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35EFF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Kibővített és frissített üzenet 2 részben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2"/>
          <w:color w:val="0000FF"/>
        </w:rPr>
      </w:pPr>
      <w:r>
        <w:rPr>
          <w:sz w:val="32"/>
          <w:color w:val="0000FF"/>
        </w:rPr>
        <w:t xml:space="preserve">Nagy felhajtás Isten állítólagos képviselői körül ebben a világban - a megtévesztések világa. </w:t>
      </w:r>
    </w:p>
    <w:p>
      <w:pPr>
        <w:jc w:val="center"/>
        <w:spacing w:lineRule="auto" w:line="240" w:after="155" w:beforeAutospacing="0" w:afterAutospacing="0"/>
        <w:ind w:firstLine="0"/>
        <w:rPr>
          <w:sz w:val="32"/>
          <w:color w:val="0000FF"/>
        </w:rPr>
      </w:pPr>
      <w:r>
        <w:rPr>
          <w:sz w:val="32"/>
          <w:b w:val="1"/>
          <w:color w:val="0000FF"/>
        </w:rPr>
        <w:t xml:space="preserve">- 2. RÉSZ - </w:t>
      </w:r>
    </w:p>
    <w:p>
      <w:pPr>
        <w:jc w:val="center"/>
        <w:spacing w:lineRule="auto" w:line="240" w:after="173" w:beforeAutospacing="0" w:afterAutospacing="0"/>
        <w:ind w:firstLine="0"/>
        <w:rPr>
          <w:sz w:val="40"/>
          <w:b w:val="1"/>
        </w:rPr>
      </w:pPr>
    </w:p>
    <w:p>
      <w:pPr>
        <w:jc w:val="center"/>
        <w:spacing w:lineRule="auto" w:line="240" w:after="173" w:beforeAutospacing="0" w:afterAutospacing="0"/>
        <w:ind w:firstLine="0"/>
      </w:pPr>
      <w:r>
        <w:rPr>
          <w:sz w:val="40"/>
          <w:b w:val="1"/>
        </w:rPr>
        <w:t xml:space="preserve"> </w:t>
      </w:r>
    </w:p>
    <w:p>
      <w:pPr>
        <w:spacing w:lineRule="auto" w:line="240" w:beforeAutospacing="0" w:afterAutospacing="0"/>
        <w:rPr>
          <w:color w:val="000000"/>
        </w:rPr>
      </w:pPr>
      <w:r>
        <w:rPr>
          <w:b w:val="1"/>
          <w:color w:val="000000"/>
        </w:rPr>
        <w:t>Üzenet témák a 2. részben</w:t>
      </w:r>
      <w:r>
        <w:rPr>
          <w:color w:val="000000"/>
        </w:rPr>
        <w:t xml:space="preserve">:  </w:t>
      </w:r>
    </w:p>
    <w:p>
      <w:pPr>
        <w:spacing w:lineRule="auto" w:line="240" w:after="172" w:beforeAutospacing="0" w:afterAutospacing="0"/>
        <w:rPr>
          <w:color w:val="0000FF"/>
        </w:rPr>
      </w:pPr>
      <w:r>
        <w:rPr>
          <w:color w:val="0000FF"/>
        </w:rPr>
        <w:t xml:space="preserve">Miért van a hívő embereknek régóta hamis képük Istenről és a világról? </w:t>
      </w:r>
    </w:p>
    <w:p>
      <w:pPr>
        <w:spacing w:lineRule="auto" w:line="240" w:after="172" w:beforeAutospacing="0" w:afterAutospacing="0"/>
        <w:rPr>
          <w:color w:val="0000FF"/>
        </w:rPr>
      </w:pPr>
      <w:r>
        <w:rPr>
          <w:color w:val="0000FF"/>
        </w:rPr>
        <w:t xml:space="preserve">Hogyan jött létre az anyagi kozmosz és az ember  </w:t>
      </w:r>
    </w:p>
    <w:p>
      <w:pPr>
        <w:spacing w:lineRule="auto" w:line="240" w:after="172" w:beforeAutospacing="0" w:afterAutospacing="0"/>
        <w:rPr>
          <w:color w:val="0000FF"/>
        </w:rPr>
      </w:pPr>
      <w:r>
        <w:rPr>
          <w:color w:val="0000FF"/>
        </w:rPr>
        <w:t xml:space="preserve">Az Egyetemes Szeretet Lény (Én Vagyok Istenség) leírása </w:t>
      </w:r>
    </w:p>
    <w:p>
      <w:pPr>
        <w:spacing w:lineRule="auto" w:line="240" w:after="172" w:beforeAutospacing="0" w:afterAutospacing="0"/>
        <w:rPr>
          <w:color w:val="0000FF"/>
        </w:rPr>
      </w:pPr>
      <w:r>
        <w:rPr>
          <w:color w:val="0000FF"/>
        </w:rPr>
        <w:t xml:space="preserve">A meg nem értő lények őrült eszméje: a teljesség teremtésének megsemmisítése  </w:t>
      </w:r>
    </w:p>
    <w:p>
      <w:pPr>
        <w:spacing w:lineRule="auto" w:line="289" w:after="172" w:beforeAutospacing="0" w:afterAutospacing="0"/>
        <w:rPr>
          <w:color w:val="0000FF"/>
        </w:rPr>
      </w:pPr>
      <w:r>
        <w:rPr>
          <w:color w:val="0000FF"/>
        </w:rPr>
        <w:t xml:space="preserve">A dölyfös vallási fanatikusok és a vak hívők ezen és a túloldalon továbbra is elutasítják az új mennyei tudást. </w:t>
      </w:r>
    </w:p>
    <w:p>
      <w:pPr>
        <w:spacing w:lineRule="auto" w:line="240" w:after="172" w:beforeAutospacing="0" w:afterAutospacing="0"/>
        <w:rPr>
          <w:color w:val="0000FF"/>
        </w:rPr>
      </w:pPr>
      <w:r>
        <w:rPr>
          <w:color w:val="0000FF"/>
        </w:rPr>
        <w:t xml:space="preserve">Mely túlvilági birodalmakból származnak az embereket védő lények?  </w:t>
      </w:r>
    </w:p>
    <w:p>
      <w:pPr>
        <w:spacing w:lineRule="auto" w:line="240" w:after="172" w:beforeAutospacing="0" w:afterAutospacing="0"/>
        <w:rPr>
          <w:color w:val="0000FF"/>
        </w:rPr>
      </w:pPr>
      <w:r>
        <w:rPr>
          <w:color w:val="0000FF"/>
        </w:rPr>
        <w:t xml:space="preserve">Miért nem veszik már észre az emberek, hogyan csapják be őket mások </w:t>
      </w:r>
    </w:p>
    <w:p>
      <w:pPr>
        <w:spacing w:lineRule="auto" w:line="240" w:after="172" w:beforeAutospacing="0" w:afterAutospacing="0"/>
        <w:rPr>
          <w:color w:val="0000FF"/>
        </w:rPr>
      </w:pPr>
      <w:r>
        <w:rPr>
          <w:color w:val="0000FF"/>
        </w:rPr>
        <w:t xml:space="preserve">Miért nincsenek tanító vezető lények a mennyei lényben? </w:t>
      </w:r>
    </w:p>
    <w:p>
      <w:pPr>
        <w:spacing w:lineRule="auto" w:line="240" w:after="172" w:beforeAutospacing="0" w:afterAutospacing="0"/>
        <w:rPr>
          <w:color w:val="0000FF"/>
        </w:rPr>
      </w:pPr>
      <w:r>
        <w:rPr>
          <w:color w:val="0000FF"/>
        </w:rPr>
        <w:t xml:space="preserve">A médiumok kockázatos túlvilági kapcsolatai rituálékon keresztül és transzban </w:t>
      </w:r>
    </w:p>
    <w:p>
      <w:pPr>
        <w:spacing w:lineRule="auto" w:line="240" w:after="172" w:beforeAutospacing="0" w:afterAutospacing="0"/>
        <w:rPr>
          <w:color w:val="0000FF"/>
        </w:rPr>
      </w:pPr>
      <w:r>
        <w:rPr>
          <w:color w:val="0000FF"/>
        </w:rPr>
        <w:t xml:space="preserve">A félretájékoztatott hívők veszélyes kommunikációja az őket őrző lényekkel  </w:t>
      </w:r>
    </w:p>
    <w:p>
      <w:pPr>
        <w:spacing w:lineRule="auto" w:line="240" w:after="172" w:beforeAutospacing="0" w:afterAutospacing="0"/>
        <w:rPr>
          <w:color w:val="0000FF"/>
        </w:rPr>
      </w:pPr>
      <w:r>
        <w:rPr>
          <w:color w:val="0000FF"/>
        </w:rPr>
        <w:t xml:space="preserve">A vallási vezetők tanításaikkal ellentétesen élnek </w:t>
      </w:r>
    </w:p>
    <w:p>
      <w:pPr>
        <w:spacing w:lineRule="auto" w:line="240" w:after="172" w:beforeAutospacing="0" w:afterAutospacing="0"/>
        <w:rPr>
          <w:color w:val="0000FF"/>
        </w:rPr>
      </w:pPr>
      <w:r>
        <w:rPr>
          <w:color w:val="0000FF"/>
        </w:rPr>
        <w:t xml:space="preserve">Miért nincsenek fekete és sötét árnyalatok a mennyei lényben? </w:t>
      </w:r>
    </w:p>
    <w:p>
      <w:pPr>
        <w:spacing w:lineRule="auto" w:line="289" w:after="172" w:beforeAutospacing="0" w:afterAutospacing="0"/>
        <w:rPr>
          <w:color w:val="0000FF"/>
        </w:rPr>
      </w:pPr>
      <w:r>
        <w:rPr>
          <w:color w:val="0000FF"/>
        </w:rPr>
        <w:t xml:space="preserve">Miért a mennyei lények, Isten Szellemével együtt, a tulajdonosai és gondnokai mindannak, amit valaha is teremtettek a mennyei teremtésben? </w:t>
      </w:r>
    </w:p>
    <w:p>
      <w:pPr>
        <w:spacing w:lineRule="auto" w:line="240" w:after="172" w:beforeAutospacing="0" w:afterAutospacing="0"/>
        <w:rPr>
          <w:color w:val="0000FF"/>
        </w:rPr>
      </w:pPr>
      <w:r>
        <w:rPr>
          <w:color w:val="0000FF"/>
        </w:rPr>
        <w:t xml:space="preserve">Mi történik valójában, amikor a papság megáldása a láthatatlanban </w:t>
      </w:r>
    </w:p>
    <w:p>
      <w:pPr>
        <w:spacing w:lineRule="auto" w:line="240" w:after="172" w:beforeAutospacing="0" w:afterAutospacing="0"/>
        <w:rPr>
          <w:color w:val="0000FF"/>
        </w:rPr>
      </w:pPr>
      <w:r>
        <w:rPr>
          <w:color w:val="0000FF"/>
        </w:rPr>
        <w:t xml:space="preserve">Miért nem ül a mennyei lényben egyetlen lény sem trónon </w:t>
      </w:r>
    </w:p>
    <w:p>
      <w:pPr>
        <w:spacing w:lineRule="auto" w:line="289" w:after="172" w:beforeAutospacing="0" w:afterAutospacing="0"/>
        <w:rPr>
          <w:color w:val="0000FF"/>
        </w:rPr>
      </w:pPr>
      <w:r>
        <w:rPr>
          <w:color w:val="0000FF"/>
        </w:rPr>
        <w:t xml:space="preserve">Miért utasítják el egyes sejttársulások a belső lélekből érkező új információkat és energiákat, és hogyan segíthet az ember a sejtszemléleten keresztül önmagán? </w:t>
      </w:r>
    </w:p>
    <w:p>
      <w:pPr>
        <w:spacing w:lineRule="auto" w:line="240" w:after="172" w:beforeAutospacing="0" w:afterAutospacing="0"/>
        <w:rPr>
          <w:color w:val="0000FF"/>
        </w:rPr>
      </w:pPr>
      <w:r>
        <w:rPr>
          <w:color w:val="0000FF"/>
        </w:rPr>
        <w:t xml:space="preserve">Betekintés túlvilági vallási bolygókba és lakóik életébe </w:t>
      </w:r>
    </w:p>
    <w:p>
      <w:pPr>
        <w:spacing w:lineRule="auto" w:line="240" w:after="0" w:beforeAutospacing="0" w:afterAutospacing="0"/>
        <w:rPr>
          <w:color w:val="0000FF"/>
        </w:rPr>
      </w:pPr>
      <w:r>
        <w:rPr>
          <w:color w:val="0000FF"/>
        </w:rPr>
        <w:t xml:space="preserve">Ki volt az, aki valójában programozta az emberi géneket információkkal? </w:t>
      </w:r>
    </w:p>
    <w:p>
      <w:pPr>
        <w:spacing w:lineRule="auto" w:line="240" w:after="0" w:beforeAutospacing="0" w:afterAutospacing="0"/>
        <w:rPr>
          <w:color w:val="0000FF"/>
        </w:rPr>
      </w:pPr>
    </w:p>
    <w:p>
      <w:pPr>
        <w:spacing w:lineRule="auto" w:line="240" w:after="172" w:beforeAutospacing="0" w:afterAutospacing="0"/>
        <w:rPr>
          <w:color w:val="0000FF"/>
        </w:rPr>
      </w:pPr>
      <w:r>
        <w:rPr>
          <w:color w:val="0000FF"/>
        </w:rPr>
        <w:t xml:space="preserve">Energetikai-informatív kommunikáció a lélek, a gének és a sejtek között  </w:t>
      </w:r>
    </w:p>
    <w:p>
      <w:pPr>
        <w:spacing w:lineRule="auto" w:line="289" w:after="172" w:beforeAutospacing="0" w:afterAutospacing="0"/>
        <w:rPr>
          <w:color w:val="0000FF"/>
        </w:rPr>
      </w:pPr>
      <w:r>
        <w:rPr>
          <w:color w:val="0000FF"/>
        </w:rPr>
        <w:t xml:space="preserve">A belső és külső csend és nyugalom állapota - különösen fontos a tudat spirituális kitágulásához.  </w:t>
      </w:r>
    </w:p>
    <w:p>
      <w:pPr>
        <w:spacing w:lineRule="auto" w:line="240" w:after="172" w:beforeAutospacing="0" w:afterAutospacing="0"/>
        <w:rPr>
          <w:color w:val="0000FF"/>
        </w:rPr>
      </w:pPr>
      <w:r>
        <w:rPr>
          <w:color w:val="0000FF"/>
        </w:rPr>
        <w:t xml:space="preserve">Alázat, önbecsülés és szívélyesség - különösen fontos tulajdonságok a mennyei visszatéréshez.  </w:t>
      </w:r>
    </w:p>
    <w:p>
      <w:pPr>
        <w:spacing w:lineRule="auto" w:line="240" w:after="172" w:beforeAutospacing="0" w:afterAutospacing="0"/>
        <w:rPr>
          <w:color w:val="0000FF"/>
        </w:rPr>
      </w:pPr>
      <w:r>
        <w:rPr>
          <w:color w:val="0000FF"/>
        </w:rPr>
        <w:t xml:space="preserve">Tragikus következmények a lények mennyei egyenlőségének figyelmen kívül hagyása miatt  </w:t>
      </w:r>
    </w:p>
    <w:p>
      <w:pPr>
        <w:spacing w:lineRule="auto" w:line="388" w:after="172" w:beforeAutospacing="0" w:afterAutospacing="0"/>
        <w:rPr>
          <w:color w:val="0000FF"/>
        </w:rPr>
      </w:pPr>
      <w:r>
        <w:rPr>
          <w:color w:val="0000FF"/>
        </w:rPr>
        <w:t xml:space="preserve">A félrevezető ismeretek miatt fokozódó mentális dezorientáltság </w:t>
      </w:r>
    </w:p>
    <w:p>
      <w:pPr>
        <w:spacing w:lineRule="auto" w:line="388" w:after="172" w:beforeAutospacing="0" w:afterAutospacing="0"/>
        <w:rPr>
          <w:color w:val="0000FF"/>
        </w:rPr>
      </w:pPr>
      <w:r>
        <w:rPr>
          <w:color w:val="0000FF"/>
        </w:rPr>
        <w:t xml:space="preserve">Hogyan alakulnak ki és működnek az emberi érzelmi kötődések?  </w:t>
      </w:r>
    </w:p>
    <w:p>
      <w:pPr>
        <w:spacing w:lineRule="auto" w:line="240" w:after="172" w:beforeAutospacing="0" w:afterAutospacing="0"/>
        <w:rPr>
          <w:color w:val="0000FF"/>
        </w:rPr>
      </w:pPr>
      <w:r>
        <w:rPr>
          <w:color w:val="0000FF"/>
        </w:rPr>
        <w:t xml:space="preserve">Miért olyan fontos, hogy most is vallásilag függetlenül éljünk a földön </w:t>
      </w:r>
    </w:p>
    <w:p>
      <w:pPr>
        <w:spacing w:lineRule="auto" w:line="240" w:after="172" w:beforeAutospacing="0" w:afterAutospacing="0"/>
        <w:rPr>
          <w:color w:val="0000FF"/>
        </w:rPr>
      </w:pPr>
      <w:r>
        <w:rPr>
          <w:color w:val="0000FF"/>
        </w:rPr>
        <w:t xml:space="preserve">Jézus végzetes hibája, amely ellene fordította az írástudókat és a későbbi halálos ítéletét jelentette.  </w:t>
      </w:r>
    </w:p>
    <w:p>
      <w:pPr>
        <w:jc w:val="center"/>
        <w:spacing w:lineRule="auto" w:line="240" w:after="39" w:beforeAutospacing="0" w:afterAutospacing="0"/>
        <w:ind w:firstLine="0"/>
        <w:rPr>
          <w:color w:val="0000FF"/>
        </w:rPr>
      </w:pPr>
      <w:r>
        <w:rPr>
          <w:color w:val="0000FF"/>
        </w:rPr>
        <w:t xml:space="preserve"> </w:t>
      </w:r>
    </w:p>
    <w:p>
      <w:pPr>
        <w:jc w:val="center"/>
        <w:spacing w:lineRule="auto" w:line="240" w:after="56" w:beforeAutospacing="0" w:afterAutospacing="0"/>
        <w:ind w:firstLine="0"/>
        <w:rPr>
          <w:color w:val="0000FF"/>
        </w:rPr>
      </w:pPr>
      <w:r>
        <w:rPr>
          <w:color w:val="0000FF"/>
        </w:rPr>
        <w:t>* * *</w:t>
      </w:r>
    </w:p>
    <w:p>
      <w:pPr>
        <w:spacing w:lineRule="auto" w:line="240" w:after="147" w:beforeAutospacing="0" w:afterAutospacing="0"/>
        <w:ind w:firstLine="0"/>
        <w:rPr>
          <w:color w:val="0000FF"/>
        </w:rPr>
      </w:pPr>
      <w:r>
        <w:rPr>
          <w:color w:val="0000FF"/>
        </w:rPr>
        <w:t xml:space="preserve"> </w:t>
      </w:r>
    </w:p>
    <w:p>
      <w:pPr>
        <w:spacing w:lineRule="auto" w:line="356" w:after="137" w:beforeAutospacing="0" w:afterAutospacing="0"/>
        <w:ind w:firstLine="0"/>
        <w:rPr>
          <w:color w:val="0000FF"/>
        </w:rPr>
      </w:pPr>
      <w:r>
        <w:rPr>
          <w:b w:val="1"/>
          <w:i w:val="1"/>
          <w:color w:val="0000FF"/>
        </w:rPr>
        <w:t xml:space="preserve">"Bizony, a velem, a szeretet egyetemes szellemével szívegyesítésben lévő igaz mennyei hívek nem azok az emberek, akik nyilvánosan, látszatmosollyal jelennek meg, és nemtelen beszédeket tartanak rólam és mások jótetteiről a nekik hódoló emberek előtt, hanem csak azok, akik feltűnés nélkül a háttérben belső, szívből jövő és alázatos életmódot folytatnak, és empátiájukból és együttérzésükből szívből örülnek, ha másoknak, bármilyen életszemléletűek is legyenek, kisebb-nagyobb hasznos hozzájárulást tudnak nyújtani".  </w:t>
      </w:r>
    </w:p>
    <w:p>
      <w:pPr>
        <w:jc w:val="left"/>
        <w:spacing w:lineRule="auto" w:line="240" w:after="181" w:beforeAutospacing="0" w:afterAutospacing="0"/>
        <w:ind w:firstLine="0"/>
        <w:rPr>
          <w:color w:val="0000FF"/>
        </w:rPr>
      </w:pPr>
      <w:r>
        <w:rPr>
          <w:b w:val="1"/>
          <w:color w:val="0000FF"/>
        </w:rPr>
        <w:t xml:space="preserve"> </w:t>
      </w:r>
    </w:p>
    <w:p>
      <w:pPr>
        <w:jc w:val="center"/>
        <w:spacing w:lineRule="auto" w:line="240" w:after="56" w:beforeAutospacing="0" w:afterAutospacing="0"/>
        <w:ind w:firstLine="0"/>
        <w:rPr>
          <w:color w:val="0000FF"/>
        </w:rPr>
      </w:pPr>
      <w:r>
        <w:rPr>
          <w:color w:val="0000FF"/>
        </w:rPr>
        <w:t>* *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ind w:firstLine="0"/>
      </w:pPr>
      <w:r>
        <w:rPr>
          <w:b w:val="1"/>
          <w:color w:val="0070C0"/>
        </w:rPr>
        <w:t xml:space="preserve"> </w:t>
      </w:r>
    </w:p>
    <w:p>
      <w:pPr>
        <w:spacing w:lineRule="auto" w:line="240" w:beforeAutospacing="0" w:afterAutospacing="0"/>
        <w:rPr>
          <w:color w:val="000000"/>
        </w:rPr>
      </w:pPr>
      <w:r>
        <w:rPr>
          <w:b w:val="1"/>
          <w:color w:val="000000"/>
        </w:rPr>
        <w:t xml:space="preserve">Az üzenet folytatása - 2. rész: </w:t>
      </w:r>
    </w:p>
    <w:p>
      <w:r>
        <w:t xml:space="preserve">Valóban, azt, hogy ez a világ és az ember nem az én mennyei teremtésemből származik, hanem számtalan mélyen bukott finom lénytől, akik sok-sok túlvilági eonokkal ezelőtt teremtették az anyagi világegyetemet, sok vallási tévelygő ember ma nehezen tudja elképzelni és alig hiszi el. Évezredeken át az egyik nemzedék azt a hamis tudást adta tovább a következőnek, hogy én, a szeretet egyetemes szelleme - ti Istennek is hívtok engem - teremtettem ezt. Különösen a kötött hívőket vezetik félre vallási vezetőik azzal a meseszerű hittel, hogy például Ádámot és Évát én teremtettem, és ti az ő leszármazottaik vagytok. </w:t>
      </w:r>
    </w:p>
    <w:p>
      <w:pPr>
        <w:spacing w:lineRule="auto" w:line="240" w:after="177" w:beforeAutospacing="0" w:afterAutospacing="0"/>
      </w:pPr>
      <w:r>
        <w:t xml:space="preserve">Természetesen továbbra is megtarthatjátok téves hiedelemképeteket, de ki is javíthatjátok, ezt rátok bízom, mert Én, a szeretet szabad, egyetemes szelleme mindig szem előtt tartom minden lény szabadságát. </w:t>
      </w:r>
      <w:r>
        <w:rPr>
          <w:b w:val="1"/>
        </w:rPr>
        <w:t>De kérlek, kérdezzétek meg magatokat egyszer: Bíznátok bennem, a szeretet zseniális, egyetemes, központi és személytelen lényében - amely a fény magas rezgésű finom részecskéiből áll, és a legszívből jövő, kedves és érzékeny tulajdonságokkal rendelkezik önmagában, amely az égi teremtés fölött őrködik, és azt szeretettel és érzékenyen kezeli, koordinálja és ellátja életenergiákkal, kivéve az alacsony rezgésű finom és anyagi bukásvilágokat - hogy ilyen veszélyes, tökéletlen világot teremtettem elviselhetetlen és kegyetlen életkörülményekkel?</w:t>
      </w:r>
      <w:r>
        <w:t xml:space="preserve">  </w:t>
      </w:r>
    </w:p>
    <w:p>
      <w:r>
        <w:t xml:space="preserve">Ha igen, akkor arra kérlek benneteket, hogy tudatosan nézzetek körül ebben a durva anyagi világban. Normálisnak tartja-e az Ön szempontjából, hogy az emberek nagyon fogékonyak a betegségekre és sérülésekre, hogy az élettartamuk rövid, és hogy a világból való távozásuk gyakran fájdalmas? Számodra talán normális, hogy az emberek és az állatok ősidők óta kíméletlenül és könyörtelenül, felülmúlhatatlan kíméletlenséggel harcolnak egymással, és kioltják az életet? Nézzétek meg a tökéletlen anyagi kozmoszról szóló filmriportokat, amelyek rádöbbentenek arra, hogy a galaxisokban számotokra elképzelhetetlen pusztító erők munkálkodnak, vagy hogy folyamatosan nagy katasztrófák történnek, amelyek aszteroida- vagy üstökösbecsapódások révén fenyegetik a földi életet, és hogy állandóan fennáll a veszélye annak, hogy pusztító fegyverekkel kiirtanak benneteket. Fejlett technológiátok kommunikációs eszközein keresztül szinte naponta halljátok vagy látjátok a világotok minden régiójában bekövetkező új katasztrófákról szóló jelentéseket. Valóban, csak néhány felsorolásom az anyagi kozmoszban és a Földön zajló tökéletlen életről és a számtalan veszélyről, amelynek az emberek, állatok és növények folyamatosan ki vannak téve, nagyon elgondolkodtatónak kell lennie. Talán néhányatok számára a világról alkotott korábbi logikátlan vallásos képnek már nincs helye a tudatosságotokban, és elkezditek felépíteni a Teremtés és e világ új, valódi mozaikképét az én üzenetemmel, az én üzeneti tudásommal - a kis mennyei tudáscseppekkel. Most akarod ezt kipróbálni őszinte szívvel, vagy csak a túlvilágon? </w:t>
      </w:r>
    </w:p>
    <w:p>
      <w:r>
        <w:t xml:space="preserve">Egy szellemileg érett ember belső fényének át kell világítania néhány célzást a szellemileg felébredt lelkületéről, és mozgásba kell hoznia az újragondolását.  </w:t>
      </w:r>
    </w:p>
    <w:p>
      <w:r>
        <w:t xml:space="preserve">Még ha a szeretetszellemem általi korrekciót először nehéz is megérteni vagy elfogadni a velem egy vonalban lévő, de vallásilag félrevezetett emberek számára, ez nem változtat azon a tényen, hogy minden, amit érzékeitekkel érzékeltek, a mélyen bukott lények teremtéséből származik. Ezt a világot szándékosan, törvénytelenül építették, hogy megtévesszék az embereket és a lelküket. Tudták, hogy csak így lehetséges, hogy rövid kozmikus időn belül közelebb kerüljenek vágyott céljukhoz, az egész teremtés elpusztításához. Az volt a szándékuk, hogy egy teljesen más teremtést hozzanak létre, amelyben a lények teljesen megváltozott égi tulajdonságokkal, ellentétes viselkedéssel és más külsővel élnek.  </w:t>
      </w:r>
    </w:p>
    <w:p>
      <w:r>
        <w:t xml:space="preserve">Azt, hogy egy energetikailag gyenge, finom, önmagát emberbe beépítő szubtilis lény életben létezése nem tarthat sokáig a szilárd, alacsony rezgésű és energetikailag gyenge egypólusú részecskék világában - teljesen ellentétben az égi lény finom kétpólusú részecskéivel - az akkori Őslények pontosan tudták, mert hosszú kutatás és tesztelés után maguk hozták létre a részecskéket, és sok kellemetlen tapasztalatot szereztek velük kapcsolatban. Már sok kozmikus eónnal ezelőtt tudták, hogy a szilárd részecskékben élő élet mindig tökéletlen lesz, és nagy kockázatoknak vagy számtalan veszélynek lesz kitéve. Ennek ellenére anyagi világokat és durva anyagi lényeket mertek létrehozni az anyagukból. Ez azt jelenti, hogy emberi lényeket teremtettek ezen a földön és hozzájuk hasonló lényeket más anyagi világokban. Azóta a finom bukott lények anyagi ruhába öltöztek, és nagyon gyengévé váltak energiájukban, mivel elszakadtak belső életforrásuktól, tőlem, a szeretet mennyei szellemétől. Az anyagi kozmosz legalacsonyabb energiájú lényei vagy földhöz kötötten élnek, vagy emberi ruhába inkarnálódtak ezen a világon. Ezért általában csalárd módon és kerülő úton keresik az energiákat. De a túlvilági, földhöz kötött, pusztító lények változatlanul eltökéltek abban, hogy elpusztítsák a mennyei teremtést a valótlan világukon keresztül, amelynek semmi köze a mennyei törvényekhez. </w:t>
      </w:r>
    </w:p>
    <w:p>
      <w:r>
        <w:t xml:space="preserve">A bűnbeesésből származó emberek azonban ma már nem tudatosul ez a tény, mert belső lelkük tartja a kezében a húrokat, hogy a rá átadott génprogramokon keresztül bizonyos élet- és viselkedésmintákkal, úttörő impulzusokkal irányítsa emberi lényüket. Sok földhöz kötött lélek még mindig nem tudja, miért él ebben a világban, és miért keveredik újabb és újabb szenvedésbe az újraszületésen keresztül. Ők már annyira kifáradtak és súlyosan megterheltek, hogy már nem tudnak különbséget tenni az e világ valótlan élete és az örökkévalóságban való valódi élet között. Ez az ő önként választott sorsszerű életük, amely a velem való szívbeli kapcsolat nélkül zajlik bennük, mert a zavaraik nem engednek meg egy másik életet. </w:t>
      </w:r>
    </w:p>
    <w:p>
      <w:r>
        <w:t xml:space="preserve">Tétlenül nézni ezt a világi tevékenységet nagyon rossz nekem és a mennyei lényeknek, akik velem együtt mindent megtesznek, hogy az ilyen lelkek felébredjenek a zavart állapotukból. De erőfeszítéseink csak a mennyei irányelvek szerint történhetnek. Ezért húzódik az összes bukott lény visszatérése a mennyei létbe olyan sokáig, és még nagyon sok kozmikus időszakot fog igénybe venni, mert a mélyen bukott emberek és lelkek létének szabadságát mindig meg kell őrizni. </w:t>
      </w:r>
    </w:p>
    <w:p>
      <w:r>
        <w:t xml:space="preserve">Szeretetszellemem mennyei nézőpontjából nagyon nehéz megközelíteni a mennyei távoli embereket és lelkeket. Már akkor is dühösen reagálnak, ha valaki rólam, a mennyei központi szeretetlényről (Istenről) beszél nekik. Aztán elkezdenek sértegetni vagy káromolni engem. </w:t>
      </w:r>
    </w:p>
    <w:p>
      <w:r>
        <w:t xml:space="preserve">Amikor az emberek vagy a lelkek az Ősz-létben negatívan és kellemetlenül nyilatkoznak rólam, akkor ezt egy, az Ősz-lét számára létrehozott emlékközpontban regisztrálom. De a szívem érzelmi szintjén nincs reakció részemről, mert ezek a törvénytelen alacsony frekvenciák nem érik el a magas rezgésű szívtudatomat. Ezért nem tudok negatív reakciókat küldeni a Falleinbe azoknak a lényeknek, akik az én tudatlanságomból kifolyólag barátságtalanul fejezik ki magukat, vagy ismételten megsértik az irgalom, szeretet, kedvesség, igazságosság, alázat, minden lény egyenlősége, türelem és béke mennyei viselkedési irányelveit.  </w:t>
      </w:r>
    </w:p>
    <w:p>
      <w:r>
        <w:t xml:space="preserve">Ha rossz képet alkotsz rólam, a szeretet egyetemes szelleméről az Én Vagyok-ban, akkor arra kérlek, hogy most korrigáld azt. Ha vissza akarsz térni a mennyországba a belső fénytesteddel (lélekkel), akkor siess az újragondolással, mert a túlvilágon sokkal nehezebb dolgod lesz vele, és a visszaút sokkal lassabban fog haladni, mert időérzékelés nélkül élsz. Ha még mindig öntudatlanul gőgös és büszke vagy, akkor a lelked nem akarja olyan könnyen elengedni a régi emberi énképét, mert ez megnehezíti a szellemi átorientálódást és a mennyei életből származó viselkedésmintákat.  </w:t>
      </w:r>
    </w:p>
    <w:p>
      <w:r>
        <w:t xml:space="preserve">Mint hallottátok, az égi Eredeti Központi Napban lévő személytelen Szeretet Lényem mentes a negatív reakcióktól, és ezért nem tud megbüntetni vagy bántani egyetlen lényt sem törvénytelenségért, még akkor sem, ha az a lény rosszindulatú sötét gondolatokat küld ellenem és az égi lények ellen, vagy bármilyen módon megsérti a megőrző kozmikus életet.  </w:t>
      </w:r>
    </w:p>
    <w:p>
      <w:r>
        <w:t xml:space="preserve">A jobb megértés érdekében megismétlem: Az erősen lüktető szívem (életmagom) gigantikus fénysugárzása és a mennyei lények tartalék raktárai révén az ősközponti Napban (Én Vagyok Istenség) lévő mennyei személytelen szeretet-lényem teljesen védve van a mélyen bukott lények törvénytelen sötét rezgéseivel szemben. Másrészt, a mennyei fénylények a Bukott Lényben nagyon fájdalmasan regisztrálják negatív kifejezéseiket a szívben a súlyosan megterhelt lelkek jelenlétében. Ez azért történik, mert érzelmi szinten mindig nyitottnak kell lenniük az általuk önkéntesen gondozott lelkek számára. De ha nem az üdvösségterv missziójában vannak, akkor az én segítségemmel lezárják fénytudatukat a deviáns bukás-lények minden alacsony rezgésű, nem vonzó megnyilvánulása és gondolati impulzusa elől. Ezt azért vezettük be a Mennyei Királyságban, hogy megvédjük magunkat a negatív rezgéseiktől.  </w:t>
      </w:r>
    </w:p>
    <w:p>
      <w:pPr>
        <w:spacing w:lineRule="auto" w:line="240" w:after="58" w:beforeAutospacing="0" w:afterAutospacing="0"/>
      </w:pPr>
      <w:r>
        <w:t xml:space="preserve">Sajnos, a nagyon érzékeny emberek, akiknek a lelke már messzemenően kiforrott, nincsenek megvédve ezektől az alacsonyabb rezgésektől, mert nekik még regisztrálniuk kell a földi életet, hogy megtalálják benne az útjukat. De ez egy napon más lesz, amikor a lelkük magasabb, fényesebb őszi birodalmakban lesz, és különösen akkor, amikor a mennyországban újra tiszta fénylényként lesznek. De addig is eltelik egy kis kozmikus idő. </w:t>
      </w:r>
    </w:p>
    <w:p>
      <w:r>
        <w:t xml:space="preserve">Idő. </w:t>
      </w:r>
    </w:p>
    <w:p>
      <w:r>
        <w:t xml:space="preserve">Különösen a nagyon érzékeny hírnökök szenvednek nagyon a negatív világrezgésektől, mert ők gyakran a belső szeretetáramban vannak, és nagyon magas rezgésben hallják szeretetnyelvemet. Ha ezután ismét ki vannak téve a világ ellentétes rezgéseinek, akkor ehhez képest olyan számukra, mintha egy nagy méhraj nagy hangerővel körözne körülöttük. A lélek ezt nem bírja sokáig elviselni, ezért visszahúzódik az életmagjába, és ott marad csökkentett állapotban, amíg emberi lénye ki nem lép az alacsony rezgésből és az elviselhetetlen hangerőből. </w:t>
      </w:r>
    </w:p>
    <w:p>
      <w:r>
        <w:t xml:space="preserve">A jelen korban csak néhány Istenhez kötött ember rendelkezik ezzel a belső érzékenységgel, mivel az emberi lélek tudatának előbb szellemileg kell megérnie erre a pontra. Minden pozitív emberi önismeret és természetváltozás segíti a lelket egy magasabb rezgésszám elérésében, melyen keresztül aztán a szeretetszellem és a mennyei lények segítségével új gondolati ingereket kap, hogy szabadon és önrendelkezve további égi törvényeket fedezhessen fel magában, melyek az adott kozmikus pillanatban különösen vonzóak számára, vagy fontosak a szellemi továbbfejlődése és a mennyei visszatérési útja szempontjából. </w:t>
      </w:r>
    </w:p>
    <w:p>
      <w:r>
        <w:t xml:space="preserve">Valóban, vannak olyan belső emberek, akik jól tájékozódnak felém, akik magas szellemi érettséggel rendelkeznek, és már fényteljes, kevés teherrel terhelt lélekkel rendelkeznek, és más képet alkotnak rólam, az Én Vagyok Istenről, mint a hitbéli vezetők és követőik. De mindig előveszik az állítólagos szent írásaikat, és engem idéznek belőlük, de nem képesek meghallani engem a belső lényükben. Emiatt rosszul ítélnek meg engem, a szeretet egyetemes szellemét és a mennyei életet is. Mégis szilárdan hisznek vallási írásaik tartalmának helyességében, amelyet évszázadok óta számtalanszor megváltoztattak, és így oktatják követőiket. Ez egy kiterjedt, elraktározott vallási doktrinális kép, amelyet ismételten hirdetnek, és ezáltal megerősítenek magukban. Ha valaki ellenkezik velük, mindig tudnak "jó" magyarázatot adni a vallási tudásképükből. Ez a túlvilágon is folytatódik, amikor követőik olyasmit kérdeznek tőlük, ami korábban érthetetlen volt számukra. Mindig a tárolt általános tanítási képükből válaszolnak, amely már régóta jelen van bennük. </w:t>
      </w:r>
    </w:p>
    <w:p>
      <w:r>
        <w:t xml:space="preserve">Nos, sok hívő ember azt a véleményt vallja, hogy Én, az egyetemes szeretetszellem (Isten) bosszúálló lennék, és megbüntetném az embereket és a lelkeket, és igazságtalanul bánnék velük. Ha az emberek és a túlvilági lelkek jobban éreznének engem a szívükből, akkor jobban megértenék a mennyei élet valóságát. Biztos, hogy akkor nagyon szégyellnék korábbi téves nézeteiket és kellemetlen kijelentéseiket rólam és a szívre nyitott, vallásmentes emberekről, akik békés és szelíd lényként értékelnek és szeretnek engem.  </w:t>
      </w:r>
    </w:p>
    <w:p>
      <w:r>
        <w:t xml:space="preserve">Ha szeretnétek, most próbáljátok meg belegondolni magatokat a szeretet egyetemes lényem (Én Vagyok-Istenség) alábbi leíró képébe: Én egy rendkívül érzékeny személytelen lény vagyok az ősi központi napban, az egész teremtés finom központi csillagában (égi lény és hulló lény). Bár nem rendelkezem fényformával, mint egy égi lény, de mindent regisztrálni tudok, ami egy megszemélyesített égi lény számára lehetséges a Teremtő-szüleink szívből jövő teremtéséből vagy nemzéséből, valamint az utódaikból. Szép, nap alakú arcom van. Csodálatos kék szemeim, amelyek égi lényeket teremtettek, és ezért hasonlítanak hozzájuk, nagy szívből jövő szeretetemet sugározzák. A számnak gyönyörű alakja van, hasonló az emberi szájhoz, és mivel a mennyei lények így akarták, amikor megteremtettek, szelíd, meleg és vidám mosolyom van. De amikor az égi lények időről időre fenyegető helyzetbe kerülnek, komolyan veszem magam, és figyelmeztető jeleket adok nekik, mert aggódom a jólétükért. Az én arcom szeretetet áraszt, enyhe és barátságos, és a mennyei lények zseniális módon, nagy sugárzó szívmelegséggel teremtették meg, úgyhogy a velem való szívből jövő kommunikációjukban nagyon nehezen tudnak elszakadni lényem látványától, amelyet boldogan érzékelnek. Dicsőséges, személytelen égi lényem megteremtését a teremtés minden lényének köszönhetem, beleértve téged is, mert a teremtés tragikus megosztottsága vagy sok égi lény bukása előtt te is részt vettél a teremtésemben.  </w:t>
      </w:r>
    </w:p>
    <w:p>
      <w:r>
        <w:t xml:space="preserve">Valóban, aki közületek, emberek közül, még jobban megismerhetné a szeretet mennyei lényemet az önvizsgálat vagy a lélek életmagjából feléje sugárzott szeretetáram révén, az többé nem gondolna erőszakra, bosszúra vagy büntetésre velem szemben. Ha ez egyszer megtörtént egy hívő emberrel szellemi tudatlanságból vagy a hit félrevezető ismereteinek elfogadása miatt, akkor most, miután megkapta az új mennyei tudást, bizonyára nagyon megbánja a szívében, és örömmel kérheti, hogy töröljem a téves nézetét. Ezt majd én is megteszem a lelkében. </w:t>
      </w:r>
    </w:p>
    <w:p>
      <w:r>
        <w:t xml:space="preserve">Ti égi visszatérők, kérlek, hagyjátok abba az én szelídszívű égi lényem eme szemlélődését: </w:t>
      </w:r>
      <w:r>
        <w:rPr>
          <w:b w:val="1"/>
        </w:rPr>
        <w:t>Mindig megbocsátó vagyok, és nagyon örülök, amikor egy bukott lény végre belátóvá válik, és őszintén megbánja helytelen viselkedését. Az engem szívélyesen teremtő mennyei lényektől megkaptam az irgalmas és jótékony lény tulajdonságát, ezért minden törvénytelen cselekedetet, még ha az nagyon rossz is volt és sok szívfájdalmat okozott egy mennyen kívüli lénynek, egy lény tudatában el tudok törölni. De ez csak akkor történik meg, ha a lény hajlandó őszintén megbánni tettét, és soha többé nem követi el azt.</w:t>
      </w:r>
      <w:r>
        <w:t xml:space="preserve"> Emiatt egyetlen földön kívüli lénynek sem kell egy bukott világban, különösen a Földön, úgynevezett papoktól segítséget kérnie, akik kitalált vallási-kultikus cselekményekkel vagy hagyományos szokásokkal, például szentségekkel próbálják feloldozni a vallási tévelygők bűnösségét egy fülgyónásban. Ezek a maguk által félrevezetett "papok", akiket állítólag én hatalmaztam fel, annyira el vannak foglalva vallási tanításuk külső kultikus cselekedeteivel, hogy már nem találják az utat hozzám belső lényükben. Ez már sok földi életen keresztül megtörtént velük, anélkül, hogy a természetük megváltozott volna, mert vallásos hivatásuk révén, amelynek semmi köze a mennyei élethez, csak az értelem szintjén élnek a belső szív helyett. Az egykor tiszta égi tudatuk irreális vallási tudással és sok rituális cselekedettel való masszív befedése miatt már nem veszik észre, hogy a szentségek adományozása nem használ sem a földi életben élő embernek, sem a túlvilági birodalmakban élő léleknek, hogy megszabaduljon a terhektől vagy a törvény elleni vétségektől. </w:t>
      </w:r>
    </w:p>
    <w:p>
      <w:r>
        <w:t xml:space="preserve">Az Eredeti Központi Napban lévő égi személytelen lényem e rövid leírása után talán jobban el tudjátok képzelni, hogy kivel szívélyesen kommunikáltok, és most már tisztában vagytok azzal a ténnyel, hogy a szellemileg tudatlan emberek téves elképzelésével ellentétben én nem egy megszemélyesített égi fénylény vagyok. Talán most már jobban be tudod fogadni mennyei lényemet a szívedbe. Ha ez így van, akkor biztosan nem fogtok többé negatív tulajdonságokat tulajdonítani nekem, ahogyan azt néhány mélyen elesett lény és ember teszi - sajnos ez a vak hívőkre is vonatkozik. Ha sikerült befogadnotok ezt a kitágult, valóságosabb képet rólam, akkor a legjobb úton vagytok vissza a mennyei létbe.  </w:t>
      </w:r>
    </w:p>
    <w:p>
      <w:r>
        <w:t xml:space="preserve">Aki most, a földi végidőben nemesíteni akarja lényét, az végtelen jóságot, szeretetet és irgalmat kap tőlem. Kérlek, vidd magaddal e szavak jelentését a túlvilági éteri életbe is, akkor könnyebb lesz felismerni, szívből megbánni és többé nem elkövetni azokat az illetlen cselekedeteidet, amelyek a mi szívből jövő, szelíd, kedves és igazságos, valamint békés és harmonikus mennyei életszabályaink és tulajdonságaink ellen irányultak. Akkor már egészen közel kerültök a mi személyesen visszafogott, alázatos, szelíd és szívből jövő mennyei életmódunkhoz, amely egykor a tiétek is volt. </w:t>
      </w:r>
    </w:p>
    <w:p>
      <w:r>
        <w:t xml:space="preserve">A mennyei lények mindig alázatosan és szerényen élnek. Most már a földi életminőségükhöz akarnak fokozatosan alkalmazkodni? Ha így van, akkor hamarosan a legnagyobb örömmel látnak majd benneteket egy dicsőséges mennyei bolygón, mert az alázatos és szerény életmód a leggyorsabban a mennyországba visz benneteket. </w:t>
      </w:r>
    </w:p>
    <w:p>
      <w:r>
        <w:t xml:space="preserve">De ha a földi büszke és személyeket magasztaló életmód még mindig kedves számodra, akkor hosszú út áll előtted a mennyország eléréséig. De ez megváltozhat, ha mélyebben és kellő komolysággal gondolkodtok mennyei üzenetemről. Sok érdekes és jelentős önismereti tippet tartalmaz, amelyek nagyon hasznosak lehetnek egy olyan elszánt, visszatérni akaró ember számára, aki még mindig egy hitoktatásból vagy spirituális csoportból vett át és él különböző viselkedési formákat, amelyek azonban a mennyei életben nem léteznek. Számára ez az üzenet egy kis vagy talán nagy segítség lehet, hogy újra megtalálja az elveszett mennyei tudást és a szív vágyott belső boldogságát. Sajnos, a legtöbb istenhívő ember még mindig keresi ezeket a külvilágban, de nem találja meg, mert mindig félrevezetik őket a megtévesztések világában. </w:t>
      </w:r>
      <w:r>
        <w:rPr>
          <w:b w:val="1"/>
        </w:rPr>
        <w:t>Ha azonban minden nap őszintén megkérdezed magadtól, hogy miért gondolkodsz és cselekszel így vagy úgy a különböző helyzetekben, és megpróbálod megfejteni az ezzel kapcsolatos szándékodat, akkor lassan megtalálod az utat a tudattalanból a tudatos élet felé.</w:t>
      </w:r>
      <w:r>
        <w:t xml:space="preserve"> Ily módon megnyílik a szellemi előrelátása, és finomabb érzéket fejleszt a mennyei igazság iránt. Az ilyen szellemileg érett ember egyre inkább rájön, hogy milyen szűklátókörűen és rövidlátóan cselekedett, és meggondolatlanul egyetértett az emberi véleményekkel anélkül, hogy megkérdezte volna magától, hogy azok egyáltalán megfelelnek-e a belső szívérzéseinek.  </w:t>
      </w:r>
    </w:p>
    <w:p>
      <w:r>
        <w:t xml:space="preserve">Kérlek, tudatosítsd magadban a következőket: Istenhez kapcsolt, széles körben kiforrott lelked sok olyan dolgot tud közvetíteni neked az érzékelés és az érzés szintjén, amit a korlátozott elme nem tud közölni veled, mert azt csak a megtévesztések e világára orientálták a korábbi Bukás-lények, amikor megteremtették az embereket. Nem akartak vele többet tenni, mert különben a lélek feloldására és a teremtés elpusztítására irányuló előkészületeik megakadtak volna. Ezért döntöttek a rövid életű és rövidlátó élet mellett, amely a génekben tárolódik, és hivatalosan is az égi törvények megsértésére ösztönzi őket. Ezek az emberi tudatalattiból származó ellentétes génprogramok irányítják a tudatalatti feletti és az összes fizikai sejtet anélkül, hogy az ember ennek tudatában lenne.  </w:t>
      </w:r>
    </w:p>
    <w:p>
      <w:r>
        <w:t xml:space="preserve">Földi időtökben a tudósok megpróbálják megfejteni a testben lévő genetikai funkcionális információkat, de még csak a kutatómunka elején járnak. A génekben nagy számban jelen lévő információk nagy részét azonban még nem tudták megfejteni. Ezeket egykor a mélyen bukott lények programozták, amikor az embereket megteremtették, amikor még finom állapotban voltak. A mai emberiség és a tudósok nem sejtik, hogy a gének a teremtés mennyei élete ellen is tartalmaznak pusztító információt, mert ez meghaladja képzeletüket. Ezért nincsenek abban a helyzetben, hogy intenzíven kutassanak utána. De nagyon érdekli őket a betegségek vagy genetikai károsodások okainak megtalálása, és szorgalmasan dolgoznak ezen. Ha tudnák, hogy az embereket miért sújtják betegségek, akkor más módokat keresnének arra, hogy segítsenek a beteg embereken, és megkíméljék őket a fájdalomtól. De ezt tudd: A különböző világi hatalmi társaságok nem érdekeltek az életmeghosszabbító és hatékony gyógyító módszerek népszerűsítésében, mivel ezek állítólag nem megfizethetőek egy ország egészségügyi és nyugdíjbiztosítási rendszere számára.  </w:t>
      </w:r>
    </w:p>
    <w:p>
      <w:r>
        <w:t xml:space="preserve">Mint látjátok, a hatalom és a pénz az emberi élet felett áll ebben a világban. Ennek a megtévesztő világnak a hatalmasai nem érdekeltek abban, hogy az emberek jó egészségben érjék meg az öregkort, mivel ez katasztrofális túlnépesedéshez vezetne. </w:t>
      </w:r>
      <w:r>
        <w:rPr>
          <w:b w:val="1"/>
        </w:rPr>
        <w:t>Ez már szeretetszellemem mennyei szemszögéből nézve is helyes, de ha az embereket és a lelkeket nem vezetnék többször is félre és nem tévesztenék meg e világ hatalmasai és vezetői, akkor hamarosan maguktól is rájönnének, hogy az én segítségemmel és a mennyei lények segítségével végre meg akarnak szabadulni a földhöz kötöttségtől, hogy a bukás könnyebb bolygóira váltsanak.</w:t>
      </w:r>
      <w:r>
        <w:t xml:space="preserve"> De sajnos ez a spirituális tudatlanság miatt nem történik meg, és ezért a túlvilágon nagy a földhöz kötött lelkek rohanása, akik lehetőséget keresnek arra, hogy fizikai testben szülessenek újjá. Valóban, ezt nekem és a tiszta mennyei lényeknek nehéz felfogni. Mennyire szeretnénk látni, hogy minden mélyen elesett lény, anélkül, hogy még egyszer szenvedést kellene elviselnie, újra a mennyek országában élne! </w:t>
      </w:r>
    </w:p>
    <w:p>
      <w:r>
        <w:t xml:space="preserve">Tudósok és orvosok különböző csoportjai kutatják a tökéletlen ember genetikai felépítését, mások laboratóriumokban új gyógyszerhatóanyagokat keresnek, amelyek hatóanyagait állatokon, majd embereken tesztelik, hogy sikeresen alkalmazhassák őket gyógyíthatatlan betegségek ellen. Megint mások nagyon érdekeltek új sebészeti módszerek kifejlesztésében és az ezekhez szükséges gyógyszerek előállításában, hogy a sérült szerveket más emberektől származó szervekkel lehessen helyettesíteni anélkül, hogy kilökődési reakciókat okoznának. Bár az ember állandóan hajlamos a betegségekre, sérülésekre és halálra, sok hívő tudós úgy véli, hogy az anyagi test állítólag az én mennyei szeretetszellemem zseniális alkotása. Kizárólag a logikus égi alaptörvények szempontjából, amelyek csak az építő és megőrző életre irányulnak, nem lehet, hogy Én, az egyetemes személytelen szeretet-szellem, a tiszta égi fénylényekkel együtt teremtettem az embert és az anyagi kozmoszt! Ez valóban egy nagyon logikátlan feltételezés, amelyet az Istenben hívő és szellemileg jól tájékozott emberek még nem gondoltak át mélyen. Kérjük, fontolja meg: Az embert születésétől fogva szenvedésre, halálra és pusztulásra tervezték. A tiszta mennyei lények soha nem akarnának egy ilyen tökéletlen testet létrehozni a segítségemmel!  </w:t>
      </w:r>
    </w:p>
    <w:p>
      <w:r>
        <w:t xml:space="preserve">Kérlek, próbáljatok meg belegondolni az alacsony rezgésenergiájú és fényszegény esés korábbi helyzetébe. A renegát lények energetikai szorult helyzetük miatt egy új lény létrehozására vállalkoztak, amely megfelelt kaotikus életmódjuknak. Ez számtalan kozmikus eónnal ezelőtt történt, a bűnbeesés kijelölt vége előtti utolsó harmadban, anélkül, hogy meghallgatták volna szigorú figyelmeztetéseimet az égi lényekről. Ennek eredményét ma már világosan láthatjuk.  </w:t>
      </w:r>
    </w:p>
    <w:p>
      <w:r>
        <w:t xml:space="preserve">Szeretetszellemem most röviden bemutatja nektek a mélyen bukott, hitehagyott égi lények akkori élethelyzetét vagy körülményeit. Ők már régóta éltek a bukott világaikban, amelyek az egypólusú energiaelnyelésre irányulnak, és amelyek a mennyei királyságon kívül vannak. Fénytestük energiája egyre alacsonyabb lett a belső énben tárolt égi energiáik hatalmas pazarlása és a velem való belső kapcsolat nélküli élet miatt. Nem tudták többé úgy alakítani bolygói életüket, mint korábban, mert fénytestük az energiaszegénység miatt egyre jobban összezsugorodott. Ezt így kell érteni: Ha a fénylények finom részecskéi, amelyekből állnak, különböző okokból nem kapnak elegendő energiát, akkor fokozatosan visszahúzódnak a lény életmagjába, amely a fej felett található. Ebben a két pólus, a pozitív és a negatív, állandó lüktetésben van, hogy a lény részecskéit normális esetben új energiákkal lássa el a Belső Én energiabázisaiból - ez a lény életmagja körül helyezkedik el. Ha ez már nem történik meg, akkor a fénytest összezsugorodik vagy összezsugorodik, és fokozatosan elveszíti eredeti gyönyörű megjelenését és nagyszerű fénysugárzását. Az a lény, amely egykor teljesen szabadon mozoghatott a kozmoszban, egyre inkább beszűkül az életműködés sugarában, és nem tud többé a kozmikus fény útjain mozogni.  </w:t>
      </w:r>
    </w:p>
    <w:p>
      <w:r>
        <w:t xml:space="preserve">Most, az energiahiányból eredő hatalmas rezgéscsökkenés miatt további nehézségek merültek fel a hitehagyott lények számára. Korábbi égi tudáspotenciáljukat csak korlátozottan tudták előhívni saját belső énjükből - amelyben az életenergiákon kívül egy fénylény életének minden adatát is tárolják -, mert a magasabb rezgésű tudás már nem volt elérhető az alacsony rezgésszámuk számára. Ezért a tőlem való elfordulásuk és a szívből jövő mennyei tulajdonságok ellenére is szorgalmasan keresték a lehetőségeket és megoldásokat, hogy mégis képesek legyenek a megosztott teremtés végéig tartó időt energetikailag jól áthidalni.  </w:t>
      </w:r>
    </w:p>
    <w:p>
      <w:r>
        <w:t xml:space="preserve">Sok sikertelen próbálkozás és a teremtés hosszú ideje után sikerült szilárd részecskékből világokat, valamint egy női és egy férfi lényt létrehozniuk, amelyek azonban még nem hasonlítottak a jelenlegi emberi lényre. A lélekbeépülésük célja elsősorban az volt, hogy degenerált lelkük egy egyenes, szilárd testbe (ember) költözhessen, és a korábbi éteri életükhöz hasonlóan együtt alakíthassák a bolygó életét.  </w:t>
      </w:r>
    </w:p>
    <w:p>
      <w:r>
        <w:t xml:space="preserve">De aztán a nézeteltérések és a nagy viszálykodás miatt komolyan megváltoztatták alkotói szándékukat. Egy uralkodó kisebbség elhatározta, hogy egy szörnyű, kegyetlen tervvel elpusztítja a létező teljes teremtést (mennyországot és bukást). Ez azonban csak akkor lett volna lehetséges számukra, ha egy léleknek sikerült volna egy nagyon romboló és kaotikus életmóddal olyan alacsony rezgésállapotba kerülnie, hogy a lényegi-életmagjában lévő két ítélet, amely mindig az építő és megőrző élet irányába forog (az óramutató járásával megegyező forgás), megállt volna. Akkor az ítéletek elkezdtek volna balra forogni az eredeti forgásirány ellenében, ami minden lény és teremtmény felbomlásának kezdete lett volna. Ez azt jelentette volna, hogy a fénylényt alkotó atomok trilliói fokozatosan leváltak volna a fénytestről. A teremtő szüleink teremtéséből származó, a teremtési élet számtalan raktárával rendelkező, képtökéletes lények fényatomjainak mágneses kohézióját a lény-élet magjában lévő ítéletek másik forgásiránya megszüntette volna, és ennek következtében fokozatosan elvesztették volna fényformájukat. </w:t>
      </w:r>
    </w:p>
    <w:p>
      <w:r>
        <w:t xml:space="preserve">De a fényatomok nem vesztek volna el a kozmikus lényben, ezt a pusztító lények még mindig tudták. Ezért tervezték - a teremtés lassú és szörnyű pusztulása és az összes megszemélyesített fénylény, köztük a mi eredeti teremtőink felbomlása után -, hogy megteremtik saját új, teljes teremtésüket kettős módon, az ő alacsony életszintjükre építve. Valóban, egy őrült ötlet, amelyet nem lehet felülmúlni, és az uralkodó, mélyen bukott lények kegyetlen terve ezen a bolygón, amelyen most ideiglenesen éltek.  </w:t>
      </w:r>
    </w:p>
    <w:p>
      <w:pPr>
        <w:spacing w:lineRule="auto" w:line="240" w:after="99" w:beforeAutospacing="0" w:afterAutospacing="0"/>
      </w:pPr>
      <w:r>
        <w:rPr>
          <w:b w:val="1"/>
        </w:rPr>
        <w:t xml:space="preserve">Megjegyzés: </w:t>
      </w:r>
      <w:r>
        <w:t xml:space="preserve">Azok számára, akik részletesebb információt szeretnének a mélyen bukott lényeknek a teremtés elpusztítására irányuló könyörtelen vállalkozásáról és a megtestesült mennyei terv szerinti megváltó lények szenvedő ellenállásáról, a következő üzeneteket ajánljuk: </w:t>
      </w:r>
    </w:p>
    <w:p>
      <w:pPr>
        <w:jc w:val="left"/>
        <w:spacing w:lineRule="auto" w:line="240" w:after="39" w:beforeAutospacing="0" w:afterAutospacing="0"/>
        <w:ind w:firstLine="0"/>
      </w:pPr>
      <w:r>
        <w:t xml:space="preserve"> </w:t>
      </w:r>
    </w:p>
    <w:p>
      <w:pPr>
        <w:spacing w:lineRule="auto" w:line="240" w:after="48" w:beforeAutospacing="0" w:afterAutospacing="0"/>
        <w:ind w:hanging="175"/>
        <w:rPr>
          <w:color w:val="0000FF"/>
        </w:rPr>
      </w:pPr>
      <w:r>
        <w:rPr>
          <w:b w:val="1"/>
          <w:color w:val="0000FF"/>
        </w:rPr>
        <w:t xml:space="preserve">"A mennyei lények hosszú és fáradságos előkészületei a teremtés megmentésére és gyötrelmes megtestesüléseikre".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89" w:after="55" w:beforeAutospacing="0" w:afterAutospacing="0"/>
        <w:rPr>
          <w:color w:val="0000FF"/>
        </w:rPr>
      </w:pPr>
      <w:r>
        <w:rPr>
          <w:b w:val="1"/>
          <w:color w:val="0000FF"/>
        </w:rPr>
        <w:t xml:space="preserve">"Jézus Krisztus fáradságos élete és tanítványsága akkor és most, sok akadállyal és azok leküzdésével". </w:t>
      </w:r>
    </w:p>
    <w:p>
      <w:pPr>
        <w:jc w:val="center"/>
        <w:spacing w:lineRule="auto" w:line="240" w:after="56" w:beforeAutospacing="0" w:afterAutospacing="0"/>
        <w:ind w:firstLine="0"/>
        <w:rPr>
          <w:color w:val="0000FF"/>
        </w:rPr>
      </w:pPr>
      <w:r>
        <w:rPr>
          <w:sz w:val="16"/>
          <w:color w:val="0000FF"/>
        </w:rPr>
        <w:t xml:space="preserve"> </w:t>
      </w:r>
    </w:p>
    <w:p>
      <w:pPr>
        <w:jc w:val="center"/>
        <w:spacing w:lineRule="auto" w:line="240" w:after="55" w:beforeAutospacing="0" w:afterAutospacing="0"/>
        <w:rPr>
          <w:color w:val="0000FF"/>
        </w:rPr>
      </w:pPr>
      <w:r>
        <w:rPr>
          <w:b w:val="1"/>
          <w:color w:val="0000FF"/>
        </w:rPr>
        <w:t xml:space="preserve">"A törvénysértések kíméletlen megszüntetése".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40" w:after="55" w:beforeAutospacing="0" w:afterAutospacing="0"/>
        <w:rPr>
          <w:color w:val="0000FF"/>
        </w:rPr>
      </w:pPr>
      <w:r>
        <w:rPr>
          <w:b w:val="1"/>
          <w:color w:val="0000FF"/>
        </w:rPr>
        <w:t xml:space="preserve">"Földhözragadtak a világi lelkeken túl  </w:t>
      </w:r>
    </w:p>
    <w:p>
      <w:pPr>
        <w:jc w:val="center"/>
        <w:spacing w:lineRule="auto" w:line="240" w:after="55" w:beforeAutospacing="0" w:afterAutospacing="0"/>
        <w:rPr>
          <w:color w:val="0000FF"/>
        </w:rPr>
      </w:pPr>
      <w:r>
        <w:rPr>
          <w:b w:val="1"/>
          <w:color w:val="0000FF"/>
        </w:rPr>
        <w:t xml:space="preserve">és láthatatlan hatásuk az emberi életre". </w:t>
      </w:r>
    </w:p>
    <w:p>
      <w:pPr>
        <w:jc w:val="left"/>
        <w:spacing w:lineRule="auto" w:line="240" w:after="301" w:beforeAutospacing="0" w:afterAutospacing="0"/>
        <w:ind w:firstLine="0"/>
      </w:pPr>
      <w:r>
        <w:t xml:space="preserve"> </w:t>
      </w:r>
    </w:p>
    <w:p>
      <w:r>
        <w:t xml:space="preserve">A mélyen bukott, már meglehetősen alacsony energiájú hitehagyott lények célja a korábbi teremtés elpusztítása volt, hogy később közösen hozzanak létre egy teljesen megváltozott teremtést az elképzeléseik szerint. Erre törekedtek e durva anyagi világ és az ember teremtésének kezdetétől fogva. A kifelé fordult ember, aki a genetikai vezérlőprogramok szerint a szívből jövő és szelíd égi tulajdonságoktól elfordult életet él, hídnak hivatott lenni hozzájuk a gyorsabb lélekfelbomlás és teremtéspusztítás érdekében. De ezt az utolsó pillanatban megakadályozta sok mennyei hívő ember, köztük Jézus Krisztus. Most a mélyen bukott lények a földön mennyei távoli életet élnek, egyesek anyagi testbe beépülve, mások pedig földhöz kötve, az emberek számára láthatatlan finom testben (lélek). Ki akarják élni deviáns vágyaikat, élvezni akarják többek között a különböző függőségeket, és csodált, elismert személyiségek akarnak lenni. Legtöbbjük nem volt képes erre több ezer évvel ezelőtt, amikor megtestesültek ezen a földön, mert teljesen integrálva éltek az előre eltervezett pusztítási tervbe. Sokan közülük újrahangolták magukat, de korábbi lélekemlékeik, amelyeket szintén sok generáción keresztül adtak át a génekbe, még mindig aktívak bennük, és öntudatlanul irányítják őket, így az élet szinte minden területén szívtelen és törvénytelen cselekedeteket követnek el. </w:t>
      </w:r>
    </w:p>
    <w:p>
      <w:r>
        <w:t xml:space="preserve">Ti jószívű emberek, akik naponta összehangoljátok magatokat velem, a szeretet belső szellemével, szívetek imájában, hogy magasabbra rezegjetek és felkészüljetek a mennyei visszatérésre! Leírásaimból felismeritek, hogy mélyen elesett lények könyörtelen és szívbéli világában éltek. Aki azonban nem lát át a sötét földhözragadt lelkek mesterségesen fenntartott világéletén - akik hasonló gonosz hajlamú lélekszövetségeseket hajtanak a világ irányítására -, annak nagyon nehéz lesz elfogadnia az általam felkínált jelzéseket, amelyek az új felismerések és egy új, valós világkép érdekében lesznek számára hasznosak.  </w:t>
      </w:r>
    </w:p>
    <w:p>
      <w:r>
        <w:t xml:space="preserve">Kérlek, ne hagyjátok magatokat megtéveszteni a sötét lények sok káprázatos művével, akik el akarnak téríteni benneteket a mennyei visszatéréstől. Kérem, nézzen át rajtuk egyre többet és többet! Ha nem kérdezed meg, hogy miért történik vagy történt ez vagy az a dolog ebben a világban, akkor nem leszel képes leleplezni a bűnbeesés embereinek sötét ármánykodását, vagy a végére járni annak. Élj egyre inkább belső és külső csendben, de anélkül, hogy fanatikus lennél, mert különben elszigetelten, magányosként élnél. Ettől azért óvlak benneteket, mert a személyközi kapcsolatokban jelentős új élettapasztalatokat gyűjthettek a mennyei visszatérésetekhez. Ezek nagyon fontosak ahhoz, hogy felismerd a gyengeségeidet vagy a nem vonzó viselkedésedet és a nemtelen jellemvonásaidat, és fokozatosan elvethesd őket. Legyél egyre inkább tudatában annak, hogy csak az érzelmi szinted belső és külső csendjében tudsz mélyebb válaszokat meríteni a még megválaszolatlan életkérdéseidre, vagy jó megoldást találni egy problémára. Ebben számíthatsz a segítségemre, ha őszintén kérsz. </w:t>
      </w:r>
    </w:p>
    <w:p>
      <w:pPr>
        <w:spacing w:lineRule="auto" w:line="240" w:after="177" w:beforeAutospacing="0" w:afterAutospacing="0"/>
      </w:pPr>
      <w:r>
        <w:rPr>
          <w:b w:val="1"/>
        </w:rPr>
        <w:t xml:space="preserve">Szeretettel teli szellemem ismételt, szívből jövő kérése hozzátok, hogy vigyázzatok arra, hogy még inkább eljussatok a belső és külső csendbe és a lelki nyugalomba, mert csak így találhatjátok meg önmagatokat! Aki fokozatosan megismerte a túlvilági életből vagy sok itteni inkarnációból hozott természetét és jellemvonásait, amelyek a megszokott gondolkodás-, beszéd- és cselekvésmódjából nyilvánvalóak, és aki szereti a belső és külső csendet, az túlnyomórészt a belső lelkéből érzi és érzékeli, és ezen keresztül tudja, hogy milyen irányba kell mennie a mindennapi életének. Valóban, csak az önismeret és a benned és körülötted lévő fokozott csendesség révén érheted el a kontrollált életet. Csak így lesz lehetséges, hogy belülről tudatosan megérezzétek, mi is valójában a szívből jövő és alázatos viselkedés, hogy a mennyei tulajdonságokat mindennaposabban megvalósíthassátok. Ha ez nem történik meg tőletek, akkor a lelketek kellemetlen érzésekkel fejezi ki magát, mert ez az emberi életmóddal való elégedetlenségének belső kifejezése. Érthető, hogy egy messze fejlett lélek mindig igyekszik Istenhez kötődő emberének lelki impulzusokat adni, hogy életmódját korrigálja. Személyesen azt akarja, hogy feltűnésmentesen éljen, vagy inkább szerény és szerény életmódot válasszon, mert tőlem tudja, hogy a mennyei lények ugyanígy élnek. </w:t>
      </w:r>
      <w:r>
        <w:t xml:space="preserve"> </w:t>
      </w:r>
    </w:p>
    <w:p>
      <w:pPr>
        <w:spacing w:lineRule="auto" w:line="240" w:after="61" w:beforeAutospacing="0" w:afterAutospacing="0"/>
      </w:pPr>
      <w:r>
        <w:t xml:space="preserve">Ha újra a mennyországban akartok élni, akkor siessetek már most, hogy a mennyei lények általatok ismert életmódját éljétek. A földi életben minden perc és óra nagyon értékes, mert nem tudhatjátok, hogy meddig fogtok élni itt a földön az emberi testben. Valóban, senki sem tudja előre az elmúlás pillanatát, ezért gondosan fontoljátok meg, nem lenne-e jobb, ha most kezdenétek el az élet egyik égi aspektusát a másik után beépíteni a mindennapi életetekbe, és leküzdeni ismert gyengeségeiteket. Akkor egyre inkább érezni fogod lelked örömét belülről, mert nem akar többé elveszni ennek a világnak az útvesztőjében az emberi lényével együtt. Egy messzemenően érett lélek tudja, ha emberi lénye még mindig e világ néhány tévedését követi, aminek azonban még nincs tudatában, hogy akkor nagy a veszélye annak, hogy napról napra jobban elborítják ezek a raktárak. Ezek aztán hosszú időre elzárhatják a mennyei utat a túlvilágra, mert rossz irányban gondolkodik, és továbbra is úgy él, mint korábban. </w:t>
      </w:r>
    </w:p>
    <w:p>
      <w:pPr>
        <w:spacing w:lineRule="auto" w:line="240" w:after="61" w:beforeAutospacing="0" w:afterAutospacing="0"/>
      </w:pPr>
    </w:p>
    <w:p>
      <w:r>
        <w:t xml:space="preserve">Kérlek, legyetek még inkább tudatában ennek: Aki nem akarja teljes szívvel megnyitni magában az alázat mennyei minőségét, akinek tehát nincs szándékában alázatosan viselkedni az emberekkel szemben, az nem talál lehetőséget arra, hogy mágnesesen kijusson ebből az illuzórikus világból, az anyag sötét mocsarából, és ugyanígy a fényszegény, földhözragadt túlvilágról sem. Bizony, akit nagyon megterhel a gőg, annak lelke később a túlvilágon is gőgösen fog viselkedni a tiszta mennyei fénylényekkel, valamint az Én Vagyok szeretetszellememmel szemben, és elutasítja a mennyei visszatéréshez vezető utat mutató jelzéseket. Ezért arra kérlek benneteket, hogy már most állítsátok be az isteni alázat irányát. Nagy kár lenne, ha újra megérkeznétek a túlvilágra anélkül, hogy felismernétek gőgös és büszke életmódotokat. Lehet, hogy a lelked a személyesen felemelt emberi tudatosság szerint reagál, és esetleg a fény szerető és alázatos lényeit vonzó szemrehányásokkal utasítja el, mert makacsul hiszi, hogy az ő világi vagy vallási-szellemi tudása az igazság.  </w:t>
      </w:r>
    </w:p>
    <w:p>
      <w:r>
        <w:t xml:space="preserve">Az önkéntes mennyei lények csak azoknak a túlvilági terhelt lényeknek nyújtanak tudást, akik őszintén a mennyei elvek felé akarnak átorientálódni. Ők azonban nem tanítóként viselkednek, hanem csak továbbadják a tudást, amit tőlem kapnak a mennyei képekben, az átadás iránti szeretet áramából. Teszik ezt alázatosan és szeretettel, és ha szükséges, néha nagyon komolyan, de a szabad lény megalázása vagy megaláztatása nélkül.  </w:t>
      </w:r>
    </w:p>
    <w:p>
      <w:r>
        <w:t xml:space="preserve">Kérjük, próbáljátok meg helyesen értelmezni önzetlen segítségüket: Mielőtt a tiszta lények fénytestükkel az Ősz-létbe mennek, megkérdezik tőlem, hogy megfelelő-e az idő erre, és hogy elegendő energia áll-e rendelkezésre az Ős-Központi Napban az önkéntes megváltási terv feladatukhoz. Utasításaim szerint csak akkor mennek a mennyei bolygóikról fénycsatornákon keresztül a mennyen kívüli őszi birodalmakba, amikor egy finom, de terhelt lény kívánja a jelenlétüket, és szeretne különböző kérdésekre választ kapni. A kérdésekre azonban nem ők maguk válaszolnak, hanem engem, a szeretet személytelen szellemét kérik meg, hogy a terhelt lény tudatossága szerint válaszoljak rájuk a tudás és bölcsesség mennyei forrásából, amelyet az Eredeti Központi Napban megengedik, hogy én kezeljek helyettük. A tudást az életmagjukon keresztül kapják tőlem a tudatukban képekben, és változatlanul adják tovább a lénynek. A fény égi lényei ezt örömmel és önként teszik, anélkül, hogy kötődnének a vállalt feladatukhoz, amelynek időtartamát ők maguk határozzák meg. </w:t>
      </w:r>
    </w:p>
    <w:p>
      <w:r>
        <w:t xml:space="preserve">Az égi lények teljesen szabadon élnek egy olyan bolygón, amelyet dicsőségesen ők terveztek, és amely sugárzás és rezgés tekintetében megfelel a tudatosságuknak. Ugyanakkor átmenetileg egy olyan evolúciós bolygón is tartózkodnak, amelyen a többi lakossal együtt új égi tulajdonságokat akarnak kialakítani. Ha egy égi időciklus (éon) kiteljesedése után képesek lesznek kezelni a számukra korábban ismeretlen magasabb rezgésű részecskéket, amelyeket magasabb világok és új tárgyak létrehozására használnak, akkor magasabb és fényesebb evolúciós szintű világokba juthatnak, és ott boldogan élhetnek tovább a duáljukkal.  </w:t>
      </w:r>
    </w:p>
    <w:p>
      <w:r>
        <w:t xml:space="preserve">Néhányan közülük a szívükben azt a vágyat érzik, hogy ahelyett, hogy a tudatosságban elérnék a fejlődés egy további vagy magasabb égi fokozatát, átmenetileg részt vegyenek a Bukás-létben. Ha önként vállalják a mennyei üdvterv valamelyik feladatát - az összes bukott lény mennyei életbe való visszatérésének előkészítését -, akkor azt önzetlenül teljesítik. Csak azokkal az Istennel összekapcsolt szíves emberekkel veszik át védő lényként a megváltás tervének feladatát, akiknek megtestesült lelke egyszer már kiment a mennyei lényből, hogy megmentse a teremtést, és többszöri újbóli megtestesülés során mégsem veszítette el mennyei irányultságát, hogy belső szíves kapcsolatuk velem továbbra is fennmaradjon. De a hívő embereknél, akik nagyon is kötődnek egy vallási szervezethez, a lelket teljesen beborítja a vallási tudás és a kultikus szokások, ezért csak a külső élet felé orientálódik, mint az emberi lénye. Az ellentétes egypólusú rezgés és a mennyei távoli irányultság miatt egyetlen mennyei lény sem veheti át a védelmét. Ezeknek az eltévedt hívőknek csak a hitközségük túlvilági lelkei segíthetnek, mint védőlények, akik a túlvilági papság rendje szerint átveszik ezt a feladatot. Sajnos, ez a láthatatlan tény ebben a számtalan megtévesztésből álló világban. De a sokféle hitközség szellemileg-erkölcsileg elveszett hívő emberei erről semmit sem tudnak, mert a papság tévesen oktatja őket, és ezért azt feltételezik, hogy mennyei lényeket kaptak mellém védelmükre.  </w:t>
      </w:r>
    </w:p>
    <w:p>
      <w:pPr>
        <w:spacing w:lineRule="auto" w:line="240" w:after="177" w:beforeAutospacing="0" w:afterAutospacing="0"/>
      </w:pPr>
      <w:r>
        <w:rPr>
          <w:b w:val="1"/>
        </w:rPr>
        <w:t xml:space="preserve">Valóban, az embereket és a lelküket annyira elborítják a megtévesztések ebben a kozmikus időben, hogy már észre sem veszik, ha valaki becsapja őket, vagy ha valótlan tudást kapnak.  </w:t>
      </w:r>
    </w:p>
    <w:p>
      <w:r>
        <w:t xml:space="preserve">Sok túlvilági terhelt hívő lény, akik továbbra is a túlvilági birodalmakban élnek az e világból származó korábbi vallási tudásuk felé orientálódva, tévesen és arrogánsan azt hiszik, hogy a mennyei lények segíteni fognak nekik, amikor hívják őket. Azt akarják, hogy a mennyei törvények szabályait tanítsák nekik, ahogyan eddig a földi papságtól megszokták, mert már elvesztették mennyei tájékozottságukat. De ezt anélkül követelik, hogy előbb alázatosan és szívből, önmagukban segítségért hívnának engem. De a mennyei lények nem keverednek ilyen dolgokba, mert nem tanítanak, vagy tanító tevékenységtől mentes mennyei világukban élnek, ahogyan azt már megtapasztaltátok tőlem. Ezért anélkül, hogy a fénytestben érzékelnék az időt, néha hiába várnak évezredeket az égi lények megjelenésére. Ez addig fog történni, amíg ők maguk is rá nem jönnek, hogy valami nincs rendben a viselkedésükkel. Csak hosszú kozmikus idő elteltével válik világossá számukra, hogy először alázatosan hozzám, a szeretet egyetemes szelleméhez kell fordulniuk, hogy segítséget kérjenek tőlem. A szeretet égi lényemet az ősközponti Napban az égi lények a teremtés idején csak egy alázatos szívhang felé irányították. Ha a lények arrogánsan vagy beképzelten és szívhang nélkül fordulnak hozzám, és segítséget akarnak kapni, akkor a küldött üzeneteik nem jutnak el a szívemhez. Ha ezt a mennyei törvényt már helyesen tudod megérteni, akkor már nem is akarsz majd nekem bemagolt imákat, kéréseket és hálaadásokat felajánlani a hűvös értelemmel, hanem csak olyan gondolatokat és szavakat, amelyek a belső szívérintésedből származnak. </w:t>
      </w:r>
    </w:p>
    <w:p>
      <w:r>
        <w:t xml:space="preserve">Kérlek, gondoljatok gyakrabban arra, hogy mélyen bukott lények világában éltek, akik mindig szellemileg ébredt, mennyei visszatérésre törekvő embereket akarnak szellemileg vakon tartani. Sok jól álcázott csapdába vezetnek benneteket, hogy óvatlanok legyetek és beleessetek. Ha ez megtörtént, az a hívő emberek és a túlvilági birodalmakban élő lelkük számára is azt jelenti, hogy csak a legnehezebb körülmények között és kozmikusan hosszú idő alatt találhatnak ki onnan újra. Ezért figyelmeztetem ma a mennyei visszatérőket e veszedelmes világ sok csalására a szeretet sok megvilágosító cseppjén keresztül.  </w:t>
      </w:r>
    </w:p>
    <w:p>
      <w:r>
        <w:t xml:space="preserve">Ti, égi visszatérők, apránként kapjátok tőlem az égi tudás új, de már ismert cseppjeit is, hogy más szemszögből ismerjétek meg őket. Csak azért kaptok tőlem némi ismétlést, mert az emberi tudat nehezen tudja befogadni és helyesen osztályozni a mennyei forrásból származó új ismereteket, mivel még túl kevés szellemi tároló áll rendelkezésére. Ezért arra kérem önöket, hogy ez ne zavarja önöket.  </w:t>
      </w:r>
    </w:p>
    <w:p>
      <w:r>
        <w:t xml:space="preserve">A mennyei lényekről való elmélkedéseidben kérlek, mindig feltételezd, hogy a tiszta lények a tudatukban rejlő, tantól mentes mennyei életelvet tartják be. Rám bízták a mennyei törvények tanítását, hogy szabadok legyenek minden személyes tanítói tevékenységtől, és emiatt mindig a lények igaz egyenlőségében élhessenek. Meg tudod már ragadni ezt a mennyei életszabályt? Ha igen, akkor most tartózkodnia kell attól, hogy másokat a szellemi tudásával oktasson, ha komolyan gondolja a mennyei visszatérést. </w:t>
      </w:r>
    </w:p>
    <w:p>
      <w:r>
        <w:t xml:space="preserve">Valóban, a lények szelíd, szívből jövő és alázatos tanításaim révén a mennyei törvények és szívből jövő tulajdonságok égi szabályaiból nagy hasznuk van a mennyei evolúciós életükhöz vagy a mennyei visszatérésükhöz. A lények tehát nagy hasznát veszik utasításaimnak és tanácsaimnak, mert az égi Eredeti Központi Nap legnagyobb adatbázisában összegyűjtöm és kezelem számukra az egész teremtés minden tudás részletét, áttekintem a teljes teremtést és nagymértékben koordinálom azt - az alacsony rezgésű, egypólusú teremtett szilárd és anyagi világok kivételével. Azonban egyetlen égi fénylény sem rendelkezik a teremtés ezen funkcióival és képességeivel. Ezért szerencsésnek mondhatom magam, hogy elvégezhetem a teremtésnek ezt a feladatát, amelyet a mennyei lények rám bíztak. </w:t>
      </w:r>
    </w:p>
    <w:p>
      <w:r>
        <w:t xml:space="preserve">Azokat az égi lényeket, akik szívélyesen és alázatosan fordulnak hozzám evolúciós vagy más kérdésekkel, ugyancsak a legnagyobb szívélyességgel és alázattal oktatom. Ez mindig ugyanúgy történik általam, mert amikor megteremtették személytelen lényemet, örömmel és boldogan átadták az előteremtésekből származó összes evolúciós lehetőségüket, többek között az alázat tulajdonságát és a velük való egyenlőséget, az én legnagyobb mindentudásomba az igazgatásra. Ezért a mennyei létben nincs szükség vezető lényekre vagy személyesen tanító lényekre, hogy másoknak átadják az élet szívből jövő alapvető mennyei törvényeit és a lét szelíd tulajdonságait. A mennyei lényeknek ezt a személytelen életmódját sajnos számtalan mélyen bukott hívő lény érti félre a túlvilági finom birodalmakban, és ugyanígy a vallásos-szellemi irányultságú emberek is ebben a szilárd világban. </w:t>
      </w:r>
    </w:p>
    <w:p>
      <w:pPr>
        <w:jc w:val="center"/>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 *</w:t>
      </w:r>
    </w:p>
    <w:p>
      <w:pPr>
        <w:jc w:val="left"/>
        <w:spacing w:lineRule="auto" w:line="240" w:beforeAutospacing="0" w:afterAutospacing="0"/>
        <w:ind w:firstLine="0"/>
      </w:pPr>
      <w:r>
        <w:t xml:space="preserve"> </w:t>
      </w:r>
    </w:p>
    <w:p>
      <w:r>
        <w:t xml:space="preserve">Most kibővítem a védelmező lényekről szóló leírásomat, mert sok spirituálisan orientált embernek sokáig téves elképzelése volt róluk. </w:t>
      </w:r>
    </w:p>
    <w:p>
      <w:r>
        <w:t xml:space="preserve">Bizony, a földhöz kötött lelkek, akik megszokták, hogy évezredeken át emberi ruhában újraszületnek egyik újjászületés után a másik után, tudják, hogyan segítsék magukat a védelmük tekintetében, hogy a sok földi veszélyt félig-meddig jól túléljék. Nagyon hosszú kozmikus ideig éltek tőlem, a szeretet mennyei szellemétől elfordulva, és amikor megtestesülnek, a szövetséges túlvilági családtagok sorban mellettük állnak, mint védelmező lények. Az égi távoli földlakók már sok ezer évvel ezelőtt is kapcsolatban álltak a földhöz kötött lélekvilágban élő elhunytakkal a médiumi emberek révén, és erre különböző lehetőségeket használtak, amelyeket ma is gyakorolnak. Az egyik lehetőség az, hogy a médium rituálék segítségével transzállapotba hozza magát, többek között szárított, parázsló növényi részek füstjével, amelyek illata erős hatással van az emberi tudatra. Ennek során a szinte mozdulatlan és szellemileg teljesen hiányzó emberből kiemelkedik a megtestesült lélek, és ugyanabban a pillanatban egy földön túli lélek csúszik a testébe. Ez azt jelenti, hogy a megtestesült lélek rövid időre átadja fizikai ruháját egy túlvilági szövetséges léleknek, hogy az kommunikálhasson vagy energiát közvetíthessen a betegnek. Ebben a fázisban a lélek az általa ismert földhöz kötött szövetséges lelkek mellett áll, és felügyeli a kommunikációt, illetve az energetikai gyógyulási folyamatot, de továbbra is egy energiasávon keresztül kapcsolódik testének sejtjeihez. Ily módon a mélyen bukott égi elfordult lények segítettek egymásnak ezen a földön, és ez ma is így történik. Így a korábbi emberek fontos tudásüzeneteket és értékes segítséget kaptak nehéz és szomorú életükhöz a szövetséges földhöz kötött szubtilis lényektől, valamint egypólusú gyógyító erőket.  </w:t>
      </w:r>
    </w:p>
    <w:p>
      <w:r>
        <w:t xml:space="preserve">A földhözragadt istentelen lelkek közvetlen beavatkozása révén az emberi felsőbbrendű tudatosságba a médiumok figyelmeztetéseket is kaptak, hogy jobban túlélhessék a veszélyes földi helyzeteket. Őseik tudáshagyományainak köszönhetően az emberek évezredekkel ezelőtt azt feltételezték, hogy mindig jó szellemek állnak mellettük, akikhez veszélyes helyzetekben vagy problémák esetén mindig fordulhatnak, és telepatikusan beszélhetnek velük. Bár az emberek nem látták a túlvilági lényeket, mégis neveket adtak nekik, amelyeket a túlvilági lelkek közvetítettek a tudatfeletti tudatuknak anélkül, hogy ők erről bármit is tudtak volna. Az a tudás, hogy láthatatlan védelmező lények kísérik az embereket, és segítenek nekik a veszélyben, nemzedékeken át öröklődött a szülőkről a gyermekekre. A bűnbeesés népének ezeket a hagyományait a korabeli hívők is átvették, és a számukra láthatatlan - a vallási elöljárók által kiválasztott - túlvilági "patrónusokhoz" vagy "védőszentekhez" fordultak, és kérték segítségüket. A félrevezetett hívők újra és újra a nevükön szólították őket, és úgy beszéltek velük, mintha barátok lennének, de nem tudták pontosan, hogy valójában melyik lényekről beszélnek.  </w:t>
      </w:r>
    </w:p>
    <w:p>
      <w:r>
        <w:t xml:space="preserve">Évszázadokkal később azonban a vallások megváltoztatták a hívőknek átadott tudást. A papság elmondta híveinek, hogy az isteni rend szerint csak tiszta égi lények állnak mellettük védelemre és segítségre, és hogy beszélhetnek is velük, mert nagyon örülnének neki. A valóságban azonban nem tudják, hogy valójában kik is ők valójában. A legtöbb hívő azt sem sejti, hogy ezek nem égi védelmező lények, hanem egykori elhunyt családtagok vagy egykori ismerősök a vallási közösségükből. Mivel a vallási tévtanítás révén szilárdan hiszik, hogy az őket védő lények tiszta mennyei lények, egyesek olyan veszélyes helyzetbe hozzák magukat, hogy gondolatban kommunikálnak velük, és gyógyító erőt is kérnek tőlük. Az emberi élet során gyakran megtörtént, hogy az ilyen vallási tévelygők hirtelen megpillantották a túlvilági lényeket, és nagyon megdöbbentek, mert egy fénylő lény helyett csak egy sötét lényt láttak. Amikor ilyen eltorzult külsejű lényeket láttak, visszahúzódtak, és hosszú ideig nem voltak megközelíthetőek mások számára, hogy ezt a szörnyű élményt emberileg feldolgozzák. A félelem attól, hogy ismét valami ilyen rosszat kell átélniük, mélyen ült a lelkükben-emberi tudatukban. Azóta megszakadt a belső, szívből jövő kapcsolatuk velem, a szeretet mennyei szellemével. Ezek a bizonytalan, vallásilag rosszul tanított emberek, akiknek csak kevés ismeretük volt az éteri lények túlvilági életéről, senkinek sem mertek beszélni a szörnyűséges látott élményről, mert félve hitték, hogy egy rosszindulatú ördögi lény jelent meg nekik. A faluban élő más hívőktől tudták, hogy fondorlatos egyházi inkvizítorok mindenütt lehallgatják az embereket, hogy megtalálják azokat a hívőket, akiket azzal gyanúsítanak, hogy Isten ellenlényeivel szövetkeznek. Az akkori hívők tudták, hogy mivel fenyegetik majd őket a szadista vallási fanatikusok, vagy hogy bántalmazzák őket - az én mennyei szemszögemből nézve kimondhatatlanul kegyetlenül.  </w:t>
      </w:r>
    </w:p>
    <w:p>
      <w:r>
        <w:t xml:space="preserve">Valóban, sok vallásos ember, aki napközben bizalommal beszélgetett a túlvilági láthatatlan lényekkel, akikről azt feltételezték, hogy a környezetükben lévő mennyei védelmező lények, a papság hamis tanításai miatt szörnyű tapasztalatokat kellett átélnie a földhöz kötött lényekkel. A szellemi tudás hiánya miatt életük során nem jöttek rá, hogy milyen lényeket látnak. Sok olyan lélek, aki emberi lénye halála után a túlvilágra ment, és akit azonnal felvette vallási közösségének vagy vallásos ismerőseinek valamelyik lelkésze, nagyon is érdeklődött az iránt, hogy felvilágosítást kapjon erről a félelmetes földi élményről. Ezért felkeresett egy lelkészt, aki azonban azt válaszolta, hogy nem tudja, miért engedte meg Isten, hogy ez megtörténjen. Feltételezte, hogy Isten meg akarta mutatni az emberének, hogy mostantól következetesen követnie kell a hit tanítását, hogy a lelke ne kerüljön a pokolba. Megpróbálta meggyőzni arról, hogy egyedül Isten tudja, mi a jó az embernek és a lelkének. Hogy miért történik ez vagy az a rossz dolog az emberek világában és az anyagi világegyetemben, azt ő sem tudta, mert ez Isten titka volt, az embereknek és a túlvilági lényeknek ezt kellett elviselniük. A vallásos lélek azonban nem elégedett meg a túlvilági szellemi lény tájékoztatásával, és újabb kérdést tett fel neki: Miért nem védik vallási közösségének hívő embereit az égi lények? Azt válaszolta neki: Isten azt akarja, hogy a vallási közösségükből általa kiválasztott lények vegyék át a védelem feladatát.  </w:t>
      </w:r>
    </w:p>
    <w:p>
      <w:r>
        <w:t xml:space="preserve">De hogy ez miért nem történhet meg égi lények által - erről már hallottál tőlem -, arra a lelkész nem tudott neki választ adni, mert ő maga sem tudta. </w:t>
      </w:r>
      <w:r>
        <w:rPr>
          <w:b w:val="1"/>
        </w:rPr>
        <w:t xml:space="preserve">De figyelemre méltó, hogy a földi papság és a túlvilágiak is a vallásos bolygókon azt állítják, hogy ők rendelkeznek a mennyei igazsággal!  </w:t>
      </w:r>
    </w:p>
    <w:p>
      <w:r>
        <w:t xml:space="preserve">Amint ebből látható, a világ és a túlvilág számos vallási szervezetének papsága hiányos vagy hamis vallási doktrinális ismereteik révén fogalmuk sincs a kozmikus valóságról vagy az abban zajló törvényes összefüggésekről. Emiatt hamis kozmikus előfeltételeket feltételeznek. Ez számukra és a sok hívő számára, akik vakon bíznak bennük, azt jelenti, hogy már hosszú kozmikus ideje a spirituális útvesztőben vannak, és nagyon nehezen fognak onnan kiutat találni. </w:t>
      </w:r>
    </w:p>
    <w:p>
      <w:pPr>
        <w:spacing w:lineRule="auto" w:line="240" w:after="177" w:beforeAutospacing="0" w:afterAutospacing="0"/>
        <w:rPr>
          <w:b w:val="1"/>
        </w:rPr>
      </w:pPr>
      <w:r>
        <w:rPr>
          <w:b w:val="1"/>
        </w:rPr>
        <w:t xml:space="preserve">A védőlényekről szóló félrevezető vallási ismeretek miatt én, a szeretet egyetemes szelleme arra kérem a Szeretetcseppek minden olvasóját, aki még vallási közösséghez tartozik, hogy ne a védőlényekkel beszélgessenek, vagy tőlük kérjenek segítséget, hanem forduljanak közvetlenül és szívélyesen hozzám, önmagukban, akkor nem élnek abban a veszélyben, hogy a túlvilági, földhöz kötött vallási fanatikus vagy rosszindulatú lények nagymértékben befolyásolnak, vagy akár teljesen átveszik a hatalmukat. </w:t>
      </w:r>
    </w:p>
    <w:p>
      <w:pPr>
        <w:spacing w:lineRule="auto" w:line="240" w:after="177" w:beforeAutospacing="0" w:afterAutospacing="0"/>
      </w:pP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b w:val="1"/>
        </w:rPr>
        <w:t>A vallásilag kötött emberek nem rendelkeznek ezzel a tudással, amit ma a hírnökről kínálok nektek, mert vakon hisznek és bíznak a papságban, akik azt mondják nekik, hogy az én egyetemes szeretetszellemem már mindent feltárt a korábbi hírnökökön és Jézus Krisztuson keresztül a lelkük mennyei visszatérése érdekében.</w:t>
      </w:r>
      <w:r>
        <w:t xml:space="preserve"> Ezért van az, hogy a kötött hívők közül nagyon kevesen mennek az új mennyei tudás keresésére alázatos hírmondókon keresztül, akik cseppenként szívják magukba a mélyreható tudásomat a tudás mennyei forrásából, és észrevétlenül kínálják azt a háttérből a szellemileg kereső embereknek. Ez a tény, hogy a vallásilag kötött emberek nem érik el tudatuk kitágulását itt a földön, és ugyanígy a lelkükét sem a túlvilági birodalmakban, mert az önvezető papság megakadályozza őket ebben, az én mennyei nézőpontomból kimondhatatlan méretű kozmikus tragédia. </w:t>
      </w:r>
    </w:p>
    <w:p>
      <w:r>
        <w:t xml:space="preserve">Ezért van az, hogy a megkötözött hívők nap mint nap külső világi eseményeket és ajánlatok sokaságát követik, hogy érdekessé tegyék szabadidejüket. Ez folyamatosan elvonja a figyelmüket attól, hogy megkérdőjelezzék életük értelmét, és mélyreható magyarázatot keressenek arra, hogy miért történik ez vagy az a rossz dolog a világban. Csak néhányan vannak közülük, akik még mindig melegségesen kommunikálnak velem önmagukban. Sok vallási kötődésű hívő már úgy él, mint a mélyen bukott emberek, akiknek a lelke a bűnbeesésből származik, és elfogadják azt a véleményüket, hogy az embernek nincs lelke, és hogy az emberi halál után nincs további élet. A szomorú tény az, hogy a vakon hívő emberek a csalárd emberek és a velük szövetséges túlvilági földhözragadt lelkek játékszerévé és energiaszállítójává válnak. Bizony, ez a szellemi tudatlanság és a vallási tévelygés eredménye, ami egy napon a jószívű emberek szellemi zavaraival végződhet. Ezért ebben a megtévesztésekkel teli világban nemcsak a vallási kötődésűek, hanem a mennyei igazságot kereső emberek is nagyon is ki vannak téve annak a veszélynek, hogy a földhöz kötött túlvilágról származó irreális ismeretek szellemileg irritálják és egyre inkább félrevezetik őket. Ezért kérlek, még jobban figyeljetek magatokra, hogy ne távolodjatok el teljesen a bennetek lévő mennyei szívforrásomtól, ahogyan az sajnos sok szívből jövő emberrel történt a földi múltban! </w:t>
      </w:r>
    </w:p>
    <w:p/>
    <w:p>
      <w:pPr>
        <w:jc w:val="center"/>
        <w:spacing w:lineRule="auto" w:line="240" w:after="56" w:beforeAutospacing="0" w:afterAutospacing="0"/>
        <w:ind w:firstLine="0"/>
        <w:rPr>
          <w:color w:val="0000FF"/>
        </w:rPr>
      </w:pPr>
      <w:r>
        <w:rPr>
          <w:color w:val="0000FF"/>
        </w:rPr>
        <w:t>* * *</w:t>
      </w:r>
    </w:p>
    <w:p>
      <w:pPr>
        <w:jc w:val="left"/>
        <w:spacing w:lineRule="auto" w:line="240" w:beforeAutospacing="0" w:afterAutospacing="0"/>
        <w:ind w:firstLine="0"/>
      </w:pPr>
      <w:r>
        <w:t xml:space="preserve"> </w:t>
      </w:r>
    </w:p>
    <w:p>
      <w:r>
        <w:t xml:space="preserve">Aki közületek jószívű emberek közül még mindig a vallási vezetők vagy szellemi tanítók és azok vallási szabályai és parancsolatai felé orientálódva él, amelyek bizonyos viselkedési irányelveket mutatnak a vallási-morális életmódhoz, azt én, a szeretet egyetemes szelleme arra kérem, hogy az én mennyei forrásomtól kapott új ismeretei alapján alaposan gondolja át, hogy változatlanul akarja-e követni korábbi életmódját. Az én mennyei szemszögemből nézve nagy a veszély, ha az ember és a lelke is nagyon hozzászokott ehhez a vallásos élethez, hogy a lélek a földi élet után a túlvilágon nem lesz képes másképp élni. Valóban, egy vallási közösség mennyei távoli dogmái hosszú időre az anyaghoz vagy az újjászületés kerekéhez köthetik a vallásos lelket, amelytől csak nagy nehezen tud megszabadulni. Az is előfordulhat, hogy az alacsonyabb őszi birodalmak egyik túlvilági vallásos bolygójára kerül, és ott kozmikusan hosszú ideig él fanatikus és uralkodó papok alatt, akik megszabják neki, hogyan kell élnie, de nem veszi észre, hogy az általuk előírt életmód teljesen ellentétes a mennyei lényekével. Ennek eredménye, hogy a lelkészek által ráerőltetett vallási irányelvek önsorsrontó életmódba terelik, felnéz a lelkészekre, és nagy rokonszenvvel viseltetnek irántuk a személyesen emelkedett megjelenésükben. Ez a vallásilag kötött vak hívőkben magas rangú papok bálványozásába torkollik, és vallási fanatizmusban végződik - ez a szomorú tény ebben a világban és a túlvilágon az én mennyei nézőpontomból.  </w:t>
      </w:r>
    </w:p>
    <w:p>
      <w:r>
        <w:t xml:space="preserve">Jelenleg (2005-ben) ismét megfigyelhető ez a magatartás a hívők körében. Leírhatatlan érzelmekkel vagy nagy lelkesedéssel szurkolnak ismét egy új földi "Szentatyának", aki emelkedett életmódjával föléjük helyezi magát. De a hívő emberek ezt nem veszik észre, noha a hitük szentírása, amelyet sokan közülük jól ismernek, és amely szerint sokan próbálnak élni, elutasítja a gőgös viselkedést. Többek között azt mondja: </w:t>
      </w:r>
      <w:r>
        <w:rPr>
          <w:b w:val="1"/>
          <w:i w:val="1"/>
        </w:rPr>
        <w:t>"Akik magukat felmagasztalják, megalázzák magukat</w:t>
      </w:r>
      <w:r>
        <w:rPr>
          <w:b w:val="1"/>
        </w:rPr>
        <w:t>. "</w:t>
      </w:r>
      <w:r>
        <w:t xml:space="preserve">Valóban, a személyes felemelkedés, ahogy a vallási vezetők feltételezik, nem tartozik a mennyei életmódok közé, és a kivételek nem ismerik örökkévaló mennyei élettörvényünket! Kérlek, igazítsátok újra emberi tudatosságotokat, mivel azt a világi és vallási félretájékoztatás megtévesztette. </w:t>
      </w:r>
    </w:p>
    <w:p/>
    <w:p>
      <w:pPr>
        <w:jc w:val="center"/>
        <w:spacing w:lineRule="auto" w:line="240" w:after="56" w:beforeAutospacing="0" w:afterAutospacing="0"/>
        <w:ind w:firstLine="0"/>
        <w:rPr>
          <w:color w:val="0000FF"/>
        </w:rPr>
      </w:pPr>
      <w:r>
        <w:rPr>
          <w:color w:val="0000FF"/>
        </w:rPr>
        <w:t>* * *</w:t>
      </w:r>
    </w:p>
    <w:p>
      <w:r>
        <w:t xml:space="preserve"> </w:t>
      </w:r>
    </w:p>
    <w:p>
      <w:r>
        <w:t xml:space="preserve">Bizony, néhány évvel földi időtök (2013-as év) után ismét sok mindenről számolnak be ebben a világban Isten állítólagos képviselőjéről, akit egy vallási szervezet magas rangú papsága választott meg új vezetőnek. Állítólagos földi képviselőim a vallási szokásoknak megfelelően szokás szerint megjelennek a nyilvánosság előtt, és kenetteljes beszédeket mondanak rólam, a szeretet egyetemes szelleméről. Prédikációikban olyan elhunyt emberekről beszélnek, akikről azt mondják, hogy vallási szervezetükben korábban sok jót tettek az emberekért, így haláluk után "szentekké" nevezték ki őket. Ezeket az úgynevezett szenteket a papság prédikációiban dicsőítő beszédekben emelik ki, hogy a hitközséghez kötődő hívek mindig emlékezzenek ezekre a példamutató emberekre, és jó cselekedeteiket követve cselekedjenek. Nem kevés tévelygő hívő kéri imában a szentté avatottak segítségét és áldását, és "dicsőíti őket az égig". Megkímélnélek titeket imáik hatásától ebben a Szeretetszellememtől származó mennyei üzenetben. </w:t>
      </w:r>
    </w:p>
    <w:p>
      <w:r>
        <w:t xml:space="preserve">A vallási szervezet szokása szerint az újonnan kinevezett vallási vezető egy kanonizált személy vagy egy nagy vallási személyiség keresztnevét választja nevének, akiről azt mondják, hogy sok ember számára utánzásra méltó jó és irgalmas tetteket tett a maga és a hitközsége értelmében is, és aki állítólag az én szolgám volt, de aki nem létezik az igazságos és konzisztenciális mennyei életelvben. Most az újonnan megválasztott vallási vezető olyan keresztnevet választott, amely egy évszázadokkal ezelőtt elhunyt, majd vallási szervezete által szentté avatott személytől származik, aki egykor a vallási hagyomány szerint egy vallási rend alapítójaként és szerzetesként példaértékű munkát végzett a szegény és leprás emberekért, és végül nagyon alázatosan és szerényen élt. Mennyei szemszögemből nézve egy ilyen ember jellemzői és megélt tulajdonságai nagy ellentmondásban vannak egy olyan vallási vezető életével, aki fényűzésben és pompában él, és sok szolgája van. Kérdezem tőletek: Ez megfelel az alázatos és szerény életnek?  </w:t>
      </w:r>
    </w:p>
    <w:p>
      <w:pPr>
        <w:spacing w:lineRule="auto" w:line="240" w:after="177" w:beforeAutospacing="0" w:afterAutospacing="0"/>
      </w:pPr>
      <w:r>
        <w:t xml:space="preserve">Nekem, a szeretet egyetemes szellemének semmi kifogásom az olyan életmód ellen, amely örömet okoz az embernek, és semmi kifogásom az ellen sem, hogy az emberek szorgalmuk révén több javakat birtokoljanak, mint mások. </w:t>
      </w:r>
      <w:r>
        <w:rPr>
          <w:b w:val="1"/>
        </w:rPr>
        <w:t xml:space="preserve">De az élet mennyei szabályai szerint nem helyeselhetem az ilyen magasabban álló emberek ilyen fényűző, költséges és egyben igazságtalan, kíméletlen életmódját az éhségben és nyomorban vegetáló, rosszul élő embertársaikhoz képest. </w:t>
      </w:r>
    </w:p>
    <w:p>
      <w:r>
        <w:t xml:space="preserve">Valóban, a vallási tudás nem tőlem származik, hanem sok évszázaddal ezelőtt, a földi időben kapták a médiumok a túlvilági birodalmak különböző forrásaiból. Egy uralkodó ezeket az átadásokat kiválasztott hívő emberekkel összegyűjttette, a számukra érdekes ismeretekből összeállított egy hitoktatást, majd új vallást alapított, amely módosított pogány kultuszokat is tartalmazott. Az akkori, szellemileg elvakult, fanatikus hívők vallási buzgalma aztán odáig fajult, hogy az új hittankönyvvel mint szellemi vándorprédikátorok egyik helyről a másikra jártak, és azt - állítólag az én útmutatásom szerint - a "Szeretet evangéliumaként" hirdették. Először a piacokon, az érdeklődők előtt olvastak fel az új hittankönyvükből, és azt állították, hogy én hívtam őket erre a szellemi feladatra. Fekete ruhában jelentek meg, ami azonban idegen a mennyei lényektől - később elmagyarázom nektek, miért van ez így. Sok hívőt gyűjtöttek maguk köré, és felszólították őket, hogy adakozzanak a kápolnák és templomok építésére, mert állítólag ez volt az én akaratom. Azt állították, hogy elsősorban azért maradok ott, hogy közel legyek a hívőkhöz. Templomépületeiket a jómódú, de a szegényebb helyzetben lévő hívek sok adományából tudták megvalósítani. Aztán egy napon az önjelölt papok a hívők elé léptek, és elbizakodottan azt hirdették, hogy ők az egyetlenek, akik a tőlem származó mennyei igazság birtokában vannak. Vallási fanatizmusuk és mértéktelen hatalomvágyuk évszázadokkal ezelőtt egyre inkább felerősödött, így egy világméretű vallási szervezetet építettek ki, amely hatalmas vagyonnal rendelkezett. De az anyagi őszi világ iránti vágyaik még nem teljesültek be teljesen, ezért a vallási vezető és a magas rangú papság számára a jámbor embereknek éjjel-nappal dolgozniuk kellett, hogy palotát és sok drága berendezésű házat építsenek számukra. Nemcsak ezt, hanem azt sem, amit alább említettem, én, a szeretet egyetemes szelleme, soha nem fogom pártolni és támogatni, nevezetesen azt, hogy egy úgynevezett "Szentatya" hivalkodó ruhában és mellette magas rangú klerikusok mutatkozzanak be az éljenző hívek előtt, akik vakon és minden igazságérzet nélkül finanszírozzák a felsőbb klerikusok fejedelmi életét a hozzájárulásukkal. És az ilyen papok még mindig büszkén állítják, anélkül, hogy szégyenkeznének, hogy ezt a vallási hatalmi szervezetet én akartam, és hogy én tettem lehetővé számukra ezt a fejedelmi életet. Még sok mindent elgondolkodtathatnék, amivel sok felekezet papsága vádol, és azt is, hogy életmódjuk miért zajlik már régóta a mennyei messzeségben - de ma már nem bírnátok elviselni.  </w:t>
      </w:r>
    </w:p>
    <w:p>
      <w:pPr>
        <w:spacing w:lineRule="auto" w:line="240" w:after="177" w:beforeAutospacing="0" w:afterAutospacing="0"/>
      </w:pPr>
      <w:r>
        <w:rPr>
          <w:b w:val="1"/>
        </w:rPr>
        <w:t xml:space="preserve">Valóban, a mai papság közül sokakat annyira elborítanak a vallási doktrinális ismeretek a lélekben-emberi tudatukban, hogy már nem érzik az egykor megélt belső, mennyei igazságosságot, alázatot és szerénységet. Az én mennyei nézőpontomból ez azt jelenti, hogy a mennyei távoli életmódjuk szerint egyelőre szellemileg halottak, és csak intellektuálisan tudnak élni. Ez nagy tragédia nemcsak a papság számára, hanem minden vak hívő számára is, akik ma még tisztelettel néznek fel rájuk és bíznak bennük, mert mindannyian együtt estek a szellemi-kozmikus zűrzavar gödrébe.  </w:t>
      </w:r>
    </w:p>
    <w:p>
      <w:pPr>
        <w:jc w:val="left"/>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 *</w:t>
      </w:r>
    </w:p>
    <w:p>
      <w:pPr>
        <w:jc w:val="left"/>
        <w:spacing w:lineRule="auto" w:line="240" w:beforeAutospacing="0" w:afterAutospacing="0"/>
        <w:ind w:firstLine="0"/>
      </w:pPr>
      <w:r>
        <w:t xml:space="preserve"> </w:t>
      </w:r>
    </w:p>
    <w:p>
      <w:r>
        <w:t xml:space="preserve">Most röviden leírom nektek, hogy miért nincsenek fekete vagy sötét árnyalatok a mennyei lényben.  </w:t>
      </w:r>
    </w:p>
    <w:p>
      <w:r>
        <w:t xml:space="preserve">Amikor az égi lények teremtésük kezdetén megteremtették és programozták a számtalan különböző részecskét, felismerték, hogy csak a világos pasztellszínek harmonizálnak egymással, és hogy csak ezekkel lehet tartós, taszító reakciók nélküli alkotásokat létrehozni. A fényáramlások kutatása során felismerték, hogy a sötét részecskék csak nagyon rosszul tudnak a fénycsatornákban mozogni, és egymás között diszharmóniát okoznak. De mivel csak harmonikus fényáramokkal akartak feloldhatatlan teremtést létrehozni, érthető, hogy a részecskék létrehozásakor csak fényárnyalatokat programoztak. </w:t>
      </w:r>
    </w:p>
    <w:p>
      <w:r>
        <w:t xml:space="preserve">Ezzel szemben a mélyen bukott romboló lények az anyagi kozmosz megteremtésekor a részecskéket is sötét árnyalatokra programozták, és a fekete szín volt a kedvenc színük. Nem törődtek azzal, hogy a fekete árnyalat diszharmóniát okozna az anyagi kozmoszban, mert csak ideiglenesen akartak megtestesülni vagy az anyagban maradni, amíg sikerül feloldaniuk a teljesség teremtését, hogy később új teremtést hozzanak létre. Erről már beszámoltam ebben az üzenetben, de más üzenetekben is. Most a fekete színt a világon mindenekelőtt a mélyen elesett emberek kedvelik ünnepélyes világi és vallási alkalmakkor. A fekete ruhaszíneket is az egykori papság választotta, és a mai napig hagyományosan ebben jelennek meg a nyilvánosság előtt. Ez elgondolkodtat benneteket, ti mennyei visszatérők? </w:t>
      </w:r>
    </w:p>
    <w:p>
      <w:pPr>
        <w:spacing w:lineRule="auto" w:line="240" w:after="0" w:beforeAutospacing="0" w:afterAutospacing="0"/>
      </w:pPr>
      <w:r>
        <w:t xml:space="preserve">Én, a szeretet egyetemes szelleme, most arra kérlek benneteket, hogy az új tudás eredményeként ne legyetek fanatikusak, ha fekete vagy sötét ruhát viseltek. Hallgassátok meg magatokban, hogy a lelketek kellemetlen érzést kelt-e bennetek a sötét ruhák miatt reggel, amikor kiválasztjátok a ruhátokat. Egy belső érzékeny lélek örül, ha az embere reggelente olyan ruhát választ, amely külsőleg világos megjelenést kölcsönöz neki. Ez az Ön tájékoztatására szolgál. </w:t>
      </w:r>
    </w:p>
    <w:p>
      <w:pPr>
        <w:jc w:val="left"/>
        <w:spacing w:lineRule="auto" w:line="240" w:beforeAutospacing="0" w:afterAutospacing="0"/>
        <w:ind w:firstLine="0"/>
      </w:pPr>
      <w:r>
        <w:t xml:space="preserve"> </w:t>
      </w: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Engem, a szeretet egyetemes szellemét, a mennyei létben minden mennyei lény a kivételek nélküli igazságos életmód felé orientált, mert szívélyesen akartak együtt élni az életnek ugyanazon az igazságos szintjén minden mennyei világban. Ezért egy olyan zseniális életrendszert hoztak létre maguknak, amely lehetővé teszi számukra, hogy így éljenek. A szó legszorosabb értelmében ők velem együtt tulajdonosai és kezelői mindannak, ami a mennyei teremtésben valaha is létrejött és még mindig létezik. Mindent szabadon használhatnak anélkül, hogy bármilyen szolgáltatást kellene nyújtaniuk érte. Lakóhelyeiket és az általuk készített vagy átvett tárgyakat mindig a következő bolygó lakóira hagyják, amikor egy magasabb evolúciós bolygóra váltanak, akik aztán alkotó tehetségükkel másképp alakíthatják azokat. Emiatt mentesülnek a birtoklásuktól, de ennek ellenére mindig rendelkeznek mindennel, amire szükségük van az élethez, és várhatják az új, boldog kettős életet egy új evolúciós szinten, anélkül, hogy előre gondolkodnának az új lakóhelyen. </w:t>
      </w:r>
    </w:p>
    <w:p>
      <w:pPr>
        <w:spacing w:lineRule="auto" w:line="240" w:after="0" w:beforeAutospacing="0" w:afterAutospacing="0"/>
      </w:pPr>
      <w:r>
        <w:t xml:space="preserve">Az égi lények által rám bízott feladat az, hogy gondoskodjak arról, hogy a birtoklásmentes égi életrendszer mindig működjön. De a gyenge fényű, alacsony rezgésszámú bukási birodalmakban a lények sok jószág birtoklására irányulnak, amelyeket a tulajdonuknak tekintenek. A javak igazságtalan elosztása vagy felhasználása miatt az őszi életük során irigység, veszekedés, sőt rossz harci konfliktusokkal járó ellenségeskedés alakult ki, és ez ma is így van náluk. Vallási példaképeik, a mennyei lényem földi, úgynevezett "képviselői" jóllakottan élnek pompásan feldíszített palotákban, és jól őrzik őket, mint a királyokat és hercegeket. Szentjeik alázatos életéről prédikálnak a híveknek, és vallási szervezetük egy-egy elhunyt példaképének keresztnevét adják maguknak. Azok közületek, akik lelketekben felfedezték a mennyei igazságérzetet, azonnal érzik, hogy a vallási vezetők és a magas rangú papság képmutató életmódot folytat, amelyet az engedelmes hívek ellenvetés nélkül eltűrnek. Ennek az az oka, hogy lelkük sok inkarnációban és a túlvilági alacsony bukás világaiban is megszokta, hogy a világi és vallási vezetőknek - akikre szeretnek felnézni és éljenezni - fenntartások nélkül megadja az igazságtalan fényűző életet. Mivel mennyei igazságérzetük teljesen eltemetve van, nem tiltakoznak, amikor azt látják, hogy az emberek pompában élnek. Ugyanez a helyzet a vallási vezetőkkel, akik nem szégyellik, ha mások kárára gazdag, fejedelmi életet élnek. </w:t>
      </w:r>
    </w:p>
    <w:p>
      <w:pPr>
        <w:spacing w:lineRule="auto" w:line="240" w:after="0" w:beforeAutospacing="0" w:afterAutospacing="0"/>
      </w:pPr>
    </w:p>
    <w:p>
      <w:r>
        <w:t xml:space="preserve">A szeretet egyetemes szellemem nem tehet ellene semmit, mert neki is meg kell hagynia a korlátlan szabadságot minden esendő lénynek. De ti mennyei visszatérők, akiknek sok szellemi tudásuk van, egy dolgot tehetnek, ha közelebb akarnak kerülni a mennyei igazságossághoz: Minden nap kérdezzétek meg magatokat önkritikusan, hogy miért viselkedtetek ismét igazságtalanul másokkal szemben, vagy az élet mely területén éltek még mindig igazságtalanul. Kérjük, tudatosan próbáljatok meg igazságosan élni embertársaitokkal szemben az élet minden területén, és ne engedjétek, hogy mások igazságtalanul bánjanak veletek - de kérlek, tegyétek ezt békésen. Ha erre naponta odafigyelsz, akkor a tudatod fokozatosan a mennyei igazságosság és szerénység felé fog változni, és ezáltal egyre jobban sikerül majd más szemszögből nézned a világ számos igazságtalanságát. Ha akarod, ezt a mindennapi feladatoddá teheted, mert bizonyára hasznodra válik majd az igazságos és alázatos mennyei életbe vezető utadon. Még ha most egyre több igazságtalanságot veszel is észre ebben a világban, kérlek, nézd őket egy magasabb nézőpontból, akkor nem fog benned agresszió keletkezni. Vagyis kérlek, ne nehezteljetek azokra az emberekre, akik emelt fővel ülnek a trónon, akik pompában élnek, és akiknek a lelkét nagyon megterhelik a képmutató vonások és a sok igazságtalanság a szegény sorsú embertársaitokkal szemben, mert különben magatokat terhelnétek, és ez rossz lenne a mennyei visszaúton. Most már komolyan meg akarod ezt oldani?  </w:t>
      </w:r>
    </w:p>
    <w:p>
      <w:pPr>
        <w:spacing w:lineRule="auto" w:line="240" w:after="0" w:beforeAutospacing="0" w:afterAutospacing="0"/>
      </w:pPr>
      <w:r>
        <w:rPr>
          <w:b w:val="1"/>
        </w:rPr>
        <w:t>Beszélgetéseitekben már megemlíthetitek igazságtalan és képmutató életüket, de kérlek, tartózkodjatok attól, hogy szavakkal lealacsonyítsátok őket, vagy rosszul beszéljetek róluk. Kérlek, próbáljátok meg osztályozni az életüket az én és az égi lények szemszögéből, akkor egy cseppnyi együttérzést fogtok érezni, nem a gőgös életmódjuk iránt, hanem a túlvilági birodalmakban hamarosan rájuk váró, nagyon nehéz kozmikus időszakuk miatt.</w:t>
      </w:r>
      <w:r>
        <w:t xml:space="preserve"> Számomra, a szeretet egyetemes szelleme és az égi lények számára ez egy szomorú kozmikus körülmény, mert előre látjuk kimondhatatlan szenvedésüket, mert azoknak a lényeknek, akiket nagyon megterhel az igazságtalanság és a színlelt alázat, egy napon a túlvilági birodalmakban radikális vallásos lények fogják megnehezíteni az életüket, akiktől nagyon félnek. Ezek úgy fogják üldözni a korábbi képmutatókat, hogy állandóan menekülniük kell majd. Akkor már csak kozmikus idő kérdése, hogy mikor ébrednek fel szellemileg, és mikor lesznek készek leszállni a magas lóról, és beismerni, hogy mit tettek magukkal és a sok hívővel, akiket félrevezető vallási tanításukkal rabszolgasorba taszítottak, és akik előtt elállták a mennyországba vezető utat. Akkor eljön az idő arra is, hogy átgondolják magukat a mennyei élet irányába, és szívükben segítségemet kérjék. Csak ekkor döbbennek rá, hogy korábbi gondolkodásuk és imáik a földi életben csak a hűvös intellektuális szinten zajlottak, és hogy ez az életmód tovább terelte őket a túlvilági finom birodalmakba. Őszinte felismerésük révén könnyebben visszatérnek a szív belső hangjával való gondolkodáshoz és érzéshez. </w:t>
      </w:r>
    </w:p>
    <w:p>
      <w:pPr>
        <w:spacing w:lineRule="auto" w:line="240" w:after="0" w:beforeAutospacing="0" w:afterAutospacing="0"/>
      </w:pPr>
    </w:p>
    <w:p>
      <w:r>
        <w:t xml:space="preserve">Akkor tudni akarják majd tőlem, hogyan élhetnek önbecsületes, igazságos és alázatos életet, nem feltűnően alázatos módon.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Amikor egy vallási közösség hívei úgynevezett "szentmisén" vesznek részt, a papság az én nevemben áldja meg őket. A vallási hagyomány szerint a papság még ma is hisz abban, hogy én, a szeretet egyetemes szelleme jelen leszek a miséiken, és rajtuk keresztül kiárasztom szeretetem erejét a jelenlévő hívekre. Bizony, ez nem felel meg a valóságnak, mert mennyire ellentétesen viselkednek és élnek. Nem lehetséges számukra, hogy törvénytelen tömegünnepeiken - amelyeken ők személyesen állnak a sok hívő figyelmének középpontjában, akik tisztelettel néznek fel rájuk - továbbadják a lelkük legmélyéről érkező szeretetáramlatomat. Mindaz, amit a vallási ünnepeken ismételten megünnepelnek, csak a képzett elméből történik, vagy ezek a felső és tudatalatti hívások, amelyeknek semmi közük a mennyei élethez. Éppen ezért munkájuk ellentétes és teljesen az égi távoli, személyes életükre irányul ebben a sötét őszi világban. </w:t>
      </w:r>
    </w:p>
    <w:p>
      <w:r>
        <w:t xml:space="preserve">Sajnos a tévelygő hívők nem képesek ezt magukban érezni, mert a papság szertartása teljesen kifelé húzza őket. A hívőknek tudniuk kell tőlem, hogy a pap áldása által semmilyen mennyei energia nem terjed láthatatlanul, függetlenül attól, hogy milyen rituális jeleket tesz a kezével és milyen szavakat használ.  </w:t>
      </w:r>
    </w:p>
    <w:p>
      <w:r>
        <w:t xml:space="preserve">Sok spirituálisan tudatlan hívő felemelőnek és boldognak érzi magát, amikor egy lelkész áldást ad rájuk, mert intuitíve azt hiszik, a téves vallási tanítás révén, hogy én vagyok az, aki a lelkészen keresztül működik és megajándékozom őket szeretetem erejével. Ezért sok országból sok hívő szeret elzarándokolni azokra a helyekre, ahol magas rangú papok vagy a vallási szervezetük vezetője prédikál és áldást ad rájuk. Valójában a papságtól nem áramlik energia a hívők felé, hanem azok kapják a csodálat erejét a fanatikus hívőktől. Az energiák egypólusú, negatív természetűek, és csak a legalsó Ősz-lényben fordulnak elő, mert ott az energiarészecskéket a korábbi Ősz-lények a vezetőkkel való személyes életre ellenpontozták.  </w:t>
      </w:r>
    </w:p>
    <w:p>
      <w:r>
        <w:t xml:space="preserve">Bizony, a mennyei lénytől messze elesett korábbi lényeknek, akik sok kozmikus eonokkal ezelőtt elutasították a személytelen, vezető lény nélküli mennyei életet, és helyette a mennyei ellentétes életelvet akarták a tömeges lélekterhelés és teremtéspusztítás érdekében, át kellett programozniuk vagy egypólusú negatív erőkhöz kellett igazítaniuk világuk, lelkük, az emberi gének és sejtek elemi részecskéit. Ahhoz, hogy a lélek-emberi tudatukba ne áramolhassanak kétpólusú égi energiák a lélek-életmagjukból, sok átprogramozást kellett végrehajtaniuk. Sajnos a mai emberek nincsenek tisztában azzal, hogy két különböző típusú energia létezik, ezért az égi visszatérők nagyon nehezen tudnak megszabadulni a személyesen felemelő viselkedésüktől, és közelebb kerülni az égi lények személyesen feltűnésmentes, alázatos életéhez. </w:t>
      </w:r>
    </w:p>
    <w:p>
      <w:r>
        <w:t xml:space="preserve">Bizony, amikor a papok rituális kézmozdulatokkal áldást adnak a hívőknek, nem áramlik belőlük energia. Ha nem helyeznék magukat mások középpontjába, nem tennének előre megfogalmazott imahívásokat az elméjükből-emlékezetükből, és ehelyett szívből kommunikálnának velem, a szeretet egyetemes szellemével, belső lényükben, és inkább a szerény háttéréletet választanák, akkor az én szeretet-erőm az ő magasabb rezgésű belső lelkükön keresztül sugározna azokhoz az emberekhez, akik szintén szeretik a szerény és nem feltűnő háttéréletet. Csak e leírt életmódon keresztül válik az ember lélekben-emberi tudatában fogékonnyá a szeretet mennyei kétpólusú erőimre. Meg tudod már érteni ezt a törvényt? Ha igen, akkor biztosan nem akar többé áldást kapni egy lelkésztől. </w:t>
      </w:r>
    </w:p>
    <w:p>
      <w:pPr>
        <w:jc w:val="left"/>
        <w:spacing w:lineRule="auto" w:line="240" w:after="181" w:beforeAutospacing="0" w:afterAutospacing="0"/>
        <w:ind w:firstLine="0"/>
      </w:pPr>
      <w:r>
        <w:t xml:space="preserve"> </w:t>
      </w:r>
    </w:p>
    <w:p>
      <w:pPr>
        <w:jc w:val="center"/>
        <w:spacing w:lineRule="auto" w:line="240"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Sok-sok kozmikus eonokkal ezelőtt, az égi létben, nem sokkal a teremtés felosztása előtt, lázadó lények szembeszálltak az élet egyes szabályaival, és ennek elképzelhetetlenül súlyos következményei voltak az égi teremtésre nézve, amiről ti keveset tudtok. A mennyei lények egy kisebbsége aztán a mennyei lényen kívüli, saját maga által teremtett világokban akart élni, megváltozott mennyei életmódban. Ehhez jóváhagyást kaptak tőlem, a személytelen, központi mennyei szeretetlénytől az Én Vagyok-ban, és a mennyei lényektől egy adott kozmikus időre. De figyelmeztettem őket, hogy ha teljesen az égi törvények ellen élnek, akkor többé nem lesznek képesek belső kapcsolatot lét-életmagjukkal, és így nem áramolhatnak hozzájuk további energiák az égi központi napból. Ez azt jelenti, hogy egyre energiaszegényebbé válnak, és fénytestük rezgése meredeken csökken. A komolyság minőségétől való figyelmeztetéseimet azonban később csak a mélyen bukott lények - akik között most élsz - tették teljesen félre, mert soha nem akartak visszatérni a mennyországba. </w:t>
      </w:r>
    </w:p>
    <w:p>
      <w:r>
        <w:t xml:space="preserve">A renegát lények képesek voltak arra, hogy a szubtilis bukási világaikban önfelelősen és az égi lényektől függetlenül éljenek. Korábbi evolúciós tudatosságuknak megfelelően elkezdték megváltoztatni az élet néhány szabályát az általuk kívánt bolygói élethez. De mindig nyitva állt előttük a lehetőség, hogy visszatérjenek az égi lényhez. Néhány évszázad elteltével sok égen kívüli lény nagy vágyat érzett korábbi boldog égi kettős élete után, ezért sok új felismeréssel tértek vissza fényes otthonukba. </w:t>
      </w:r>
    </w:p>
    <w:p>
      <w:r>
        <w:t xml:space="preserve">Ti, fizikai testbe inkarnálódott égen kívüli lények, most vissza akartok térni az égi létbe? Ha igen, akkor siessetek, és igazodjatok az ismert égi irányelvekhez. Mindenekelőtt fokozatosan el kell vonulnotok a bűnbeesésből származó emberek személyt felmagasztaló életelvétől, anélkül, hogy ezt fanatikusan tennétek, és inkább feltűnésmentesen és alázatosan a háttérben kell élnetek. Csak ezzel az életmóddal fogtok haladni a mennyei visszaúton!  </w:t>
      </w:r>
    </w:p>
    <w:p>
      <w:r>
        <w:t xml:space="preserve">Még egy nagyon fontos tanács, hogy könnyebben elszakadhassatok a hamis vallási tudástól, amely a hívő embereket évezredeken át a mennyei életről alkotott irreális elképzelésekbe vezette.  </w:t>
      </w:r>
    </w:p>
    <w:p>
      <w:pPr>
        <w:spacing w:lineRule="auto" w:line="240" w:after="177" w:beforeAutospacing="0" w:afterAutospacing="0"/>
      </w:pPr>
      <w:r>
        <w:rPr>
          <w:b w:val="1"/>
        </w:rPr>
        <w:t xml:space="preserve">Bizony, a mennyei létben minden lény a lények igazságos egyenlőségében él, nem zárva ki a teremtett szüleiteket, Krisztust az ő kettősével, valamint az összes korábbi kerubot és szeráfot, és engem, a szeretet egyetemes szellemét sem! Ezért egyetlen mennyei bolygón sincsenek olyan kiválasztott vagy kivételezett lények, akik trónon ülnek, ahogyan azonban e távoli mennyei világban a királyok, vallási vezetők és más uralkodók esetében szokás, hogy személyüket dicsőítsék és hódoljanak nekik. Akinek tudatában széles körben kifejlődött az alázat, az nem tud és nem is akar mást tenni, mint hogy minden lénnyel egyenrangúan vagy egyenlő jogokkal felruházva éljen együtt. Ezért nem is merne soha trónra ülni. </w:t>
      </w:r>
      <w:r>
        <w:t xml:space="preserve">Érzed ezt a szívedben és megérted? </w:t>
      </w:r>
    </w:p>
    <w:p>
      <w:pPr>
        <w:spacing w:lineRule="auto" w:line="240" w:after="0" w:beforeAutospacing="0" w:afterAutospacing="0"/>
      </w:pPr>
      <w:r>
        <w:t xml:space="preserve">Ha igen, akkor már kiaknáztál magadban egy bizonyos fokú alázatot és szerénységet. Ha nem, akkor itt lenne az ideje, hogy a mennyei visszatérők naponta odafigyeljenek arra, hogy az élet mely területén és miért szeretitek még mindig valamilyen módon mások középpontjába helyezni magatokat. </w:t>
      </w:r>
      <w:r>
        <w:rPr>
          <w:b w:val="1"/>
        </w:rPr>
        <w:t>Valóban, az ember saját büszke és gőgös életmódja mindig arra csábítja az embert, hogy a saját személyét és különösen a tisztelt és híres személyiségeket magasabbra helyezze. Amikor az ilyen terhelt ember olyan világi vagy vallási tekintélyeket lát, akik nagy megbecsülést élveznek, akkor a lélekemberi tudatban saját magasztosságának és gőgjének törvénytelen emlékei lépnek működésbe, és euforikus érzéskifejezésekre irányítják feléjük. Aki így viselkedik a magas rangú emberekkel szemben, az felmagasztalja őket, ugyanakkor saját magát is lealacsonyítja. De egy mennyei lény vagy az én személytelen szeretetszellemem felmagasztalása vagy lealacsonyítása nem tartozik az élet mennyei szabályai közé!</w:t>
      </w:r>
      <w:r>
        <w:t xml:space="preserve"> Kérlek, gondolkodjatok el mélyen ezen a mennyei életmódon és a tiétekről is, ha őszintén szándékozol a mennyei visszatérésre. </w:t>
      </w:r>
    </w:p>
    <w:p>
      <w:pPr>
        <w:spacing w:lineRule="auto" w:line="240" w:after="0" w:beforeAutospacing="0" w:afterAutospacing="0"/>
        <w:ind w:hanging="0"/>
      </w:pPr>
    </w:p>
    <w:p>
      <w:r>
        <w:t xml:space="preserve">Kérlek, légy őszinte magadhoz, és vizsgáld meg korábbi életmódodat, mert csak így tudod meghatározni és megtapasztalni a téves és mennyire távoli gondolkodásod, beszéded és viselkedésed mögött rejlő valódi szándékot. Kérlek, hogy intenzív önmegfigyeléseddel ellenőrizd, ha azt akarod, hogy ez a te előnyödre váljon, hogy vannak-e még benned olyan negatív jellemvonások, mint a büszkeség, a nagyképűség, a főnökösködés és az arrogancia, mert ezek azok, amelyek hosszú időre meggátolhatják az egyenes visszatérésedet a mennyei létbe. </w:t>
      </w:r>
    </w:p>
    <w:p>
      <w:r>
        <w:t xml:space="preserve">Adok még egy tippet a mély önismerethez és a többi ember természetének megismeréséhez: </w:t>
      </w:r>
    </w:p>
    <w:p>
      <w:pPr>
        <w:rPr>
          <w:b w:val="1"/>
          <w:color w:val="0000FF"/>
        </w:rPr>
      </w:pPr>
      <w:r>
        <w:rPr>
          <w:b w:val="1"/>
          <w:color w:val="0000FF"/>
        </w:rPr>
        <w:t xml:space="preserve">Egy büszke, nagyon tekintélyelvű ember nem tűri, ha mások kritizálják egy-egy rossz viselkedését, és nem akarja beismerni, mert akkor ő maga is megalázva érezné magát arrogáns életmódja miatt. Attól tart, hogy ha szembenézne a kritikával, és melegen beismerné a hibáit, akkor személyes hatalmi pozíciója és másokkal szembeni megítélése aláásná. Ezért inkább sok kifogásba menekül, és elutasít minden vádat! </w:t>
      </w:r>
    </w:p>
    <w:p>
      <w:pPr>
        <w:rPr>
          <w:b w:val="1"/>
          <w:color w:val="0000FF"/>
        </w:rPr>
      </w:pPr>
    </w:p>
    <w:p>
      <w:pPr>
        <w:jc w:val="center"/>
        <w:rPr>
          <w:color w:val="0000FF"/>
        </w:rPr>
      </w:pPr>
      <w:r>
        <w:rPr>
          <w:b w:val="1"/>
          <w:color w:val="0000FF"/>
          <w:lang w:bidi="de-DE"/>
        </w:rPr>
        <w:t xml:space="preserve"> * * * </w:t>
      </w:r>
    </w:p>
    <w:p>
      <w:pPr>
        <w:jc w:val="left"/>
        <w:spacing w:lineRule="auto" w:line="240" w:beforeAutospacing="0" w:afterAutospacing="0"/>
        <w:ind w:firstLine="0"/>
      </w:pPr>
      <w:r>
        <w:t xml:space="preserve"> </w:t>
      </w:r>
    </w:p>
    <w:p>
      <w:pPr>
        <w:spacing w:lineRule="auto" w:line="240" w:after="177" w:beforeAutospacing="0" w:afterAutospacing="0"/>
      </w:pPr>
      <w:r>
        <w:t xml:space="preserve">Sok valláshoz kötődő ember számára, akiknek lelkét már évszázadokkal ezelőtt lelki álomba ringatták a vallási szekták és a poros vallási tanok, elképzelhetetlen, ha ma valaki azt mondja nekik, hogy rossz úton járnak a mennyei Létbe. </w:t>
      </w:r>
      <w:r>
        <w:rPr>
          <w:b w:val="1"/>
        </w:rPr>
        <w:t xml:space="preserve">Valóban, az egyetemes szeretetszellemem és a mennyei lények mennyei szemszögéből nézve a hitközösségek útja a hívőket rabságba és újra és újra vissza a megtévesztések világába vezeti, de nem a vágyott mennyei paradicsomba, ahogy azt vakon feltételezik. Ezek a földön rekedt hívők mindig kapcsolatba hozzák velem, a szeretet mennyei szellemével a magas rangú hitvezetőket, mert a megtörtént megtévesztések révén sokáig azt hitték, hogy ezek az általam kijelölt és megvilágosított emberek, akiknek az én utasításaim szerint a mennyországba kell vezetniük őket. Ha ez igaz lenne, akkor ez a világ nem lenne túlzsúfolva vallásos emberekkel és földhözragadt lelkekkel!  </w:t>
      </w:r>
    </w:p>
    <w:p>
      <w:pPr>
        <w:jc w:val="left"/>
        <w:spacing w:lineRule="auto" w:line="240" w:after="181" w:beforeAutospacing="0" w:afterAutospacing="0"/>
        <w:ind w:firstLine="0"/>
      </w:pPr>
      <w:r>
        <w:t xml:space="preserve"> </w:t>
      </w:r>
    </w:p>
    <w:p>
      <w:r>
        <w:t xml:space="preserve">Sok spirituális beállítottságú ember el sem tudja képzelni, hogy a túlvilági vallási bolygókon a vallási kötődésű lelkek ugyanúgy hallgatják hitbeli vezetőik üzeneteit és utasításait, mint földi korukban. Ez az állapot nem változhat, mert nem férnek hozzá a valódi mennyei tudáshoz, mivel ezt a szellemi vezetők megtiltották nekik. A túlvilági hitvezérek sokkal intenzívebben avatkoznak bele a megkötözött lelkek életébe, mint a földön, és különböző módokon próbálják megfélemlíteni őket. Ez például a következőképpen történik: Ha olyasmire vállalkoznak, ami a papság véleménye szerint eltávolítja őket a hitüktől, akkor a papság azzal vádolja őket, hogy az isteni akarat ellen cselekszenek, és azzal fenyegeti őket, hogy Isten megbünteti őket ezért. A vallásilag kötött, szellemileg álomba ringatott és a mennyei lénytől elszigetelt, túlvilági hívők és az őket megfélemlíteni próbáló vezető papság tudatában olyan masszívan elborítja őket a mennyországtól távoli vallásos életmódjuk, hogy már nem képesek felismerni, hogy már régóta kozmikusan méltatlanul élnek. A vallási vezető lelkek a túlvilágon is az alázat képmutató köntösében élnek, mint ahogyan az korábbi földi életükben is gyakran megtörtént. A túlvilági hívő lelkek vallási bolygójukon továbbra is egy olyan vallási vezetőhöz igazodnak, aki földi idejükben szimpatikus volt számukra. Semmi sem változik az életmódjukban, mert nem kérnek tőlem, a szeretet egyetemes szellemétől, aki szellemileg is bennük lakozik, fontos jelzéseket a mennyei visszatérésükhöz. Ez azért van, mert megszokták, hogy csak a prédikátorokat hallgatják. </w:t>
      </w:r>
    </w:p>
    <w:p/>
    <w:p>
      <w:pPr>
        <w:jc w:val="center"/>
      </w:pPr>
      <w:r>
        <w:rPr>
          <w:b w:val="1"/>
          <w:color w:val="0000FF"/>
        </w:rPr>
        <w:t xml:space="preserve"> * * * </w:t>
      </w:r>
    </w:p>
    <w:p>
      <w:pPr>
        <w:jc w:val="left"/>
        <w:spacing w:lineRule="auto" w:line="240" w:after="181" w:beforeAutospacing="0" w:afterAutospacing="0"/>
        <w:ind w:firstLine="0"/>
      </w:pPr>
    </w:p>
    <w:p>
      <w:pPr>
        <w:spacing w:lineRule="auto" w:line="240" w:after="0" w:beforeAutospacing="0" w:afterAutospacing="0"/>
      </w:pPr>
      <w:r>
        <w:t xml:space="preserve">Kérjük, értsétek meg a következő törvényt: A túlvilági terhelt éteri lény tudatalattija (belső énje) energiákkal és adatokkal feltöltött tárolórétegként helyezkedik el a lény életmagja körül, és az emberi tudatalattihoz hasonlóan mindent tárol. Amikor a lélek emberi testbe inkarnálódik, mágnesesen a tudatalattijába vonzza tárolásra a földi életéből származó összes adatot, azaz minden gondolat, beszélgetés, cselekedet és esemény, valamint érzéki impulzus rögzül benne, vagy képekben rögzül. Egy túlvilági lény (lélek) csak akkor tudja visszahívni ezt az információt a belső énből (lélek tudatalattijából), ha még mindig el tudja érni a korábbi élet és emlékezet rezgését a visszahíváshoz. Ha már alacsonyabb rezgésszámon rezeg, mint az utolsó földi életében, vagy amikor korábban a Fallein finom bolygón élt, akkor már nem tud hozzáférni a Belső Énben lévő életadataihoz. A csökkent lélekrezgés miatt a megterhelt léleknek már nem sikerül visszahívnia vagy belenéznie korábbi égi életének emlékeibe a különböző evolúciós bolygókról. Ha rezgése még tovább csökken az ember által elkövetett súlyos törvényszegések miatt, akkor később a földön túli létben nagy tájékozódási gondjai lesznek, hacsak nem segítik olyan ismert lelkek, akik még több életenergiával és nagyobb szellemi áttekintéssel rendelkeznek.  </w:t>
      </w:r>
    </w:p>
    <w:p>
      <w:pPr>
        <w:spacing w:lineRule="auto" w:line="240" w:after="0" w:beforeAutospacing="0" w:afterAutospacing="0"/>
      </w:pPr>
    </w:p>
    <w:p>
      <w:r>
        <w:t xml:space="preserve">A szeretett személyekhez való ragaszkodás következtében sok spirituálisan messzire érett lélek marad még egy ideig a földön, akik belső lényükben valóban összehangolódtak velem, és már magasabb rezgésszámon rezegnek, de nem akarnak hallgatni a tanácsomra, hogy váljanak el a szeretett személyektől. De könnyebben hozzáférnek korábbi emlékeikhez az utolsó földi életükből, és esetleg még korábbiakhoz is. Ha rájöttek, hogy felesleges figyelni egykori szeretteiket, hogy lássák, hogyan alakul az emberi életük, és belülről érzik, hogy nincs értelme tovább várni rájuk a túlvilágon, akkor szívélyesen kérik, hogy segítsek nekik. Én, a szeretet egyetemes szelleme, a mennyei lényeken keresztül segítem aztán a szívből jövő és szellemileg nyitott lelkeket, hogy jelenlegi életállapotukban és belső emlékezeti adataikkal el tudjanak igazodni. Energiákkal és információkkal támogatom őket, hogy spirituálisan még inkább megnyílhassanak a mennyei életmódok és tulajdonságok felé, és hamarosan elérjék a tudatosság magasabb rezgésű és fényesebb szféráit, amelyek sokkal magasabb frekvenciával rendelkeznek, mint a földhöz kötöttségen túliak.  </w:t>
      </w:r>
    </w:p>
    <w:p>
      <w:r>
        <w:t xml:space="preserve">Ezzel szemben a túlvilági, vallási kötődésű lelkek nehezen haladnak a mennyei irányba, mert korábbi hívőjük szellemi tudatlanságból és vallási tévelygésből engem, a szeretet személytelen egyetemes szellemét mennyei Isten-személynek vélt. Sőt, továbbra is változatlanul hisznek a túlvilági papság hamis állításaiban, miszerint szeretetszellemem csak a felszentelt egyházi épületekben vagy egy vallási közösség nagy termeiben van jelen, ahol a papok állítólag törvénytelen miséket és prédikációkat tartanak tiszteletemre, de nem tudják, hogy bennük vagyok. Ezért élnek ők is egy teljesen kifelé orientált vallási bolygón, ugyanúgy, mint ezen a világon emberi ruhában, és a lények mennyei egyenlőségét figyelmen kívül hagyó, meghatározó vezető lényekre orientálva. Ezek a túlvilági hívő lelkek nem sejtik, hogy a mennyei lényben az övéktől teljesen eltérő életelv van, amelyben nem egy lény áll a figyelem középpontjában, nem egy másik oktat, és nem is egy másiknak hódolnak elragadtatással. Mivel a vallás bolygóin továbbra is teljesen ellentétes életelv szerint élnek, ezért a korábbi emberi mivoltukban megszokott módon szurkolnak a bolygók uralkodóinak, a hit vezetőinek vagy a szellemi mestereknek. Ez a következő inkarnációjukban sem fog változni, amit a szellemi vezetők vagy mesterek tanácsoltak nekik - feltéve, hogy ez a földön még lehetséges -, mert a spirituálisan tudatlan és vallásilag félrevezetett lelkek génjeikbe a vezetők munkája révén fokozatosan átörökítik túlvilági irányultságukat és életmódjukat az emberi lény mély álmában.  </w:t>
      </w:r>
    </w:p>
    <w:p/>
    <w:p>
      <w:pPr>
        <w:jc w:val="center"/>
        <w:rPr>
          <w:color w:val="0000FF"/>
        </w:rPr>
      </w:pPr>
      <w:r>
        <w:rPr>
          <w:b w:val="1"/>
          <w:color w:val="0000FF"/>
        </w:rPr>
        <w:t xml:space="preserve"> * * * </w:t>
      </w:r>
    </w:p>
    <w:p>
      <w:pPr>
        <w:jc w:val="left"/>
        <w:spacing w:lineRule="auto" w:line="240" w:after="181" w:beforeAutospacing="0" w:afterAutospacing="0"/>
        <w:ind w:firstLine="0"/>
      </w:pPr>
      <w:r>
        <w:t xml:space="preserve">  </w:t>
      </w:r>
    </w:p>
    <w:p>
      <w:r>
        <w:t xml:space="preserve">Azok, akik a mennyei igazságot keresik, rendelkeznek alapvető ismeretekkel a lélek felépítéséről, és már tudnak valamit a gének funkcióiról az emberi testben, el tudják képzelni a szeretetszellemem alábbi leírását.  </w:t>
      </w:r>
    </w:p>
    <w:p>
      <w:r>
        <w:t xml:space="preserve">A megtestesült lélek energetikailag kapcsolódik az emberi sejtekhez, és egy bizonyos frekvencián próbál velük informatív kölcsönhatásba lépni. Gyakran azonban nem képes informatív vagy energetikai hatást gyakorolni a sejttársulásokra, mert bizonyos génprogramok megakadályozzák ebben. Ez különösen akkor történik, amikor a lélek energiákat és új információkat akar átadni az energetikailag gyenge vagy degenerált sejteknek támogatásuk vagy gyógyulásuk érdekében. Az ember mély álmában újra és újra megpróbál fényimpulzusokkal behatolni a sejtekbe, és információkat átadni nekik a testben való kibővített és jobb működés érdekében, de a sejtek elutasítják őket, mert ezeket a génprogramok irányítják, amelyek azt mondják nekik, hogy bizonyos idegen információkat ne engedjenek be hozzájuk.  </w:t>
      </w:r>
    </w:p>
    <w:p>
      <w:r>
        <w:t xml:space="preserve">Az alacsony energiájú degenerált sejtekhez csak egyféleképpen lehet eljutni, mégpedig úgy, ha az ember naponta többször is szeretettel szól hozzájuk, hogy fogadják el a lélektől érkező támogató energiákat és új információkat, amelyek kifejezetten a belső gyógyulási folyamatukat szolgálják. Az embernek meg kell értetnie velük, hogy nagyon szenved a rá átvitt fájdalomimpulzusoktól, és ezt nem akarja tovább elviselni. El kell mondania nekik, hogy nem kell félniük attól, ha a génprogramok üzeneteivel ellentétben elfogadják a lélek gyógyító erejét és a megerősödésüket és gyógyulásukat szolgáló információkat, és azt is, hogy alkalmazkodó készségük révén akkor semmi kellemetlen, hanem csak előnyös dologra számíthatnak. A spirituális beállítottságú, szívből jövő ember degenerált sejtjeinek ismételt szeretetteljes és meggyőző megszólítása egy napon meghozza gyümölcsét, de kérlek, legyetek türelmesek velük és magatokkal. </w:t>
      </w:r>
    </w:p>
    <w:p>
      <w:r>
        <w:t xml:space="preserve">Valóban, egy spirituálisan felébredt, megtestesült lélek az alacsony energiájú vagy degenerált sejtekkel akarja megértetni az információi révén, hogy egy bizonyos kozmikus időt egy energikus és egészséges testben akar eltölteni. Hogy ezt teljesíteni tudja, újra és újra megpróbálja elérni az ember rövid mély álmában lévő sejtjeit, és tájékoztatni őket arról, hogy hozzá hasonlóan ők is a felemelő és megtartó égi életmódban vannak, és szívélyesen együtt kell működniük. Továbbá tájékoztatja őket arról, hogy nagyobb erőfeszítéseket kell tenniük a káros paraziták távol tartására, és hogy az emberi szervezetben ne legyenek olyan elfajzott sejtek, amelyek egy bizonyos sejtösszetételből származó egészséges sejtekkel szemben pusztító hatásúak. A lélek azt is megmondja nekik, hogy ha az elfajzott sejtek nem akarnak hamarosan átorientálódni az élet fenntartása felé, akkor az egészséges sejteknek a kiválasztó úton keresztül ki kell őket szállítaniuk a testből, és egészséges sejtekkel kell őket helyettesíteniük, amelyek aztán átveszik a feladatukat a test valamelyik területén. </w:t>
      </w:r>
    </w:p>
    <w:p>
      <w:r>
        <w:t xml:space="preserve">Ez a tudás nagyon fontos lehet azok számára, akik krónikusan vagy súlyosan betegek, és akik szeretnék kipróbálni a celluláris megközelítést, mint a sok gyógyítási lehetőség egyikét. Ugyanúgy tudnak beszélni a sejtjeikhez, mint a fent említett szellemileg felébredt lélek, amely megpróbálja elérni a degenerált és alacsony energiájú sejteket az információival, de azok elutasítják. Ha szeretnétek egy cellacímet végrehajtani, akkor arra kérlek benneteket, hogy rövid időre menjetek a belső lényetekbe, és álljatok szívből jövő spirituális kapcsolatba velem, a szeretet egyetemes szellemével. Akkor magasabbra rezegsz majd a lélekemberi tudatosságban, és sejtjeid fogékonyabbak lesznek arra, amit szívből jövő módon szeretnél nekik mondani. </w:t>
      </w:r>
    </w:p>
    <w:p>
      <w:r>
        <w:t xml:space="preserve">Ez az Ön tájékoztatására szolgál. </w:t>
      </w:r>
    </w:p>
    <w:p>
      <w:pPr>
        <w:jc w:val="left"/>
        <w:spacing w:lineRule="auto" w:line="240"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Ti belső emberi lények! Én, a szeretet egyetemes szelleme, továbbra is azon a hírvivőn keresztül szólok hozzátok, aki tudja, hogyan kell értelmesen megragadni szeretetem nyelvét, vagy aki lélekből-emberi tudatosságából merít és ír. Ebben az üzenetben ismét adtam nektek néhány tanácsot a szellemi tájékozódáshoz a tudás gigantikus mennyei bőségéből, hogy most már nagyobb tisztánlátást kapjatok lélekemberi tudatotokban az élet mennyei alapelveiről, és így lehetővé válik számotokra, hogy egyenesebben jussatok el a vágyott mennyei létbe, a fény örök otthonába. Mindig rajtatok múlik, hogy elfogadjátok-e a mennyei tudást vagy sem, mert én, a szeretet szabad egyetemes szelleme csak felajánlom nektek, de hogy mit kezdtek vele, azt rátok bízom, mert örökké szabad kozmikus lények vagytok. Aki olvasás közben megérezte belső szívéből, hogy ki szólt hozzá ebben az üzenetben, az nagyon boldog lehet, mert belső lelke a szavak szívhangján keresztül felismert engem, és most örömmel akarja fogadni szeretetszellemem további magas fényű rezgéseit üzeneteken keresztül.  </w:t>
      </w:r>
    </w:p>
    <w:p>
      <w:r>
        <w:t xml:space="preserve">De azoknak az embereknek, akik nem érezték a szívük megmozdulását, amikor a szeretetnyelvemet olvasták, azt mondom: Kérem, ne szomorkodjanak. Még nem jött el a ti kozmikus időtök, hogy belső lényetekben érezhessetek engem, mert ehhez a belső léleknek előbb fel kell ébrednie a szellemi életre a ti szívből jövő és alázatos életmódotok vagy lényetek tulajdonságainak nemesítése által. Csak ekkor fog a spirituálisan tájékozott és érzékeny ember megérezni és felismerni engem az üzenet szívhangján keresztül. Ez az előfeltétele annak, hogy örömmel ismerhessetek fel engem egy hírmondó üzenetében. </w:t>
      </w:r>
    </w:p>
    <w:p>
      <w:r>
        <w:t xml:space="preserve">Sajnos sok olyan túlvilági üzenet kering ebben a világban, amely nem az én mennyei szeretetforrásomból származik, és ezeket aztán továbbadják gyanútlan, szellemileg kereső embereknek, akiknek a lelke már szellemileg felébredt és szomjazza mennyei szeretetnyelvemet. Csak azt tudom tanácsolni nekik, hogy belső szívükkel vizsgálják meg az üzenetek szellemi tartalmát, de az én mennyei szeretetforrásomból származó kevés szellemi ismerettel nehezen fogják tudni megkülönböztetni, hogy ez közel áll-e a mennyei igazsághoz vagy sem. Ha a tartalom nagyon világi-emberi befolyásoltságú, különösen a személyes felmagasztalás vagy a tisztelt és csodált személyiségek, akkor arra kérlek, hogy tartózkodj tőle, mert olyan tudást tartalmaz, amely vagy finom csavargó lényektől származik, akik fizikai haláluk után hosszú ideig láthatatlanul tartózkodnak a földön az emberek között, és szeretik célba venni a médiumi embereket, hogy felajánlják nekik szűkös vallási ismereteiket, vagy pedig olyan vallásfanatikus lényektől származik, akik általában a sok túlvilági szubtilis vallási bolygó valamelyikén tartózkodnak, de akik átmenetileg ezen a világon tartózkodnak a túlvilági szellemi lények utasítására, hogy médiumi embereken keresztül hirdessék vallási tanításaikat. Ezek a lények erőteljesen keverednek a túlvilágról származó vallási tudásukkal ebben a számtalan megtévesztéssel teli világban, mert új vallási tagokat keresnek, akik továbbra is fenntartják vallási tanításaikat. A lelkük földi küldetésének befejezése után visszatér a vallási bolygójukra, és ott fog tovább élni. A vallási tanításhoz való ragaszkodás révén a lélek mágnesként vonzódik ehhez a bolygóhoz, és megtartja azt. Hosszú kozmikus ideig nem lesz szabad, mert az ottani fanatikus, uralkodó papok tudják, hogyan kell ezt vallási tanításuk megfélemlítésével és fenyegetésével megakadályozni. </w:t>
      </w:r>
    </w:p>
    <w:p>
      <w:r>
        <w:t xml:space="preserve">Aki közületek, mennyei üzenetem olvasói közül még mindig valamely vallási közösséghez vagy szellemi csoporthoz tartozik, vagy annak vallási tanításaihoz kötődik, számíthat arra, hogy lelkét halála után a túlvilágon annak szellemi vagy vallási tagjai felveszik. Már világosnak kell lennie számodra, hogy a tetszés mágnesként vonzza a tetszést. Ahogyan a földi életben spirituálisan tudatlanságban vagy vallási tévelygésben éltél, ugyanúgy a lelked tudata is a túlvilágon van, ezért a túlvilágon semmi sem változik az életmódjában és a vallási szférában sem. Ha jól megértettétek az általam leírt szellemi-kozmikus törvényszerűséget, akkor már ma meg kell fontolnotok, hogy milyen módon szeretnétek tovább élni. A szellemi-lelki jövőd a te kezedben van, nem az enyémben vagy az én felelősségemben, mert te vagy önfelelős, és szabadon határozod meg, hogy melyik életmódot engeded magadhoz vonzani. </w:t>
      </w:r>
    </w:p>
    <w:p>
      <w:r>
        <w:t xml:space="preserve">A vallási közösségeknek megvan az az előnye ebben a világban, hogy a hasonló gondolkodású emberek összejönnek, viszonylag jól kijönnek egymással, és időről időre támogatják egymást, hogy jobban viseljék a nehéz életet. De a hitközösséghez és annak tanításaihoz való vallási kötődésnek súlyos hatásai vannak a túlvilágra távozó lelkek egy részére. Akárcsak korábbi emberi lénye, nem tudja és nincs tudatában annak a ténynek, hogy minden, a túlvilágra távozó lélek mágnesként vonzódik a hozzá hasonló lényekhez, és hogy vallási vagy szellemi irányultsága döntően meghatározza, hogy azután mely bukási szférákban fog tovább élni. Csak amikor egy vallásos lélek megérkezik egy vallásos bolygóra, akkor fog lassan kinyílni a spirituális szeme. Sok újonnan érkező túlvilági lélek csalódott, és nem tudja elhinni, hogy a bolygói élet ott nagyon hasonlít a földi élethez, mert sokkal jobb életet remélt. Csak az ilyen csalódott vallásos lelkek keresik az okot, hogy miért kell most tovább élniük a felekezetük vallásos bolygóján, de nem tudnak rájönni, mert korábbi emberük nem kapott erről semmilyen felvilágosítást a még spirituálisan is tudatlan papságtól.  </w:t>
      </w:r>
    </w:p>
    <w:p>
      <w:pPr>
        <w:spacing w:lineRule="auto" w:line="240" w:after="177" w:beforeAutospacing="0" w:afterAutospacing="0"/>
      </w:pPr>
      <w:r>
        <w:rPr>
          <w:b w:val="1"/>
        </w:rPr>
        <w:t xml:space="preserve">Valóban, csak azáltal, hogy az ember egy vallási közösséghez tartozik, és igazodik annak tanításaihoz, amelyek nagymértékben formálták belső lelkét, keletkezik egy vallási bolygó iránti mágneses vonzalom - gondoltad volna? </w:t>
      </w:r>
    </w:p>
    <w:p>
      <w:r>
        <w:t xml:space="preserve">A vallási szervezethez való ragaszkodás csak abból a tényből fakad, hogy az emberi lélek tudatában hatalmas mennyiségű azonos frekvenciájú emlék halmozódott fel a hitoktatásból és a közösségi élet benyomásaiból a hozzá kapcsolódó baráti emberekkel és papsággal. Ezek öntudatlanul egyre erősebben irányítják az embereket vagy a túlvilági lelkeket, míg egy nap már nem tudnak ellenük védekezni. Csak akkor tudnak elszakadni ettől az erős köteléktől, ha tudatosan felismerik, hogy ebben a vallási szervezetben sok minden rossz, és belülről erősen érzik, hogy most jött el az idő, hogy a sok új felismerés révén őszinték legyenek önmagukkal, és bátran megtegyék a felszabadulás belső és külső lépéseit. Akkor az erősen kötött emberek vagy a vallási szervezetben még mindig jól érző lelkek esetleges masszív befolyásolása már nem lesz sikeres.  </w:t>
      </w:r>
    </w:p>
    <w:p>
      <w:r>
        <w:t xml:space="preserve">Egy erősen ható mágneses sáv egy frekvenciatartományban csak egy külső tárgyhoz, egy vagy több személyhez, egy világi vagy vallási szervezethez vagy valami máshoz keletkezik, mert az ismételt gondolkodás, beszéd és cselekvés révén egyre újabb érzéki benyomások kerülnek az emberi-lelki tudatalatti raktáraiba, amelyek aztán egyszer energetikailag olyan masszívvá válnak, hogy az ember vagy egy túlvilági lélek egyre erősebb átviteli impulzusokat kap a tudatalattiból. Ennek az a következménye, hogy öntudatlanul hatalmas vonzerőt éreznek az általam említett vonzási pontok iránt, amely anélkül is aktív marad, hogy életszemléletük megváltozna. Ennek eredményeként az emberi lényt vagy egy túlvilági lelket tudtán kívül a tudatalatti hatalmas raktárai irányítják.  </w:t>
      </w:r>
    </w:p>
    <w:p>
      <w:r>
        <w:t xml:space="preserve">Megértette már ezt a törvényt? Ha igen, akkor egy kicsit többet tudsz arról, hogy mik is valójában a kötődések, és miért kell elszakadnod tőlük. Hogy megkönnyítsem a dolgodat, felajánlom neked szeretetem erejét a belső felszabaduláshoz, hogy örökké önállóan, önállósággal és önfelelősséggel élhess ebben a világban, majd a túlvilágon a lelkeddel együtt. </w:t>
      </w:r>
    </w:p>
    <w:p>
      <w:r>
        <w:t xml:space="preserve">A vallásos bolygón való tartózkodásuk kezdetén sok lélek nagyon sokat veszekszik velem, a szeretet egyetemes szellemével, mert tévesen azt hiszik, hogy én vagyok a felelős azért, hogy ott kell élniük. Azt hiszik, hogy igazságtalanul bántam velük, mert meg vannak győződve arról, hogy korábbi emberük megvalósította a vallási tanítást, és nem viselkedett rosszul másokkal szemben. Emiatt úgy gondolják, hogy sokkal szebb életet érdemeltek volna tőlem. De a sok mentális teher és a helytelen vallási tanítások, valamint a spirituális tudatlanságuk miatt a túlvilági lelkek nem tudják megfelelően felismerni, hogy emberi lényük mit tett rosszul a földi életben. Ebben a tekintetben csak félrevezető vallási tanításokat és információkat kapnak a szintén szellemileg tudatlan papságtól. Ezeket a vallásos bolygón élő elégedetlen túlvilági lelkeket a papság nem világosítja fel arról, hogy szívesen igénybe vehetik az én segítségemet önmagukból, hogy közelebb kerüljenek a mennyei lényhez, mert nem akarják elveszíteni a bolygójukon élő, vallási tanításaikhoz kötött lelkeket. Ez nagyon tragikus az ilyen elégedetlen lelkek számára, mert én nem tudom megközelíteni őket belülről, és a mennyei lények sem tudják megközelíteni őket kívülről, hogy új tudással segítsék őket.  </w:t>
      </w:r>
    </w:p>
    <w:p>
      <w:r>
        <w:t xml:space="preserve">Hogy egy kis betekintést és jobb képet kapjatok a különböző vallások vallási bolygóiról és lakóiról, egy kicsit többet mesélek róluk. </w:t>
      </w:r>
    </w:p>
    <w:p>
      <w:r>
        <w:t xml:space="preserve">A szubtilis vallási bolygók mindegyike más-más természetű és kialakítású, mert ez a lakosok tudatosságától, vallási irányultságától és kultúrájától függ. Ezeken gyönyörűen megtervezett tájak vannak különböző megjelenésű, díszes épületekkel. A lakosok együtt alakítják a bolygó tájait és helyeit, de azzal a különbséggel a földi élethez képest, hogy finom-anyagi részecskékkel dolgoznak, amelyek teljesen másképp mozgathatók és alakíthatók, mint az anyagiak. Az új lakosok beavatását a bolygó életébe mindig az oktató papság végzi, akik egyben az élet irányítását is megadják nekik. Minden lakos ugyanazok szerint a vallási tanítások szerint él, amelyek szigorú és nem szabad életszabályokat tartalmaznak. A papság kíméletlenül megbünteti azokat, akik megszegik ezeket. A papság között is vannak a földi középkor vallási-fanatikus egykori egyházi inkvizítorai, akik a szívélyes és kedves égi tulajdonságok tekintetében még nem változtak természetükön, ugyanúgy élnek, mint korábban, fizikai öltözékben. </w:t>
      </w:r>
    </w:p>
    <w:p>
      <w:r>
        <w:t xml:space="preserve">A falvakban vannak tömlöcépületek is - ezt bizonyára nem is sejtetted volna -, amelyekben sok bebörtönzött lény találja magát bűnbánatra a vallási életszabályok figyelmen kívül hagyása vagy rosszindulatú cselekedetek miatt. Ezeken a bolygókon nem mindig békés a lakosok között, mert sok lény változatlanul éli korábbi földi rossz jellemvonásait. Ezért van az ottani vallásos lakosok között is rosszindulat és ellenséges konfliktusok - ahogy ez a földön is naponta megtörténik a vallásos emberek között. Egyes lények nem félnek megfélemlíteni vagy erőszakosan harcolni másokkal, még akkor sem, ha hívők. Amikor két vagy több ellenséges éteri lény harcol egymással, ezt különböző, éteri részecskékből álló tárgyakkal teszik, és amikor megütik őket, éteri testükben fájdalmat éreznek, ahogyan azt az emberi testben pszichésen érezni szokták. Ez azért van, mert a lélektudatukat nagyon sok földi életből származó emberi életemlékek borítják. Ez azt jelenti, hogy a léleknek mindig is átadták az emberi fájdalomérzeteket, hogy az emberi testben való sok megtestesülésen keresztül tárolja azokat. Ezért nem törlődnek ezek a tudatukból, vagy még mindig aktívak benne, mert a legtöbb lélek nem ment át természetváltozáson, és a felém fordulás idegen számukra. Hogy Én, a szeretet egyetemes szelleme, a lét-életmagjukból - melyben a teremtésem lényegével vagyok - törölni tudnám a földi életükből a raktáraikat, nem jutnak el ehhez az örök életük szempontjából jelentős szellemi lehetőséghez, mert ehhez nincs szellemi tudásuk. Ezért van az, hogy a harcoló éteri lények is fájdalmat éreznek, amikor az ellenfelük lecsap vagy más rossz cselekedetet hajt végre. De a földi élettől eltér a túlvilági erőszakos éteri lények rossz harci cselekedetei, vagyis a támadó rossz támadása után elesnek, de csak rövid ideig maradnak kábultan fekve, hamarosan újra felállnak és folytatják a harcot. Ez addig történik, amíg más lények közbelépnek, és megpróbálják szétválasztani a harcosokat. De csak akkor sikerül véget vetniük az erőszakos lények összecsapásának, ha azok észhez térnek, és újra békében akarnak együtt élni.  </w:t>
      </w:r>
    </w:p>
    <w:p>
      <w:r>
        <w:t xml:space="preserve">Ahogy most megtapasztaltátok, a túlvilági vallásos bolygókon nem mindig békésen mennek a dolgok a kifelé forduló hívő lények között, mert a gyónás és a bűnbánat ellenére tudatukban változatlanul ott élnek tovább, szinte ugyanazokkal a sok földi életből származó, nem túl vonzó jellemvonásokkal és viselkedésmintákkal.  </w:t>
      </w:r>
    </w:p>
    <w:p>
      <w:r>
        <w:t xml:space="preserve">A vallásos bolygókon élő lények időérzékelés nélküli tudatosságban élnek, ahogyan ez a mennyei lények esetében is így van. Az éteri lények fénytestei, függetlenül attól, hogy az égi lényben vagy azon kívül vannak-e - a lények bukása által kondicionálva - a teremtési életük kezdete óta belső érzékszervi érzékelés nélkül éltek az időegységre, és így időtlenül éltek az éteri bolygóikon. Ez azért van így, mert az égi lények részecskéi úgy vannak felépítve és programozva, hogy állandóan egységben kell lenniük a harmonikus kozmikus fényáramlatokkal, hogy energetikailag ne essenek le. Ha belső érzékelésükben időmértékkel élnének, akkor mindig fennállna számukra a veszély, hogy a külső idő diszharmonikus örvényébe kerülnek, és hogy ez mit jelent, azt az idő által sürgetett emberek túlságosan jól tudják, mert ezáltal számtalanszor kellemetlenül kiszakadnak a belső harmóniából.  </w:t>
      </w:r>
    </w:p>
    <w:p>
      <w:r>
        <w:t xml:space="preserve">Az égi fényáramlatok és a bennük lévő finom részecskék viselkedésének intenzív megfigyelésével az égi lények felismerték, hogy milyen mozgások képesek a részecskéket diszharmóniába hozni, és mi jön ki belőlük, ha időbeli folyamatokra programozzák őket. A részecskék felfedezése során szerzett sok-sok tapasztalatuk miatt az égi lények a teremtés szüleinek tanácsára közösen úgy döntöttek, hogy az idő belső és külső érzékelése nélkül élnek. Később, teremtésem után, átadták nekem, a szeretet egyetemes szellemének a kozmikus időfolyamatok érzékelésének képességét, és azóta számukra, kiszámított előírások szerint szabályozom és felügyelem a hét égi tulajdoni sík időben összehangolt mozgását a gigantikus számú bolygóval, amelyek központi csillagom, ez az égi ősközponti Nap, fénypályákon keringenek központi csillagom körül egy éonnyi időfolyamatban. Többek között én koordinálom a teljes teremtésbe be- és kiáramló energia mennyiségét is a töltés és az újrafeldolgozás céljából, ami pontosan be van hangolva minden kozmikus helyzetre.  </w:t>
      </w:r>
    </w:p>
    <w:p>
      <w:r>
        <w:t xml:space="preserve">A finom vallási bolygók közül sokat, amelyeket sok kozmikus évszázaddal ezelőtt uralkodók és alárendeltjeik hoztak létre és terveztek, később a hit vezetőinek adtak át, hogy igazgassák. Az egykori túlvilági uralkodók egykor csak azért hozták létre a szubtilis bolygókat, hogy közel kerüljenek az anyagi Föld bolygóhoz, és azt kozmikus központként használják a teljes teremtés elpusztítására. Ez elképzelhetetlen lesz számotokra, mai emberek számára. Most azonban a papság és a hozzájuk kötődő hívek lakják a vallás e bolygóit. Hogy a túlvilági bolygókat miért adták át az uralkodók a hitvilági vezetők kezébe igazgatásra, azon talán ma már szellemileg érett emberek is elgondolkodhatnak. </w:t>
      </w:r>
    </w:p>
    <w:p>
      <w:r>
        <w:t xml:space="preserve">Nos - a vallásos bolygók hívő, szellemileg tudatlan lakóinak élete az élet egyes területein meglehetősen hasonlít a földi élethez. Különböző foglalkozásokat űznek, amelyeket a földi élethez hasonló módon folytatnak. A papság oktatja és gondozza a híveket, sok szolgát tart maga mellett, miséit és prédikációit pedig vallási templomokban tartja. A vallási szférában a papság és a hívek külső megjelenésében nem sok minden változott a korábbi földi élethez képest. A papság ugyanúgy öltözködik, mint a földön, másképp, mint a rabságban lévő hívek, és prédikációkban ad nekik életvezetési útmutatást. Ezek a vallási vezetők, akárcsak a földön, továbbra is társ nélkül élnek, ellentétben a mennyei kettős törvénnyel, és nem tekintik a női lényeket a férfival egyenrangúnak. Számukra a női lénynek továbbra is alárendeltnek kell lennie a férfinak, mert állítólag én, a szeretet egyetemes szelleme, ezt akarom, és erre okom van. A magas rangú szellemi vezetők egy meghatározott kozmikus eón után összegyűlnek, és újból megválasztják az új vallási vezetőt, aki egyben a bolygó uralkodója is. A vallási bolygók vallási vezetőit a papság és minden lakos, ahogy a Földön is történik, az én "égi helyetteseimnek" tekinti. Minden döntéshozó hatalommal uralkodnak, aranyszínű, csillogó trónon ülnek, és rituális kézjelekkel áldják meg a rájuk tisztelettel felnéző lényeket, vallásos énekekkel dicsérik őket, és "felemelik őket a mennybe".  </w:t>
      </w:r>
    </w:p>
    <w:p>
      <w:r>
        <w:t xml:space="preserve">Leírásom elsőre hihetetlennek fog tűnni sok vallásilag szabad, szívből jövő ember számára, de az én mennyei nézőpontomból ez sajnos még mindig a jelenlegi valóság, ami sok túlvilági, különböző hitű vallási bolygón zajlik. Ez annak a másolata és folytatása, ami a világotokban történik. Pontosan ezek a túlvilági vallás-fanatikus lények azok, akik nem akarnak tartózkodni az emberek tömeges befolyásolásától és irányításától. Ezért változik keveset ebben a világban a vallások tekintetében, bár egyetlen vallási szervezet sem tőlem, a szeretet mennyei szellemétől származik. Sajnos csak nagyon kevés szíves és jó ember találja meg az utat egy vallási közösség és annak kifelé vezető vallási tanításainak függőségéből, akik aztán szívélyesen igazodnak hozzám, a szeretet egyetemes szelleméhez, belső lényükben.  </w:t>
      </w:r>
    </w:p>
    <w:p>
      <w:r>
        <w:t xml:space="preserve">Mint már megtudtátok tőlem, az éteri vallásos bolygókon élő lények is végeznek bizonyos foglalkozásokat, de nincs időérzékelésük, ezért bolygójuk élete sokkal nyugodtabb, és emiatt bármikor megszakíthatják tevékenységüket, hogy baráti lényekkel cseréljenek szellemi információkat. De a vallási vezetők szigorú irányelveket adtak nekik az életükre vonatkozóan, amelyeket be kell tartaniuk. Ahogy a Földön, sok lény egyedül él, vagy van párja, és nagyobb fesztiválokra, színházi vagy táncos rendezvényekre jár, ahol zenészek játszanak a hangszereken. A hangszereket, amelyek finom természetűek, ők maguk alkották meg a kezükkel és a gondolat erejével. A vallásos lények külső megjelenése az öltözködés tekintetében attól függ, hogy mennyire van még mindig a földi élet hatása alatt. A bolygókon nincs szükségük semmilyen készülékre vagy berendezésre ahhoz, hogy kommunikáljanak egymással, mert ez telepatikus úton történik. A bolygóktól való nagyobb távolságokban való mozgásuk teljesen különbözik az emberekétől, mert ezt a finom részecskék teszik lehetővé.  </w:t>
      </w:r>
    </w:p>
    <w:p>
      <w:r>
        <w:t xml:space="preserve">Amit most leírtam nektek a Covenanterről, az érthetetlen lesz azoknak az embereknek, akiknek kevés szellemi ismeretük van, és aligha tudják elképzelni, hogy a túlvilági, alacsonyabb őszi birodalmakban vannak finoman anyagi vallási bolygók és mások is, amelyeken a testetlen lények továbbra is élnek. Azt sem lesznek képesek felfogni, hogy van bennük egy finom-anyagi lélek, amely az emberi tudathoz és a testsejtekhez kapcsolódik, és amely az emberi lény halála után ismét kilép a testből, hogy újra a finom-anyagi kozmikus birodalmakban éljen. Valószínűleg a következő is meghaladja gondolkodási képességüket, nevezetesen, hogy a túlvilági birodalmakba érkezett lélek egy rövid vagy akár hosszabb kozmikus ideig átmenetileg még nagyon is az emberi életének hatása alatt áll, és gondolkodása és cselekedetei ennek megfelelnek. </w:t>
      </w:r>
    </w:p>
    <w:p>
      <w:r>
        <w:t xml:space="preserve">Valóban, a legtöbb hívő ember, akik nem mutattak érdeklődést a földi vonásaik és viselkedésük megtisztítása iránt, és akiknek vallásilag kötött lelke most a túlvilágon van, azt hitték, hogy a vallási tévelygés, az Istenben való hit és a vallási közösséghez tartozás elég ahhoz, hogy lelküket - amelynek természetéről nem volt tudomásuk és fogalmuk - én, a szeretet egyetemes szelleme elvigyem egy dicsőséges, fénnyel teli mennyei bolygóra. </w:t>
      </w:r>
    </w:p>
    <w:p>
      <w:r>
        <w:t xml:space="preserve">Ez azonban a lelkileg tudatlan ember nagy hibája volt, aki a kényszerkeresztségtől a lelkészi utolsó kenet vételéig a vallási közösséghez tartozott. Az ilyen lelkek emberi lényük halála után érkeznek egy vallásos bolygóra, és viselkedésüket és jellemüket még mindig nagymértékben befolyásolják az emberi tudatosság emlékei.  </w:t>
      </w:r>
    </w:p>
    <w:p>
      <w:r>
        <w:t xml:space="preserve">Ez nagyon tragikus a jó természetű, de vallásilag nagyon befolyásolt lelkek számára, akik reménykedve éltek a földön emberi ruhában, és hitték, hogy a földi élet után eljutnak a hőn áhított paradicsomba, amelyről a papság prédikációiban mesélt nekik. Az a rossz benne, hogy éppen arra a vallásos bolygóra érkeznek a túlvilági őszi birodalmakba, amelyen olyan vallásos lények élnek, akiket az emberük a földi életben nem akart, mert ezek gyűlölték őt, és arrogáns, érzéketlen jellemvonásokat mutattak. Ott képmutató, álszent és gátlástalan lényeket látnak, akiket már földi időkből ismernek, akik akkoriban a vallás álarca alatt tisztelt emberek voltak.  </w:t>
      </w:r>
    </w:p>
    <w:p>
      <w:r>
        <w:t xml:space="preserve">Elképzelhetetlen lesz számotokra, hogy az éteri vallási bolygókon gyakran szörnyű, nyomasztó és tragikus jelenetek játszódnak le a lények között, mert ott is fegyvert ragadnak és megtámadják egymást. Ez csak az élet szubtilis birodalmában történhet meg, mert az erőszakos lényeket emberi emlékeik megtévesztik, és azt hiszik, hogy ugyanazok a fegyverek vannak a kezükben, amelyekkel gyakran harcoltak egymás ellen az anyagi világban.  </w:t>
      </w:r>
    </w:p>
    <w:p>
      <w:r>
        <w:t xml:space="preserve">Amint azt most már talán felismerhettétek a leírásomból, ezeknek az embereknek számolniuk kell azzal a ténnyel, hogy belső lelkük szellemileg egy vallásos bolygón fog tovább élni olyan lényekkel, akik földi életük során szintén kötődést építettek ki egy bizonyos vallási közösséghez vagy vallási csoporthoz. Sajnos, néhány lélek hosszú kozmikus időt fog élni a sok vallásos bolygó egyikén, és nagy nehézségekbe fog ütközni, hogy egy nap elszakadjon tőle, mert sok belső és külső körülmény megakadályozza ezt. Ti, vallási kötődésű emberek, most már tudatosabbak vagytok? </w:t>
      </w:r>
    </w:p>
    <w:p>
      <w:pPr>
        <w:spacing w:lineRule="auto" w:line="240" w:after="177" w:beforeAutospacing="0" w:afterAutospacing="0"/>
      </w:pPr>
      <w:r>
        <w:rPr>
          <w:b w:val="1"/>
        </w:rPr>
        <w:t xml:space="preserve">Mennyei jelzéseimet csak gondolkodásra adom nektek, de ti magatok határozzátok meg, hogy milyen életmódot akartok követni földi öltözetben: hogy egy vallási közösséghez vagy szellemi csoporthoz tartozónak érzitek-e magatokat, és hitvallásokon keresztül kötitek-e magatokat a vallási tanításhoz, vagy pedig teljesen szabad szellemi ember akartok lenni, aki szívesen kommunikál velem egy csendes szobában vagy a természetben önként, önmagában. </w:t>
      </w:r>
    </w:p>
    <w:p>
      <w:r>
        <w:t xml:space="preserve">Olyan tudást kínálok neked, amely elvezethet a spirituális szabadságba, ha megértetted, miért olyan fontos, hogy most azonnal vallásilag szabadon és spirituálisan függetlenül élj. Aki belső spirituális szívével fogadta spirituális tanácsaimat, annak most már nem kell több információt nyújtanom, hogy önállóan hozhasson olyan döntéseket, amelyek lehetővé teszik számára, hogy szabad spirituális életet éljen ebben a világban, majd a túlvilági birodalmakban. Ha újra úgy akartok élni, mint a szabad, független és önálló mennyei lények, akkor siessetek, és fokozatosan szabaduljatok meg a világi és vallási kötöttségektől. De ezt nem azért kell tenned, mert én ezt ajánlom neked, hanem mély, szívből jövő meggyőződésből, önállóan kell megtenned az első lépéseket a lét kozmikus szabadsága és a vallási függetlenség felé. Belső döntésedet és külső eljárásodat átgondoltan, kapkodás és fanatizmus nélkül kell megvalósítanod, mert ha ezeket csak felületesen teszed meg, akkor előfordulhat, hogy később külső hatások miatt nem leszel elég erős ahhoz, hogy kitartsd döntésedet, és lelkileg elbukhatsz. Mivel én nem befolyásolok egyetlen kozmikus lényt sem a döntések meghozatalában, és csak tippeket adok neki távlati megfontolásokhoz, minden ember és minden túlvilági lény is "saját szerencséjének építésze", vagy saját útkeresője és útkészítője a jövőbeli égi szerencséjéhez vezető útnak. Aki most újra megtalált engem, a szeretet egyetemes szellemét, belső lényében, és érzi szeretetáramlataimat, az valóban megtalálta a legnagyobb kincset a földön. Te is velem vagy?  </w:t>
      </w:r>
    </w:p>
    <w:p>
      <w:pPr>
        <w:jc w:val="left"/>
        <w:spacing w:lineRule="auto" w:line="240" w:after="181"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A szeretet egyetemes szellemének e mennyei kinyilatkoztatása csak azoknak az embereknek lesz jelentős, akik őszintén közelebb akarnak kerülni a mennyei igazsághoz. Más embereket, akik már régóta kötődnek egy vallási közösséghez vagy spirituális csoporthoz és annak tanításaihoz, és ezt továbbra is folytatni kívánják, lelkileg nagyon megrázza majd ez az üzenet. Néhányan közülük fel lesznek háborodva és esetleg dühösek lesznek a hírnökre, aki szerintük rosszat ír a felekezeti hovatartozásukról és az állítólag általam hívott, szimpatikus szellemi vezetőikről. Nem tudják elhinni, hogy én, a szeretet egyetemes szelleme - aki bennük is lakozik - vagyok az, aki a hírnök lélekemberi tudatosságán keresztül ihlette ezt az üzenetet.  </w:t>
      </w:r>
    </w:p>
    <w:p>
      <w:r>
        <w:t xml:space="preserve">Valóban, Jézus Krisztus sem járt másképp a földön töltött ideje alatt az én üzeneteimmel, amelyeket csak általa ajánlottam fel a szellemileg kereső embereknek, de soha nem kényszerítettem rájuk. Egyszer azonban végzetes hibát követett el: figyelmen kívül hagyta a figyelmeztetéseimet, és a zsidó írástudókhoz fordult. Ezt csak azért tette meggondolatlanul és meggondolatlanul, mert néhány jámbor ember, aki a zsidó hitközséghez tartozott és ismerte a róla szóló üzeneteimet, nagy hatással volt rá, és erre késztette. Úgy gondolták, hogy még az írástudóknak is joguk van tudni arról az új mennyei tudásról, amelyet tőlem kapott. Ez volt az oka annak, hogy szembeszállt a figyelmeztetéseimmel, és beleesett az evilági és láthatatlan túlvilági vallási fanatikusok csapdájába. </w:t>
      </w:r>
    </w:p>
    <w:p>
      <w:r>
        <w:t xml:space="preserve">Az akkori írástudók nem tudták elhinni, hogy róla beszéltem, egy feltűnésmentes, egyszerű öltözetű és vallástalan, szegény körülmények közül származó emberről nekik, a zsidó hit magas rangú papságának. Elmagyaráztam nekik többek között, hogy hitük tanítása nem felel meg a mennyei életmódnak, és hogy e világon semmilyen más vallási tanítás sem tőlem származik. Amikor ezt meghallották, megalázó módon kigúnyolták és sértegették Jézust, és dühösen mondták neki: "Az ő tanításuk szerint az ellenkező hitű lényekkel kell szövetkeznie, mert csak ezek beszélhetnek ilyen megvetően az ő isteni tanításukról és hitközösségükről. Tudnia kell, hogy hittételük csak azért létezik a földön évezredek óta, mert Isten jól megvédte őket az ellenkező lényekkel szemben. Mindent megtesz azért, hogy tanításuk megmaradjon ebben a világban a hívők számára, és hogy ők, mint papok, továbbra is a mennyek országába vezethessék a híveket." </w:t>
      </w:r>
    </w:p>
    <w:p>
      <w:r>
        <w:t xml:space="preserve">Csak Jézus e néhány szava miatt annyira felháborodtak, hogy ráordítottak: "A te káromlásod miatt Isten haragja fog rád szállni, és súlyosan megbüntet!". Aztán kidobták a zsinagógájuk közösségi terméből. Vártak a megfelelő alkalomra, hogy örökre eltüntessék őt ebből a világból - és ez később meg is történt. </w:t>
      </w:r>
    </w:p>
    <w:p>
      <w:r>
        <w:t xml:space="preserve">A korábbi emelkedett zsidó papság akkoriban nem értette meg, hogy én vagyok az, aki az egyszerű ember Jézuson keresztül szólt hozzájuk, mert nem tudták megérezni a szívem hangját az ő egyszerű szavaiban, amelyek nem feleltek meg az ő művelt intellektuális tudásuknak. Annyira elborította őket a vallási doktrinális tudásuk, hogy már nem volt kapcsolatuk a belső lélekszívükkel (lelki életmagjukkal), ami lehetetlenné tette számukra, hogy felismerjenek engem Jézus szavain keresztül. A szektás életük teljesen eltávolította őket a mennyei fénytől! Ezért váltak kőszívűvé, és ezért nem ismerték fel többé a mennyei szívem hangját az egyszerű názáreti Jézus felett. Ez Jézus számára tragikus volt, és a halálos ítéletet jelentette számára.  </w:t>
      </w:r>
    </w:p>
    <w:p>
      <w:r>
        <w:t xml:space="preserve">Nem tudtam megvédeni az ember Jézust a magas rangú zsidó papságtól, mert meghallotta belső figyelmeztetéseimet, hogy ne menjen hozzájuk. Tévesen azt hitte, hogy semmi sem fog történni vele, ha elmegy hozzájuk, és elmondja nekik a mennyei üzeneteimet, vagy hagyja, hogy beszéljek róla nekik. Úgy vélte, nem törődve a vakon hívő emberek jellemével - akik a bűnbeesésből jöttek és nagyon elborították őket a mennyei távoli életemlékek -, hogy minden Isten-hívő ember számára lehetővé kell tenni, hogy megértse az új mennyei tudást tőlem, a szeretet egyetemes szellemétől. Túlságosan is a szellemileg fogékony társaihoz igazodott, akik a mennyei üdvösségtervből származó szívbarátai voltak. Téves feltételezésével vakmerően beleesett a rosszindulatú vallási fanatikusok csapdájába, akik magas vallási tisztségüknél fogva mennyei bíróként képzelték magukat. Ha gyanították, hogy az ellenkező lények egy emberen keresztül beszélnek, akkor nem riadtak vissza attól, hogy rettentő csatlósaikon keresztül örökre kiiktassák az ilyen embereket, és azzal nyugtatták a lelkiismeretüket, hogy azt hitték, jót tettek velem. De a fanatikus papok még Jézus kegyetlen halála után sem ismerték fel nagy tévedésüket a földi életükben, és ugyanígy a túlvilágon sem, ahol ismét ugyanazok lettek.  </w:t>
      </w:r>
    </w:p>
    <w:p>
      <w:r>
        <w:t xml:space="preserve">Ha a túloldalon lévő lények nem hozzáférhetőek egy új mennyei tudás számára, és továbbra is kitartóan fenntartják vallási tanítói tudásukat, mint mennyei igazságot, bár egyetlen ember vagy lény sem tudja bizonyítani a túloldalon, hogy ez tőlem származik, akkor nincs lehetőségem arra, hogy megközelítsem őket. Az ilyen túlvilági, érzéketlen vallási fanatikusok számára az előző élet változatlanul folytatódik egy újabb inkarnációban. Nem tudnak többé megszabadulni hitük tanításától, mert az égi távoli vallási ismeretek és rituális gyakorlataik mentális átfedése már nem enged meg más irányultságot. Ez az erős vallási kötődés szomorú eredménye. </w:t>
      </w:r>
    </w:p>
    <w:p>
      <w:pPr>
        <w:spacing w:lineRule="auto" w:line="240" w:after="0" w:beforeAutospacing="0" w:afterAutospacing="0"/>
      </w:pPr>
      <w:r>
        <w:t xml:space="preserve">Mint leírásomból megtudhattátok, a názáreti Jézus sem volt mentes az önfejű, meggondolatlan viselkedéstől, ezért néha kihallgatta belső figyelmeztetéseimet a világi veszélyekre. Túlságosan bizakodó volt, és ezért gyanútlanul a képmutatók karjaiba futott, akik először új szellemi ismeretekkel fogadták el mennyei üzeneteimet, de aztán hamarosan ismét elutasították azokat, és rosszat mondtak róla. Ezek az emberek voltak azok, akik Jézus elfogása után azt kiáltották: "feszítsd meg!".  </w:t>
      </w:r>
    </w:p>
    <w:p>
      <w:r>
        <w:t xml:space="preserve">Mit gondoltok ti, vallásos emberek, arról a hírnökről, akin keresztül új mennyei tudást tartalmazó szeretet-üzeneteimet kínálom nektek? Ő is, mint annak idején Jézus, tüske az Ön szemében? </w:t>
      </w:r>
    </w:p>
    <w:p>
      <w:r>
        <w:t xml:space="preserve"> </w:t>
      </w:r>
    </w:p>
    <w:p>
      <w:pPr>
        <w:jc w:val="center"/>
      </w:pPr>
      <w:r>
        <w:rPr>
          <w:b w:val="1"/>
          <w:color w:val="0000FF"/>
        </w:rPr>
        <w:t xml:space="preserve"> * * * </w:t>
      </w:r>
    </w:p>
    <w:p>
      <w:pPr>
        <w:jc w:val="left"/>
        <w:spacing w:lineRule="auto" w:line="240" w:beforeAutospacing="0" w:afterAutospacing="0"/>
        <w:ind w:firstLine="0"/>
      </w:pPr>
      <w:r>
        <w:rPr>
          <w:b w:val="1"/>
        </w:rPr>
        <w:t xml:space="preserve"> </w:t>
      </w:r>
    </w:p>
    <w:p>
      <w:r>
        <w:t xml:space="preserve">Én, a szeretet egyetemes szelleme, a vallási kötődésű embereknek spirituális tudást kínálok mély elmélkedéshez és távlatos megvalósításhoz a földi végidőben. Ha akarják, ez segíthet nekik abban, hogy megnyíljanak egy új mennyei orientáció felé, hogy spirituálisan fejlődhessenek. Ebből a célból a következő nyilatkozatot adom át nekik, hogy vigyék magukkal: </w:t>
      </w:r>
    </w:p>
    <w:p>
      <w:pPr>
        <w:rPr>
          <w:color w:val="0000FF"/>
        </w:rPr>
      </w:pPr>
      <w:r>
        <w:rPr>
          <w:b w:val="1"/>
          <w:color w:val="0000FF"/>
        </w:rPr>
        <w:t xml:space="preserve">"Amíg léteznek vallások, amelyek közül egyik sem az én utasításaim szerint jött létre, és amelyekben szívtelen vallási fanatikusok jelennek meg mennyei bíróként, addig nem lesz béke, nem lesz szabadság és nem lesz egység az emberek között. Ez vonatkozik azokra a túlvilági lényekre is, akik vallásosságuk miatt már régóta földhöz kötöttek, és újraszületésre törekszenek." </w:t>
      </w:r>
    </w:p>
    <w:p>
      <w:r>
        <w:t xml:space="preserve">Csak akkor, amikor már egy kicsit világosabbá vált számotokra, hogy mit jelent a szellemi, vallási és emberi függetlenség, önállóság és szabadság értelmében, akkor fogjátok majd jobban megérteni, hogy a lények kivételek nélküli igazságos egyenlősége mennyire fontos a szabad lények kozmikus élete szempontjából. Csak akkor vagytok a helyes úton a vágyott, örökkévaló, mennyei, fényes otthonotok felé! </w:t>
      </w:r>
    </w:p>
    <w:p/>
    <w:p>
      <w:pPr>
        <w:jc w:val="center"/>
        <w:rPr>
          <w:b w:val="1"/>
        </w:rPr>
      </w:pPr>
      <w:r>
        <w:rPr>
          <w:b w:val="1"/>
        </w:rPr>
        <w:t xml:space="preserve"> </w:t>
      </w:r>
      <w:r>
        <w:rPr>
          <w:b w:val="1"/>
          <w:color w:val="0000FF"/>
        </w:rPr>
        <w:t xml:space="preserve"> * </w:t>
      </w:r>
      <w:r>
        <w:rPr>
          <w:b w:val="1"/>
        </w:rPr>
        <w:t xml:space="preserve">* * </w:t>
      </w:r>
    </w:p>
    <w:p>
      <w:pPr>
        <w:jc w:val="center"/>
      </w:pPr>
    </w:p>
    <w:p>
      <w:pPr>
        <w:spacing w:lineRule="auto" w:line="240" w:after="177" w:beforeAutospacing="0" w:afterAutospacing="0"/>
      </w:pPr>
      <w:r>
        <w:rPr>
          <w:b w:val="1"/>
        </w:rPr>
        <w:t xml:space="preserve">Valóban, mély mennyei üzeneteim kijelentéseivel szeretném elérni a földi végidőben még vallásos vagy szellemileg kötött embereket, és elgondolkodtatni őket, hogy önálló, szellemileg szabad életre ébredjenek, és függetlenedjenek a vezető papságtól. </w:t>
      </w:r>
    </w:p>
    <w:p>
      <w:pPr>
        <w:spacing w:lineRule="auto" w:line="240" w:after="177" w:beforeAutospacing="0" w:afterAutospacing="0"/>
      </w:pPr>
      <w:r>
        <w:t xml:space="preserve">Én, az egyetemes szeretetszellem, szintén nem akarom az olvasókat szellemileg függővé tenni a mennyei szeretetcsepp-üzenetektől, és nem akarom őket azokhoz kötni. A bejelentő megcsapolt tudatán keresztül adják át őket, aki szívből igyekszik még mindig felismerni néhány égi távoli viselkedést, hogy belső segítségemmel örökre megszabadulhasson ezektől lelkében és emberi tudatában. </w:t>
      </w:r>
      <w:r>
        <w:rPr>
          <w:b w:val="1"/>
        </w:rPr>
        <w:t xml:space="preserve">Elmondom nektek, még ha ezt ma még nem is akarjátok elfogadni, hogy egyetlen földi korban sem volt szellemileg tökéletes emberi lény, és egyetlen megvilágosodott emberi lénynek sem volt teljesen tiszta lelke, mert ezt az anyagi világot és az embert a korábbi bukás-lények teremtették, akik teljesen ellentétes természetűek voltak a mennyei részecskék természetével és működésével, és ellentétes életprogramok kerültek a génekbe. Emiatt egyetlen emberi lény sem válhat és nem is válhat tökéletessé a jövőben, mivel az égi lények a fénytestük tehermentes részecskéinek természete révén örökkévalóak. </w:t>
      </w:r>
    </w:p>
    <w:p>
      <w:r>
        <w:t xml:space="preserve">Soha nem fogom a hírvivőt személyesen hangsúlyozni, mert a személytelen égi életelv nem ismeri el a lény hangsúlyozását. Ő mindig egyenlő lesz minden kozmikus lénnyel vagy emberi lénnyel, mert a lények igazságos egyenlősége örökre meg van állapítva az élet mennyei szabályaiban. Mára spirituálisan olyannyira megérett, hogy a lelki életmagján keresztül képes fogadni az üzeneteimet. De szellemileg még tovább kell érnie, hogy még mélyebb és nyilatkozatban még világosabb üzeneteket tudjak adni róla azoknak, akik érdeklődnek és keresik a mennyei igazságot.  </w:t>
      </w:r>
    </w:p>
    <w:p>
      <w:r>
        <w:t xml:space="preserve">Mennyei nézőpontomból ő azon kevés földi hírnökök egyike, akik áttörték a "szellemi hanghatárt", a már kinyilatkoztatott tudás "szellemi hangfalát" az én mennyei szeretetforrásomtól. Vagyis a mennyei lényhez közelebb kerülő életmódja révén sikerült egy fontos és nagyon meghatározó szellemi tudattágítás, így magas lélekrezgése révén képes volt legyőzni a génjeiben a korábbi bukott lények által programozott információs blokkot, amely megakadályozta volna, hogy a mennyei életszabályokból származó tudásüzeneteim eljussanak az emberi tudatba és ebbe a világba. Most Én, a szeretet egyetemes szelleme, a spirituálisan nyitott gondolkodású embereknek egy kibővített és teljesen új égi tudást tudok nyújtani az ő magasan rezgő lélekemberi tudatosságán keresztül. Ennek számomra és a mennyei lények számára örömteli eredménye az, hogy a korábbi földi korszakokból származó, még homályos szellemi tudás, amely a korábbi hírnökökön keresztül áramlott ki, mostanra elavult. Ez ritkaság a földön.  </w:t>
      </w:r>
    </w:p>
    <w:p>
      <w:r>
        <w:t xml:space="preserve">Valóban, rajta keresztül kaptok szellemi tudást a szeretetszellememtől, amely még ismeretlen számotokra, és amelyet először szellemileg fel kell dolgozni és át kell osztályozni a lelkes emberi tudatban a jószívű hívő embereknek, akik még mindig keresik a mennyei igazságot és a mélységes mennyei törvénymondásokat. Ha ma még nem tudjátok megérteni vagy elfogadni a mennyei kijelentések egy részét, akkor kérlek, ne kövessétek el azt a nagy hibát, hogy az őszinte és hűséges mennyei hírnököt és a szeretet sok cseppjét, amely az én mennyei forrásomból áradt rajta keresztül, rossz színben tüntessétek fel, ahogyan az a múltban gyakran megtörtént vallási fanatikusok vagy rosszindulatú emberek részéről. Kérlek, csak az üzenetek mély értelmét vegyétek a szívetekbe, akkor tudni fogjátok, hogy melyik szellem szólt hozzátok ismét.  </w:t>
      </w:r>
    </w:p>
    <w:p>
      <w:r>
        <w:t xml:space="preserve">Kérlek, értsd meg helyesen: Az emberi elméd nem képes teljesen helyesen értelmezni és felfogni a magas rezgéseket egy értelmes kijelentés formájában a mennyei szívemtől, mert a korábbi bukott-lények különböző blokkokat építettek a génekbe és az agysejtekbe, hogy visszaverjék a szív frekvenciáját. Ezért koncentráljatok inkább a belső érzéseitekre, amelyeket a spirituálisan felébredt lelketek közvetít nektek, hogy értelmesen megértsétek magas rezgésű égi kinyilatkoztatásaimat. Akkor igazad lesz, és nem fogsz minden egyes mondatot szóról szóra szétszedni, amíg bosszúsan elhiszed, hogy ez az ellenkező lények műve lenne.  </w:t>
      </w:r>
    </w:p>
    <w:p>
      <w:r>
        <w:t xml:space="preserve">Kérlek, legyetek józanok, és ne gondoljátok képzett elmétekkel, hogy ez az üzenet a zuhanó lények birodalmából származik. Azoknak, akik így gondolkodnak, az Én Vagyok szeretetszellemem azt tanácsolja, hogy intenzívebben gyakorolják az önismeretet, és világítsák meg nem vonzó gondolataikat és viselkedésüket. Talán ekkor veszi észre, hogy még mindig különböző vallási fanatikus viselkedésminták szólnak hozzá, és hogy emiatt magán kívül van. Kérlek, légy őszinte önmagaddal, és kérj segítséget tőlem, a benned lévő szeretet egyetemes szellemétől, akkor megszabadítalak ezektől a fanatikus viselkedésmintáktól, amelyek egyeseknél akár az erőszak irányába is elmehetnek. </w:t>
      </w:r>
    </w:p>
    <w:p>
      <w:r>
        <w:t xml:space="preserve">Aki kész őszinte szívvel visszatérni a mennyországba, az veszi a fáradságot, és közelebbről szemügyre veszi magát az önismeret szellemi tükrében. Akkor talán elszomorodik azon, hogy néhány üzenetrészlet miatt dühkitörése volt, mert ez egy nagyon negatív, mennyei ellentétes érzelem. Ez tehát a bizonyíték arra, hogy tanácsos lenne, ha őszinte szívvel jönne hozzám, és szívélyesen kérne, hogy alakítsam át vagy oldjam fel ezt a lelke mélyén lévő terhet. Bármennyire is terheltek az emberek és a lelkük, mindig kész vagyok kívülről célzásokkal, belülről pedig a lelkükre vonatkozó impulzusokkal segíteni nekik, hogy felismerjék ellentétes viselkedésüket és nem vonzó tulajdonságaikat, és belülről segítsek nekik, hogy ezeket fokozatosan feloldják. De az én mennyei szemszögemből nézve ennek csak akkor van gyümölcsöző jelentősége a belső lelked számára, ha őszintén megbánod azt, amit másokkal szemben fájdalmasan tettél a szívedben, és szívből kész vagy arra is, hogy pozitív irányba, a mennyei tulajdonságok irányába változtass. Ha ez egy éleslátó embertől történik, akkor nagyon boldog vagyok. </w:t>
      </w:r>
    </w:p>
    <w:p>
      <w:r>
        <w:t xml:space="preserve">Ha a jövőben is így maradsz, akkor hamarosan még erősebben fogod érezni magadban a szeretetemet, és magasabbra rezegsz, mert az élet mennyei törvényeiből kiindulva ismét közelebb kerülhetek hozzád. Ez az, amit az Én Vagyok szeretetszellemem annyira kíván nektek, hogy végre sikerüljön megszabadulnotok a megtévesztések világától! </w:t>
      </w:r>
    </w:p>
    <w:p>
      <w:r>
        <w:t xml:space="preserve">A legnagyobb egyetemes szívből, az égi ősnaptól származó szeretet áldásomat ajánlom fel nektek nap mint nap. Akarod-e most már állandóan elfogadni a lelki szívedben? Ha igen, akkor nagyon örülök neki! </w:t>
      </w:r>
    </w:p>
    <w:p/>
    <w:p>
      <w:pPr>
        <w:ind w:firstLine="0"/>
      </w:pPr>
    </w:p>
    <w:p>
      <w:pPr>
        <w:jc w:val="center"/>
        <w:rPr>
          <w:color w:val="0000FF"/>
        </w:rPr>
      </w:pPr>
      <w:r>
        <w:rPr>
          <w:b w:val="1"/>
          <w:color w:val="0000FF"/>
        </w:rPr>
        <w:t xml:space="preserve"> * * * </w:t>
      </w:r>
    </w:p>
    <w:p>
      <w:pPr>
        <w:jc w:val="center"/>
        <w:rPr>
          <w:color w:val="0000FF"/>
        </w:rPr>
      </w:pPr>
    </w:p>
    <w:p>
      <w:pPr>
        <w:jc w:val="center"/>
        <w:spacing w:lineRule="auto" w:line="240" w:after="200" w:beforeAutospacing="0" w:afterAutospacing="0"/>
        <w:rPr>
          <w:color w:val="0000FF"/>
        </w:rPr>
      </w:pPr>
      <w:r>
        <w:rPr>
          <w:color w:val="0000FF"/>
        </w:rPr>
        <w:t xml:space="preserve">Részlet az isteni üzenetből:  </w:t>
      </w:r>
    </w:p>
    <w:p>
      <w:pPr>
        <w:jc w:val="center"/>
        <w:spacing w:lineRule="auto" w:line="240" w:after="200" w:beforeAutospacing="0" w:afterAutospacing="0"/>
        <w:rPr>
          <w:color w:val="0000FF"/>
        </w:rPr>
      </w:pPr>
      <w:r>
        <w:rPr>
          <w:b w:val="1"/>
          <w:color w:val="0000FF"/>
        </w:rPr>
        <w:t xml:space="preserve">"Megélt alázat - a mennyei visszatérés kulcsa". </w:t>
      </w:r>
    </w:p>
    <w:p>
      <w:pPr>
        <w:jc w:val="center"/>
        <w:spacing w:lineRule="auto" w:line="240" w:after="200" w:beforeAutospacing="0" w:afterAutospacing="0"/>
        <w:ind w:firstLine="0"/>
        <w:rPr>
          <w:color w:val="0000FF"/>
        </w:rPr>
      </w:pPr>
      <w:r>
        <w:rPr>
          <w:b w:val="1"/>
          <w:color w:val="0000FF"/>
        </w:rPr>
        <w:t xml:space="preserve"> </w:t>
      </w:r>
    </w:p>
    <w:p>
      <w:pPr>
        <w:spacing w:lineRule="auto" w:line="305" w:after="198" w:beforeAutospacing="0" w:afterAutospacing="0"/>
        <w:rPr>
          <w:color w:val="0000FF"/>
        </w:rPr>
      </w:pPr>
      <w:r>
        <w:rPr>
          <w:b w:val="1"/>
          <w:i w:val="1"/>
          <w:color w:val="0000FF"/>
        </w:rPr>
        <w:t xml:space="preserve">A személyes büszkeség és a nagyravágyás az oka minden kozmikus gonoszságnak, és fájdalmas elkülönülésbe vezették a mennyei lényeket. </w:t>
      </w:r>
    </w:p>
    <w:p>
      <w:pPr>
        <w:spacing w:lineRule="auto" w:line="305" w:after="198" w:beforeAutospacing="0" w:afterAutospacing="0"/>
        <w:rPr>
          <w:color w:val="0000FF"/>
        </w:rPr>
      </w:pPr>
      <w:r>
        <w:rPr>
          <w:b w:val="1"/>
          <w:i w:val="1"/>
          <w:color w:val="0000FF"/>
        </w:rPr>
        <w:t xml:space="preserve">A mennyországból kiindulva a hitehagyott lények felemelkedő életmódjának sötét nyoma végigfut a bűnbeesés minden birodalmán, és a földön kimondhatatlan tragédiában végződik, vagyis az emberek és lelkük önzésében, szívtelenségében, hatalomvágyában és erőszakosságában.  </w:t>
      </w:r>
    </w:p>
    <w:p>
      <w:pPr>
        <w:spacing w:lineRule="auto" w:line="305" w:after="198" w:beforeAutospacing="0" w:afterAutospacing="0"/>
        <w:rPr>
          <w:color w:val="0000FF"/>
        </w:rPr>
      </w:pPr>
      <w:r>
        <w:rPr>
          <w:b w:val="1"/>
          <w:i w:val="1"/>
          <w:color w:val="0000FF"/>
        </w:rPr>
        <w:t xml:space="preserve">Az isteni energiaforrástól való fokozódó elfordulásuk miatt életmódjuk egyre alacsonyabb rezgésűvé és fénytelenebbé vált, ami kimondhatatlan szenvedést eredményezett, ami életük értelmetlenségéhez vezetett.  </w:t>
      </w:r>
    </w:p>
    <w:p>
      <w:pPr>
        <w:spacing w:lineRule="auto" w:line="305" w:after="198" w:beforeAutospacing="0" w:afterAutospacing="0"/>
        <w:rPr>
          <w:color w:val="0000FF"/>
        </w:rPr>
      </w:pPr>
      <w:r>
        <w:rPr>
          <w:b w:val="1"/>
          <w:i w:val="1"/>
          <w:color w:val="0000FF"/>
        </w:rPr>
        <w:t xml:space="preserve">Most a hitehagyott lények személyes büszkesége - akik a legalacsonyabb rezgésben és a legalacsonyabb fénysugárzásban vannak - a sok felemelkedésük révén felülmúlhatatlan csúcspontot ért el. A személyes megalománia állapota állt be, amely a lényeket felülmúlhatatlan arroganciába és hatalomvágyba kergette, ami mindig újból ellenségeskedésbe és erőszakba sodorja őket. Ez a magatartás az egykor szabad és békés, valamint alázatos és örömteli mennyei egységlényeket önpusztításba és bukásukba vezette. </w:t>
      </w:r>
    </w:p>
    <w:p>
      <w:pPr>
        <w:spacing w:lineRule="auto" w:line="305" w:after="198" w:beforeAutospacing="0" w:afterAutospacing="0"/>
        <w:rPr>
          <w:color w:val="0000FF"/>
        </w:rPr>
      </w:pPr>
      <w:r>
        <w:rPr>
          <w:b w:val="1"/>
          <w:i w:val="1"/>
          <w:color w:val="0000FF"/>
        </w:rPr>
        <w:t xml:space="preserve">Személyes felemelkedéseik csak kaotikus és tragikus körülményeket hoztak az embereknek és lelküknek. Ennek eredményeként egy nap már nem találnak értelmet a felemelkedésükben. A szellemi ébredés állapotában vagy kiábrándultságukban aztán könnyebb lesz visszatérniük korábbi mennyei, alázatos és személytelen életmódjukhoz. </w:t>
      </w:r>
    </w:p>
    <w:p>
      <w:pPr>
        <w:spacing w:lineRule="auto" w:line="305" w:after="198" w:beforeAutospacing="0" w:afterAutospacing="0"/>
        <w:rPr>
          <w:color w:val="0000FF"/>
        </w:rPr>
      </w:pPr>
      <w:r>
        <w:rPr>
          <w:b w:val="1"/>
          <w:i w:val="1"/>
          <w:color w:val="0000FF"/>
        </w:rPr>
        <w:t xml:space="preserve">Akkor ez lesz a vége a büszkeség, az arrogancia és más önző viselkedésmódok tragédiájának, amelyek ebből fakadtak, mert minden lény megtapasztalta, hogy hová vezetett ez az életmód. </w:t>
      </w:r>
    </w:p>
    <w:p>
      <w:pPr>
        <w:spacing w:lineRule="auto" w:line="240" w:after="198" w:beforeAutospacing="0" w:afterAutospacing="0"/>
        <w:rPr>
          <w:color w:val="0000FF"/>
        </w:rPr>
      </w:pPr>
      <w:r>
        <w:rPr>
          <w:b w:val="1"/>
          <w:i w:val="1"/>
          <w:color w:val="0000FF"/>
        </w:rPr>
        <w:t xml:space="preserve">Egy nap minden rendben lesz újra!  </w:t>
      </w:r>
    </w:p>
    <w:p>
      <w:pPr>
        <w:spacing w:lineRule="auto" w:line="305" w:after="0" w:beforeAutospacing="0" w:afterAutospacing="0"/>
        <w:rPr>
          <w:color w:val="0000FF"/>
        </w:rPr>
      </w:pPr>
      <w:r>
        <w:rPr>
          <w:b w:val="1"/>
          <w:i w:val="1"/>
          <w:color w:val="0000FF"/>
        </w:rPr>
        <w:t xml:space="preserve">Akkor lesz csak egységes teremtés, amelyben a tiszta fénylények békében, szívélyességben és személytelen alázatos életben élnek együtt az Én Vagyok Istenség szeretetteljes és szelíd útmutatásai szerint!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F1-(B-D-G-A)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lang w:val="en-US"/>
      </w:rPr>
    </w:pPr>
    <w:r>
      <w:rPr>
        <w:sz w:val="16"/>
        <w:color w:val="0000FF"/>
        <w:u w:val="single"/>
      </w:rPr>
      <w:t>www.lebensrat-gottes.de</w:t>
    </w:r>
    <w:r>
      <w:rPr>
        <w:sz w:val="16"/>
      </w:rPr>
      <w:t xml:space="preserve">  </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(current date) </w:t>
          </w:r>
          <w:r>
            <w:rPr>
              <w:sz w:val="18"/>
              <w:b w:val="1"/>
              <w:color w:val="0070C0"/>
            </w:rPr>
            <w:t xml:space="preserve">Én Vagyok - Isten szeretetcseppjei a Mennyei Forrásból </w:t>
          </w:r>
          <w:r>
            <w:rPr>
              <w:sz w:val="16"/>
            </w:rPr>
            <w:t xml:space="preserve">Üzenet </w:t>
          </w:r>
          <w:r>
            <w:rPr>
              <w:sz w:val="18"/>
              <w:b w:val="1"/>
            </w:rPr>
            <w:t xml:space="preserve">2005 </w:t>
          </w:r>
          <w:r>
            <w:rPr>
              <w:sz w:val="16"/>
              <w:b w:val="1"/>
            </w:rPr>
            <w:t xml:space="preserve">áprilisából </w:t>
          </w:r>
        </w:p>
        <w:p>
          <w:pPr>
            <w:jc w:val="center"/>
            <w:spacing w:lineRule="auto" w:line="276" w:after="0" w:beforeAutospacing="0" w:afterAutospacing="0"/>
            <w:ind w:firstLine="0"/>
          </w:pPr>
          <w:r>
            <w:rPr>
              <w:sz w:val="16"/>
              <w:b w:val="1"/>
            </w:rPr>
            <w:t xml:space="preserve">2. RÉSZ </w:t>
          </w:r>
          <w:r>
            <w:rPr>
              <w:sz w:val="16"/>
            </w:rPr>
            <w:t xml:space="preserve">- "Nagy felhajtás Isten állítólagos képviselői körül ebben a világban - a megtévesztések világa" (49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5"/>
            </w:rPr>
          </w:pPr>
          <w:r>
            <w:rPr>
              <w:sz w:val="15"/>
              <w:b w:val="1"/>
            </w:rPr>
            <w:t xml:space="preserve">24.10.2013 </w:t>
          </w:r>
          <w:r>
            <w:rPr>
              <w:sz w:val="15"/>
            </w:rPr>
            <w:t xml:space="preserve">(current date) </w:t>
          </w:r>
          <w:r>
            <w:rPr>
              <w:sz w:val="16"/>
              <w:b w:val="1"/>
              <w:color w:val="0000FF"/>
            </w:rPr>
            <w:t xml:space="preserve">Én Vagyok - Isten szeretetcseppjei a Mennyei Forrásból </w:t>
          </w:r>
          <w:r>
            <w:rPr>
              <w:sz w:val="15"/>
            </w:rPr>
            <w:t xml:space="preserve">Üzenet </w:t>
          </w:r>
          <w:r>
            <w:rPr>
              <w:sz w:val="15"/>
              <w:b w:val="1"/>
            </w:rPr>
            <w:t>2005 áprilisából</w:t>
          </w:r>
        </w:p>
        <w:p>
          <w:pPr>
            <w:jc w:val="center"/>
            <w:spacing w:lineRule="auto" w:line="276" w:after="0" w:beforeAutospacing="0" w:afterAutospacing="0"/>
            <w:ind w:firstLine="0"/>
          </w:pPr>
          <w:r>
            <w:rPr>
              <w:sz w:val="15"/>
              <w:b w:val="1"/>
            </w:rPr>
            <w:t xml:space="preserve">2. RÉSZ </w:t>
          </w:r>
          <w:r>
            <w:rPr>
              <w:sz w:val="15"/>
            </w:rPr>
            <w:t>- "Nagy felhajtás Isten állítólagos képviselői körül ebben a világban - a megtévesztések világa" (49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(current date) </w:t>
          </w:r>
          <w:r>
            <w:rPr>
              <w:sz w:val="18"/>
              <w:b w:val="1"/>
              <w:color w:val="0070C0"/>
            </w:rPr>
            <w:t xml:space="preserve">Én Vagyok - Isten szeretetcseppjei a Mennyei Forrásból </w:t>
          </w:r>
          <w:r>
            <w:rPr>
              <w:sz w:val="16"/>
            </w:rPr>
            <w:t xml:space="preserve">Üzenet </w:t>
          </w:r>
          <w:r>
            <w:rPr>
              <w:sz w:val="18"/>
              <w:b w:val="1"/>
            </w:rPr>
            <w:t xml:space="preserve">2005 </w:t>
          </w:r>
          <w:r>
            <w:rPr>
              <w:sz w:val="16"/>
              <w:b w:val="1"/>
            </w:rPr>
            <w:t xml:space="preserve">áprilisából </w:t>
          </w:r>
        </w:p>
        <w:p>
          <w:pPr>
            <w:jc w:val="center"/>
            <w:spacing w:lineRule="auto" w:line="276" w:after="0" w:beforeAutospacing="0" w:afterAutospacing="0"/>
            <w:ind w:firstLine="0"/>
          </w:pPr>
          <w:r>
            <w:rPr>
              <w:sz w:val="16"/>
              <w:b w:val="1"/>
            </w:rPr>
            <w:t xml:space="preserve">2. RÉSZ </w:t>
          </w:r>
          <w:r>
            <w:rPr>
              <w:sz w:val="16"/>
            </w:rPr>
            <w:t xml:space="preserve">- "Nagy felhajtás Isten állítólagos képviselői körül ebben a világban - a megtévesztések világa" (49 oldal)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