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D2361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24"/>
        </w:rPr>
      </w:pPr>
    </w:p>
    <w:p>
      <w:pPr>
        <w:jc w:val="center"/>
        <w:rPr>
          <w:rFonts w:ascii="Arial" w:hAnsi="Arial"/>
          <w:sz w:val="40"/>
          <w:b w:val="1"/>
          <w:color w:val="0000FF"/>
        </w:rPr>
      </w:pPr>
      <w:r>
        <w:rPr>
          <w:rFonts w:ascii="Arial" w:hAnsi="Arial"/>
          <w:sz w:val="40"/>
          <w:b w:val="1"/>
          <w:color w:val="0000FF"/>
        </w:rPr>
        <w:t>Az állatvilág kimondhatatlan szenvedése</w:t>
      </w:r>
    </w:p>
    <w:p>
      <w:pPr>
        <w:jc w:val="both"/>
        <w:rPr>
          <w:rFonts w:ascii="Arial" w:hAnsi="Arial"/>
          <w:sz w:val="40"/>
          <w:b w:val="1"/>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Ennek az ingyenes isteni üzenetnek az a célja, hogy felhívja a jó szándékú emberek figyelmét a szenvedésre, amelyet az állatvilág nap mint nap újból és újból átél. Néhány fényes aspektus látható az emberek között, de ezek nem elegendőek ahhoz, hogy az állatokat teljes egészében megváltják a gyötrelmektől, amelyeket az emberek okoznak nekik. Ezért Isten szelleme azt kéri, hogy hallgassuk meg, de azt is, hogy ne zaklassuk tovább az állatvilágot.  Azonban minden embernek szabad akarata van arra, hogy teljesítse vagy ne teljesítse.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Sokan nincsenek tisztában azzal, hogy a húsfogyasztás milyen veszélyeket jelent az egészségükre, és milyen szenvedést okoznak az állatoknak. </w:t>
      </w:r>
    </w:p>
    <w:p>
      <w:pPr>
        <w:jc w:val="both"/>
        <w:rPr>
          <w:rFonts w:ascii="Arial" w:hAnsi="Arial"/>
          <w:sz w:val="24"/>
        </w:rPr>
      </w:pPr>
    </w:p>
    <w:p>
      <w:pPr>
        <w:jc w:val="both"/>
        <w:rPr>
          <w:rFonts w:ascii="Arial" w:hAnsi="Arial"/>
          <w:sz w:val="24"/>
        </w:rPr>
      </w:pPr>
      <w:r>
        <w:rPr>
          <w:rFonts w:ascii="Arial" w:hAnsi="Arial"/>
          <w:sz w:val="24"/>
        </w:rPr>
        <w:t xml:space="preserve">Arról sem tudnak, hogy mit tesznek az állati lelkekkel, amikor az égi törvényekkel ellentétben arra kényszerítik az állatokat, hogy szűkös életterekben éljenek velük.  Azt sem veszik észre, hogy a háziállatokkal szembeni önző viselkedésükkel semmibe veszik a szabad élethez való jogot, amelyet az isteni törvény adott nekik. Egyes háttereket Isten szelleme a szeretet fényének hírvivőjén keresztül próbál megvilágítani, és arra kéri a szellemileg orientált embereket, hogy készüljenek fel az új ismeretek befogadására. Arra is kéri őket, hogy kérdezzék meg maguktól, mennyire távolodtak el a mennyei élettől az állatvilággal kapcsolatban. </w:t>
      </w:r>
    </w:p>
    <w:p>
      <w:pPr>
        <w:jc w:val="both"/>
        <w:rPr>
          <w:rFonts w:ascii="Arial" w:hAnsi="Arial"/>
          <w:sz w:val="24"/>
        </w:rPr>
      </w:pPr>
    </w:p>
    <w:p>
      <w:pPr>
        <w:jc w:val="both"/>
        <w:rPr>
          <w:rFonts w:ascii="Arial" w:hAnsi="Arial"/>
          <w:sz w:val="24"/>
        </w:rPr>
      </w:pPr>
      <w:r>
        <w:rPr>
          <w:rFonts w:ascii="Arial" w:hAnsi="Arial"/>
          <w:sz w:val="24"/>
        </w:rPr>
        <w:t xml:space="preserve">Sok spirituálisan érdeklődő ember, akik az ő megítélésük szerint állítólag úton vannak a fény hazájába, úgy tesznek, mintha nem ennének állatokat, és ezért szívükben nagyon közel lennének Istenhez. Amikor azonban egy komolyan Istent szerető ember közelebbről szemügyre veszi ezeket az embereket Isten törvénye szempontjából, megdöbben kaotikus életük féktelen túlkapásain.    </w:t>
      </w:r>
    </w:p>
    <w:p>
      <w:pPr>
        <w:jc w:val="both"/>
        <w:rPr>
          <w:rFonts w:ascii="Arial" w:hAnsi="Arial"/>
          <w:sz w:val="24"/>
        </w:rPr>
      </w:pPr>
    </w:p>
    <w:p>
      <w:pPr>
        <w:jc w:val="both"/>
        <w:rPr>
          <w:rFonts w:ascii="Arial" w:hAnsi="Arial"/>
          <w:sz w:val="24"/>
        </w:rPr>
      </w:pPr>
      <w:r>
        <w:rPr>
          <w:rFonts w:ascii="Arial" w:hAnsi="Arial"/>
          <w:sz w:val="24"/>
        </w:rPr>
        <w:t xml:space="preserve">Csak az áll közel Istenhez, aki valóban komolyan próbálja megélni Isten általa ismert törvényét, és lépésről lépésre meg is valósítja azt. Kérjük, ne hagyják magukat megtéveszteni azok a vegetáriánusok, akik úgy tesznek, mintha isten- és állatszerető emberek lennének, és nagy adományokkal támogatják a szenvedő állatvilágot, de úgynevezett plüss- és háziállataikat lakásaikban és házaikban, nagyon szűk helyen tartják bebörtönözve. Elég sokan vannak, akik még genetikai szaporítást is folytatnak az állatokkal.  Mások ismét szépségversenyeken indulnak imádott kedvesükkel, hogy a média és a hírességek tapsát és csodálatát elnyerjék. Kérem, nézzenek át ezeken az állítólagos állatbarátokon, és ne hagyják, hogy elvakítsák Önöket.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Isten szelleme csak azért adja ezt a tanácsot, mert sok Istennel kapcsolatban álló és szellemileg orientált ember hagyja magát megtéveszteni az állítólagos állatbarátoktól, akik az állatvilággal kapcsolatos mennyei törvényektől távol élnek.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Földi életetek jelenlegi időszakában az Én Vagyok Isten fényének hírnöke újra üdvözöl benneteket. Örüljetek az új napnak, amelyet a minden élet Eredeti Lelkétől kaptatok ajándékba!  </w:t>
      </w:r>
    </w:p>
    <w:p>
      <w:pPr>
        <w:jc w:val="both"/>
        <w:rPr>
          <w:rFonts w:ascii="Arial" w:hAnsi="Arial"/>
          <w:sz w:val="24"/>
        </w:rPr>
      </w:pPr>
    </w:p>
    <w:p>
      <w:pPr>
        <w:jc w:val="both"/>
        <w:rPr>
          <w:rFonts w:ascii="Arial" w:hAnsi="Arial"/>
          <w:sz w:val="24"/>
        </w:rPr>
      </w:pPr>
      <w:r>
        <w:rPr>
          <w:rFonts w:ascii="Arial" w:hAnsi="Arial"/>
          <w:sz w:val="24"/>
        </w:rPr>
        <w:t xml:space="preserve">Az Én Vagyok Isten hangja ismét megszólal bennetek, általam, a mennyei Lény fényének és szeretetének hírnökén keresztül közvetítve. Így valójában ő, Krisztus, rajtam keresztül szól hozzátok. Így volt és így van ez mindannyiunkkal, Isten szeretett lényeivel az Eredeti Lényben. </w:t>
      </w:r>
    </w:p>
    <w:p>
      <w:pPr>
        <w:jc w:val="both"/>
        <w:rPr>
          <w:rFonts w:ascii="Arial" w:hAnsi="Arial"/>
          <w:sz w:val="24"/>
        </w:rPr>
      </w:pPr>
    </w:p>
    <w:p>
      <w:pPr>
        <w:jc w:val="both"/>
        <w:rPr>
          <w:rFonts w:ascii="Arial" w:hAnsi="Arial"/>
          <w:sz w:val="24"/>
        </w:rPr>
      </w:pPr>
      <w:r>
        <w:rPr>
          <w:rFonts w:ascii="Arial" w:hAnsi="Arial"/>
          <w:sz w:val="24"/>
        </w:rPr>
        <w:t xml:space="preserve">Ő, a Mindenlélek Krisztusban, a fény aspektusaiban szól hozzánk. Így én csak csatornája vagyok az Ő rajtam keresztül áramló szeretetének, amely a fény képeit küldi belém, hogy hűségesen továbbadjam az embereknek. Ez történik a hírnökkel is.  </w:t>
      </w:r>
    </w:p>
    <w:p>
      <w:pPr>
        <w:jc w:val="both"/>
        <w:rPr>
          <w:rFonts w:ascii="Arial" w:hAnsi="Arial"/>
          <w:sz w:val="24"/>
        </w:rPr>
      </w:pPr>
    </w:p>
    <w:p>
      <w:pPr>
        <w:jc w:val="both"/>
        <w:rPr>
          <w:rFonts w:ascii="Arial" w:hAnsi="Arial"/>
          <w:sz w:val="24"/>
        </w:rPr>
      </w:pPr>
      <w:r>
        <w:rPr>
          <w:rFonts w:ascii="Arial" w:hAnsi="Arial"/>
          <w:sz w:val="24"/>
        </w:rPr>
        <w:t xml:space="preserve">Örülj a szívednek szabadon felajánlott lelki ajándéknak.  A szeretet üzenete adatik nektek, amely egyúttal minden jóakaratú embernek szól, ha szabad akaratukból meghallgatják, vagy később írásos formában is el akarják olvasni.  </w:t>
      </w:r>
    </w:p>
    <w:p>
      <w:pPr>
        <w:jc w:val="both"/>
        <w:rPr>
          <w:rFonts w:ascii="Arial" w:hAnsi="Arial"/>
          <w:sz w:val="24"/>
        </w:rPr>
      </w:pPr>
    </w:p>
    <w:p>
      <w:pPr>
        <w:jc w:val="both"/>
        <w:rPr>
          <w:rFonts w:ascii="Arial" w:hAnsi="Arial"/>
          <w:sz w:val="24"/>
        </w:rPr>
      </w:pPr>
      <w:r>
        <w:rPr>
          <w:rFonts w:ascii="Arial" w:hAnsi="Arial"/>
          <w:sz w:val="24"/>
        </w:rPr>
        <w:t xml:space="preserve">Örüljetek, Isten szeretetének népe, hogy van egy hírnök itt a földön, aki valóban képes magába fogadni az Én Vagyok Isten jóságának, szeretetének és irgalmának életkenyerét.  Ti, emberek, megkapjátok ezt a lehetőséget, hogy egy magasabb tudatosságból, különösen az Isten-tudatosságból tapasztaljatok, amit az emberiség még nem vonzott ilyen mélyen magába. Bizony, a szeretetnek ezek az Én Vagyok cseppjei, amelyek Isten eszközén keresztül fokozatosan megjelennek, belső balzsamot, jótéteményt jelentenek az emberiség számára, ha el akarják fogadni. </w:t>
      </w:r>
    </w:p>
    <w:p>
      <w:pPr>
        <w:jc w:val="both"/>
        <w:rPr>
          <w:rFonts w:ascii="Arial" w:hAnsi="Arial"/>
          <w:sz w:val="24"/>
        </w:rPr>
      </w:pPr>
    </w:p>
    <w:p>
      <w:pPr>
        <w:jc w:val="both"/>
        <w:rPr>
          <w:rFonts w:ascii="Arial" w:hAnsi="Arial"/>
          <w:sz w:val="24"/>
        </w:rPr>
      </w:pPr>
      <w:r>
        <w:rPr>
          <w:rFonts w:ascii="Arial" w:hAnsi="Arial"/>
          <w:sz w:val="24"/>
        </w:rPr>
        <w:t xml:space="preserve">Mert minden ember és minden lélek rendelkezik szabad egyetemes akarattal.  Először is tudjátok meg, hogy mindegyikőtök más-más tudatosságot nyitott meg. Mindenki más szemszögből nézi Isten üzenetét, mert valóban, minden egyes emberben a mennyei törvény tudatosságának más-más aspektusai nyílnak meg - vagy még nem. Ha elutasítás ér benneteket, kérlek, ne próbáljátok már az elején szétszedni Isten üzenetét a magas intellektuális elmétekkel. Kérjük, próbáljátok megérteni az üzenet általános értelmét, különösen a szívetekből, amely aztán visszhangozni fog bennetek, ha engeditek, hogy ezt istenfélő módon tegye. Minden üzenet Istentől a Szeretet Én Vagyok Szavában, amelyet szabadon a szívetek elé tárnak, valóban a Mennyei Atya felajánlása - nem több és nem kevesebb. Néhány szív ember számára a szerelmes üzenet ajándék lesz.  </w:t>
      </w:r>
    </w:p>
    <w:p>
      <w:pPr>
        <w:jc w:val="both"/>
        <w:rPr>
          <w:rFonts w:ascii="Arial" w:hAnsi="Arial"/>
          <w:sz w:val="24"/>
        </w:rPr>
      </w:pPr>
    </w:p>
    <w:p>
      <w:pPr>
        <w:jc w:val="both"/>
        <w:rPr>
          <w:rFonts w:ascii="Arial" w:hAnsi="Arial"/>
          <w:sz w:val="24"/>
        </w:rPr>
      </w:pPr>
      <w:r>
        <w:rPr>
          <w:rFonts w:ascii="Arial" w:hAnsi="Arial"/>
          <w:sz w:val="24"/>
        </w:rPr>
        <w:t xml:space="preserve">Ezért Isten eme üzenetéhez előzetesen a kérdés: Ti, jóakaratú emberek, akarjátok-e szabadon fogadni? Ha a tárcsahang cseng bennetek, akkor kövessetek engem egy képbe, amelyet most az Isteni Akarat szerint mutatok be nektek. </w:t>
      </w:r>
    </w:p>
    <w:p>
      <w:pPr>
        <w:jc w:val="both"/>
        <w:rPr>
          <w:rFonts w:ascii="Arial" w:hAnsi="Arial"/>
          <w:sz w:val="24"/>
        </w:rPr>
      </w:pPr>
    </w:p>
    <w:p>
      <w:pPr>
        <w:jc w:val="both"/>
        <w:rPr>
          <w:rFonts w:ascii="Arial" w:hAnsi="Arial"/>
          <w:sz w:val="24"/>
        </w:rPr>
      </w:pPr>
      <w:r>
        <w:rPr>
          <w:rFonts w:ascii="Arial" w:hAnsi="Arial"/>
          <w:sz w:val="24"/>
        </w:rPr>
        <w:t xml:space="preserve">Földi naptáratok szerint tél van. Az emberek melegen öltöznek, amikor kimennek a szabadba, mert a fokozódó hideg miatt könnyen kihűlnek. Elmennek, és pihentető sétát tesznek az erdőben, hogy feltöltődjenek testükkel és lelkükkel is, ami nagyon tetszik nekik. Most egy erdőt látsz magad előtt, és beléptél. Körülötted fenyők, lucfenyők, lombhullató fák és bokrok is vannak. </w:t>
      </w:r>
    </w:p>
    <w:p>
      <w:pPr>
        <w:jc w:val="both"/>
        <w:rPr>
          <w:rFonts w:ascii="Arial" w:hAnsi="Arial"/>
          <w:sz w:val="24"/>
        </w:rPr>
      </w:pPr>
    </w:p>
    <w:p>
      <w:pPr>
        <w:jc w:val="both"/>
        <w:rPr>
          <w:rFonts w:ascii="Arial" w:hAnsi="Arial"/>
          <w:sz w:val="24"/>
        </w:rPr>
      </w:pPr>
      <w:r>
        <w:rPr>
          <w:rFonts w:ascii="Arial" w:hAnsi="Arial"/>
          <w:sz w:val="24"/>
        </w:rPr>
        <w:t xml:space="preserve">Mélyebbre mész benne egy már megadott úton, amelyet jól ismersz. Ott, az erdőben olyan állatokat is láthatsz, amelyek gyönyörködtetnek. Főleg apró állatok, különféle madarak, és egy nagy foltos harkályt is látni, amelyik valamit ki akar szedni a fáról magának.  A harkály a fák orvosa.  Nagy erőfeszítéseket tesz, és ez tetszik neked, mert érzed a belső szorgalmát. Először körülnéz a fán, hogy lássa, hol kezdheti. Csak ezután lát munkához, hogy meggyógyítsa a fát. A beteg fában faférgek vannak, és ki akarja őket szedni. Neki is jó íze van. A földön nálatok is így van, hogy az egyik állat megeszi a másikat - nem mindegyik, de nagyon sok állat teszi ezt. Más állatok fogyasztása soha nem volt Isten szándéka. Az emberek egyre távolabb és távolabb kerültek az Én Vagyok Isteni Törvényétől, különösen a Lét Isteni Tudatosságában, így lelkük egyre inkább árnyékba borult, és egyre alacsonyabb rezgésekbe zuhant.  Eközben azt is elfelejtették, hogy ők valójában az isteni szeretet égi lényei. Így az emberekkel és lelkükkel együtt az állatok is leestek a rezgésszintről.  A saját állati életükben mutatott viselkedésmintáik valójában az emberektől származnak. </w:t>
      </w:r>
    </w:p>
    <w:p>
      <w:pPr>
        <w:jc w:val="both"/>
        <w:rPr>
          <w:rFonts w:ascii="Arial" w:hAnsi="Arial"/>
          <w:sz w:val="24"/>
        </w:rPr>
      </w:pPr>
    </w:p>
    <w:p>
      <w:pPr>
        <w:jc w:val="both"/>
        <w:rPr>
          <w:rFonts w:ascii="Arial" w:hAnsi="Arial"/>
          <w:sz w:val="24"/>
        </w:rPr>
      </w:pPr>
      <w:r>
        <w:rPr>
          <w:rFonts w:ascii="Arial" w:hAnsi="Arial"/>
          <w:sz w:val="24"/>
        </w:rPr>
        <w:t xml:space="preserve">Most megkérdezed: Miért vették át az állatok az emberek viselkedési mintáit? </w:t>
      </w:r>
    </w:p>
    <w:p>
      <w:pPr>
        <w:jc w:val="both"/>
        <w:rPr>
          <w:rFonts w:ascii="Arial" w:hAnsi="Arial"/>
          <w:sz w:val="24"/>
        </w:rPr>
      </w:pPr>
    </w:p>
    <w:p>
      <w:pPr>
        <w:jc w:val="both"/>
        <w:rPr>
          <w:rFonts w:ascii="Arial" w:hAnsi="Arial"/>
          <w:sz w:val="24"/>
        </w:rPr>
      </w:pPr>
      <w:r>
        <w:rPr>
          <w:rFonts w:ascii="Arial" w:hAnsi="Arial"/>
          <w:sz w:val="24"/>
        </w:rPr>
        <w:t xml:space="preserve">Miért nem képesek egyedül élni a saját, Istentől rendelt életüket? Ezt így kell érteni, ti, az Isten szeretetének szívéhez tartozó emberek: Az emberek bizonyos rezgésekkel és frekvenciákkal képeket hoznak létre és küldenek ki, amelyeket a lélek és a földgolyótok körül telepített légköri krónikák (tároló rétegek) mágnesesen beszippantanak és regisztrálnak. A különböző rezgések és sugárzások képeit valójában ott tárolják és programozzák. Csak az egypólusú, azaz a törvénytelen erők, amelyek nem léteznek a kétpólusú égi Teremtésben, bumerángként térnek vissza rátok, emberekre, egy bizonyos bolygókonstelláción keresztül. </w:t>
      </w:r>
    </w:p>
    <w:p>
      <w:pPr>
        <w:jc w:val="both"/>
        <w:rPr>
          <w:rFonts w:ascii="Arial" w:hAnsi="Arial"/>
          <w:sz w:val="24"/>
        </w:rPr>
      </w:pPr>
    </w:p>
    <w:p>
      <w:pPr>
        <w:jc w:val="both"/>
        <w:rPr>
          <w:rFonts w:ascii="Arial" w:hAnsi="Arial"/>
          <w:sz w:val="24"/>
        </w:rPr>
      </w:pPr>
      <w:r>
        <w:rPr>
          <w:rFonts w:ascii="Arial" w:hAnsi="Arial"/>
          <w:sz w:val="24"/>
        </w:rPr>
        <w:t xml:space="preserve">Most azt kérdezitek, miért jönnek vissza hozzánk, emberekhez? Mert ezeket a korábbi negatív kibocsátásokat, amelyeket a lélek szintén tárol és mágnesesen regisztrál, a lélek és ti, emberek nem írtottátok ki, és ezért még mindig aktívak. </w:t>
      </w:r>
    </w:p>
    <w:p>
      <w:pPr>
        <w:jc w:val="both"/>
        <w:rPr>
          <w:rFonts w:ascii="Arial" w:hAnsi="Arial"/>
          <w:sz w:val="24"/>
        </w:rPr>
      </w:pPr>
    </w:p>
    <w:p>
      <w:pPr>
        <w:jc w:val="both"/>
        <w:rPr>
          <w:rFonts w:ascii="Arial" w:hAnsi="Arial"/>
          <w:sz w:val="24"/>
        </w:rPr>
      </w:pPr>
      <w:r>
        <w:rPr>
          <w:rFonts w:ascii="Arial" w:hAnsi="Arial"/>
          <w:sz w:val="24"/>
        </w:rPr>
        <w:t xml:space="preserve">Az ember nem tekintett rájuk, és nem adták őket bűnbánóan Isten Krisztusának az Én Vagyok-ban átalakulás céljából.  Ti jóakaratú emberek, kérlek, értsétek meg helyesen: A mennyei Lényben nincs ok-okozati törvénye a törvényszegéseknek, amelyek egy idő után fájdalmasan visszatérnek a Fény Lényeire. Ez a mélyen bukott Isteni Lények találmánya és teremtése a bukás teremtésében, elsősorban a Földön. </w:t>
      </w:r>
    </w:p>
    <w:p>
      <w:pPr>
        <w:jc w:val="both"/>
        <w:rPr>
          <w:rFonts w:ascii="Arial" w:hAnsi="Arial"/>
          <w:sz w:val="24"/>
        </w:rPr>
      </w:pPr>
    </w:p>
    <w:p>
      <w:pPr>
        <w:jc w:val="both"/>
        <w:rPr>
          <w:rFonts w:ascii="Arial" w:hAnsi="Arial"/>
          <w:sz w:val="24"/>
        </w:rPr>
      </w:pPr>
      <w:r>
        <w:rPr>
          <w:rFonts w:ascii="Arial" w:hAnsi="Arial"/>
          <w:sz w:val="24"/>
        </w:rPr>
        <w:t xml:space="preserve">Ezek a bukás-lények fel akarták oldani vagy el akarták pusztítani magukat és a teljesség-teremtést, mert a kudarcos, megosztott teremtésükben kellett élniük, amely egyre inkább energiahiányos lett az ellenőrizhetetlen törvények által. Fénytestük egyre inkább az energetikai alulellátottság fázisába került, mert már nem fogadták el a törvényes Isten-erőket, és nem is akartak visszatérni az Isten-országba, bár ez így volt megbeszélve. Külső megjelenésük a törvény állandó megszegése és az ebből fakadó hatalmas energiahiány miatt fájdalmasan megváltozott számukra, így elvesztették fényük mennyei szépségét.  A mélyen bukott istenlények egyre torzabbnak tűntek, ezért kitalálták, hogy emberi testet teremtenek maguknak.  Először nem akartak segítséget kérni mennyei Atyánktól, aki mindig segítőkészen felajánlja magát, és terveket szőttek, hogyan tudnának egy sűrített testbe (inkarnációba) bújni. Eleinte nem jártak sikerrel, de szeretett Atyánk szeretetteljes útmutatása segített nekik az áttöréshez. Később az emberi teremtésük olyan fordulatot vett, amelyet mi, égi lények nagy rémülettel és kezdeti tanácstalansággal figyeltünk.  A mélyen bukott lények közül sokan, akik még a bukás teremtésének részleges anyagi birodalmaiban éltek, szellemi feloldódásra szánták magukat, mert felfedezték az élet új lehetőségét. A teljesség-teremtés és fénytestük felbomlása után a megmaradt két kis ítélőképességű lénymagjukkal akarták megalapítani és megformálni saját teremtésüket, ahogyan azt szeretett teremtő szüleink is gyakorolták az evolúció során. Ez azonban nem így volt teremtésszüleinkkel, ahogyan azt a zuhanó lények tervezték, mert ők gyönyörű fénytestükkel egy másik teremtésplazmából léptek át a mi teremtési életünkbe.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mélyen bukott lények szellemi harca a lélek és a teremtés feloldódásának döntéséről sokáig tartott. Az erőszakosok tartották meg a fölényt, és a többieknek meg kellett hajolniuk előttük. Ezért az önpusztítás emléküzenete már az emberi teremtés korai napjaiban bekerült a génekbe. Ezt apránként akarták megtenni, de előbb a sok kívánságukat akarták teljes mértékben teljesíteni. Az üzenetközvetítés ezen időpontjáig ezt kellőképpen teljesítették maguk számára.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kőszívű Bukó Lények elég jól ismerték a földi törvényeket. A lélek gyorsabb feloldódása érdekében a világukat alacsony rezgésszintre kellett hozniuk, ezért, jól átgondolva, megalkották maguknak az ok és okozat kegyetlen és könyörtelen törvényét, amit karmának vagy oksági törvénynek neveztek.  </w:t>
      </w:r>
    </w:p>
    <w:p>
      <w:pPr>
        <w:jc w:val="both"/>
        <w:rPr>
          <w:rFonts w:ascii="Arial" w:hAnsi="Arial"/>
          <w:sz w:val="24"/>
        </w:rPr>
      </w:pPr>
    </w:p>
    <w:p>
      <w:pPr>
        <w:jc w:val="both"/>
        <w:rPr>
          <w:rFonts w:ascii="Arial" w:hAnsi="Arial"/>
          <w:sz w:val="24"/>
        </w:rPr>
      </w:pPr>
      <w:r>
        <w:rPr>
          <w:rFonts w:ascii="Arial" w:hAnsi="Arial"/>
          <w:sz w:val="24"/>
        </w:rPr>
        <w:t xml:space="preserve">Most már ti jóakaratú, röviden megvilágosodott emberek tudjátok, hogy miért van a földi légköri rétegekben, mint tároló központban egy vetés és aratás törvénye, amit Isten nem oldhat fel, mert nem avatkozhat be közvetlenül a ti szabad emberi életetekbe, amit a mélyen bukott lények teremtettek a világuk számára. Csak a köztünk, a mennyei fénylények és a hitehagyottak közötti bukás megszüntetésére vonatkozó megállapodás ideje után - mi, tiszta Istenlények ezt a földi tisztulási időt az elemek "LESZ" - a föld körül létrehozott negatív rétegek átalakulhatnak vagy semlegesíthetők. A hírnök már több üzenetet kapott Isten Lelkétől a lélek feloldódásáról és az "ITT LESZ" témában, amelyek a szív érdeklődőinek tájékoztatásul és a további szellemi érlelődéshez egy nagyjából körvonalazott képet adnak.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ismét a földi törvényhez térünk, amelynek semmi köze sincs a mennyei törvényhez.  Tehát csak a légköri krónikarétegek negatív raktárai térnek vissza hozzátok, emberek. </w:t>
      </w:r>
    </w:p>
    <w:p>
      <w:pPr>
        <w:jc w:val="both"/>
        <w:rPr>
          <w:rFonts w:ascii="Arial" w:hAnsi="Arial"/>
          <w:sz w:val="24"/>
        </w:rPr>
      </w:pPr>
    </w:p>
    <w:p>
      <w:pPr>
        <w:jc w:val="both"/>
        <w:rPr>
          <w:rFonts w:ascii="Arial" w:hAnsi="Arial"/>
          <w:sz w:val="24"/>
        </w:rPr>
      </w:pPr>
      <w:r>
        <w:rPr>
          <w:rFonts w:ascii="Arial" w:hAnsi="Arial"/>
          <w:sz w:val="24"/>
        </w:rPr>
        <w:t xml:space="preserve">Most nézd meg az állatokat. Ők valóban magukba szívták emberi viselkedésmintáitokat, mert rezgéseitek, amelyeket egykor ti magatok küldtetek ki és éltetek is, nemcsak az emberiség egészére, hanem az állatokra is kisugárzanak. Ők valóban magukba szívták gondolkodásotok és életmódotok mintáit, még az Isten-szellem rémületére is. Ezt soha nem nektek, embereknek szánták itt a földön, és soha nem szánták az állatvilágnak sem. Hivatalosan is átvették az életprogramjaidat. </w:t>
      </w:r>
    </w:p>
    <w:p>
      <w:pPr>
        <w:jc w:val="both"/>
        <w:rPr>
          <w:rFonts w:ascii="Arial" w:hAnsi="Arial"/>
          <w:sz w:val="24"/>
        </w:rPr>
      </w:pPr>
    </w:p>
    <w:p>
      <w:pPr>
        <w:jc w:val="both"/>
        <w:rPr>
          <w:rFonts w:ascii="Arial" w:hAnsi="Arial"/>
          <w:sz w:val="24"/>
        </w:rPr>
      </w:pPr>
      <w:r>
        <w:rPr>
          <w:rFonts w:ascii="Arial" w:hAnsi="Arial"/>
          <w:sz w:val="24"/>
        </w:rPr>
        <w:t xml:space="preserve">Nézzen körül, hogyan élnek nagyrészt. Nem minden állat vette át az önök viselkedését. Vannak olyan állatfajok is, amelyek magasabb tudatosságban maradtak. Azt fogjátok kérdezni, hogy miért nem estek egyes állatfajok ilyen mélyre és ilyen mélyre, és miért nem fogadták el a viszály, a veszekedés, a veszekedés, a veszekedés, sőt, az ölési szándék emberi rezgését?  </w:t>
      </w:r>
    </w:p>
    <w:p>
      <w:pPr>
        <w:jc w:val="both"/>
        <w:rPr>
          <w:rFonts w:ascii="Arial" w:hAnsi="Arial"/>
          <w:sz w:val="24"/>
        </w:rPr>
      </w:pPr>
    </w:p>
    <w:p>
      <w:pPr>
        <w:jc w:val="both"/>
        <w:rPr>
          <w:rFonts w:ascii="Arial" w:hAnsi="Arial"/>
          <w:sz w:val="24"/>
        </w:rPr>
      </w:pPr>
      <w:r>
        <w:rPr>
          <w:rFonts w:ascii="Arial" w:hAnsi="Arial"/>
          <w:sz w:val="24"/>
        </w:rPr>
        <w:t xml:space="preserve">Ezek a magasabb fejlettségű állatok képesek voltak tovább élni a szív szeretetközösségében, mert tudatosságuk birodalma magasabb rezgésű volt, mint a tiétek. Az ő rezgésük a lélek magjában valóban magasabb, mint az embereké. Ezért védi őket minden Lény Eredeti Szelleme, vagyis mágneses védőköpeny veszi körül őket, hogy elhárítsa az emberi rezgéseket. A szív szeretetének belső kötelékében élnek, békésen, sőt egymás között is békésen viselkednek, de az emberekkel való kapcsolatukat is békésen ápolják. Szinte soha nem támadnak emberekre, csak akkor, ha kényszerűségből, a saját védelmükben meg kell tenniük, mert meg akarják védeni az életüket. Azonnal sejtik, hogy mit akar velük tenni az ember, mert érzik a rezgéseiteket, amelyeket korábbi földi életetekben és ebben is adtatok magatoknak, és amelyeket most sugároztok. Rögtön megérzik a kisugárzásodból, hogy ki vagy még mindig. Azonnal megérzik a lelkedben tárolt saját inspirációidat is. Menekülnek tőled, mert félnek tőled. </w:t>
      </w:r>
    </w:p>
    <w:p>
      <w:pPr>
        <w:jc w:val="both"/>
        <w:rPr>
          <w:rFonts w:ascii="Arial" w:hAnsi="Arial"/>
          <w:sz w:val="24"/>
        </w:rPr>
      </w:pPr>
    </w:p>
    <w:p>
      <w:pPr>
        <w:jc w:val="both"/>
        <w:rPr>
          <w:rFonts w:ascii="Arial" w:hAnsi="Arial"/>
          <w:sz w:val="24"/>
        </w:rPr>
      </w:pPr>
      <w:r>
        <w:rPr>
          <w:rFonts w:ascii="Arial" w:hAnsi="Arial"/>
          <w:sz w:val="24"/>
        </w:rPr>
        <w:t xml:space="preserve">Ez a félelemrezgés nagyon masszív bennük, mert a korábbi földi időkben sok szenvedést tapasztaltak az embereken keresztül. Mindig is az emberek áldozatai voltak, noha ők, mint állatok, mindig jóakaratúak voltak az emberekkel szemben.  De az ember nem értette meg, hogy békésen befogadja őket az életmódjukba - ellenkezőleg, megölte őket, mert élelmet akart magának. Miért viselkedik az ember ilyen kegyetlenül az állatokkal szemben ? </w:t>
      </w:r>
    </w:p>
    <w:p>
      <w:pPr>
        <w:jc w:val="both"/>
        <w:rPr>
          <w:rFonts w:ascii="Arial" w:hAnsi="Arial"/>
          <w:sz w:val="24"/>
        </w:rPr>
      </w:pPr>
    </w:p>
    <w:p>
      <w:pPr>
        <w:jc w:val="both"/>
        <w:rPr>
          <w:rFonts w:ascii="Arial" w:hAnsi="Arial"/>
          <w:sz w:val="24"/>
        </w:rPr>
      </w:pPr>
      <w:r>
        <w:rPr>
          <w:rFonts w:ascii="Arial" w:hAnsi="Arial"/>
          <w:sz w:val="24"/>
        </w:rPr>
        <w:t xml:space="preserve">Elfelejtette aktiválni a belső, isteni táplálékot az egymás iránti szívélyességen keresztül, hogy az Isten, az Én Vagyok ősáramát áramlásra bírja önmagában. Nektek, embereknek ez valóban nem sikerült. A szíved gyakran hideg. Nézzetek körül, ti jóakaratú emberek, mi történik ezen a földön. Az állatokat erőszakkal megrövidített élettartamuk alatt kínozzák, és ezrével, sőt milliószámra mészárolják le őket. Aztán az emberek élvezettel eszik az állatok húsát. Ez az igazságtalanság az égbe kiált. Mikor lesz már jobb nálatok, emberek? </w:t>
      </w:r>
    </w:p>
    <w:p>
      <w:pPr>
        <w:jc w:val="both"/>
        <w:rPr>
          <w:rFonts w:ascii="Arial" w:hAnsi="Arial"/>
          <w:sz w:val="24"/>
        </w:rPr>
      </w:pPr>
    </w:p>
    <w:p>
      <w:pPr>
        <w:jc w:val="both"/>
        <w:rPr>
          <w:rFonts w:ascii="Arial" w:hAnsi="Arial"/>
          <w:sz w:val="24"/>
        </w:rPr>
      </w:pPr>
      <w:r>
        <w:rPr>
          <w:rFonts w:ascii="Arial" w:hAnsi="Arial"/>
          <w:sz w:val="24"/>
        </w:rPr>
        <w:t xml:space="preserve">Sokan megkérdezik: Miért nem avatkozik be Isten, a Mindenlélek? Mert mi mindannyian, a kozmikus lények, szabad akaratot kaptunk Istentől az ősidőkben, ti pedig, akik a mennyei lényen kívül, vagyis a renegát istenlények bukásában éltek, akik saját törvényeiket írták elő világuk számára. Többnyire semmit sem akarnak tudni a szeretet mennyei, irgalmas törvényéről, amely magában foglalja az állatvilággal szembeni szeretetteljes viselkedést is!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Bár az emberiség és az állatvilág, valamint a növény- és ásványi birodalom már eleget szenvedett, mégsem akarnak közeledni Isten irgalmas szeretettörvényéhez.  Ez egy szomorú fejezet az emberek és lelkük számára, akik sokat szenvedtek, és akiket súlyosan megjelölt a sors.  </w:t>
      </w:r>
    </w:p>
    <w:p>
      <w:pPr>
        <w:jc w:val="both"/>
        <w:rPr>
          <w:rFonts w:ascii="Arial" w:hAnsi="Arial"/>
          <w:sz w:val="24"/>
        </w:rPr>
      </w:pPr>
    </w:p>
    <w:p>
      <w:pPr>
        <w:jc w:val="both"/>
        <w:rPr>
          <w:rFonts w:ascii="Arial" w:hAnsi="Arial"/>
          <w:sz w:val="24"/>
        </w:rPr>
      </w:pPr>
      <w:r>
        <w:rPr>
          <w:rFonts w:ascii="Arial" w:hAnsi="Arial"/>
          <w:sz w:val="24"/>
        </w:rPr>
        <w:t xml:space="preserve">Az embereknek mindig szabad akaratuk van, és úgy alakítják a saját földi életüket, ahogyan akarják, jó vagy rossz. Isten sohasem erőszakkal avatkozik be, csak figyelmezteti és belső és külső megtérésre kéri az embereket. A legtöbben nem élnek a felkínált lehetőséggel, ezért van az, hogy a sötétség világában ilyen szörnyű káosz uralkodik. A sötétségben lévők nem figyelnek a belsőjükbe, és nem hallják meg Isten szellemének minden intését. </w:t>
      </w:r>
    </w:p>
    <w:p>
      <w:pPr>
        <w:jc w:val="both"/>
        <w:rPr>
          <w:rFonts w:ascii="Arial" w:hAnsi="Arial"/>
          <w:sz w:val="24"/>
        </w:rPr>
      </w:pPr>
    </w:p>
    <w:p>
      <w:pPr>
        <w:jc w:val="both"/>
        <w:rPr>
          <w:rFonts w:ascii="Arial" w:hAnsi="Arial"/>
          <w:sz w:val="24"/>
        </w:rPr>
      </w:pPr>
      <w:r>
        <w:rPr>
          <w:rFonts w:ascii="Arial" w:hAnsi="Arial"/>
          <w:sz w:val="24"/>
        </w:rPr>
        <w:t xml:space="preserve">És így itt a földön ez a kimondhatatlan szenvedés és fájdalom uralkodik az emberek között és az állatvilágban is, amely maga is magasrendű érzésekkel rendelkezik. A magas érzéseket mindig elnyomjátok ti férfiak. Az állatok valóban félnek tőled, és inkább elkerülnek téged, és elfutnak előled. </w:t>
      </w:r>
    </w:p>
    <w:p>
      <w:pPr>
        <w:jc w:val="both"/>
        <w:rPr>
          <w:rFonts w:ascii="Arial" w:hAnsi="Arial"/>
          <w:sz w:val="24"/>
        </w:rPr>
      </w:pPr>
    </w:p>
    <w:p>
      <w:pPr>
        <w:jc w:val="both"/>
        <w:rPr>
          <w:rFonts w:ascii="Arial" w:hAnsi="Arial"/>
          <w:sz w:val="24"/>
        </w:rPr>
      </w:pPr>
      <w:r>
        <w:rPr>
          <w:rFonts w:ascii="Arial" w:hAnsi="Arial"/>
          <w:sz w:val="24"/>
        </w:rPr>
        <w:t xml:space="preserve">Az emberek csak ritkán találkoznak szeretettel az állatvilággal a természetben. Most Isten szelleme jön a háziállataitokhoz, amelyeket a lakásotokban és a házatokban tartotok fogva. Ezek az állatok az Ön életét gazdagítják, és örömet is szereznek Önnek. </w:t>
      </w:r>
    </w:p>
    <w:p>
      <w:pPr>
        <w:jc w:val="both"/>
        <w:rPr>
          <w:rFonts w:ascii="Arial" w:hAnsi="Arial"/>
          <w:sz w:val="24"/>
        </w:rPr>
      </w:pPr>
    </w:p>
    <w:p>
      <w:pPr>
        <w:jc w:val="both"/>
        <w:rPr>
          <w:rFonts w:ascii="Arial" w:hAnsi="Arial"/>
          <w:sz w:val="24"/>
        </w:rPr>
      </w:pPr>
      <w:r>
        <w:rPr>
          <w:rFonts w:ascii="Arial" w:hAnsi="Arial"/>
          <w:sz w:val="24"/>
        </w:rPr>
        <w:t xml:space="preserve">Ti, emberek, céltudatosan képezitek őket, mondhatnánk, hogy Isten szellemének szemszögéből. Ti úgy neveltétek őket a fogságban, hogy semmi máshoz nem szoktak hozzá, csak ahhoz, hogy állandóan a házaitokban és a lakásotokban maradjanak. Nem tudtak többé szabadon létezni. Tökéletlen lélekrészecskéiket, amelyek még nem érlelődtek meg, a ti rezgési inspirációitok fedik és fedik be.  Ez genetikailag is megtörténik, mert ezeket az emberek által rájuk kényszerített belső sugallatokat születésről születésre továbbadják utódaiknak. </w:t>
      </w:r>
    </w:p>
    <w:p>
      <w:pPr>
        <w:jc w:val="both"/>
        <w:rPr>
          <w:rFonts w:ascii="Arial" w:hAnsi="Arial"/>
          <w:sz w:val="24"/>
        </w:rPr>
      </w:pPr>
    </w:p>
    <w:p>
      <w:pPr>
        <w:jc w:val="both"/>
        <w:rPr>
          <w:rFonts w:ascii="Arial" w:hAnsi="Arial"/>
          <w:sz w:val="24"/>
        </w:rPr>
      </w:pPr>
      <w:r>
        <w:rPr>
          <w:rFonts w:ascii="Arial" w:hAnsi="Arial"/>
          <w:sz w:val="24"/>
        </w:rPr>
        <w:t>De ez a vétség nem létezik Isten törvényében! Aki elveszi egy állat szabadságát, az maga is még mindig nem szabad a gondolkodásában, beszédében és cselekvésében. Isten Lelke soha nem akarta, hogy az állatok a ti foglyaitok legyenek, csak azért, mert itt akarjátok levezetni a szívből jövő szereteteteket, összekeverve és összekapcsolva az intellektuális gondolkodásotokkal. Most azt fogjátok mondani és megkérdezni: Miért mondja ezt Isten Lelke?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Miért reagálnak el az emberek a háziállataiktól? Ez azért van, mert már nem tudják magukat melegen szeretni, de mindenekelőtt nem tudnak többé szeretetet adni másoknak, mert valóban kihűlt a szívük!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Miért nem tudják szívük szeretetét adni más embereknek? Mert lelkileg annyira beárnyékolja és elzárja őket a sok csalódás és a szeretteikkel szembeni bizalmatlanság, hogy most a háziállatokhoz fordulnak minden szeretetükkel együtt, mint pótlékhoz. </w:t>
      </w:r>
    </w:p>
    <w:p>
      <w:pPr>
        <w:jc w:val="both"/>
        <w:rPr>
          <w:rFonts w:ascii="Arial" w:hAnsi="Arial"/>
          <w:sz w:val="24"/>
        </w:rPr>
      </w:pPr>
    </w:p>
    <w:p>
      <w:pPr>
        <w:jc w:val="both"/>
        <w:rPr>
          <w:rFonts w:ascii="Arial" w:hAnsi="Arial"/>
          <w:sz w:val="24"/>
        </w:rPr>
      </w:pPr>
      <w:r>
        <w:rPr>
          <w:rFonts w:ascii="Arial" w:hAnsi="Arial"/>
          <w:sz w:val="24"/>
        </w:rPr>
        <w:t xml:space="preserve">A korábbi csalódások azért keletkeztek, mert az ember megszűnt a mennyei lények adakozó és befogadó életelvében élni, különösen a partnerségben. Az emberektől a szívből jövő szeretetet, gyengédséget és szelídséget csak saját magának várja el, de elfelejti, hogy maga is ugyanolyan mértékben adja. Ez azonban mindig benne volt és benne van a mennyei törvényben. De az ember visszavonult a társulásba, befészkelte magát, és szíve szeretetét egy új szférában, nevezetesen a háziállatban hozta elő, amelyben soha nem csalódhatott. Most sok erősen polarizált ember elsősorban csak az állatvilágnak adja a szívszeretetét, különösen otthonában. Ott simogatják, ápolják és gondozzák mindenekelőtt a szeretett állatot, és így adják oda minden figyelmüket és belső szívük szeretetét. Elfelejtik azonban, hogy szívük szeretetét átadják embertársaiknak, különösen azoknak, akikkel együtt élnek. </w:t>
      </w:r>
    </w:p>
    <w:p>
      <w:pPr>
        <w:jc w:val="both"/>
        <w:rPr>
          <w:rFonts w:ascii="Arial" w:hAnsi="Arial"/>
          <w:sz w:val="24"/>
        </w:rPr>
      </w:pPr>
    </w:p>
    <w:p>
      <w:pPr>
        <w:jc w:val="both"/>
        <w:rPr>
          <w:rFonts w:ascii="Arial" w:hAnsi="Arial"/>
          <w:sz w:val="24"/>
        </w:rPr>
      </w:pPr>
      <w:r>
        <w:rPr>
          <w:rFonts w:ascii="Arial" w:hAnsi="Arial"/>
          <w:sz w:val="24"/>
        </w:rPr>
        <w:t xml:space="preserve">Némileg jóindulatúak velük szemben, de amikor elvárásaikat nem teljesíti a partnerük, csalódás éri őket, és ez hajtja őket a háziállatok szeretetére. Így beállítva már inkarnációk óta élnek, anélkül, hogy ennek tudatában lennének. Azok az emberek, akik így viselkednek rosszul, szívükben már nem reagálnak az élettársukra. </w:t>
      </w:r>
    </w:p>
    <w:p>
      <w:pPr>
        <w:jc w:val="both"/>
        <w:rPr>
          <w:rFonts w:ascii="Arial" w:hAnsi="Arial"/>
          <w:sz w:val="24"/>
        </w:rPr>
      </w:pPr>
    </w:p>
    <w:p>
      <w:pPr>
        <w:jc w:val="both"/>
        <w:rPr>
          <w:rFonts w:ascii="Arial" w:hAnsi="Arial"/>
          <w:sz w:val="24"/>
        </w:rPr>
      </w:pPr>
      <w:r>
        <w:rPr>
          <w:rFonts w:ascii="Arial" w:hAnsi="Arial"/>
          <w:sz w:val="24"/>
        </w:rPr>
        <w:t xml:space="preserve">Néha adnak neki olyat, aminek feltétlenül kell, hogy legyen, hogy ne veszítsék el a partnert, mert az megint mást ad nekik, és kiszolgálja őt ott, ahol gyenge.  Ez végül is csak egy csereügylet, de a szív részvétele nélkül, amelyet azonban a testi reakciók révén képmutató módon a külvilág felé színlelnek. Ez valóban képmutató élet, és soha nem volt és nem is lesz Isten akarata. A belső szívkapcsolat nincs meg, ez csak kívül, a világi papírotokon zajlik - ez igazán szomorú aspektus számotokra, emberek. Csak nézzetek körül, mi történik a világ párkapcsolataiban és házasságaiban. Mindig pótlékokat keresel, mert nem nyitod meg eléggé a szívedet ahhoz, hogy a szeretet belső, szívből jövő kötelékében állj. Ezért kerül sor olyan túlzásokra, mint ebben a példában az állatvilággal, mindenekelőtt a háziállatokkal, amelyek szeretetpótlékként szolgálnak nektek. </w:t>
      </w:r>
    </w:p>
    <w:p>
      <w:pPr>
        <w:jc w:val="both"/>
        <w:rPr>
          <w:rFonts w:ascii="Arial" w:hAnsi="Arial"/>
          <w:sz w:val="24"/>
        </w:rPr>
      </w:pPr>
    </w:p>
    <w:p>
      <w:pPr>
        <w:jc w:val="both"/>
        <w:rPr>
          <w:rFonts w:ascii="Arial" w:hAnsi="Arial"/>
          <w:sz w:val="24"/>
        </w:rPr>
      </w:pPr>
      <w:r>
        <w:rPr>
          <w:rFonts w:ascii="Arial" w:hAnsi="Arial"/>
          <w:sz w:val="24"/>
        </w:rPr>
        <w:t xml:space="preserve">Ez a helyettesítés soha nem istenfélő, mert ezzel az állatok szabadságát korlátozzátok, és ezzel magatokat is megterhelitek. </w:t>
      </w:r>
    </w:p>
    <w:p>
      <w:pPr>
        <w:jc w:val="both"/>
        <w:rPr>
          <w:rFonts w:ascii="Arial" w:hAnsi="Arial"/>
          <w:sz w:val="24"/>
        </w:rPr>
      </w:pPr>
    </w:p>
    <w:p>
      <w:pPr>
        <w:jc w:val="both"/>
        <w:rPr>
          <w:rFonts w:ascii="Arial" w:hAnsi="Arial"/>
          <w:sz w:val="24"/>
        </w:rPr>
      </w:pPr>
      <w:r>
        <w:rPr>
          <w:rFonts w:ascii="Arial" w:hAnsi="Arial"/>
          <w:sz w:val="24"/>
        </w:rPr>
        <w:t xml:space="preserve">Ezért mindenekelőtt nézzetek magatokra egy másik perspektívából, nevezetesen az Isteni Akarat szemszögéből, hogy megszabadulhassatok egoizmusotoktól és önzésetektől. Ha Krisztus segítségével lombtalanítottatok néhány lélekhéjat ebbe az irányba, akkor valóban látjátok, hogy mi volt és mindig is az Isteni Akarat számotokra, emberek számára: Együtt élni egy jó baráttal vagy élettárssal a szív szerelmi szövetségében, amelyben valóban benne van a szeretetet adó és fogadó aspektus egyaránt. Nem szabad csak várnod arra, amit a partnered ad, hanem nyitottnak kell lenned a szívedben a gyengéd adakozásra. Ezt az élettársad vagy barátod is érzi, aki szintén megnyitja a szívét, így a belső szeretetkapcsolat valóban újra létrejön. Ezáltal a szívetek újra felmelegszik, a hideg téli táj nyárrá válik, és örülni fogtok az életnek, ahogyan Isten tervezte nektek, mennyei lényeknek, egy kötöttségek nélküli élettársi kapcsolatban, csakis szabad kapcsolatban. Így kell egymással bánnotok, és így kell együtt élnetek a szabadságban. </w:t>
      </w:r>
    </w:p>
    <w:p>
      <w:pPr>
        <w:jc w:val="both"/>
        <w:rPr>
          <w:rFonts w:ascii="Arial" w:hAnsi="Arial"/>
          <w:sz w:val="24"/>
        </w:rPr>
      </w:pPr>
    </w:p>
    <w:p>
      <w:pPr>
        <w:jc w:val="both"/>
        <w:rPr>
          <w:rFonts w:ascii="Arial" w:hAnsi="Arial"/>
          <w:sz w:val="24"/>
        </w:rPr>
      </w:pPr>
      <w:r>
        <w:rPr>
          <w:rFonts w:ascii="Arial" w:hAnsi="Arial"/>
          <w:sz w:val="24"/>
        </w:rPr>
        <w:t xml:space="preserve">Emberi gondolataitok és életmódotok degenerálódását az állatvilág is megérezte. Hanem az, hogy önök korlátozzák az állatvilág szabadságát. Nem elég! Az állatokat is megölöd és megeszed. Minden állatban ott van ez a félelem, amelyet ti közvetítettetek. </w:t>
      </w:r>
    </w:p>
    <w:p>
      <w:pPr>
        <w:jc w:val="both"/>
        <w:rPr>
          <w:rFonts w:ascii="Arial" w:hAnsi="Arial"/>
          <w:sz w:val="24"/>
        </w:rPr>
      </w:pPr>
    </w:p>
    <w:p>
      <w:pPr>
        <w:jc w:val="both"/>
        <w:rPr>
          <w:rFonts w:ascii="Arial" w:hAnsi="Arial"/>
          <w:sz w:val="24"/>
        </w:rPr>
      </w:pPr>
      <w:r>
        <w:rPr>
          <w:rFonts w:ascii="Arial" w:hAnsi="Arial"/>
          <w:sz w:val="24"/>
        </w:rPr>
        <w:t xml:space="preserve">Most azt fogod kérdezni: Mit tehetünk mi, emberek, hogy visszataláljunk a normalitásba, azaz fokozatosan Isten törvényébe?  Isten Lelke bemutat neked valamit. Most egy kis képi példát ad, hogy elgondolkodjatok rajta.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akarod, mélyebbre mehetsz velem az erdőbe. Ott van elrejtve a belső igazság.  Ha akarod, spirituálisan még mélyebbre és mélyebbre merülhetsz az Én Vagyok Isten törvényében.  </w:t>
      </w:r>
    </w:p>
    <w:p>
      <w:pPr>
        <w:jc w:val="both"/>
        <w:rPr>
          <w:rFonts w:ascii="Arial" w:hAnsi="Arial"/>
          <w:sz w:val="24"/>
        </w:rPr>
      </w:pPr>
    </w:p>
    <w:p>
      <w:pPr>
        <w:jc w:val="both"/>
        <w:rPr>
          <w:rFonts w:ascii="Arial" w:hAnsi="Arial"/>
          <w:sz w:val="24"/>
        </w:rPr>
      </w:pPr>
      <w:r>
        <w:rPr>
          <w:rFonts w:ascii="Arial" w:hAnsi="Arial"/>
          <w:sz w:val="24"/>
        </w:rPr>
        <w:t xml:space="preserve">Képzeld el, hogy az erdőben sétálsz, szíved gondolataiban örömmel vagy Istennel, és jóindulattal vagy az állatvilág, a növény- és ásványi birodalom iránt.  Őszintén elhatároztad, hogy kedves leszel az emberekhez, az állatokhoz és minden élethez, és tiszteletben tartod az általad ismert mennyei törvényeket; ezért emberi lényed lelke magasabb rezgésszámba megy. </w:t>
      </w:r>
    </w:p>
    <w:p>
      <w:pPr>
        <w:jc w:val="both"/>
        <w:rPr>
          <w:rFonts w:ascii="Arial" w:hAnsi="Arial"/>
          <w:sz w:val="24"/>
        </w:rPr>
      </w:pPr>
    </w:p>
    <w:p>
      <w:pPr>
        <w:jc w:val="both"/>
        <w:rPr>
          <w:rFonts w:ascii="Arial" w:hAnsi="Arial"/>
          <w:sz w:val="24"/>
        </w:rPr>
      </w:pPr>
      <w:r>
        <w:rPr>
          <w:rFonts w:ascii="Arial" w:hAnsi="Arial"/>
          <w:sz w:val="24"/>
        </w:rPr>
        <w:t xml:space="preserve">Más emberek, akik körülötted vannak, esetleg veled élnek, vagy találkoznak veled, még mindig más véleményen vannak és más elképzeléseik vannak az erdei sétáról. Ők is keresztezik a szabad állatvilág életútját az erdőben, de világi elméjükben. A világi életet élő emberek különböző napi valóságokról beszélnek, amelyek többnyire a gondjaikat és problémáikat érintik. Alacsony rezgéseket bocsátanak ki, főként egypólusú frekvenciákat, amelyek mágnesesen megtelepednek az útvonal és a környező terület felületén, és ideiglenesen rögzülnek. Az állatok ezt azonnal megérzik, és nem mennek oda. Ezek a világi emberek által hátrahagyott ösvényrezgések nyomorúságos adottságot jelentenek számukra. Akarva-akaratlanul vagy kényszerűségből, a táplálékfelvétel miatt költöznek oda. Ezért az állatvilág számára undorító, ha sötét aurájú embereket látnak az erdőben sétálni. Megijednek és elmenekülnek tőlük. Elfutnak, mert nem akarnak semmi közük egy ilyen emberhez.  </w:t>
      </w:r>
    </w:p>
    <w:p>
      <w:pPr>
        <w:jc w:val="both"/>
        <w:rPr>
          <w:rFonts w:ascii="Arial" w:hAnsi="Arial"/>
          <w:sz w:val="24"/>
        </w:rPr>
      </w:pPr>
    </w:p>
    <w:p>
      <w:pPr>
        <w:jc w:val="both"/>
        <w:rPr>
          <w:rFonts w:ascii="Arial" w:hAnsi="Arial"/>
          <w:sz w:val="24"/>
        </w:rPr>
      </w:pPr>
      <w:r>
        <w:rPr>
          <w:rFonts w:ascii="Arial" w:hAnsi="Arial"/>
          <w:sz w:val="24"/>
        </w:rPr>
        <w:t xml:space="preserve">Ha viszont egy állatszerető, természetközeli ember sétál az erdőben, akkor élvezi az erdő fényének auráját. Hallgatják, hallgatják és vigyáznak rá, észrevétlenül az ember számára. Örül nekik, hogy ez az emberi lény az erdőben jár. Mindannyiuk számára ez öröm és egyben hála is - nemcsak az állatvilág, hanem a természet birodalma iránt is.  Ott, ahol egy Istenhez kötődő ember az erdei ösvényen jár a lét emelkedett tudatosságával és a belső szeretet isteni kisugárzásával, ott semlegesül az a negatív rezgésmező, amelyet mások hagytak maguk után. Nektek, jóakaratú embereknek is ez kell, hogy legyen a belső célotok. Ezzel jóvátennéd azt, amit mások előtted negatív módon okoztak. Azt mondanátok, hogy ti vagytok a természet-tisztítók. A magasabb rezgésben lévő lélekfejlesztő erőtök semlegesítő aspektus az alacsony rezgés számára. Bárhová mentek, pozitív rezgésmező épül ki a kiterjesztett fény aurátokban. </w:t>
      </w:r>
    </w:p>
    <w:p>
      <w:pPr>
        <w:jc w:val="both"/>
        <w:rPr>
          <w:rFonts w:ascii="Arial" w:hAnsi="Arial"/>
          <w:sz w:val="24"/>
        </w:rPr>
      </w:pPr>
    </w:p>
    <w:p>
      <w:pPr>
        <w:jc w:val="both"/>
        <w:rPr>
          <w:rFonts w:ascii="Arial" w:hAnsi="Arial"/>
          <w:sz w:val="24"/>
        </w:rPr>
      </w:pPr>
      <w:r>
        <w:rPr>
          <w:rFonts w:ascii="Arial" w:hAnsi="Arial"/>
          <w:sz w:val="24"/>
        </w:rPr>
        <w:t>Ez azonban ismét megváltozhat, ha más, negatív sugárzású emberek is odamennek. A sugárzás fokozatosan átalakul ezektől az emberektől, mert nem Istennel nyugszanak a Belső Énben, hanem nagyon is világiasan és kifelé orientáltan élnek. Azt mondhatnátok, hogy ők a magas rezgésű mezők energiapazarlói, mert szívesen elnyelik az általatok hátrahagyott sugárzást.</w:t>
      </w:r>
    </w:p>
    <w:p>
      <w:pPr>
        <w:jc w:val="both"/>
        <w:rPr>
          <w:rFonts w:ascii="Arial" w:hAnsi="Arial"/>
          <w:sz w:val="24"/>
        </w:rPr>
      </w:pPr>
    </w:p>
    <w:p>
      <w:pPr>
        <w:jc w:val="both"/>
        <w:rPr>
          <w:rFonts w:ascii="Arial" w:hAnsi="Arial"/>
          <w:sz w:val="24"/>
        </w:rPr>
      </w:pPr>
      <w:r>
        <w:rPr>
          <w:rFonts w:ascii="Arial" w:hAnsi="Arial"/>
          <w:sz w:val="24"/>
        </w:rPr>
        <w:t xml:space="preserve">Soha nem az volt Isten akarata, hogy külsőleg ennyire energiaigényesek legyenek, hanem hogy önállóan, szabadon befelé jöjjenek, és ott a saját igyekezetükkel aktiválják a szív szeretetének erőterét. Akkor nem lenne energiaszegénysége az embereknek és lelküknek, de a földhözragadt bukott lények semmit sem akarnak tudni a belső isteni energiaforrásról, ezért ravaszul igyekeznek kerülő úton, többek között a brutálisan leölt állatok húsának elfogyasztásával is hozzájutni az energiákhoz. </w:t>
      </w:r>
    </w:p>
    <w:p>
      <w:pPr>
        <w:jc w:val="both"/>
        <w:rPr>
          <w:rFonts w:ascii="Arial" w:hAnsi="Arial"/>
          <w:sz w:val="24"/>
        </w:rPr>
      </w:pPr>
    </w:p>
    <w:p>
      <w:pPr>
        <w:jc w:val="both"/>
        <w:rPr>
          <w:rFonts w:ascii="Arial" w:hAnsi="Arial"/>
          <w:sz w:val="24"/>
        </w:rPr>
      </w:pPr>
      <w:r>
        <w:rPr>
          <w:rFonts w:ascii="Arial" w:hAnsi="Arial"/>
          <w:sz w:val="24"/>
        </w:rPr>
        <w:t xml:space="preserve">De a jóakaratú, Istent szerető emberekhez Isten Lelke újra és újra szólít: Legyetek megfontoltabbak, nyissátok meg magatokat jobban Isten irgalmas szeretetének törvénye előtt! </w:t>
      </w:r>
    </w:p>
    <w:p>
      <w:pPr>
        <w:jc w:val="both"/>
        <w:rPr>
          <w:rFonts w:ascii="Arial" w:hAnsi="Arial"/>
          <w:sz w:val="24"/>
        </w:rPr>
      </w:pPr>
    </w:p>
    <w:p>
      <w:pPr>
        <w:jc w:val="both"/>
        <w:rPr>
          <w:rFonts w:ascii="Arial" w:hAnsi="Arial"/>
          <w:sz w:val="24"/>
        </w:rPr>
      </w:pPr>
      <w:r>
        <w:rPr>
          <w:rFonts w:ascii="Arial" w:hAnsi="Arial"/>
          <w:sz w:val="24"/>
        </w:rPr>
        <w:t xml:space="preserve">Végül pedig legyetek hajlandóak istenfélő módon élni, és ne fogyasszátok tovább az állatokat, mert nekik is jó joguk van az élethez, ahogy nektek is jó jogotok van az örömteli létezéshez. </w:t>
      </w:r>
    </w:p>
    <w:p>
      <w:pPr>
        <w:jc w:val="both"/>
        <w:rPr>
          <w:rFonts w:ascii="Arial" w:hAnsi="Arial"/>
          <w:sz w:val="24"/>
        </w:rPr>
      </w:pPr>
    </w:p>
    <w:p>
      <w:pPr>
        <w:jc w:val="both"/>
        <w:rPr>
          <w:rFonts w:ascii="Arial" w:hAnsi="Arial"/>
          <w:sz w:val="24"/>
        </w:rPr>
      </w:pPr>
      <w:r>
        <w:rPr>
          <w:rFonts w:ascii="Arial" w:hAnsi="Arial"/>
          <w:sz w:val="24"/>
        </w:rPr>
        <w:t xml:space="preserve">Az állatok olyan fejlettségi szintet értek el, amely számos területen felülmúlja az önökét. Ti ezt nem ismeritek fel, ezért lealacsonyítjátok, levadásszátok és lemészároljátok őket. Ez soha nem volt Isten akarata, és soha nem is lesz az örökkévalóságig. Az égi törvények folyamatos megváltoztatásával, az égi törvények időszakába estek. </w:t>
      </w:r>
    </w:p>
    <w:p>
      <w:pPr>
        <w:jc w:val="both"/>
        <w:rPr>
          <w:rFonts w:ascii="Arial" w:hAnsi="Arial"/>
          <w:sz w:val="24"/>
        </w:rPr>
      </w:pPr>
      <w:r>
        <w:rPr>
          <w:rFonts w:ascii="Arial" w:hAnsi="Arial"/>
          <w:sz w:val="24"/>
        </w:rPr>
        <w:t xml:space="preserve">Energiahiány. Ők teljesen függetlenek akartak lenni Isten törvényeitől a megosztott Teremtésükben, és a vágyaik szerinti életet akarták élni, amíg AZ ÉRDEKEL. Ez azonban nem sikerült, mert a bolygók tervezésében túlságosan nagy volt a nézetkülönbségük. Amikor a korábban alázatos isteni lények hatalomvágya megnőtt, ellenségekké váltak, és többé nem voltak tekintettel a gyengébb élőlényekre, az állatokra. Ez egyúttal az állatvilág véres szenvedéstörténetének kezdete volt, és egyben az őszi lények korábbi, még magasabbra lendülő életmódjának a vége is, akik mindig tisztelték és becsülték az állatot, mert az hűséges, kedves és szeretettel fordult feléjük. </w:t>
      </w:r>
    </w:p>
    <w:p>
      <w:pPr>
        <w:jc w:val="both"/>
        <w:rPr>
          <w:rFonts w:ascii="Arial" w:hAnsi="Arial"/>
          <w:sz w:val="24"/>
        </w:rPr>
      </w:pPr>
    </w:p>
    <w:p>
      <w:pPr>
        <w:jc w:val="both"/>
        <w:rPr>
          <w:rFonts w:ascii="Arial" w:hAnsi="Arial"/>
          <w:sz w:val="24"/>
        </w:rPr>
      </w:pPr>
      <w:r>
        <w:rPr>
          <w:rFonts w:ascii="Arial" w:hAnsi="Arial"/>
          <w:sz w:val="24"/>
        </w:rPr>
        <w:t xml:space="preserve">A megosztott Teremtésben a mélyen bukott Isten-lények elzárkóztak a Belső Énből származó törvényes táplálék elől, amelyből az Isten-Szellem szabadon és mindig is ezt az energiát akarta nekik adni.  Önakaratuk és makacsságuk olyan masszív volt, hogy ellenálltak a belső Forrásnak.  Ennek következtében egyre inkább a külvilág felé húzódtak, és a húsfogyasztásban új, külső táplálékforrást találtak, amely azonban sok szenvedést hozott számukra. Ezzel még jobban eltemették mennyei tudatukat, és ez lelkük belső elszigetelődését eredményezte Istentől.  Ennek eredményeként egyre inkább kifelé húzódtak, és elfelejtettek minden jó szándékot, amelyet Isten, a Mindent Szerető Adományozó, az ölükbe helyezett, hogy szabadon fejlődhessenek vissza. </w:t>
      </w:r>
    </w:p>
    <w:p>
      <w:pPr>
        <w:jc w:val="both"/>
        <w:rPr>
          <w:rFonts w:ascii="Arial" w:hAnsi="Arial"/>
          <w:sz w:val="24"/>
        </w:rPr>
      </w:pPr>
    </w:p>
    <w:p>
      <w:pPr>
        <w:jc w:val="both"/>
        <w:rPr>
          <w:rFonts w:ascii="Arial" w:hAnsi="Arial"/>
          <w:sz w:val="24"/>
        </w:rPr>
      </w:pPr>
      <w:r>
        <w:rPr>
          <w:rFonts w:ascii="Arial" w:hAnsi="Arial"/>
          <w:sz w:val="24"/>
        </w:rPr>
        <w:t xml:space="preserve">Mindent megtagadtak, amit Isten szelleme bemutatott nekik. Később még azt is állították, hogy megvonja tőlük a szellemi táplálékot, ezért vadászniuk és megölniük kell az állatokat, és meg is kell enniük azokat.  Ez soha nem úgy volt, ahogyan az emberek ma ábrázolják. </w:t>
      </w:r>
    </w:p>
    <w:p>
      <w:pPr>
        <w:jc w:val="both"/>
        <w:rPr>
          <w:rFonts w:ascii="Arial" w:hAnsi="Arial"/>
          <w:sz w:val="24"/>
        </w:rPr>
      </w:pPr>
    </w:p>
    <w:p>
      <w:pPr>
        <w:jc w:val="both"/>
        <w:rPr>
          <w:rFonts w:ascii="Arial" w:hAnsi="Arial"/>
          <w:sz w:val="24"/>
        </w:rPr>
      </w:pPr>
      <w:r>
        <w:rPr>
          <w:rFonts w:ascii="Arial" w:hAnsi="Arial"/>
          <w:sz w:val="24"/>
        </w:rPr>
        <w:t>Isten Lelke újra és újra könyörgött nekik, hogy térjenek észhez, de ők figyelmen kívül hagyták a belső figyelmeztető kiáltásokat és intéseket. Szabad akaratukból mindent megtagadtak és félretoltak, hogy továbbra is élhessék önnön akaratukat. Ezért merült fel bennük a gondolat, hogy új élelemforrások után nézzenek. Valóban találtak táplálékforrást az állatvilágban, és örömmel fogyasztották el az elkészített húst. Ebben a téves elképzelésben, hogy húst kell fogyasztaniuk, elfelejtik, hogy a húsban nagy mennyiségű káros anyag van, amelyet a szervezet hosszú távon nem dolgoz fel és nem választ ki károsodás nélkül.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sok spirituálisan orientált ember számára újdonság lesz a tudásukban: Az alacsony </w:t>
      </w:r>
    </w:p>
    <w:p>
      <w:pPr>
        <w:jc w:val="both"/>
        <w:rPr>
          <w:rFonts w:ascii="Arial" w:hAnsi="Arial"/>
          <w:sz w:val="24"/>
        </w:rPr>
      </w:pPr>
      <w:r>
        <w:rPr>
          <w:rFonts w:ascii="Arial" w:hAnsi="Arial"/>
          <w:sz w:val="24"/>
        </w:rPr>
        <w:t xml:space="preserve">A rezgések és különösen azok a káros anyagok, amelyeket az állat félelemből termel, mielőtt megölik, és amelyek bejutnak a véráramba és az állat testének minden sejtjébe, és továbbszállítódnak, a hús elfogyasztása után is aktívak maradnak. Nos, egy magasabb rezgésszámú, Istenhez kötődő embernél a bevitt szennyező anyagok sokkal több mellékhatást okoznak, mint egy világi és istentelen embernél. </w:t>
      </w:r>
    </w:p>
    <w:p>
      <w:pPr>
        <w:jc w:val="both"/>
        <w:rPr>
          <w:rFonts w:ascii="Arial" w:hAnsi="Arial"/>
          <w:sz w:val="24"/>
        </w:rPr>
      </w:pPr>
    </w:p>
    <w:p>
      <w:pPr>
        <w:jc w:val="both"/>
        <w:rPr>
          <w:rFonts w:ascii="Arial" w:hAnsi="Arial"/>
          <w:sz w:val="24"/>
        </w:rPr>
      </w:pPr>
      <w:r>
        <w:rPr>
          <w:rFonts w:ascii="Arial" w:hAnsi="Arial"/>
          <w:sz w:val="24"/>
        </w:rPr>
        <w:t xml:space="preserve">Ezt így kell érteni: A magasabb fejlettségű, meglehetősen nyitott lelkű ember sejtállapota sokkal rosszabbul dolgozza fel a megölt állat alacsony félelemrezgéseit, mint a világra orientált ember sejtjei. A magasabb fejlettségű ember húsevés után szomorú, és az emésztési folyamat során később depresszióssá válhat. A magasabb fejlettségű lelke ellenáll annak, hogy az ember továbbra is részt vegyen a húsfogyasztásban.  A hús elfogyasztásával megújult lelki terhet visz a lelkébe.  Ez az állapot szomorúságra készteti, és ezt a fogyasztás után közli az emberével. A nő folyamatosan könyörög neki, hogy ne tegye ezt, de a genetikai emlékezet felülírja a nő aggodalmait és félelmeit, hogy tovább terheli magát. </w:t>
      </w:r>
    </w:p>
    <w:p>
      <w:pPr>
        <w:jc w:val="both"/>
        <w:rPr>
          <w:rFonts w:ascii="Arial" w:hAnsi="Arial"/>
          <w:sz w:val="24"/>
        </w:rPr>
      </w:pPr>
    </w:p>
    <w:p>
      <w:pPr>
        <w:jc w:val="both"/>
        <w:rPr>
          <w:rFonts w:ascii="Arial" w:hAnsi="Arial"/>
          <w:sz w:val="24"/>
        </w:rPr>
      </w:pPr>
      <w:r>
        <w:rPr>
          <w:rFonts w:ascii="Arial" w:hAnsi="Arial"/>
          <w:sz w:val="24"/>
        </w:rPr>
        <w:t xml:space="preserve">Ezt a törvénytelen cselekedetet a mélyen elesett emberek világi, alacsony rezgésű lelkükkel nem veszik észre. A lélek az emberi lényével együtt teljesen erre a világra összpontosít, aminek következtében az ember alig veszi észre az állat alacsony rezgéseit, amikor húst eszik. Ezért nem tudja felfogni, amikor egy érzékeny, Istenhez kötődő ember azt mondja neki, hogy ez neki nem tetszik. </w:t>
      </w:r>
    </w:p>
    <w:p>
      <w:pPr>
        <w:jc w:val="both"/>
        <w:rPr>
          <w:rFonts w:ascii="Arial" w:hAnsi="Arial"/>
          <w:sz w:val="24"/>
        </w:rPr>
      </w:pPr>
    </w:p>
    <w:p>
      <w:pPr>
        <w:jc w:val="both"/>
        <w:rPr>
          <w:rFonts w:ascii="Arial" w:hAnsi="Arial"/>
          <w:sz w:val="24"/>
        </w:rPr>
      </w:pPr>
      <w:r>
        <w:rPr>
          <w:rFonts w:ascii="Arial" w:hAnsi="Arial"/>
          <w:sz w:val="24"/>
        </w:rPr>
        <w:t xml:space="preserve">De nem ez az egyetlen oka annak, hogy a jó szándékú ember gyakran elveszíti az étvágyát, ha húst eszik. Azt is észreveszi, hogy a húsfogyasztás során az alacsony rezgés mellett a különböző mellékhatások még mindig érezhetőek a testben. Az állatok az ember erőszakos beavatkozásától való félelem miatt olyan alacsony rezgésszintre jutottak, hogy veséjükből olyan káros anyagokat választanak ki, amelyek normális esetben nem keringenének a test vérében.  Ennek oka, hogy az állat veséi kiválasztanak bizonyos anyagokat, amelyek az emberek veséiben is jelen vannak. </w:t>
      </w:r>
    </w:p>
    <w:p>
      <w:pPr>
        <w:jc w:val="both"/>
        <w:rPr>
          <w:rFonts w:ascii="Arial" w:hAnsi="Arial"/>
          <w:sz w:val="24"/>
        </w:rPr>
      </w:pPr>
    </w:p>
    <w:p>
      <w:pPr>
        <w:jc w:val="both"/>
        <w:rPr>
          <w:rFonts w:ascii="Arial" w:hAnsi="Arial"/>
          <w:sz w:val="24"/>
        </w:rPr>
      </w:pPr>
      <w:r>
        <w:rPr>
          <w:rFonts w:ascii="Arial" w:hAnsi="Arial"/>
          <w:sz w:val="24"/>
        </w:rPr>
        <w:t xml:space="preserve">Ha valakinek nem működnek a veséi, ezek az anyagok felszabadulnak belőlük, és megmérgezik a véráramot, és így az egész szervezetet, beleértve a sejtek állapotát is. </w:t>
      </w:r>
    </w:p>
    <w:p>
      <w:pPr>
        <w:jc w:val="both"/>
        <w:rPr>
          <w:rFonts w:ascii="Arial" w:hAnsi="Arial"/>
          <w:sz w:val="24"/>
        </w:rPr>
      </w:pPr>
    </w:p>
    <w:p>
      <w:pPr>
        <w:jc w:val="both"/>
        <w:rPr>
          <w:rFonts w:ascii="Arial" w:hAnsi="Arial"/>
          <w:sz w:val="24"/>
        </w:rPr>
      </w:pPr>
      <w:r>
        <w:rPr>
          <w:rFonts w:ascii="Arial" w:hAnsi="Arial"/>
          <w:sz w:val="24"/>
        </w:rPr>
        <w:t xml:space="preserve">Ezért van szüksége az embernek egy helyettesítő mechanikus készülékre, hogy lemossa a vérét. Valójában a test önmagában is létezhetett volna mesterséges vérmosó szervek nélkül, de mivel folyamatosan törvénytelenül avatkozik be a természetbe, nem kell meglepődnie azon, hogy a természet méreganyagokkal akarja elhárítani. Ezek a mérgek normális esetben nem fordulnának elő a természetben, ezért károsak lennének az emberre, ha nem lépne fel ellenük folyamatosan brutálisan.  A természet csak azért és csakis önvédelemből harcol, mert az ember folyamatosan bántalmazza és sok fájdalmat okoz neki. </w:t>
      </w:r>
    </w:p>
    <w:p>
      <w:pPr>
        <w:jc w:val="both"/>
        <w:rPr>
          <w:rFonts w:ascii="Arial" w:hAnsi="Arial"/>
          <w:sz w:val="24"/>
        </w:rPr>
      </w:pPr>
    </w:p>
    <w:p>
      <w:pPr>
        <w:jc w:val="both"/>
        <w:rPr>
          <w:rFonts w:ascii="Arial" w:hAnsi="Arial"/>
          <w:sz w:val="24"/>
        </w:rPr>
      </w:pPr>
      <w:r>
        <w:rPr>
          <w:rFonts w:ascii="Arial" w:hAnsi="Arial"/>
          <w:sz w:val="24"/>
        </w:rPr>
        <w:t xml:space="preserve">Ezeknek az eseményeknek az volt a következménye, hogy az embernek generációk során genetikailag meg kellett változnia. Ezt nem tudta azonnal megtenni, mert ehhez bizonyos információkra volt szüksége a sejtekben. Ezek aztán mozgásba hozzák a sejtmechanizmust egy új szervképződéshez, amelyet a szervezet még nem fejlesztett ki. Így történt ez apránként a földi évek millióinak folyamán. Erre azért volt szükség, mert a korábbi emberi lények továbbra is az égi törvényekkel ellentétesen viselkedtek, aminek következtében testük ellenállóképessége folyamatosan csökkent, és ezáltal szellemileg is egyre kevésbé lettek energikusak. Ezt valóban kiszámították, amikor megteremtették az embert, de akkor még nem tudták, hogy a természet nem fog belemenni erőszakos beavatkozásaikba, és ellenük fordul.  </w:t>
      </w:r>
    </w:p>
    <w:p>
      <w:pPr>
        <w:jc w:val="both"/>
        <w:rPr>
          <w:rFonts w:ascii="Arial" w:hAnsi="Arial"/>
          <w:sz w:val="24"/>
        </w:rPr>
      </w:pPr>
    </w:p>
    <w:p>
      <w:pPr>
        <w:jc w:val="both"/>
        <w:rPr>
          <w:rFonts w:ascii="Arial" w:hAnsi="Arial"/>
          <w:sz w:val="24"/>
        </w:rPr>
      </w:pPr>
      <w:r>
        <w:rPr>
          <w:rFonts w:ascii="Arial" w:hAnsi="Arial"/>
          <w:sz w:val="24"/>
        </w:rPr>
        <w:t xml:space="preserve">Az akkori emberek is találékonyak voltak, és szerettek a tűzzel játszani. Nem használták Isten erejének belső forrását, ezért más lehetőségeket kerestek, és ideiglenesen meg is találták azokat. Ez azonban általában nem ment jól, mert a természet sokat szenvedett a folyamat során. Következésképpen az érem másik oldala az volt, hogy a természet megvédte magát az ember erőszakos beavatkozásaitól, aki nem sokat tanult a múltból.  </w:t>
      </w:r>
    </w:p>
    <w:p>
      <w:pPr>
        <w:jc w:val="both"/>
        <w:rPr>
          <w:rFonts w:ascii="Arial" w:hAnsi="Arial"/>
          <w:sz w:val="24"/>
        </w:rPr>
      </w:pPr>
    </w:p>
    <w:p>
      <w:pPr>
        <w:jc w:val="both"/>
        <w:rPr>
          <w:rFonts w:ascii="Arial" w:hAnsi="Arial"/>
          <w:sz w:val="24"/>
        </w:rPr>
      </w:pPr>
      <w:r>
        <w:rPr>
          <w:rFonts w:ascii="Arial" w:hAnsi="Arial"/>
          <w:sz w:val="24"/>
        </w:rPr>
        <w:t xml:space="preserve">Nos, tehát az állat ellenanyagot termel a szervezetében, hogy az ember számára ehetetlenné váljon. De a javíthatatlan emberek ezt nem veszik tudomásul, és az állatokon tesztelt különböző gyógyszerekkel próbálnak védekezni ez ellen, úgy, hogy bizonyos ellenszereket fecskendeznek az állatba, mielőtt levágják. </w:t>
      </w:r>
    </w:p>
    <w:p>
      <w:pPr>
        <w:jc w:val="both"/>
        <w:rPr>
          <w:rFonts w:ascii="Arial" w:hAnsi="Arial"/>
          <w:sz w:val="24"/>
        </w:rPr>
      </w:pPr>
    </w:p>
    <w:p>
      <w:pPr>
        <w:jc w:val="both"/>
        <w:rPr>
          <w:rFonts w:ascii="Arial" w:hAnsi="Arial"/>
          <w:sz w:val="24"/>
        </w:rPr>
      </w:pPr>
      <w:r>
        <w:rPr>
          <w:rFonts w:ascii="Arial" w:hAnsi="Arial"/>
          <w:sz w:val="24"/>
        </w:rPr>
        <w:t xml:space="preserve">A káros anyagok maradványai azonban a brutálisan leölt állat vérében és sejtjeiben még a jól elkészített étel mellett is megmaradnak. </w:t>
      </w:r>
    </w:p>
    <w:p>
      <w:pPr>
        <w:jc w:val="both"/>
        <w:rPr>
          <w:rFonts w:ascii="Arial" w:hAnsi="Arial"/>
          <w:sz w:val="24"/>
        </w:rPr>
      </w:pPr>
    </w:p>
    <w:p>
      <w:pPr>
        <w:jc w:val="both"/>
        <w:rPr>
          <w:rFonts w:ascii="Arial" w:hAnsi="Arial"/>
          <w:sz w:val="24"/>
        </w:rPr>
      </w:pPr>
      <w:r>
        <w:rPr>
          <w:rFonts w:ascii="Arial" w:hAnsi="Arial"/>
          <w:sz w:val="24"/>
        </w:rPr>
        <w:t xml:space="preserve">Ha egy jó szándékú ember még mindig azt hiszi, hogy a húsfogyasztás során biztonságban van a káros anyagoktól, akkor valóban a bűnbeesés tudatlan, megtestesült lelkeinek esett áldozatul.  </w:t>
      </w:r>
    </w:p>
    <w:p>
      <w:pPr>
        <w:jc w:val="both"/>
        <w:rPr>
          <w:rFonts w:ascii="Arial" w:hAnsi="Arial"/>
          <w:sz w:val="24"/>
        </w:rPr>
      </w:pPr>
    </w:p>
    <w:p>
      <w:pPr>
        <w:jc w:val="both"/>
        <w:rPr>
          <w:rFonts w:ascii="Arial" w:hAnsi="Arial"/>
          <w:sz w:val="24"/>
        </w:rPr>
      </w:pPr>
      <w:r>
        <w:rPr>
          <w:rFonts w:ascii="Arial" w:hAnsi="Arial"/>
          <w:sz w:val="24"/>
        </w:rPr>
        <w:t xml:space="preserve">Nem akarják eltűrni, hogy az emberek Isten törvénye felé forduljanak, ezért megpróbálnak minden rendelkezésükre álló eszközt felhasználni, hogy az emberiség továbbra is az ő őrült elképzeléseik szerint éljen, és élvezettel fogyasztja a sok állat húsát. </w:t>
      </w:r>
    </w:p>
    <w:p>
      <w:pPr>
        <w:jc w:val="both"/>
        <w:rPr>
          <w:rFonts w:ascii="Arial" w:hAnsi="Arial"/>
          <w:sz w:val="24"/>
        </w:rPr>
      </w:pPr>
    </w:p>
    <w:p>
      <w:pPr>
        <w:jc w:val="both"/>
        <w:rPr>
          <w:rFonts w:ascii="Arial" w:hAnsi="Arial"/>
          <w:sz w:val="24"/>
        </w:rPr>
      </w:pPr>
      <w:r>
        <w:rPr>
          <w:rFonts w:ascii="Arial" w:hAnsi="Arial"/>
          <w:sz w:val="24"/>
        </w:rPr>
        <w:t xml:space="preserve">Az állat minden félelemrezgése, amelyet az ember rájuk kényszerít, az eredendőhöz vezet vissza. Aki elfogyaszt egy darab húst, az automatikusan magába szívja az állatvilág félelemrezgéseit. Tudod, hogy a félelem egy olyan negatív tényező, amelyet a lelked soha nem tartalmaz az örökkévalóságig. Ez az alacsonyabb rendű bukás-lények kiszabott dugója, akik azt a célt tűzték ki maguk elé, hogy nem térnek vissza a mennyei létbe, ahol Isten, a jóindulatú Mindent-adó szeretettel biztosítja számukra a lakó- és otthonhelyeket számtalan szellemi bolygón. De az Ősz-lények önszántukból akartak saját maguknak élni, és saját létplazmájukkal, vagyis egy bizonyos kozmikus időre megosztott teremtéssel akartak rendelkezni, és ezt meg is kapták. Hogy mi lett belőle, azt nap mint nap fájdalmasan látjátok és tapasztaljátok. </w:t>
      </w:r>
    </w:p>
    <w:p>
      <w:pPr>
        <w:jc w:val="both"/>
        <w:rPr>
          <w:rFonts w:ascii="Arial" w:hAnsi="Arial"/>
          <w:sz w:val="24"/>
        </w:rPr>
      </w:pPr>
    </w:p>
    <w:p>
      <w:pPr>
        <w:jc w:val="both"/>
        <w:rPr>
          <w:rFonts w:ascii="Arial" w:hAnsi="Arial"/>
          <w:sz w:val="24"/>
        </w:rPr>
      </w:pPr>
      <w:r>
        <w:rPr>
          <w:rFonts w:ascii="Arial" w:hAnsi="Arial"/>
          <w:sz w:val="24"/>
        </w:rPr>
        <w:t xml:space="preserve">Így van ez veletek, emberek, a húsfogyasztás egyre nő, bár sok zavaró tényező érkezik rátok kívülről. Hamarosan állatjárványok lesznek a napirenden. Ezek az állatjárványok nem véletlenül törnek rátok, emberekre és állatokra, és ők azok, akik szenvednek. Ezeket a járványokat, amelyek titeket sújtanak, ti emberek okoztátok, nem az állatvilág okozza, mert ti adtátok át gondolkodási mintáitokat a szenvedő állatoknak. Sajnos megették és még mindig megeszik magukat. </w:t>
      </w:r>
    </w:p>
    <w:p>
      <w:pPr>
        <w:jc w:val="both"/>
        <w:rPr>
          <w:rFonts w:ascii="Arial" w:hAnsi="Arial"/>
          <w:sz w:val="24"/>
        </w:rPr>
      </w:pPr>
    </w:p>
    <w:p>
      <w:pPr>
        <w:jc w:val="both"/>
        <w:rPr>
          <w:rFonts w:ascii="Arial" w:hAnsi="Arial"/>
          <w:sz w:val="24"/>
        </w:rPr>
      </w:pPr>
      <w:r>
        <w:rPr>
          <w:rFonts w:ascii="Arial" w:hAnsi="Arial"/>
          <w:sz w:val="24"/>
        </w:rPr>
        <w:t xml:space="preserve">De ez nem elég. Adtál és adtál nekik állati táplálékot, amely más állatokból, tetemekből származik. A rothadó összetevők ebben az ételben, mondhatni baktériumok, nem emészthetőek az állati testek számára.  De mindent összekevernek és táplálékként az állatvilágnak adnak.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szólít titeket, emberek, Isten Lelke: Ne kínozzátok tovább magatokat, mert minden visszatér hozzátok. Kérem, forduljanak meg, ne tekintsék szuperszomszédaikat, állataikat, megehető marhának.  Forduljatok befelé, ott az isteni táplálékot megkapjátok, feltéve, hogy szabad akarattal akarjátok.  Ott vár rád az Én Vagyok Isten-ereje, ott kellene most táplálkoznod, és erőt merítened földi életedhez.  </w:t>
      </w:r>
    </w:p>
    <w:p>
      <w:pPr>
        <w:jc w:val="both"/>
        <w:rPr>
          <w:rFonts w:ascii="Arial" w:hAnsi="Arial"/>
          <w:sz w:val="24"/>
        </w:rPr>
      </w:pPr>
    </w:p>
    <w:p>
      <w:pPr>
        <w:jc w:val="both"/>
        <w:rPr>
          <w:rFonts w:ascii="Arial" w:hAnsi="Arial"/>
          <w:sz w:val="24"/>
        </w:rPr>
      </w:pPr>
      <w:r>
        <w:rPr>
          <w:rFonts w:ascii="Arial" w:hAnsi="Arial"/>
          <w:sz w:val="24"/>
        </w:rPr>
        <w:t xml:space="preserve">Ahogy az egész emberiség most él, az állatok félnek tőletek. Ti kísértetek vagytok számukra. Igen, ismétlem: ti vagytok a kísértetek az állatvilág számára, fél tőletek, menekül, mert ezt a rezgést hordozzátok az aurátokban. </w:t>
      </w:r>
    </w:p>
    <w:p>
      <w:pPr>
        <w:jc w:val="both"/>
        <w:rPr>
          <w:rFonts w:ascii="Arial" w:hAnsi="Arial"/>
          <w:sz w:val="24"/>
        </w:rPr>
      </w:pPr>
    </w:p>
    <w:p>
      <w:pPr>
        <w:jc w:val="both"/>
        <w:rPr>
          <w:rFonts w:ascii="Arial" w:hAnsi="Arial"/>
          <w:sz w:val="24"/>
        </w:rPr>
      </w:pPr>
      <w:r>
        <w:rPr>
          <w:rFonts w:ascii="Arial" w:hAnsi="Arial"/>
          <w:sz w:val="24"/>
        </w:rPr>
        <w:t xml:space="preserve">Amikor egy erdőbe vagy réteken és mezőkön átmész pihenni, minden kisugárzik belőled. Az állatok elbújnak előled, félnek, mert érzik az aurádból sugárzó összes törvénytelen rezgésedet. </w:t>
      </w:r>
    </w:p>
    <w:p>
      <w:pPr>
        <w:jc w:val="both"/>
        <w:rPr>
          <w:rFonts w:ascii="Arial" w:hAnsi="Arial"/>
          <w:sz w:val="24"/>
        </w:rPr>
      </w:pPr>
    </w:p>
    <w:p>
      <w:pPr>
        <w:jc w:val="both"/>
        <w:rPr>
          <w:rFonts w:ascii="Arial" w:hAnsi="Arial"/>
          <w:sz w:val="24"/>
        </w:rPr>
      </w:pPr>
      <w:r>
        <w:rPr>
          <w:rFonts w:ascii="Arial" w:hAnsi="Arial"/>
          <w:sz w:val="24"/>
        </w:rPr>
        <w:t xml:space="preserve">Ez egy szomorú aspektus az emberek és lelkük számára, akiket egykor Isten tiszta gyermekeiként fogantak és teremtettek szeretett teremtő szüleink. Soha nem volt Isten akarata, hogy ilyen mélyre süllyedjetek az önakarat rezgésébe, és végül az állatokat - akik valóban nem ártottak nektek, és korábban nagyon szerettek benneteket, mint Isten tiszta lényeit, és még meg is hajoltak előttetek - égőáldozatnak tekintsétek.  </w:t>
      </w:r>
    </w:p>
    <w:p>
      <w:pPr>
        <w:jc w:val="both"/>
        <w:rPr>
          <w:rFonts w:ascii="Arial" w:hAnsi="Arial"/>
          <w:sz w:val="24"/>
        </w:rPr>
      </w:pPr>
    </w:p>
    <w:p>
      <w:pPr>
        <w:jc w:val="both"/>
        <w:rPr>
          <w:rFonts w:ascii="Arial" w:hAnsi="Arial"/>
          <w:sz w:val="24"/>
        </w:rPr>
      </w:pPr>
      <w:r>
        <w:rPr>
          <w:rFonts w:ascii="Arial" w:hAnsi="Arial"/>
          <w:sz w:val="24"/>
        </w:rPr>
        <w:t xml:space="preserve">A mennyei lényben örömmel jöttek hozzád, mert tudták, hogy jóindulatú vagy velük szemben. Amikor beléptek a ti mennyei tiszta fénytestetek aurájába, annyira elégedettek voltak, hogy dicsőítették és dicsőítették Istent, a Mindenlelket bennük. Mi lett ebből? </w:t>
      </w:r>
    </w:p>
    <w:p>
      <w:pPr>
        <w:jc w:val="both"/>
        <w:rPr>
          <w:rFonts w:ascii="Arial" w:hAnsi="Arial"/>
          <w:sz w:val="24"/>
        </w:rPr>
      </w:pPr>
    </w:p>
    <w:p>
      <w:pPr>
        <w:jc w:val="both"/>
        <w:rPr>
          <w:rFonts w:ascii="Arial" w:hAnsi="Arial"/>
          <w:sz w:val="24"/>
        </w:rPr>
      </w:pPr>
      <w:r>
        <w:rPr>
          <w:rFonts w:ascii="Arial" w:hAnsi="Arial"/>
          <w:sz w:val="24"/>
        </w:rPr>
        <w:t xml:space="preserve">A visszafordítás elve általánossá vált ebben a világban.  Az állatok félnek tőled, elmenekülnek előled. Hát nem szomorú példa ez az emberek számára? </w:t>
      </w:r>
    </w:p>
    <w:p>
      <w:pPr>
        <w:jc w:val="both"/>
        <w:rPr>
          <w:rFonts w:ascii="Arial" w:hAnsi="Arial"/>
          <w:sz w:val="24"/>
        </w:rPr>
      </w:pPr>
    </w:p>
    <w:p>
      <w:pPr>
        <w:jc w:val="both"/>
        <w:rPr>
          <w:rFonts w:ascii="Arial" w:hAnsi="Arial"/>
          <w:sz w:val="24"/>
        </w:rPr>
      </w:pPr>
      <w:r>
        <w:rPr>
          <w:rFonts w:ascii="Arial" w:hAnsi="Arial"/>
          <w:sz w:val="24"/>
        </w:rPr>
        <w:t xml:space="preserve">Mikor fordulsz vissza? Ezt kéri tőletek Isten szelleme a fény megbízott hírvivőjén keresztül. Kérlek, próbáld megérteni Isten szellemének kérdéseit.  Ő tudja, hogy nagy nehézségeid vannak, és hogy a megtérés nem lehetséges egyik napról a másikra, hanem először a szívedben kell elkezdődnie. Arra kér benneteket, hogy fokozatosan térjetek át, ha ezt akarjátok, hogy ez egy hólabda-rendszerben továbbadható legyen, ahogyan ti kimondjátok. Az egyik a másiknak a saját fejlett tudatosságát példázza az állatokkal kapcsolatban, akiknek sok szenvedést kell elviselniük.  Ha ti, emberek, látnátok bennük ezt a szenvedést, ha ez számotokra látható lenne a kép oldalain, akkor valóban egyik napról a másikra abbahagynátok a húsevést. De Isten szelleme nem kényszerít semmire, mert a mennyei lény szabadságában nem ismer olyan életmódot, amelyet az emberek és a mélyen bukott, földhöz kötött lelkek alkalmaznak. </w:t>
      </w:r>
    </w:p>
    <w:p>
      <w:pPr>
        <w:jc w:val="both"/>
        <w:rPr>
          <w:rFonts w:ascii="Arial" w:hAnsi="Arial"/>
          <w:sz w:val="24"/>
        </w:rPr>
      </w:pPr>
    </w:p>
    <w:p>
      <w:pPr>
        <w:jc w:val="both"/>
        <w:rPr>
          <w:rFonts w:ascii="Arial" w:hAnsi="Arial"/>
          <w:sz w:val="24"/>
        </w:rPr>
      </w:pPr>
      <w:r>
        <w:rPr>
          <w:rFonts w:ascii="Arial" w:hAnsi="Arial"/>
          <w:sz w:val="24"/>
        </w:rPr>
        <w:t xml:space="preserve">Ő csak a belső megtérést kéri tőletek.  </w:t>
      </w:r>
    </w:p>
    <w:p>
      <w:pPr>
        <w:jc w:val="both"/>
        <w:rPr>
          <w:rFonts w:ascii="Arial" w:hAnsi="Arial"/>
          <w:sz w:val="24"/>
        </w:rPr>
      </w:pPr>
    </w:p>
    <w:p>
      <w:pPr>
        <w:jc w:val="both"/>
        <w:rPr>
          <w:rFonts w:ascii="Arial" w:hAnsi="Arial"/>
          <w:sz w:val="24"/>
        </w:rPr>
      </w:pPr>
      <w:r>
        <w:rPr>
          <w:rFonts w:ascii="Arial" w:hAnsi="Arial"/>
          <w:sz w:val="24"/>
        </w:rPr>
        <w:t xml:space="preserve">Valaminek történnie kell gondolataitokban és tetteitekben, hogy ismét jóakaratú emberekké váljatok, akik megtisztult lélekkel térnek vissza hozzánk. A megtérésnek időre van szüksége, Isten szelleme már tudja, hogyan kell ezt helyesen osztályozni. De a megtestesült isteni lények készségének jelen kell lennie erre, hogy fokozatosan megszabaduljanak a hús élvezetétől. </w:t>
      </w:r>
    </w:p>
    <w:p>
      <w:pPr>
        <w:jc w:val="both"/>
        <w:rPr>
          <w:rFonts w:ascii="Arial" w:hAnsi="Arial"/>
          <w:sz w:val="24"/>
        </w:rPr>
      </w:pPr>
    </w:p>
    <w:p>
      <w:pPr>
        <w:jc w:val="both"/>
        <w:rPr>
          <w:rFonts w:ascii="Arial" w:hAnsi="Arial"/>
          <w:sz w:val="24"/>
        </w:rPr>
      </w:pPr>
      <w:r>
        <w:rPr>
          <w:rFonts w:ascii="Arial" w:hAnsi="Arial"/>
          <w:sz w:val="24"/>
        </w:rPr>
        <w:t xml:space="preserve">A növényvilágban nagyon sok más táplálékforrás is van. Könnyen és ártalmatlanul táplálkozhatsz velük. Kérjük, ne tegyétek ezt fanatikus módon, mert az önsanyargatás lenne. Nincs muszáj és nincs kényszer, minden fokozatosan jön ki belőletek a belső érettséggel. Ezt mindenekelőtt saját meggyőződésedből, majd az Isten iránti belső szeretetből, a benned lévő legszívből jövő személytelen lényből kell tenned. </w:t>
      </w:r>
    </w:p>
    <w:p>
      <w:pPr>
        <w:jc w:val="both"/>
        <w:rPr>
          <w:rFonts w:ascii="Arial" w:hAnsi="Arial"/>
          <w:sz w:val="24"/>
        </w:rPr>
      </w:pPr>
    </w:p>
    <w:p>
      <w:pPr>
        <w:jc w:val="both"/>
        <w:rPr>
          <w:rFonts w:ascii="Arial" w:hAnsi="Arial"/>
          <w:sz w:val="24"/>
        </w:rPr>
      </w:pPr>
      <w:r>
        <w:rPr>
          <w:rFonts w:ascii="Arial" w:hAnsi="Arial"/>
          <w:sz w:val="24"/>
        </w:rPr>
        <w:t xml:space="preserve">Ha kifejlesztetted magadban az Isten iránti szeretetnek ezt a belső érzését, akkor az állatvilág iránti szeretet érzése is visszhangra talál benned.  Ezen keresztül sokkal jobban megértheted az állatvilágot. </w:t>
      </w:r>
    </w:p>
    <w:p>
      <w:pPr>
        <w:jc w:val="both"/>
        <w:rPr>
          <w:rFonts w:ascii="Arial" w:hAnsi="Arial"/>
          <w:sz w:val="24"/>
        </w:rPr>
      </w:pPr>
    </w:p>
    <w:p>
      <w:pPr>
        <w:jc w:val="both"/>
        <w:rPr>
          <w:rFonts w:ascii="Arial" w:hAnsi="Arial"/>
          <w:sz w:val="24"/>
        </w:rPr>
      </w:pPr>
      <w:r>
        <w:rPr>
          <w:rFonts w:ascii="Arial" w:hAnsi="Arial"/>
          <w:sz w:val="24"/>
        </w:rPr>
        <w:t xml:space="preserve">Amikor az állatvilág iránti szereteted egyre jobban kifejlődik, akkor te is egyre jobban fogod értékelni, örömmel és szabadon fogadod magadban az állatokat, és úgy éled meg őket, mint valami különlegeset és szépet.  </w:t>
      </w:r>
    </w:p>
    <w:p>
      <w:pPr>
        <w:jc w:val="both"/>
        <w:rPr>
          <w:rFonts w:ascii="Arial" w:hAnsi="Arial"/>
          <w:sz w:val="24"/>
        </w:rPr>
      </w:pPr>
    </w:p>
    <w:p>
      <w:pPr>
        <w:jc w:val="both"/>
        <w:rPr>
          <w:rFonts w:ascii="Arial" w:hAnsi="Arial"/>
          <w:sz w:val="24"/>
        </w:rPr>
      </w:pPr>
      <w:r>
        <w:rPr>
          <w:rFonts w:ascii="Arial" w:hAnsi="Arial"/>
          <w:sz w:val="24"/>
        </w:rPr>
        <w:t xml:space="preserve">Jobban értékeled az állatokat, mivel a saját gondolkodásmódjukban élnek, még akkor is, ha még mindig a negatív emberi rezgések által polarizáltak, és ennek megfelelően élnek egymás ellen.  Nézz túl ezen, próbáld meg átérezni és átgondolni magad az állat eredeti, mennyei, szeretetteljes természetébe.  Akkor még mindig meg fogjátok érteni bennük a mennyei élet érintetlen szeretet-aspektusait. Az állatvilág életének ezek a mennyei aspektusai nagyon is örömet szerezhetnek nektek, ha először valóban mélyebben magatokba néznétek, majd a megnyílt tudatosságból megnéznétek a kinti állatokat. Akkor kérlek, egyesüljetek velük, és kérjétek bocsánatukat magatokban, amiért tévútra tévedtetek, és megbántottátok őket a húsevéssel vagy hasonlókkal, valamint az állatok túlzott, önző szeretetével, megfosztva őket a belső és külső szabadságtól, különösen a lakásotokban, ahol szűkös körülmények között kell élniük. Kérem, tegyen jóvátételt.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szeretnétek, ne foglalkozzatok többé saját állattartással, ami soha nem volt Isten akaratában, és nem is volt soha Isten törvényében, mert ez az állatvilágtól való szabadság megfosztás. Hadd szaladgáljanak szabadon, hogy visszataláljanak a saját fajtájukhoz. </w:t>
      </w:r>
    </w:p>
    <w:p>
      <w:pPr>
        <w:jc w:val="both"/>
        <w:rPr>
          <w:rFonts w:ascii="Arial" w:hAnsi="Arial"/>
          <w:sz w:val="24"/>
        </w:rPr>
      </w:pPr>
    </w:p>
    <w:p>
      <w:pPr>
        <w:jc w:val="both"/>
        <w:rPr>
          <w:rFonts w:ascii="Arial" w:hAnsi="Arial"/>
          <w:sz w:val="24"/>
        </w:rPr>
      </w:pPr>
      <w:r>
        <w:rPr>
          <w:rFonts w:ascii="Arial" w:hAnsi="Arial"/>
          <w:sz w:val="24"/>
        </w:rPr>
        <w:t>Ők is szeretni akarják egymást, ahogyan ti is szeretitek magatokat melegen. Ennek előfeltétele először is a saját gondolkodásod megváltoztatása, és ha akarod, próbáld meg ezt apránként elérni.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van elég olaj a szívetek lámpáiban, akkor megértitek ennek az Isten által elrendelt üzenetnek a belső, mélyebb értelmét, az Én Vagyok üzenetét, aki minden emberben és minden bukott lélekben él. Akkor igazán át tudod érezni a szívedben, amit Isten Lelke ingyenesen a figyelmedbe ajánlott - nem többet és nem kevesebbet.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Így kaptatok egy kis betekintést a szeretet őstörvényébe. Aki ki akar találni a világi, alacsony rezgésekből, azt szívélyesen meghívjuk, hogy fokozatosan lépjen be a szabad életbe, amely Isten, a Minden Örökkévaló, minden Lényben. </w:t>
      </w:r>
    </w:p>
    <w:p>
      <w:pPr>
        <w:jc w:val="both"/>
        <w:rPr>
          <w:rFonts w:ascii="Arial" w:hAnsi="Arial"/>
          <w:sz w:val="24"/>
        </w:rPr>
      </w:pPr>
    </w:p>
    <w:p>
      <w:pPr>
        <w:jc w:val="both"/>
        <w:rPr>
          <w:rFonts w:ascii="Arial" w:hAnsi="Arial"/>
          <w:sz w:val="24"/>
        </w:rPr>
      </w:pPr>
      <w:r>
        <w:rPr>
          <w:rFonts w:ascii="Arial" w:hAnsi="Arial"/>
          <w:sz w:val="24"/>
        </w:rPr>
        <w:t xml:space="preserve">Bármikor megvan a lehetőséged, hogy visszafordulj, és ha akarsz, most megteheted. </w:t>
      </w:r>
    </w:p>
    <w:p>
      <w:pPr>
        <w:jc w:val="both"/>
        <w:rPr>
          <w:rFonts w:ascii="Arial" w:hAnsi="Arial"/>
          <w:sz w:val="24"/>
        </w:rPr>
      </w:pPr>
    </w:p>
    <w:p>
      <w:pPr>
        <w:jc w:val="both"/>
        <w:rPr>
          <w:rFonts w:ascii="Arial" w:hAnsi="Arial"/>
          <w:sz w:val="24"/>
        </w:rPr>
      </w:pPr>
      <w:r>
        <w:rPr>
          <w:rFonts w:ascii="Arial" w:hAnsi="Arial"/>
          <w:sz w:val="24"/>
        </w:rPr>
        <w:t xml:space="preserve">Az Isten-szellem azonban arra kér benneteket, hogy soha ne menjetek bele az önkényszerbe vagy a fanatizmusba, mert ez emberileg és szellemileg is árt nektek. Mindennek lassan kell megérnie bennetek. Ha elsőre nem sikerül, akkor legyetek türelmesek és megértőek magatokkal. Ez az, amit Isten Lelke szabadon ajánl a szívednek. Ha valóban a szíveddel és nem az intellektuális elméddel gondolkodsz, akkor meg fogod érteni ennek az üzenetnek a mélyebb, isteni, átfogó jelentését.  Ezt kívánja nektek Isten Lelke, hogy sok-sok utánzó legyen ezen a sötét bolygón, akik vállalják, hogy egy kicsit közelebb kerülnek Isten akaratához Isten törvényében.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Mint Isten fényhírnöke, mint az isteni dimenzió tiszta szellemlénye, sikeres indulást kívánok nektek a belső életbe, amely valóban örömteli élet a mennyei létben. Isten arra hív benneteket, emberek, hogy fontoljátok meg ezt, hogy egy kis lépést tehessetek előre a fény és szeretet belső, isteni birodalmába, ahol a belső otthonotok van az örökkévalóságig. Ott vannak az örök lakhelyeitek és a belső otthonotok, amely soha nem fog elfelejteni benneteket, mert onnan származtok, és egyszer majd ott lesztek az örökkévalóságig. Minden visszavezet a belső lénybe Isten Krisztusán keresztül. Ő a belső vezető a lelked felett, ő a megváltód, és kérlek, mindig hozzá fordulj, akkor biztonságban vagy a belső gondoskodásban és a belső védelemben is. Belülről is érzed az isteni akaratot, amely minden földi pillanatra szabott. Ha elég olajat fejlesztettetek ki a szívlámpáitokban, és ha a szeretet szívolaját kiöntöd, akkor még sok jó dolog sikerülni fog ebben a földi életben.  Boldogok és elégedettek lesztek minden pillanatban, örülve és hálát adva. </w:t>
      </w:r>
    </w:p>
    <w:p>
      <w:pPr>
        <w:jc w:val="both"/>
        <w:rPr>
          <w:rFonts w:ascii="Arial" w:hAnsi="Arial"/>
          <w:sz w:val="24"/>
        </w:rPr>
      </w:pPr>
    </w:p>
    <w:p>
      <w:pPr>
        <w:jc w:val="both"/>
        <w:rPr>
          <w:rFonts w:ascii="Arial" w:hAnsi="Arial"/>
          <w:sz w:val="24"/>
        </w:rPr>
      </w:pPr>
      <w:r>
        <w:rPr>
          <w:rFonts w:ascii="Arial" w:hAnsi="Arial"/>
          <w:sz w:val="24"/>
        </w:rPr>
        <w:t xml:space="preserve">Ezt kívánja nektek a mennyei dimenziók összes szellemlénye. Szívük szeretetéről beszélnek nektek, amit minden Atyánk Ur az Én Vagyok-ban vágyakozva kíván nektek. Vágyakozása irántad soha nem fordul el tőled. Azért kéri, hogy térjetek vissza, mert ősi szívében vágyakozik szeretett fiai és lányai után. Szívében mindig felvisz téged, ha szabad akaratodból megengeded. Ő mindig támogat téged szereteterejével, ha szabadon bemész a szívedbe, ahol vár rád. Ezért ne habozzatok; ne várjatok túl sokáig, és tudjátok, hogy nagyon vágyik rátok. Ő mindennél jobban szeret téged.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vedd szívedbe az ősi szeretetének ezt az üzenetét, és őrizd, mint egy kincset! Ha most nem vagytok képesek ezt érezni a szívetekben, akkor tegyétek meg, amikor megérett rá az idő, és amikor komolyan nyitottak lesztek Isten szeretetére és a bennetek lévő mennyei visszatérésre.  </w:t>
      </w:r>
    </w:p>
    <w:p>
      <w:pPr>
        <w:jc w:val="both"/>
        <w:rPr>
          <w:rFonts w:ascii="Arial" w:hAnsi="Arial"/>
          <w:sz w:val="24"/>
        </w:rPr>
      </w:pPr>
    </w:p>
    <w:p>
      <w:pPr>
        <w:jc w:val="both"/>
        <w:rPr>
          <w:rFonts w:ascii="Arial" w:hAnsi="Arial"/>
          <w:sz w:val="24"/>
        </w:rPr>
      </w:pPr>
      <w:r>
        <w:rPr>
          <w:rFonts w:ascii="Arial" w:hAnsi="Arial"/>
          <w:sz w:val="24"/>
        </w:rPr>
        <w:t xml:space="preserve">Ha szeretnéd, akkor hagyhatod, hogy a szívének ez a belső szeretet-érzése beléd költözzön, és érezd. Valóban így van, mindannyiunkat, a teremtés lényeit mindig nagyon szereti, szünet nélkül, szünet nélkül az Én Vagyok Isten szeretetfolyamában. Folyamatosan sugározza felénk szeretetének érzését. Ez nagy örömünkre szolgál, és boldoggá és boldoggá tesz bennünket.  Ezt kívánja nektek személytelenül az Én Vagyok Istenségből annyira.  </w:t>
      </w:r>
    </w:p>
    <w:p>
      <w:pPr>
        <w:jc w:val="both"/>
        <w:rPr>
          <w:rFonts w:ascii="Arial" w:hAnsi="Arial"/>
          <w:sz w:val="24"/>
        </w:rPr>
      </w:pPr>
    </w:p>
    <w:p>
      <w:pPr>
        <w:jc w:val="both"/>
        <w:rPr>
          <w:rFonts w:ascii="Arial" w:hAnsi="Arial"/>
          <w:sz w:val="24"/>
        </w:rPr>
      </w:pPr>
      <w:r>
        <w:rPr>
          <w:rFonts w:ascii="Arial" w:hAnsi="Arial"/>
          <w:sz w:val="24"/>
        </w:rPr>
        <w:t xml:space="preserve">Legyen bátorságod visszafordulni! Kérlek, ne engedd el a szabad új kezdetet, amely a gondolatvilág egy másik, új dimenziójába vezet, amelyet már régóta nem ismertél. </w:t>
      </w:r>
    </w:p>
    <w:p>
      <w:pPr>
        <w:jc w:val="both"/>
        <w:rPr>
          <w:rFonts w:ascii="Arial" w:hAnsi="Arial"/>
          <w:sz w:val="24"/>
        </w:rPr>
      </w:pPr>
    </w:p>
    <w:p>
      <w:pPr>
        <w:jc w:val="both"/>
        <w:rPr>
          <w:rFonts w:ascii="Arial" w:hAnsi="Arial"/>
          <w:sz w:val="24"/>
        </w:rPr>
      </w:pPr>
      <w:r>
        <w:rPr>
          <w:rFonts w:ascii="Arial" w:hAnsi="Arial"/>
          <w:sz w:val="24"/>
        </w:rPr>
        <w:t xml:space="preserve">Ez tehát valóban felfrissülés, ajándék és ösztönzés számotokra, jóakaratú emberek, hogy megforduljatok, és addig érleljétek magatokat belül, amíg meg nem érzitek mindazt, amit a szeretet szelleme mondott nektek.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 a szeretet dimenzióinak tiszta Fénylényei jó újrakezdést és újragondolást kívánunk nektek, ha szabad akaratotokból ezt akarjátok. Nagyon örülnénk, ha egyikőtök vagy másikotok a fény és a szeretet egy kis aspektusát el tudná nyerni önmagában a szeretet ezen üzenetén keresztül, amelyet Isten Lelke szabadon a szívetek elé tár. </w:t>
      </w:r>
    </w:p>
    <w:p>
      <w:pPr>
        <w:jc w:val="both"/>
        <w:rPr>
          <w:rFonts w:ascii="Arial" w:hAnsi="Arial"/>
          <w:sz w:val="24"/>
        </w:rPr>
      </w:pPr>
    </w:p>
    <w:p>
      <w:pPr>
        <w:jc w:val="both"/>
        <w:rPr>
          <w:rFonts w:ascii="Arial" w:hAnsi="Arial"/>
          <w:sz w:val="24"/>
        </w:rPr>
      </w:pPr>
      <w:r>
        <w:rPr>
          <w:rFonts w:ascii="Arial" w:hAnsi="Arial"/>
          <w:sz w:val="24"/>
        </w:rPr>
        <w:t xml:space="preserve">Legyen tehát mindig bátorságotok új lépéseket és új utakat járni, akkor mindenben sikerülni fog, hogy mindent tisztán spirituálisan-isteni módon lássatok és megragadjatok, és később fanatizmus és önkorlátozás nélkül, apránként így éljetek. </w:t>
      </w:r>
    </w:p>
    <w:p>
      <w:pPr>
        <w:jc w:val="both"/>
        <w:rPr>
          <w:rFonts w:ascii="Arial" w:hAnsi="Arial"/>
          <w:sz w:val="24"/>
        </w:rPr>
      </w:pPr>
    </w:p>
    <w:p>
      <w:pPr>
        <w:jc w:val="both"/>
        <w:rPr>
          <w:rFonts w:ascii="Arial" w:hAnsi="Arial"/>
          <w:sz w:val="24"/>
        </w:rPr>
      </w:pPr>
      <w:r>
        <w:rPr>
          <w:rFonts w:ascii="Arial" w:hAnsi="Arial"/>
          <w:sz w:val="24"/>
        </w:rPr>
        <w:t xml:space="preserve">Isten üdvözlésében </w:t>
      </w:r>
    </w:p>
    <w:p>
      <w:pPr>
        <w:jc w:val="both"/>
        <w:rPr>
          <w:rFonts w:ascii="Arial" w:hAnsi="Arial"/>
          <w:sz w:val="24"/>
        </w:rPr>
      </w:pPr>
    </w:p>
    <w:p>
      <w:pPr>
        <w:jc w:val="both"/>
        <w:rPr>
          <w:rFonts w:ascii="Arial" w:hAnsi="Arial"/>
          <w:sz w:val="24"/>
        </w:rPr>
      </w:pPr>
    </w:p>
    <w:p>
      <w:pPr>
        <w:jc w:val="center"/>
        <w:rPr>
          <w:rFonts w:ascii="Arial" w:hAnsi="Arial"/>
          <w:sz w:val="24"/>
          <w:color w:val="0000FF"/>
        </w:rPr>
      </w:pPr>
      <w:r>
        <w:rPr>
          <w:rFonts w:ascii="Arial" w:hAnsi="Arial"/>
          <w:sz w:val="24"/>
          <w:color w:val="0000FF"/>
        </w:rPr>
        <w:t xml:space="preserve">* *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Én Vagyok Istenének fényhírnöke szólt. Adott egy kis tippet a belső emberiségnek, hogy jobban megismerjék az isteni világot és a bukott lények világát a hetedik dimenziós gondolkodásmódjuk és látásmódjuk alapján. De ezt csak három dimenzióban, egy prófétai hírnökön keresztül tehette meg. Az a szívember, akinek megengedték, hogy Isten akarata szerint megkapja az üzenetet, egyenrangú testvér veled. Ő Isten eszköze, aki állandóan szabad akaratból él, és soha nem vesz fel egy üzenetet kényszerből. Szabadon fogadja az isteni szót, mert ő maga is felismerte, hogy Isten szelleme milyen jól vezette őt éveken át a szeretet szaván keresztül. Ez az Isten-szellem iránti szívérzés fokozatosan épült fel benne. Ezért vette magához sok földi éven át, és örült neki állandóan. </w:t>
      </w:r>
    </w:p>
    <w:p>
      <w:pPr>
        <w:jc w:val="both"/>
        <w:rPr>
          <w:rFonts w:ascii="Arial" w:hAnsi="Arial"/>
          <w:sz w:val="24"/>
        </w:rPr>
      </w:pPr>
    </w:p>
    <w:p>
      <w:pPr>
        <w:jc w:val="both"/>
        <w:rPr>
          <w:rFonts w:ascii="Arial" w:hAnsi="Arial"/>
          <w:sz w:val="24"/>
        </w:rPr>
      </w:pPr>
      <w:r>
        <w:rPr>
          <w:rFonts w:ascii="Arial" w:hAnsi="Arial"/>
          <w:sz w:val="24"/>
        </w:rPr>
        <w:t xml:space="preserve">Így az érettség ideje számára, amely egy hosszabb, földi érési folyamatnak volt kitéve, eljutott ehhez a gyönyörű eredményhez, hogy most átadhatja Isten Belső Igéjét az emberiségnek. Szabadon kínálja fel, ahogyan Isten Igéjét is szabadon befogadja önmagában. Nem áll önmaga kényszere alatt, ha egyszer nem akarja befogadni a Belső Igét. Minden további nélkül tagadhatja egyszer, majd újra előveheti. A szabad akarat mindig a rendelkezésére áll. Ez minden isteni lény szabadsága az emberben is, nem csak az emberé. </w:t>
      </w:r>
    </w:p>
    <w:p>
      <w:pPr>
        <w:jc w:val="both"/>
        <w:rPr>
          <w:rFonts w:ascii="Arial" w:hAnsi="Arial"/>
          <w:sz w:val="24"/>
        </w:rPr>
      </w:pPr>
    </w:p>
    <w:p>
      <w:pPr>
        <w:jc w:val="both"/>
        <w:rPr>
          <w:rFonts w:ascii="Arial" w:hAnsi="Arial"/>
          <w:sz w:val="24"/>
        </w:rPr>
      </w:pPr>
      <w:r>
        <w:rPr>
          <w:rFonts w:ascii="Arial" w:hAnsi="Arial"/>
          <w:sz w:val="24"/>
        </w:rPr>
        <w:t xml:space="preserve">Ezt csak úgy mellesleg, hogy tudjátok, Isten szó-jelöltje nincs kitéve semmilyen kényszernek. Szabad, mint minden isteni lény, aki saját maga határozza meg földi életét.  Ezért próbáljátok meg szabadon befogadni és elfogadni Isten Belső Igéjét magatokban - vagy nem, ahogy akarjátok.  Mindenki számára szabadon választható.  Hogy mit csináltok belőle, hogy szétszeditek-e, vagy komolyan magatokba fogadjátok-e, az a szabad akaratotokra van bízva, ami mindig a tiétek.  A szívedben van ez a szabad aspektus. Kérem, tartsa tisztán, hogy semmilyen mellékhang vagy szabadság ne kerüljön bele. </w:t>
      </w:r>
    </w:p>
    <w:p>
      <w:pPr>
        <w:jc w:val="both"/>
        <w:rPr>
          <w:rFonts w:ascii="Arial" w:hAnsi="Arial"/>
          <w:sz w:val="24"/>
        </w:rPr>
      </w:pPr>
    </w:p>
    <w:p>
      <w:pPr>
        <w:jc w:val="both"/>
        <w:rPr>
          <w:rFonts w:ascii="Arial" w:hAnsi="Arial"/>
          <w:sz w:val="24"/>
        </w:rPr>
      </w:pPr>
      <w:r>
        <w:rPr>
          <w:rFonts w:ascii="Arial" w:hAnsi="Arial"/>
          <w:sz w:val="24"/>
        </w:rPr>
        <w:t xml:space="preserve">Így búcsúzik tőletek a fény mennyei hírnöke, aki szabadon magába nézte ezt az isteni üzenetet, és az isteni akarat szerint adta tovább.  Nagyon boldog, hogy ezt az ajándékot kapta az adásért. Ő csak egy átfolyó csatornája volt Isten szeretetének. Rövidítetlenül és szabadon adta át nektek, embereknek a mennyei lényből származó törvényeket és az őszi-létben lévő feltételeket.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Örüljetek, ti jóakaratú emberek, Isten üzenetének e közvetítésének - ha akarjátok!</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F3-(Ba-Al)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05.02.2004 (aktuális dátum) </w:t>
    </w:r>
    <w:r>
      <w:rPr>
        <w:rFonts w:ascii="Arial" w:hAnsi="Arial"/>
        <w:sz w:val="16"/>
        <w:b w:val="1"/>
        <w:color w:val="0000FF"/>
      </w:rPr>
      <w:t xml:space="preserve">Én Vagyok - Isten szeretetcseppjei a Mennyei Forrásból </w:t>
    </w:r>
    <w:r>
      <w:rPr>
        <w:rFonts w:ascii="Arial" w:hAnsi="Arial"/>
        <w:sz w:val="16"/>
      </w:rPr>
      <w:t xml:space="preserve">Üzenet 2003.08.19-ről   </w:t>
    </w:r>
  </w:p>
  <w:p>
    <w:pPr>
      <w:pStyle w:val="P1"/>
      <w:jc w:val="center"/>
      <w:rPr>
        <w:rFonts w:ascii="Arial" w:hAnsi="Arial"/>
        <w:sz w:val="16"/>
      </w:rPr>
    </w:pPr>
    <w:r>
      <w:rPr>
        <w:rFonts w:ascii="Arial" w:hAnsi="Arial"/>
        <w:sz w:val="16"/>
      </w:rPr>
      <w:t xml:space="preserve"> "A vadvilág kimondhatatlan szenvedése"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