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55F8" w14:textId="77777777" w:rsidR="003D4917" w:rsidRDefault="001D5E6D">
      <w:pPr>
        <w:spacing w:after="109" w:line="240" w:lineRule="auto"/>
        <w:ind w:firstLine="5"/>
        <w:jc w:val="left"/>
      </w:pPr>
      <w:r>
        <w:rPr>
          <w:sz w:val="22"/>
        </w:rPr>
        <w:t xml:space="preserve"> - Bericht in nieuwe versie - </w:t>
      </w:r>
    </w:p>
    <w:p w14:paraId="13451065" w14:textId="77777777" w:rsidR="003D4917" w:rsidRDefault="001D5E6D">
      <w:pPr>
        <w:spacing w:after="0" w:line="240" w:lineRule="auto"/>
        <w:ind w:left="0" w:firstLine="0"/>
        <w:jc w:val="left"/>
      </w:pPr>
      <w:r>
        <w:rPr>
          <w:rFonts w:ascii="Times New Roman" w:hAnsi="Times New Roman"/>
        </w:rPr>
        <w:t xml:space="preserve"> </w:t>
      </w:r>
    </w:p>
    <w:p w14:paraId="5B92AB90" w14:textId="77777777" w:rsidR="003D4917" w:rsidRDefault="001D5E6D">
      <w:pPr>
        <w:spacing w:after="0" w:line="240" w:lineRule="auto"/>
        <w:ind w:left="0" w:firstLine="0"/>
        <w:jc w:val="left"/>
      </w:pPr>
      <w:r>
        <w:rPr>
          <w:rFonts w:ascii="Times New Roman" w:hAnsi="Times New Roman"/>
        </w:rPr>
        <w:t xml:space="preserve"> </w:t>
      </w:r>
    </w:p>
    <w:p w14:paraId="24CC87FC" w14:textId="77777777" w:rsidR="003D4917" w:rsidRDefault="001D5E6D">
      <w:pPr>
        <w:spacing w:after="0" w:line="240" w:lineRule="auto"/>
        <w:ind w:left="0" w:firstLine="0"/>
        <w:jc w:val="left"/>
      </w:pPr>
      <w:r>
        <w:rPr>
          <w:rFonts w:ascii="Times New Roman" w:hAnsi="Times New Roman"/>
        </w:rPr>
        <w:t xml:space="preserve"> </w:t>
      </w:r>
    </w:p>
    <w:p w14:paraId="55898BC3" w14:textId="77777777" w:rsidR="003D4917" w:rsidRDefault="001D5E6D">
      <w:pPr>
        <w:spacing w:after="102" w:line="293" w:lineRule="auto"/>
        <w:ind w:left="0"/>
      </w:pPr>
      <w:r>
        <w:rPr>
          <w:b/>
          <w:color w:val="0000FF"/>
        </w:rPr>
        <w:t xml:space="preserve">Innerlijk zelf - energie- en gegevensopslag van ons innerlijk lichtlichaam (ziel), alsmede uitgebreide maatregelen voor scheppingsheil </w:t>
      </w:r>
    </w:p>
    <w:p w14:paraId="18C3A10B" w14:textId="77777777" w:rsidR="003D4917" w:rsidRDefault="001D5E6D">
      <w:pPr>
        <w:spacing w:after="50" w:line="240" w:lineRule="auto"/>
        <w:ind w:left="0" w:firstLine="0"/>
        <w:jc w:val="left"/>
      </w:pPr>
      <w:r>
        <w:rPr>
          <w:rFonts w:ascii="Times New Roman" w:hAnsi="Times New Roman"/>
          <w:color w:val="0000FF"/>
        </w:rPr>
        <w:t xml:space="preserve"> </w:t>
      </w:r>
    </w:p>
    <w:p w14:paraId="2405D75F" w14:textId="77777777" w:rsidR="003D4917" w:rsidRDefault="001D5E6D">
      <w:pPr>
        <w:spacing w:after="142" w:line="240" w:lineRule="auto"/>
        <w:ind w:left="0" w:firstLine="0"/>
        <w:jc w:val="left"/>
      </w:pPr>
      <w:r>
        <w:rPr>
          <w:b/>
          <w:color w:val="0000FF"/>
        </w:rPr>
        <w:t xml:space="preserve"> </w:t>
      </w:r>
    </w:p>
    <w:p w14:paraId="0F243015" w14:textId="6609D9E5" w:rsidR="003D4917" w:rsidRDefault="0008799F" w:rsidP="0008799F">
      <w:pPr>
        <w:spacing w:after="0" w:line="240" w:lineRule="auto"/>
        <w:ind w:left="235" w:firstLine="0"/>
        <w:jc w:val="center"/>
      </w:pPr>
      <w:r w:rsidRPr="0008799F">
        <w:rPr>
          <w:b/>
          <w:color w:val="0000FF"/>
        </w:rPr>
        <w:t>-</w:t>
      </w:r>
      <w:r>
        <w:rPr>
          <w:b/>
          <w:color w:val="0000FF"/>
        </w:rPr>
        <w:t xml:space="preserve"> </w:t>
      </w:r>
      <w:r w:rsidR="001D5E6D" w:rsidRPr="0008799F">
        <w:rPr>
          <w:b/>
          <w:color w:val="0000FF"/>
        </w:rPr>
        <w:t>Deel 2</w:t>
      </w:r>
      <w:r w:rsidRPr="0008799F">
        <w:rPr>
          <w:b/>
          <w:color w:val="0000FF"/>
        </w:rPr>
        <w:t xml:space="preserve"> -</w:t>
      </w:r>
    </w:p>
    <w:p w14:paraId="7A553D90" w14:textId="77777777" w:rsidR="003D4917" w:rsidRDefault="001D5E6D">
      <w:pPr>
        <w:spacing w:after="45" w:line="240" w:lineRule="auto"/>
        <w:ind w:left="0" w:firstLine="0"/>
        <w:jc w:val="center"/>
      </w:pPr>
      <w:r>
        <w:rPr>
          <w:b/>
          <w:color w:val="0000FF"/>
          <w:sz w:val="28"/>
        </w:rPr>
        <w:t xml:space="preserve"> </w:t>
      </w:r>
    </w:p>
    <w:p w14:paraId="3327B666" w14:textId="77777777" w:rsidR="003D4917" w:rsidRDefault="001D5E6D">
      <w:pPr>
        <w:spacing w:line="240" w:lineRule="auto"/>
        <w:ind w:left="0" w:firstLine="0"/>
        <w:jc w:val="left"/>
      </w:pPr>
      <w:r>
        <w:rPr>
          <w:b/>
          <w:color w:val="0000FF"/>
        </w:rPr>
        <w:t xml:space="preserve"> </w:t>
      </w:r>
    </w:p>
    <w:p w14:paraId="158D2EEA" w14:textId="77777777" w:rsidR="003D4917" w:rsidRDefault="001D5E6D">
      <w:pPr>
        <w:spacing w:after="181" w:line="240" w:lineRule="auto"/>
        <w:ind w:right="-15"/>
        <w:jc w:val="left"/>
      </w:pPr>
      <w:r>
        <w:rPr>
          <w:b/>
        </w:rPr>
        <w:t xml:space="preserve">Boodschap onderwerpen in deel 2:  </w:t>
      </w:r>
    </w:p>
    <w:p w14:paraId="644D81E6" w14:textId="77777777" w:rsidR="003D4917" w:rsidRDefault="001D5E6D">
      <w:pPr>
        <w:spacing w:after="299" w:line="240" w:lineRule="auto"/>
      </w:pPr>
      <w:r>
        <w:rPr>
          <w:color w:val="0000FF"/>
        </w:rPr>
        <w:t xml:space="preserve">De buitenwereldse associaties van zielen met scheppingsvernietigende bedoelingen gaven zichzelf bepaalde symbolen voor de herkenning van hun negatieve houding </w:t>
      </w:r>
    </w:p>
    <w:p w14:paraId="0C7D4BEB" w14:textId="77777777" w:rsidR="003D4917" w:rsidRDefault="001D5E6D">
      <w:pPr>
        <w:spacing w:after="299" w:line="240" w:lineRule="auto"/>
      </w:pPr>
      <w:r>
        <w:rPr>
          <w:color w:val="0000FF"/>
        </w:rPr>
        <w:t xml:space="preserve">Waarom verschillende planeten in ons zonnestelsel niet meer bestaan of onbewoonbaar zijn geworden  </w:t>
      </w:r>
    </w:p>
    <w:p w14:paraId="3DD63769" w14:textId="77777777" w:rsidR="003D4917" w:rsidRDefault="001D5E6D">
      <w:pPr>
        <w:spacing w:after="299" w:line="240" w:lineRule="auto"/>
      </w:pPr>
      <w:r>
        <w:rPr>
          <w:color w:val="0000FF"/>
        </w:rPr>
        <w:t xml:space="preserve">Waarom er in het verleden verschillende verschrikkelijke catastrofes in ons zonnestelsel hebben plaatsgevonden en waarom de aarde weer bevolkt is met mensen  </w:t>
      </w:r>
    </w:p>
    <w:p w14:paraId="5E188418" w14:textId="77777777" w:rsidR="003D4917" w:rsidRDefault="001D5E6D">
      <w:pPr>
        <w:spacing w:after="299" w:line="240" w:lineRule="auto"/>
      </w:pPr>
      <w:r>
        <w:rPr>
          <w:color w:val="0000FF"/>
        </w:rPr>
        <w:t xml:space="preserve">Onder welke levensomstandigheden de door de buitenaardse wezens geëvacueerde mensen tijdelijk op hun planeten in andere, verre zonnestelsels leefden </w:t>
      </w:r>
    </w:p>
    <w:p w14:paraId="6D907B76" w14:textId="77777777" w:rsidR="003D4917" w:rsidRDefault="001D5E6D">
      <w:pPr>
        <w:spacing w:after="299" w:line="240" w:lineRule="auto"/>
      </w:pPr>
      <w:r>
        <w:rPr>
          <w:color w:val="0000FF"/>
        </w:rPr>
        <w:t xml:space="preserve">Hoe buitenaardse wezens de afstanden van de ene planeet naar de andere afleggen </w:t>
      </w:r>
    </w:p>
    <w:p w14:paraId="5ADD498A" w14:textId="77777777" w:rsidR="003D4917" w:rsidRDefault="001D5E6D">
      <w:pPr>
        <w:spacing w:after="299" w:line="240" w:lineRule="auto"/>
      </w:pPr>
      <w:r>
        <w:rPr>
          <w:color w:val="0000FF"/>
        </w:rPr>
        <w:t xml:space="preserve">Voormalig ras van hemelse wezens met kosmisch-aardse tijd om de vernietiging van de schepping te voorkomen  </w:t>
      </w:r>
    </w:p>
    <w:p w14:paraId="765B0DB8" w14:textId="77777777" w:rsidR="003D4917" w:rsidRDefault="001D5E6D">
      <w:pPr>
        <w:spacing w:after="299" w:line="240" w:lineRule="auto"/>
      </w:pPr>
      <w:r>
        <w:rPr>
          <w:color w:val="0000FF"/>
        </w:rPr>
        <w:t xml:space="preserve">Inleidende maatregelen voor scheppingsheil in het Hemelse Wezen en op Aarde door vrijwillige heilsplanwezens  </w:t>
      </w:r>
    </w:p>
    <w:p w14:paraId="1E2A3CD7" w14:textId="77777777" w:rsidR="003D4917" w:rsidRDefault="001D5E6D">
      <w:pPr>
        <w:spacing w:after="299" w:line="240" w:lineRule="auto"/>
      </w:pPr>
      <w:r>
        <w:rPr>
          <w:color w:val="0000FF"/>
        </w:rPr>
        <w:t xml:space="preserve">Beschrijving van de belangrijke scheppingsgebeurtenis op Golgotha, die tot stand werd gebracht door Jezus Christus en de hemelse gelovigen. </w:t>
      </w:r>
    </w:p>
    <w:p w14:paraId="556CB449" w14:textId="77777777" w:rsidR="003D4917" w:rsidRDefault="001D5E6D">
      <w:pPr>
        <w:spacing w:after="0" w:line="240" w:lineRule="auto"/>
        <w:rPr>
          <w:color w:val="0000FF"/>
        </w:rPr>
      </w:pPr>
      <w:r>
        <w:rPr>
          <w:color w:val="0000FF"/>
        </w:rPr>
        <w:t xml:space="preserve">Waarom Jezus Christus de verlossing van de schepping pas aan het kruis in gang zette en niet eerder, en waarom er geen eenvoudiger manier was om dat te doen </w:t>
      </w:r>
    </w:p>
    <w:p w14:paraId="464D267E" w14:textId="77777777" w:rsidR="003D4917" w:rsidRDefault="003D4917">
      <w:pPr>
        <w:spacing w:after="0" w:line="240" w:lineRule="auto"/>
      </w:pPr>
    </w:p>
    <w:p w14:paraId="18CA7EAD" w14:textId="77777777" w:rsidR="003D4917" w:rsidRDefault="001D5E6D">
      <w:pPr>
        <w:spacing w:after="299" w:line="240" w:lineRule="auto"/>
        <w:rPr>
          <w:color w:val="0000FF"/>
        </w:rPr>
      </w:pPr>
      <w:r>
        <w:rPr>
          <w:color w:val="0000FF"/>
        </w:rPr>
        <w:t xml:space="preserve">Godsdienstige leringen komen niet van God en hebben niets gemeen met het hemelse leven </w:t>
      </w:r>
    </w:p>
    <w:p w14:paraId="2B6A7097" w14:textId="77777777" w:rsidR="003D4917" w:rsidRDefault="003D4917">
      <w:pPr>
        <w:spacing w:after="299" w:line="240" w:lineRule="auto"/>
      </w:pPr>
    </w:p>
    <w:p w14:paraId="2D6E1E1C" w14:textId="77777777" w:rsidR="003D4917" w:rsidRDefault="001D5E6D">
      <w:pPr>
        <w:spacing w:after="299" w:line="240" w:lineRule="auto"/>
      </w:pPr>
      <w:r>
        <w:rPr>
          <w:color w:val="0000FF"/>
        </w:rPr>
        <w:lastRenderedPageBreak/>
        <w:t xml:space="preserve">Hoe mensen zichzelf kunnen beschermen tegen beïnvloeding door aardgebonden zielen </w:t>
      </w:r>
    </w:p>
    <w:p w14:paraId="7485D60F" w14:textId="77777777" w:rsidR="003D4917" w:rsidRDefault="001D5E6D">
      <w:pPr>
        <w:spacing w:after="299" w:line="240" w:lineRule="auto"/>
      </w:pPr>
      <w:r>
        <w:rPr>
          <w:color w:val="0000FF"/>
        </w:rPr>
        <w:t xml:space="preserve">Energievoorziening van de cellen in verbinding met de geïncarneerde ziel </w:t>
      </w:r>
    </w:p>
    <w:p w14:paraId="4D71FF00" w14:textId="77777777" w:rsidR="003D4917" w:rsidRDefault="001D5E6D">
      <w:pPr>
        <w:spacing w:after="299" w:line="240" w:lineRule="auto"/>
      </w:pPr>
      <w:r>
        <w:rPr>
          <w:color w:val="0000FF"/>
        </w:rPr>
        <w:t xml:space="preserve">Waarom celkernen data encryptie hebben </w:t>
      </w:r>
    </w:p>
    <w:p w14:paraId="29507F17" w14:textId="77777777" w:rsidR="003D4917" w:rsidRDefault="001D5E6D">
      <w:pPr>
        <w:spacing w:after="299" w:line="240" w:lineRule="auto"/>
      </w:pPr>
      <w:r>
        <w:rPr>
          <w:color w:val="0000FF"/>
        </w:rPr>
        <w:t xml:space="preserve">Net als bij de hemelwezens gebeuren de energietoevoer en de energielading van de lichtdeeltjes onafhankelijk van elkaar </w:t>
      </w:r>
    </w:p>
    <w:p w14:paraId="102851E7" w14:textId="77777777" w:rsidR="003D4917" w:rsidRDefault="001D5E6D">
      <w:pPr>
        <w:spacing w:after="299" w:line="240" w:lineRule="auto"/>
      </w:pPr>
      <w:r>
        <w:rPr>
          <w:color w:val="0000FF"/>
        </w:rPr>
        <w:t xml:space="preserve">Waarom de goedhartige God-liefhebbende mensen en hun zielen zich al duizenden jaren niet hebben kunnen bevrijden van het wiel der wedergeboorte als gevolg van religieuze dwaling. </w:t>
      </w:r>
    </w:p>
    <w:p w14:paraId="75DAB566" w14:textId="77777777" w:rsidR="003D4917" w:rsidRDefault="001D5E6D">
      <w:pPr>
        <w:spacing w:after="230" w:line="240" w:lineRule="auto"/>
      </w:pPr>
      <w:r>
        <w:rPr>
          <w:color w:val="0000FF"/>
        </w:rPr>
        <w:t xml:space="preserve">Waarom Jezus Christus niet meer naar de aarde zal komen   </w:t>
      </w:r>
    </w:p>
    <w:p w14:paraId="626E09E1" w14:textId="77777777" w:rsidR="003D4917" w:rsidRDefault="001D5E6D">
      <w:pPr>
        <w:spacing w:after="165" w:line="240" w:lineRule="auto"/>
        <w:ind w:left="0" w:firstLine="0"/>
        <w:jc w:val="left"/>
      </w:pPr>
      <w:r>
        <w:rPr>
          <w:color w:val="0000FF"/>
          <w:sz w:val="32"/>
        </w:rPr>
        <w:t xml:space="preserve"> </w:t>
      </w:r>
    </w:p>
    <w:p w14:paraId="327DF872" w14:textId="77777777" w:rsidR="003D4917" w:rsidRDefault="001D5E6D">
      <w:pPr>
        <w:spacing w:line="240" w:lineRule="auto"/>
        <w:ind w:left="0" w:firstLine="0"/>
        <w:jc w:val="center"/>
      </w:pPr>
      <w:r>
        <w:rPr>
          <w:color w:val="0000FF"/>
        </w:rPr>
        <w:t xml:space="preserve">*    *    * </w:t>
      </w:r>
    </w:p>
    <w:p w14:paraId="25B102FC" w14:textId="77777777" w:rsidR="003D4917" w:rsidRDefault="001D5E6D">
      <w:pPr>
        <w:spacing w:after="182" w:line="240" w:lineRule="auto"/>
        <w:ind w:left="0" w:firstLine="0"/>
        <w:jc w:val="left"/>
      </w:pPr>
      <w:r>
        <w:rPr>
          <w:color w:val="0000FF"/>
        </w:rPr>
        <w:t xml:space="preserve"> </w:t>
      </w:r>
    </w:p>
    <w:p w14:paraId="12CC41A9" w14:textId="77777777" w:rsidR="003D4917" w:rsidRDefault="001D5E6D">
      <w:pPr>
        <w:spacing w:after="181" w:line="240" w:lineRule="auto"/>
        <w:ind w:right="-15"/>
        <w:jc w:val="left"/>
      </w:pPr>
      <w:r>
        <w:rPr>
          <w:b/>
          <w:color w:val="0000FF"/>
        </w:rPr>
        <w:t xml:space="preserve">Vervolg van de boodschap deel 2: </w:t>
      </w:r>
    </w:p>
    <w:p w14:paraId="40FFA824" w14:textId="77777777" w:rsidR="003D4917" w:rsidRDefault="001D5E6D">
      <w:r>
        <w:t xml:space="preserve">Nu ontvang je van de geest van God door mij, een hemelse boodschapper van licht, verdere bijzonderheden van kennis over wat er lang voor de incarnatie van Jezus Christus in het aardgebonden hiernamaals en op deze aarde is gebeurd.  </w:t>
      </w:r>
    </w:p>
    <w:p w14:paraId="2AE24C50" w14:textId="77777777" w:rsidR="003D4917" w:rsidRDefault="001D5E6D">
      <w:r>
        <w:t xml:space="preserve">De toen diep gevallen en geestelijk al bijgelichte wezens bespraken verschillende maatregelen om de vernietiging van de schepping te kunnen realiseren. Maar niet allen sloten zich bij hen aan, omdat zij vermoedden welk een groot leed eens over hen zou komen door de ontbinding van schepping en wezens. Door hun afwijzing kwamen zij in grote moeilijkheden met de meedogenloze en toch al onverschillige heersers en hun trouwe ondergeschikten. Het aantal wezens dat tegen de vernietiging van de schepping was, was toen veel groter dan het aantal dat voor de vernietiging had gekozen. De tegenstanders van de vernietiging van de schepping kwamen aan gene zijde van de aarde bijeen en overlegden hoe te handelen tegen de wezens die wilden vernietigen, opdat zij zouden ophouden met hun boze plannen. In dezelfde kosmische tijd kwamen de wrede, meedogenloze wezens bijeen en bepaalden hoe zij de afvalligen met hun middelen konden bestrijden en uitroeien. Zo begon in het aardse hiernamaals een vreselijke geestelijke strijd om de heerschappij in deze wereld, maar ook om de mensen en hun innerlijke zielen in hun richting te kunnen sturen. Deze onophoudelijk gevoerde geestelijke strijd van de zielen aan gene zijde leidde ertoe dat deze ook op de mensen werd overgedragen. Meer en meer mensen raakten verdeeld in hun levensrichting, vielen uit elkaar en begonnen elkaar genadeloos met wapens te bestrijden. Dat was ook de bedoeling van de destructieve wezens aan de andere kant, die voortdurend onrust veroorzaakten </w:t>
      </w:r>
      <w:r>
        <w:lastRenderedPageBreak/>
        <w:t xml:space="preserve">onder de meer vreedzame mensen, wier zielen zich niet wilden aansluiten bij hun scheppings-destructieve associatie, en hen in vreselijke oorlogen verstrikten.  </w:t>
      </w:r>
    </w:p>
    <w:p w14:paraId="46966DBB" w14:textId="77777777" w:rsidR="003D4917" w:rsidRDefault="001D5E6D">
      <w:r>
        <w:t xml:space="preserve">Voorwaar, vele, vele duizenden jaren geleden hebben vele destructieve wezens zich in het aardse hiernamaals georganiseerd en verenigingen opgericht, die zich op verschillende levenssferen richtten, om de mensen te beïnvloeden en hen in hun destructieve richting te sturen. Elke alliantie gaf zichzelf een naam en een zichtbaar herkenningsteken of symbool. Zij programmeerden deze in de deeltjes van hun subtiele lichtlichaam en konden zo onmiddellijk worden herkend door hun bondgenoten of andere wezens. Ook hebben zij hun bepaalde herkenningstekens geschapen opdat andere wezens aan de andere zijde, die niet tot hun scheppingsvernietigende bondgenootschappen behoorden, angstig wegvluchten wanneer zij verschijnen. Deze onafhankelijke buitenwereldse genootschappen, die sedertdien kwade belangen in de wereld nastreven, hebben zichzelf de volgende herkenningstekens gegeven: bij voorbeeld een schedel met een bottenkruis, afbeeldingen van afschuwelijk uitziende wezens met hoorns, slangen of grommende dierenkoppen, het hakenkruis of een driehoek met een oog erin, en nog veel meer. </w:t>
      </w:r>
    </w:p>
    <w:p w14:paraId="13FC8284" w14:textId="77777777" w:rsidR="003D4917" w:rsidRDefault="001D5E6D">
      <w:r>
        <w:t xml:space="preserve">Voorwaar, ongeveer twee millennia geleden, nadat Jezus en vele andere onschuldige mensen hun fysieke leven in doodsangst hadden verloren door kruisiging, veronderstelden vele destructieve, krankzinnige buitenwereldse wezens op zelfbedrieglijke wijze, vanwege de gebeurtenis op Golgotha, dat zij een overwinning hadden behaald op God en de hemelse gelovige wezens en dat zij aldus het begin van de vernietiging van de schepping hadden ingezet. Dus toen gaven sommige vernietigende aardgebonden wezens zichzelf het kruis met het gemartelde dode lichaam van Jezus als hun nieuwe herkenningsteken van overwinning op het hemelse wezen. Tot op de dag van vandaag werken zij ijverig aan de vernietiging van de schepping, in samenwerking met geestelijk verdorven wezens. Wanneer zij opnieuw in deze wereld zijn geïncarneerd, tonen zij op een dag openlijk hun verwantschap door middel van een bepaald symbool, waarvan alleen ingewijden van het geheime genootschap de betekenis kennen. </w:t>
      </w:r>
    </w:p>
    <w:p w14:paraId="5927C4CA" w14:textId="77777777" w:rsidR="003D4917" w:rsidRDefault="001D5E6D">
      <w:r>
        <w:t xml:space="preserve">De kennis over de herkenningssymbolen van de duistere, destructieve wezens zal vele innerlijke mensen niet verbazen en hen geen angst inboezemen, omdat zij veel geestelijke kennis bezitten. Hun geïncarneerde zielen waren tevoren door de geest van God goed ingelicht over de duistere machinaties van aardgebonden wezens in deze wereld. Hierdoor kunnen geestelijk georiënteerde mensen hun bedrieglijke manier van leven in de tijd doorzien, die niet alleen wordt geleid door wereldse persoonlijkheden, maar ook door "hooggeplaatste heren" in geestelijk gewaad. </w:t>
      </w:r>
      <w:r>
        <w:rPr>
          <w:b/>
        </w:rPr>
        <w:t xml:space="preserve">Door hun godsdienstige leringen - deze hebben niets gemeen met het hemelse leven en de geest van God, want geen daarvan komt van God, maar van buitenwereldse godsdienstfanatici en vernietigende wezens, die deze aan de mediamieke mannen van hun golflengte hebben gegeven - worden blinde </w:t>
      </w:r>
      <w:r>
        <w:rPr>
          <w:b/>
        </w:rPr>
        <w:lastRenderedPageBreak/>
        <w:t xml:space="preserve">gelovige mensen door geestelijke mannen gedurende duizenden jaren geheel in de tegenovergestelde richting van het hemelse leven geleid. Voorwaar, wie de mensen en hun zielen in de tegenovergestelde richting van het hemelse leven leidt, leeft vanuit het hemelse gezichtspunt onbewust het scheppingsvernietigende principe. </w:t>
      </w:r>
      <w:r>
        <w:t xml:space="preserve">Het kwaad ervan is dat blind gelovige mensen en hun innerlijke ziel, door geestelijke onwetendheid, de huichelarij of bedrieglijke levenswijze van de geestelijken, van wie de meesten uit de zondeval komen, niet doorzien en blijven geloven. Daarom aanvaarden zij ook nu nog geen nieuwe verlichtingen van de geest van God en de hemelse wezens door middel van hemelse herauten. Hierdoor gaat de grote tragedie van de schepping door op aarde en in de lagere, lichtarme gebieden aan de overzijde, omdat vele blind gelovige, hoe goed van hart ook zijnde mensen en even goed van hart zijnde wezens aan de overzijde nog verder worden weggeleid van het hemelse leven, zonder dit te vermoeden.  </w:t>
      </w:r>
    </w:p>
    <w:p w14:paraId="65B5541E" w14:textId="77777777" w:rsidR="003D4917" w:rsidRDefault="001D5E6D">
      <w:r>
        <w:t xml:space="preserve">In uw aardse tijd hangen veel mensen in hun huiskamer foto's op die een symbool bevatten van de vernietiging van de Schepping, zonder te weten wat ze werkelijk betekenen. Daaronder zijn mensen wier ziel bewust via het menselijk bewustzijn tot uitdrukking wil brengen dat zij behoren tot een scheppingsvernietigende buitenwereldse alliantie. Zulke mensen worden door de destructieve wezens aan de andere kant uitvoerig met negatieve krachten ondersteund en daarheen geleid waar zij hun scheppende-destructieve taak weer kunnen vervullen. Hun aardse taak bestaat er onder meer in de mensen met misleidende kennis, films, lezingen en boeken een illusoire wereld binnen te leiden die voor hen de moeite waard is om in te leven. Daardoor wordt hun zielsmenselijk bewustzijn voortdurend gevuld met onwerkelijke informatie en mentaal afgestompt. Zulke mensen vinden het erg moeilijk om in te zien in welke wereld zij werkelijk leven, of om te zoeken naar de geestelijke waarheid, die door de geestelijke slaap voor hen geheel verloren is gegaan. </w:t>
      </w:r>
    </w:p>
    <w:p w14:paraId="786901D3" w14:textId="77777777" w:rsidR="003D4917" w:rsidRDefault="001D5E6D">
      <w:r>
        <w:t xml:space="preserve">Nogal wat mensen behoren tot verschillende geheime genootschappen en zijn leiders in religieuze of seculiere organisaties. De geheime genootschappen van deze wereld zijn vele duizenden jaren geleden door sinistere wezens van de andere wereld in het leven geroepen over mensen van hun eigen geest, met het doel deze wereld vanuit de achtergrond te regeren met behulp van mensen die geobsedeerd zijn door macht. Zij zorgen ervoor dat de mensen die werken en zwoegen voor hun comfortabel leven, niet leren hoe en in welke richting zij door hen worden gestuurd. </w:t>
      </w:r>
    </w:p>
    <w:p w14:paraId="6F77F050" w14:textId="77777777" w:rsidR="003D4917" w:rsidRDefault="001D5E6D">
      <w:r>
        <w:t xml:space="preserve">Jullie innerlijke mensen! Wees niet bang voor mensen die openlijk scheppingsvernietigende symbolen tonen, bijvoorbeeld op huidtatoeages, spandoeken, foto's, uniformen, kleding of op video's, want jullie hebben de goddelijke lichtstromen in je ziel geactiveerd en die zijn jullie beste bescherming tegen deze vernietigende buitenwereldse wezens en de mensen die met hen verbonden zijn. </w:t>
      </w:r>
    </w:p>
    <w:p w14:paraId="674B2638" w14:textId="77777777" w:rsidR="003D4917" w:rsidRDefault="001D5E6D">
      <w:r>
        <w:lastRenderedPageBreak/>
        <w:t xml:space="preserve">Nog iets belangrijks ter informatie: het is niet ongewoon dat mediamieke mensen dergelijke weerzinwekkende symbolische beelden voor korte tijd in hun geestesoog zien en niet weten waar zij vandaan komen of waarom zij ze zien. Het kan zijn dat deze aan hen zijn doorgegeven door destructieve aardgebonden zielen die al enige tijd in hun nabijheid zijn, om angst in te boezemen. Als ze erin slagen hen te intimideren, hebben ze daar veel plezier in. Zij voelen zich zeer sterk in de vereniging van vele destructieve zielen in deze duistere wereld en menen arrogant en zelfoverschattend dat zij zeer machtig en invloedrijk zijn boven alle mensen.  </w:t>
      </w:r>
    </w:p>
    <w:p w14:paraId="4906279B" w14:textId="77777777" w:rsidR="003D4917" w:rsidRDefault="001D5E6D">
      <w:r>
        <w:t xml:space="preserve">Maar mensen die kort naar dergelijke beelden hebben gekeken, zouden zich ernstig moeten afvragen in welke gedachten zij even tevoren waren en welke bewustzijnsoriëntatie zij sinds enige tijd hebben gehad. Voorwaar, dit kan geenszins overeenkomen met de eigenschappen en de levenswijze van een hemels wezen, want anders zouden deze duistere wezens hen niet benaderen! Wie al langere </w:t>
      </w:r>
      <w:r>
        <w:rPr>
          <w:b/>
        </w:rPr>
        <w:t xml:space="preserve">tijd met zelfdestructieve gedachten bezig is, zoals bijvoorbeeld met zijn zelfmoord, leeft op de frequentie van deze destructieve aardgebonden zielen en trekt ze magnetisch aan - deze uitspraak zou u al iets te denken moeten geven! </w:t>
      </w:r>
      <w:r>
        <w:t xml:space="preserve">Daarom raadt de geest van God u aan uw verkeerde gedachten en uw hemeltergende afstandelijke levenshouding te corrigeren. Als u niet luistert naar zijn ernstige en zorgzame waarschuwingen, dan moet u er rekening mee houden dat de wezens aan de andere kant u nog meer zullen beïnvloeden met zulke vreselijke beelden. Jullie spiritueel georiënteerde mensen moeten al in staat zijn je voor te stellen waar dit toe zal leiden. Keer u daarom om en leef meer naar binnen met de geest van God, die u door mij, een hemelse boodschapper van licht, van harte verzoekt om door dagelijkse analyse van zelfkennis en positieve verandering van aard verder te gaan in de hemelse richting en daarin niet te verslappen. Dit zou ook belangrijk zijn als u zich door externe omstandigheden in een wanhopige situatie bevindt. </w:t>
      </w:r>
      <w:r>
        <w:rPr>
          <w:b/>
        </w:rPr>
        <w:t>Neem alsjeblieft geen ontslag als je door geestelijke problemen of lichamelijke pijn heen moet, want als je daardoor heel laag trilt en een donkere aura laat zien, bestaat het gevaar dat je in de armen van de slechte wezens aan de andere kant loopt, maar de geest van liefde wil je daartegen beschermen</w:t>
      </w:r>
      <w:r>
        <w:rPr>
          <w:b/>
          <w:color w:val="0070C0"/>
        </w:rPr>
        <w:t xml:space="preserve">. </w:t>
      </w:r>
    </w:p>
    <w:p w14:paraId="0C2A496B" w14:textId="77777777" w:rsidR="003D4917" w:rsidRDefault="001D5E6D">
      <w:pPr>
        <w:spacing w:line="240" w:lineRule="auto"/>
        <w:ind w:left="0" w:firstLine="0"/>
        <w:jc w:val="left"/>
      </w:pPr>
      <w:r>
        <w:t xml:space="preserve"> </w:t>
      </w:r>
    </w:p>
    <w:p w14:paraId="4D4F34C2" w14:textId="77777777" w:rsidR="003D4917" w:rsidRDefault="001D5E6D">
      <w:pPr>
        <w:spacing w:after="180" w:line="240" w:lineRule="auto"/>
        <w:ind w:left="10" w:right="-15"/>
        <w:jc w:val="center"/>
        <w:rPr>
          <w:color w:val="0000FF"/>
        </w:rPr>
      </w:pPr>
      <w:r>
        <w:rPr>
          <w:color w:val="0000FF"/>
        </w:rPr>
        <w:t xml:space="preserve">*    *    * </w:t>
      </w:r>
    </w:p>
    <w:p w14:paraId="72A7DABA" w14:textId="77777777" w:rsidR="003D4917" w:rsidRDefault="001D5E6D">
      <w:pPr>
        <w:spacing w:after="181" w:line="240" w:lineRule="auto"/>
        <w:ind w:left="0" w:firstLine="0"/>
        <w:jc w:val="left"/>
      </w:pPr>
      <w:r>
        <w:rPr>
          <w:color w:val="0070C0"/>
        </w:rPr>
        <w:t xml:space="preserve"> </w:t>
      </w:r>
    </w:p>
    <w:p w14:paraId="2C7F131F" w14:textId="77777777" w:rsidR="003D4917" w:rsidRDefault="001D5E6D">
      <w:r>
        <w:t xml:space="preserve">Opdat jullie, geestelijk goed georiënteerde goedhartige mensen, de zeer moeizame redding uit de schepping nog vollediger kunnen begrijpen, geeft de liefdesgeest jullie er nadere uitleg over. U leert van hem hoe de verlossing van de schepping in de hemelse en ook in de buitenhemelse valgebieden werd ingeleid en waarom deze belangrijkste scheppingsgebeurtenis niet in de fijnstoffelijke valgebieden kon worden voltrokken, maar alleen op deze aarde mogelijk was, waarvoor gedurende duizenden </w:t>
      </w:r>
      <w:r>
        <w:lastRenderedPageBreak/>
        <w:t xml:space="preserve">jaren ontelbare vrijwillige hemelse plan-wezens van verlossing uit noodzaak moesten incarneren. In hun meestal korte fysieke leven werden de meesten van hen herhaaldelijk zonder reden bespot, gevangen gezet en gemarteld door genadeloze, sadistische mensen, of werd hun fysieke leven voortijdig en gewelddadig beëindigd. Ondanks hun armoedige leven en de veelvuldige vlucht voor gewelddadige mensen, hun zorgen, angsten en onuitsprekelijk lijden, kwamen zij steeds weer in kleinere of grotere groepen naar deze wereld, omdat zij na vele mislukkingen toch moedig de verlossing van de schepping wilden bereiken. </w:t>
      </w:r>
    </w:p>
    <w:p w14:paraId="220D685A" w14:textId="77777777" w:rsidR="003D4917" w:rsidRDefault="001D5E6D">
      <w:r>
        <w:t xml:space="preserve">Maar voor het zover is moeten jullie innerlijke mensen nog van de hemelse liefdesgeest weten, dat jullie zonnestelsel met de planeten die om de zon draaien, waartoe jullie aarde behoort, vele kosmische eonen geleden de voornaamste basis was van de vernietigende wezens, die toen al ten prooi vielen aan de waan, die nooit - in strijd met onze hemelse overeenkomst - naar het hemelse koninkrijk wilden terugkeren.  </w:t>
      </w:r>
    </w:p>
    <w:p w14:paraId="7769013C" w14:textId="77777777" w:rsidR="003D4917" w:rsidRDefault="001D5E6D">
      <w:r>
        <w:t xml:space="preserve">Kort voordat de afvallige hemelwezens het hemelwezen verlieten om buiten-hemelse werelden te stichten, wisten wij hemelgetrouwe wezens dat de afvalligen slechts een kosmisch beperkte tijd energetisch in hun buiten-hemelse werelden konden bestaan vanwege de regelmatigheden van de deeltjes en de stromende energiestromen vanuit de celestiale oorspronkelijke centrale zon. Wij wisten ook dat de rotatie van de pulserende deeltjes in de levenskern van de wezens, die tot taak hebben toevoerenergie voor hun lichtdeeltjes aan te trekken, steeds minder zou worden naarmate de afvallige wezens steeds minder hemelse levensregels in hun buiten-hemelse leven opnamen. Dat zou hebben betekend dat hun lichte lichamen ooit in een energieloze toestand zouden zijn gekomen, steeds verder zouden zijn gekrompen en uiteindelijk niet meer levensvatbaar zouden zijn geweest. Maar niemand van ons hemelse getrouwe wezens zou gedacht hebben dat het ooit zo ver zou kunnen komen, omdat wij ervan uitgingen of er vast van overtuigd waren dat zij nooit hun cognitieve vermogen en hun verstand zouden veronachtzamen om hun eigen levensbestaan veilig te stellen. Daarom waren er geen back-upgegevens in hun levenskernen geprogrammeerd door de Liefdesgeest om het noodlottige scenario te voorkomen van de vernietiging van eerst henzelf en daarna de hele Schepping.  </w:t>
      </w:r>
    </w:p>
    <w:p w14:paraId="12615203" w14:textId="77777777" w:rsidR="003D4917" w:rsidRDefault="001D5E6D">
      <w:pPr>
        <w:spacing w:after="59" w:line="240" w:lineRule="auto"/>
      </w:pPr>
      <w:r>
        <w:t xml:space="preserve">Voordat zij afscheid namen van ons hemelse getrouwe wezens, stelde de goddelijke geest van liefde voor om samen te stemmen en te bepalen voor hoeveel kosmische eonen de afvallige wezens in hun buiten-kelestiale werelden mochten blijven. Na de stemming, waaraan alle hemelse wezens deelnamen, stemden de afvallige wezens - die hun verlangen wilden vervullen om in buiten-celestiale werelden bepaalde levenswijzen te leiden, die echter niet overeenkwamen met onze hemelse levensregels - in met de uitslag van de stemming of met de vaststelling van de duur van hun buiten-celestiale leven in kosmische eonen en verklaarden van harte deze in acht te nemen. Zij wisten van de Liefdesgeest dat hun buiten-celestiale leven niet </w:t>
      </w:r>
      <w:r>
        <w:lastRenderedPageBreak/>
        <w:t xml:space="preserve">blijvend kon zijn, omdat door de verandering van vele hemelse levensregels er steeds minder energieën vanuit de Oorspronkelijke Centrale Zon via hun levensband naar hen toe zouden stromen. Zij zouden dan meer moeten leven van hun energievoorraad die zij van hem ontvingen van de hemelse Oorspronkelijke Centrale Zon om op te slaan in het Innerlijke Zelf voor hun gewenste leven, maar die hen slechts zou volstaan voor een bepaald aantal kosmische eonen. </w:t>
      </w:r>
    </w:p>
    <w:p w14:paraId="3A93F044" w14:textId="77777777" w:rsidR="003D4917" w:rsidRDefault="001D5E6D">
      <w:pPr>
        <w:spacing w:after="59" w:line="240" w:lineRule="auto"/>
      </w:pPr>
      <w:r>
        <w:t xml:space="preserve"> </w:t>
      </w:r>
    </w:p>
    <w:p w14:paraId="58753CDD" w14:textId="77777777" w:rsidR="003D4917" w:rsidRDefault="001D5E6D">
      <w:r>
        <w:t xml:space="preserve">Zij wisten dus, net als wij hemelgetrouwe wezens, wanneer hun energievoorraad in het innerlijk - die zij moeten gebruiken voor hun ontelbare scheppingen en eigen levensprocessen op hun planeet - na vele kosmische eonen zou zijn opgebruikt, dat zij dan nog maar een kleine hoeveelheid energie over zouden hebben voor hun buiten-hemelse leven. Dit zou dan het moment voor hen zijn om weer op weg te gaan naar de hemelse terugkeer door zich weer volledig af te stemmen op de hemelse regels van het leven.  </w:t>
      </w:r>
    </w:p>
    <w:p w14:paraId="24ACD429" w14:textId="77777777" w:rsidR="003D4917" w:rsidRDefault="001D5E6D">
      <w:r>
        <w:t xml:space="preserve">Zij waren zich ervan bewust dat, indien zij de tijd van de hemelse wederkomst zouden veronachtzamen of missen, zij energetisch zo ver zouden afvallen dat de hemelse wederkomst voor hen slechts mogelijk zou zijn onder verzwaarde omstandigheden en met veel lijden. Deze tragische toestand deed zich ook voor bij ontelbare afvallige, onverschillige en heerszuchtige wezens, die toen in hun benarde toestand collectief tot de vernietiging van de schepping besloten. Jullie mensen ervaren nu het verwoestende resultaat hiervan op deze aarde, waar overwegend laag-energetische en geestelijk bijgelovige zielen zijn geïncarneerd die niet langer een hemelse terugkeer beogen.  </w:t>
      </w:r>
    </w:p>
    <w:p w14:paraId="1553F5A0" w14:textId="77777777" w:rsidR="003D4917" w:rsidRDefault="001D5E6D">
      <w:r>
        <w:t xml:space="preserve">Opdat wij hemelwezens deze destructieve vallende wezens niet meer kunnen benaderen, hebben zij vele afstotende, vervreemdende en scheidende mogelijkheden bedacht of door programmering van de vaste deeltjes van de zon en de ronddraaiende planeten regelingen getroffen om de hemelse krachten te verwerpen en geen hemelse informatie meer toe te laten. Vandaag de dag weten slechts zeer weinige geestelijk georiënteerde mensen iets van deze vroegere gebeurtenis, die noodlottig en rampzalig was voor ons hemelse wezens en de hele schepping, daarom heeft de geest van liefde dit in verschillende boodschappen uitvoerig aan jullie beschreven.  </w:t>
      </w:r>
    </w:p>
    <w:p w14:paraId="5102AE9A" w14:textId="77777777" w:rsidR="003D4917" w:rsidRDefault="001D5E6D">
      <w:pPr>
        <w:spacing w:after="182" w:line="240" w:lineRule="auto"/>
        <w:ind w:left="0" w:firstLine="0"/>
        <w:jc w:val="left"/>
      </w:pPr>
      <w:r>
        <w:t xml:space="preserve"> </w:t>
      </w:r>
    </w:p>
    <w:p w14:paraId="6EF11B9D" w14:textId="77777777" w:rsidR="003D4917" w:rsidRDefault="001D5E6D">
      <w:pPr>
        <w:spacing w:after="180" w:line="240" w:lineRule="auto"/>
        <w:ind w:left="10" w:right="-15"/>
        <w:jc w:val="center"/>
        <w:rPr>
          <w:color w:val="0000FF"/>
        </w:rPr>
      </w:pPr>
      <w:r>
        <w:rPr>
          <w:color w:val="0000FF"/>
        </w:rPr>
        <w:t xml:space="preserve">*     *     * </w:t>
      </w:r>
    </w:p>
    <w:p w14:paraId="32BD55CA" w14:textId="77777777" w:rsidR="003D4917" w:rsidRDefault="001D5E6D">
      <w:pPr>
        <w:spacing w:after="181" w:line="240" w:lineRule="auto"/>
        <w:ind w:left="0" w:firstLine="0"/>
        <w:jc w:val="left"/>
      </w:pPr>
      <w:r>
        <w:t xml:space="preserve"> </w:t>
      </w:r>
    </w:p>
    <w:p w14:paraId="2490F4AF" w14:textId="77777777" w:rsidR="003D4917" w:rsidRDefault="001D5E6D">
      <w:r>
        <w:t xml:space="preserve">Vele kosmische eonen geleden waren alle planeten in uw zonnestelsel bevolkt met wezens die qua uiterlijk op mensen leken, voordat hun planeten door verschrikkelijke rampen onbewoonbaar werden gemaakt. Er waren andere planeten in uw zonnestelsel, maar die bestaan niet meer. Zij verdwenen uit uw zonnestelsel omdat </w:t>
      </w:r>
      <w:r>
        <w:lastRenderedPageBreak/>
        <w:t xml:space="preserve">sommige explodeerden door gebrek aan energie uit de kern van de planeet, of omdat andere zo hard werden getroffen door reusachtige kometen dat zij uiteenvielen, waarvan de overblijfselen nu met grote snelheid hun banen in het stoffelijk heelal doorkruisen en een bedreiging vormen voor planeten in uw zonnestelsel en in andere zonnestelsels, wanneer zij naderen. Sommige planeten in uw zonnestelsel werden in verre kosmische tijden ook onbewoonbaar gemaakt door ondeugdelijke wetenschappelijke experimenten - waarvan de wetenschappers, net als bij u, kernsplitsingen van materiedeeltjes uitvoerden voor energieopwekking en wapenproductie - of werden vernietigd en in verschillende stukken gescheurd door verschrikkelijke oorlogszuchtige confrontaties van de vreedzame en gewelddadige planeetbewoners met laserwapens. Slechts enkele van de mensachtige wezens uit die tijd, wier planeten onbewoonbaar werden of werden vernietigd, konden vlak voor de verwoestende catastrofe worden geëvacueerd door meer hoogontwikkelde wezens uit andere zonnestelsels. Wanneer zich in uw zonnestelsel of in andere zonnestelsels een verschrikkelijke planetaire explosie voordeed, werden alle planeten die tot het zonnestelsel behoorden altijd uit de gegeven baan geslingerd door gigantische drukkrachten die in golfstoten op hen afkwamen. De positie van de banen en de omloopsnelheden werden ooit in de kern van de zon en de planeten geprogrammeerd door de scheppers (vallende wezens) van deze wereld. Na de laatste verschrikkelijke kosmische catastrofe in uw zonnestelsel keerde alleen de aarde langzaam terug in haar oude baan, waardoor er weer leven kon ontstaan op uw planeet, waaraan de buitenaardse, spiritueel ver ontwikkelde wezens veel hebben bijgedragen.  </w:t>
      </w:r>
    </w:p>
    <w:p w14:paraId="6807B04B" w14:textId="77777777" w:rsidR="003D4917" w:rsidRPr="0008799F" w:rsidRDefault="001D5E6D">
      <w:pPr>
        <w:spacing w:after="0" w:line="240" w:lineRule="auto"/>
        <w:rPr>
          <w:lang w:val="en-US"/>
        </w:rPr>
      </w:pPr>
      <w:r>
        <w:t xml:space="preserve">Dit is niet gebeurd met de andere ooit bewoonde planeten in uw zonnestelsel, die ook ooit een atmosfeer, mooie landschappen en waterbronnen hadden zoals de Aarde. Deze planeten, waarvan u beelden hebt door de telescopen van observatoria en ruimtesondes, hadden ook ooit een bloeiend leven. Ook deze werden ooit vele kosmische eonen geleden geschapen door Vallende Wezens, maar zij hadden enigszins andere ideeën over het uiterlijk of het ontwerp van hun planeten. Zij creëerden ook een planetaire atmosfeer voor zichzelf, maar die was niet geheel gelijk aan de partikelsamenstelling van de aardse atmosfeer, en was afgestemd op het leven met zulke fysieke lichamen die afgestemd waren op hun planeten, maar een gelijkenis vertoonden met de mens. Hun planeten hadden een constant mild klimaat waarin prachtige bloeiende bomen en struiken groeiden in een grote verscheidenheid van vormen en kleuren die op aarde niet te vinden zijn. De planeten in uw zonnestelsel die u bekend zijn, maar die nog niet grondig zijn onderzocht door uw astronomen of astrofysici, bevinden zich in verschillende banen sinds de laatste kosmische catastrofe. Zij bewegen zich of te dicht bij de zon of te ver ervan af en bezitten geen atmosfeer meer of deze is volledig veranderd. Als gevolg van de nieuwe, ongunstige banen van de planeten rond de zon zijn de temperaturen op deze planeten te hoog of te laag, waardoor er op hun oppervlak geen leven meer kan ontstaan. Maar de kleinste micro-organismen, waaruit onder andere omstandigheden weer leven zou kunnen ontstaan, bevinden zich in de diepere gesteentelagen van de planeten en liggen als het ware te wachten. Deze kleinste organismen zijn zodanig </w:t>
      </w:r>
      <w:r>
        <w:lastRenderedPageBreak/>
        <w:t xml:space="preserve">dat zij de levensvormen ontwikkelen die in hen zijn opgeslagen bij een bepaalde zonnestraling, die door de vroegere Val-wezens in hen werden geprogrammeerd door middel van gedachte-beelden bij de schepping van de planeten. </w:t>
      </w:r>
      <w:r w:rsidRPr="0008799F">
        <w:rPr>
          <w:lang w:val="en-US"/>
        </w:rPr>
        <w:t xml:space="preserve">Dit is ook hoe het leven op Aarde is ontstaan. </w:t>
      </w:r>
    </w:p>
    <w:p w14:paraId="0A031B78" w14:textId="77777777" w:rsidR="003D4917" w:rsidRPr="0008799F" w:rsidRDefault="003D4917">
      <w:pPr>
        <w:spacing w:after="0" w:line="240" w:lineRule="auto"/>
        <w:rPr>
          <w:lang w:val="en-US"/>
        </w:rPr>
      </w:pPr>
    </w:p>
    <w:p w14:paraId="3441857D" w14:textId="77777777" w:rsidR="003D4917" w:rsidRDefault="001D5E6D">
      <w:r w:rsidRPr="0008799F">
        <w:rPr>
          <w:lang w:val="en-US"/>
        </w:rPr>
        <w:t xml:space="preserve">Op uw tijdelijke woonplaneet Aarde hebben zich verschillende verwoestende rampen voorgedaan, en na de volledige vernietiging van het leven aan de oppervlakte kon zich pas na vele kosmische eonen weer nieuw leven ontwikkelen via de micro-organismen. </w:t>
      </w:r>
      <w:r>
        <w:t xml:space="preserve">Opdat mensen, dieren en planten weer op aarde zouden kunnen leven, zorgden vele buitenaardse wezens van verre melkwegstelsels daarvoor. Zij hadden hen kort voor de aardse catastrofe in hun ruimteschepen opgenomen, maar konden slechts een beperkt aantal van hen in veiligheid brengen. </w:t>
      </w:r>
    </w:p>
    <w:p w14:paraId="50AADD68" w14:textId="77777777" w:rsidR="003D4917" w:rsidRDefault="001D5E6D">
      <w:pPr>
        <w:spacing w:after="59" w:line="240" w:lineRule="auto"/>
      </w:pPr>
      <w:r>
        <w:t xml:space="preserve">De evacuees hadden eerder geleefd op verschillende planeten van verre zonnestelsels van de buitenaardse, mensachtige wezens. Deze hadden speciaal enorme nederzettingen gemaakt voor hun onafhankelijke leven. Verder hebben zij met hun technische hulpmiddelen uit de mineralen van hun planeet doorzichtige halfronde koepelgebouwen gemaakt - deze lagen duizenden jaren voor op de huidige stand van uw technologie - en hadden zij het klimaat daarin geschapen door de aanplant van bepaalde plantensoorten op zodanige wijze, dat het eens overeenkwam met de levende planeten van de geëvacueerde wezens en/of omdat hun stoffelijke lichamen het nodig hadden voor hun verdere leven. De reusachtige koepelgebouwen waren doorlaatbaar voor zonlicht en lieten slechts zoveel lichtdeeltjes door dat deze verenigbaar en levensverlengend waren voor de wezens die erin woonden. De buitenaardse wezens, dat wil zeggen, de oorspronkelijke bewoners van de planeten zorgden op ontroerende wijze voor de geëvacueerde wezens, en zij waren hen ook zeer dankbaar. Nadat zij door de meer geëvolueerde aboriginals waren ingelicht, leefden zij zelfstandig met elkaar in de koepelvormige gebouwen - die qua textuur op uw glas leken - zonder hun inmenging. Maar na enkele eonen ontstond er steeds meer onenigheid onder hun nakomelingen omdat de verschillende levenswijzen niet bij elkaar pasten. De hoger geëvolueerde wezens beseften met lede ogen dat het gedwongen samenleven met de geëvacueerde wezens op hun planeet steeds moeilijker werd, omdat zij onderling vaak ruzie maakten en zij het geschil moesten beslechten. De spiritueel hoger ontwikkelde planeetbewoners werden zich er meer en meer van bewust dat met zulke eigenzinnige en twistzieke wezens - met uitzondering van enkelen die later op hun planeet bleven - geen verdere harmonieuze en vreedzame coëxistentie mogelijk was. Dat was het kosmische moment om hen naar andere, nog onbewoonde planeten te brengen, waar zij zonder beschermende structuren konden leven, een van hen was de Aarde.  </w:t>
      </w:r>
    </w:p>
    <w:p w14:paraId="45FCC62F" w14:textId="77777777" w:rsidR="003D4917" w:rsidRDefault="003D4917">
      <w:pPr>
        <w:spacing w:after="59" w:line="240" w:lineRule="auto"/>
      </w:pPr>
    </w:p>
    <w:p w14:paraId="0D4BC607" w14:textId="77777777" w:rsidR="003D4917" w:rsidRDefault="001D5E6D">
      <w:r>
        <w:t xml:space="preserve">Voorwaar, in uw Melkweg bevinden zich ontelbare zonnestelsels met planeten, waarop zich vele kosmische eonen geleden de grondvormen van het leven zo ver ontwikkeld hadden, dat daar reeds lang vele geestelijk en technisch ver ontwikkelde wezens woonachtig zijn, die met hun lichamen van licht ook inlijvingen verrichten. In de Melkweg, die voor u zichtbaar is door telescopen, bevinden zich ook dergelijke planeten, die gemakkelijk een mensenleven mogelijk zouden kunnen maken.  </w:t>
      </w:r>
    </w:p>
    <w:p w14:paraId="2EF8C2ED" w14:textId="77777777" w:rsidR="003D4917" w:rsidRDefault="001D5E6D">
      <w:r>
        <w:lastRenderedPageBreak/>
        <w:t xml:space="preserve">Op sommige van deze planeten vestigden zich eonen geleden de vroegere bewoners van Atlantis, die zich met hun ruimteschepen op tijd konden redden vóór een poolsprong op Aarde, waardoor hun deel van de wereld Atlantis door de zee werd overspoeld en werd vernietigd. Van tijd tot tijd hebben zij de wens om met hun ruimteschepen naar de nabijheid van de Aarde te reizen om te zien op welke planeet hun voorouders leefden. Veel van de vroegere Atlantiërs hebben zich gereïntegreerd op hun buitenaardse planeten. Hun zielen geven hen soms de ingevingen om met een ruimteschip de kosmische reis naar de atmosfeer van de Aarde te maken om te zien hoe de planeet eruit ziet en hoe ver de mensen die door de buitenaardse wezens werden teruggebracht intussen zijn geëvolueerd. Maar hun planetaire reis in het ruimteschip houdt gevaren in, want wanneer zij zich in de atmosfeer van de aarde bevinden, worden zij nu en dan plotseling overvallen door magnetische draaikolken, die hun ruimteschip doen slingeren of het wordt aangetrokken door de sterke negatief gepolariseerde magnetische krachten van het aardoppervlak, waardoor zij soms een korte noodlanding moeten maken. Maar dit gebeurt zeer zelden bij hen. </w:t>
      </w:r>
    </w:p>
    <w:p w14:paraId="185AC369" w14:textId="77777777" w:rsidR="003D4917" w:rsidRDefault="001D5E6D">
      <w:r>
        <w:t xml:space="preserve">De afstammelingen van de vroegere Atlantiërs die in een zonnestelsel van uw Melkweg leven, zijn vreedzame, spiritueel en technisch geavanceerde wezens, die zelfs nu nog veel op de mens lijken. Zij werken samen met wezens van hetzelfde bewustzijn in andere stoffelijke werelden en overbruggen de grote kosmische afstanden van het ene zonnestelsel naar het andere via bestaande kosmische lichtkanalen, die reeds sinds de schepping van de stoffelijke werelden bestaan en die zij ooit met elkaar tot stand brachten, nog in de subtiele natuur van hun lichtlichamen. Deze hoger geëvolueerde wezens weten met behulp van hun technische hulpmiddelen precies waar de kosmische lichtkanalen voor hun buitenplanetaire reizen zich bevinden en naar welke werelden zij leiden. </w:t>
      </w:r>
    </w:p>
    <w:p w14:paraId="6D07474B" w14:textId="77777777" w:rsidR="003D4917" w:rsidRDefault="001D5E6D">
      <w:r>
        <w:t xml:space="preserve">Wanneer zij naar een planeet in een ander zonnestelsel willen gaan in hun kosmische ruimteschepen die in verschillende vormen zijn geschapen, voeren zij de bestemming in de computer van hun ruimteschip in. Zij hebben door hun technologische vooruitgang zintuiglijke apparaten kunnen ontwikkelen, waardoor zij duizenden jaren op de mensen vooruitlopen, waarmee zij hebben ontdekt dat elke kosmische planeet met een functionerende kern een sterke magnetische aantrekkingskracht heeft en elk een verschillend gekleurde aurastraling en vibratie heeft. Zij verzamelden de verschillende gegevens van de planeten die zij kenden in hun zonnestelsel en andere en programmeerden die in hun boordcomputers. Wanneer zij nu naar een bepaalde planeet willen reizen, voeren zij de planetaire bestemming in de computer van hun ruimteschip in, waardoor zij eerst op hun monitor het kosmische lichtkanaal zien dat naar die bepaalde planeet leidt, en vervolgens kunnen zij die planeet in haar gekleurde aura bekijken. Met hun apparaten brengen zij dan de verbinding tot stand met de kern door deze lichtpulsen </w:t>
      </w:r>
      <w:r>
        <w:lastRenderedPageBreak/>
        <w:t xml:space="preserve">met opdrachtgegevens met een bepaalde frequentie via het lichtkanaal te zenden. Na ontvangst van de gegevens in de kern van de planeet, wordt hun ruimteschip aangetrokken door de sterke elektromagnetische krachten van de kern van de planeet als door een zuiging, en het beweegt zich dan met onbeschrijflijk hoge snelheid in het lichtkanaal in de richting van de planeet. De ruimtereis van de buitenaardse wezens eindigt in de aura van de planeet. Wanneer zij in deze positie zijn, sturen zij hun ruimteschip met bijna geruisloze voortstuwing naar de landingsplaats. Voor hun voortbeweging maken zij gebruik van zonne-energie en van de bestaande kosmische magnetische krachten. Zoals je nu uit de korte beschrijving van de God-geest zou kunnen leren, hebben de hoger ontwikkelde buitenaardse wezens geen motoren met een sterke energiestuwkracht nodig voor hun reizen met de ruimteschepen, om de grote kosmische afstanden te overbruggen, maar glijden zij door bestaande lichtkanalen door middel van magnetische aantrekkingskrachten van de bestemmingsplaneet.  </w:t>
      </w:r>
    </w:p>
    <w:p w14:paraId="4B46F245" w14:textId="77777777" w:rsidR="003D4917" w:rsidRDefault="001D5E6D">
      <w:r>
        <w:t xml:space="preserve">Voor extra-planetaire voortbeweging hebben hoger geëvolueerde wezens in verschillende materiële of semi-materiële zonnestelsels ook andere kosmisch bruikbare opties, zoals door gedachtebeheersing in combinatie met hun innerlijke krachten, zodat hun hoger vibrerende materiële lichaam in de toestand wordt gebracht dat het kan dematerialiseren en weer kan materialiseren wanneer zij naar een andere materiële planeet willen gaan. Dit is voor uw informatie.  </w:t>
      </w:r>
    </w:p>
    <w:p w14:paraId="7BC91BCD" w14:textId="77777777" w:rsidR="003D4917" w:rsidRDefault="001D5E6D">
      <w:r>
        <w:t xml:space="preserve">De geest van God beschreef u slechts één van de verschillende mogelijkheden van voortbeweging van de hoger ontwikkelde buitenaardse wezens, zodat u niet verder hoeft te puzzelen, op welke wijze zij met hun ruimteschepen de grote kosmische afstanden in de kortst mogelijke tijd afleggen. De geest Gods onthoudt zich van een verdere beschrijving van hun buitenplanetaire voortbewegingsmiddelen, omdat deze zijns inziens voor de hemelse repatrianten niet van groot belang zijn, daar zij voornemens zijn met zijn hulp rechtstreeks in het hemelse wezen terug te keren. </w:t>
      </w:r>
    </w:p>
    <w:p w14:paraId="6D3C8666" w14:textId="77777777" w:rsidR="003D4917" w:rsidRDefault="001D5E6D">
      <w:r>
        <w:t xml:space="preserve">Voor de geest van God en ons hemelwezens is het verheugend dat na de verlossing van de schepping vele buitenaardse wezens zich geleidelijk bij het hemelse heilsplan hebben aangesloten en sindsdien met ons hemelwezens samenwerken bij de terugkeer van het buitenaardse leven. Zij betreuren het ten zeerste dat zij vele kosmische eonen geleden hadden besloten stoffelijke werelden te scheppen en daartoe actief waren geweest. Zij beseften met pijn in het hart dat het leven in een materiële wereld hun niet de gewenste bevrediging en vervulling bracht. Zij betreuren het ook ten zeerste dat er nog steeds veel wezens op aarde en in het aardgebonden hiernamaals zijn die hun vroegere waanvoornemen om de schepping te vernietigen nog steeds niet willen loslaten. Daarom helpen zij op verschillende manieren vanuit de achtergrond naar gelang hun mogelijkheden en met inachtneming van de hemelse wetten, zodat de op dit moment onbuigzame, geestelijk bijgelovige wezens door nieuwe kennis hun illusoire, onvervulbare wensdenken sneller en voorgoed </w:t>
      </w:r>
      <w:r>
        <w:lastRenderedPageBreak/>
        <w:t xml:space="preserve">loslaten en door hun inzicht eindelijk de geestelijke ommekeer inzetten. Dit wensen zij zo graag van hun vroegere, hoe diep gevallen medescheppers van de stoffelijke werelden. </w:t>
      </w:r>
    </w:p>
    <w:p w14:paraId="45FCEBDE" w14:textId="77777777" w:rsidR="003D4917" w:rsidRDefault="001D5E6D">
      <w:pPr>
        <w:spacing w:after="0" w:line="240" w:lineRule="auto"/>
        <w:ind w:left="0" w:firstLine="0"/>
        <w:jc w:val="center"/>
        <w:rPr>
          <w:color w:val="0000FF"/>
        </w:rPr>
      </w:pPr>
      <w:r>
        <w:rPr>
          <w:color w:val="0000FF"/>
        </w:rPr>
        <w:t xml:space="preserve"> </w:t>
      </w:r>
      <w:r>
        <w:rPr>
          <w:color w:val="0000FF"/>
          <w:lang w:bidi="de-DE"/>
        </w:rPr>
        <w:t xml:space="preserve">* </w:t>
      </w:r>
      <w:r>
        <w:rPr>
          <w:color w:val="0000FF"/>
        </w:rPr>
        <w:t xml:space="preserve">    *     * </w:t>
      </w:r>
    </w:p>
    <w:p w14:paraId="12F18462" w14:textId="77777777" w:rsidR="003D4917" w:rsidRDefault="001D5E6D">
      <w:pPr>
        <w:spacing w:after="181" w:line="240" w:lineRule="auto"/>
        <w:ind w:left="0" w:firstLine="0"/>
        <w:jc w:val="left"/>
      </w:pPr>
      <w:r>
        <w:t xml:space="preserve"> </w:t>
      </w:r>
    </w:p>
    <w:p w14:paraId="56706A2F" w14:textId="77777777" w:rsidR="003D4917" w:rsidRDefault="001D5E6D">
      <w:r>
        <w:t xml:space="preserve">Uit de korte beschrijving van de geest van liefde bent u nu iets meer te weten gekomen over wat er ooit in uw zonnestelsel is gebeurd. U kunt nu beter begrijpen waarom apocalyptische catastrofen hebben plaatsgevonden, en waarom er verschillende mensenrassen op Aarde zijn met verschillende verschijningsvormen en bewustzijn, en verschillende levenswijzen en culturen.  </w:t>
      </w:r>
    </w:p>
    <w:p w14:paraId="31A66AF6" w14:textId="77777777" w:rsidR="003D4917" w:rsidRDefault="001D5E6D">
      <w:r>
        <w:t xml:space="preserve">Misschien begrijp je nu, aan de hand van deze beschrijving, beter waarom er geen wezens met een verschillend bewustzijn op onze hemelse planeten leven. Waarlijk, op den duur is een harmonieus, hartelijk en vreedzaam samenleven niet mogelijk onder ongelijke levensopvattingen van de wezens. In vroegere tijden moesten ook de buitenaardse wezens dit pijnlijk ervaren in hun stoffelijke werelden en werden zij daarom gedwongen nieuwe wegen te gaan in hun planetaire leven.  </w:t>
      </w:r>
    </w:p>
    <w:p w14:paraId="586229B2" w14:textId="77777777" w:rsidR="003D4917" w:rsidRDefault="001D5E6D">
      <w:r>
        <w:t xml:space="preserve">Misschien erken je nu in je aardse tijd wat voor onaangename gevolgen het heeft als mensen van verschillend bewustzijn dicht bij elkaar leven - en vooral hoe belangrijk en de moeite waard het voor je zou zijn om je in je korte leven nu geestelijk te ontwikkelen en moedig voorwaarts te gaan in een nog edelere geesteshouding en manier van leven, zodat je na het fysieke heengaan met je ziel uit de aantrekkingskracht komt van die planeten waarop de wezens nog harteloos en disharmonisch met elkaar omgaan. </w:t>
      </w:r>
    </w:p>
    <w:p w14:paraId="48E672B2" w14:textId="77777777" w:rsidR="003D4917" w:rsidRDefault="003D4917"/>
    <w:p w14:paraId="4BCAF91F" w14:textId="77777777" w:rsidR="003D4917" w:rsidRDefault="001D5E6D">
      <w:pPr>
        <w:spacing w:after="0" w:line="240" w:lineRule="auto"/>
        <w:ind w:left="0" w:firstLine="0"/>
        <w:jc w:val="center"/>
        <w:rPr>
          <w:color w:val="0000FF"/>
        </w:rPr>
      </w:pPr>
      <w:r>
        <w:rPr>
          <w:color w:val="0000FF"/>
        </w:rPr>
        <w:t xml:space="preserve"> *     *     * </w:t>
      </w:r>
    </w:p>
    <w:p w14:paraId="44C3E7AA" w14:textId="77777777" w:rsidR="003D4917" w:rsidRDefault="003D4917">
      <w:pPr>
        <w:spacing w:after="0" w:line="240" w:lineRule="auto"/>
        <w:ind w:left="0" w:firstLine="0"/>
        <w:jc w:val="center"/>
        <w:rPr>
          <w:color w:val="0000FF"/>
        </w:rPr>
      </w:pPr>
    </w:p>
    <w:p w14:paraId="2A9B3096" w14:textId="77777777" w:rsidR="003D4917" w:rsidRDefault="001D5E6D">
      <w:pPr>
        <w:spacing w:after="181" w:line="240" w:lineRule="auto"/>
        <w:ind w:left="0" w:firstLine="0"/>
        <w:jc w:val="left"/>
      </w:pPr>
      <w:r>
        <w:t xml:space="preserve"> </w:t>
      </w:r>
    </w:p>
    <w:p w14:paraId="1EA3BD71" w14:textId="77777777" w:rsidR="003D4917" w:rsidRDefault="001D5E6D">
      <w:r>
        <w:t xml:space="preserve">Nu beschrijft de geest van God u verdere hemelse en buitenaardse gebeurtenissen, die verband houden met de verlossing van de schepping.  </w:t>
      </w:r>
    </w:p>
    <w:p w14:paraId="0AA74E74" w14:textId="77777777" w:rsidR="003D4917" w:rsidRDefault="001D5E6D">
      <w:r>
        <w:t xml:space="preserve">Voorwaar, door de herprogrammering van de subtiele deeltjes voor de vorming van een vaste structuur van het zonnestelsel door diep gevallen wezens, die na vele kosmische eonen levende wezens schiepen op de planeten van verschillende zonnestelsels, ontstonden ook op aarde door subtiele wezens scheppingen van de natuur en ook van dieren, die eerder echter nog niet gelijk waren aan de dieren van deze aardse tijd. De wezens brachten picturale gegevens over in de genen van de dieren voor de vorming van hun uiterlijke structuur en hun uiterlijk, maar deze werden pas geleidelijk werkzaam in de cellen, omdat deze steeds weer nieuwe genetische </w:t>
      </w:r>
      <w:r>
        <w:lastRenderedPageBreak/>
        <w:t xml:space="preserve">informatie nodig hadden of deze overgedragen kregen. Zo gebeurde het ook met de schepping van de mens. </w:t>
      </w:r>
    </w:p>
    <w:p w14:paraId="4F7966AC" w14:textId="77777777" w:rsidR="003D4917" w:rsidRDefault="001D5E6D">
      <w:pPr>
        <w:spacing w:after="101" w:line="240" w:lineRule="auto"/>
      </w:pPr>
      <w:r>
        <w:t xml:space="preserve">De toen op aarde gevestigde wezens hadden nog een actief contact met wezens op andere planeten van hun zonnestelsel en daarbuiten, waar het stoffelijk leven al verder ontwikkeld was. Zij communiceerden met gedachtebeelden en hielpen elkaar met hun verschillende scheppingen, onder andere ook met het scheppen van wezens uit materiële deeltjes. De wezens in de zonnestelsels van uw Melkweg waren toen nog goed op elkaar ingespeeld en streefden in een vreedzame geest dezelfde scheppende belangen na. Allen waren druk bezig met het scheppen van wezens om in hun subtiele lichtlichamen te glijden. Maar vele creaties mislukten omdat zij eerst de vaste deeltjes moesten onderzoeken of moesten uitzoeken voor welke opslagplaatsen, functies en toepassingsmogelijkheden zij geschikt waren. Dit vereiste een uitgebreide programmering van de materiële deeltjes, die vele kosmische eonen in beslag nam en vele reserve-energieën uit hun innerlijke zelfvoorraad verbruikte. De deeltjes van hun tweede lichaam of stoffelijk kleed moesten worden afgestemd op de zonneconstitutie, de planetaire atmosfeer, de elementen en de natuur, en dit werd gedaan met verschillende functionele programma's op elke planeet waar de wezens zich wilden vestigen. De scheppers van de materiële kosmos in die tijd, respectievelijk van vele Melkwegen met een oneindig aantal zonnestelsels en planeten, wisselden in het begin onderling hun ervaringen met de materiële deeltjes, hun ideeën en scheppingsmogelijkheden uit. Sommige planetaire wezens kopieerden de scheppingsgegevens van iets hoger ontwikkelde wezens en veranderden deze naar hun scheppingsideeën. Zo gebeurde het ook met de wezens van die tijd die zich op aarde hadden gevestigd. Door de scheppingservaringen van de wezens in andere zonnestelsels en die van henzelf hadden zij exacte ideeën hoe hun "kunstwerk mens", waarin zij zichzelf steeds weer wilden incorporeren, eruit moest zien en welke levenswijze zij eens door hem konden leiden. Bij de schepping van de eerste mens hebben zij - nadat zij reeds vele dieren hadden geschapen - de genen en cellen van zijn lichaam evenzeer geprogrammeerd voor één-polige negatieve krachten als de wezens op de andere planeten. Zij stuurden zijn genen zo, dat het menselijk bewustzijn niet alleen op vaste materie zou worden gericht, maar dat de mens zou worden gestuurd naar een hemels ver verwijderde, geheel tegengestelde levenswijze, in overeenstemming met hun gedachten over de vernietiging van de schepping. Natuurlijk had dit ingrijpende gevolgen voor het hemelse leven vanaf het allereerste begin van het aardse leven, omdat de actieradius of de mogelijkheden van de geest van God en de hemelse wezens om de wezens van de val te helpen, vrij beperkt waren. </w:t>
      </w:r>
    </w:p>
    <w:p w14:paraId="7F64A69A" w14:textId="77777777" w:rsidR="003D4917" w:rsidRDefault="001D5E6D">
      <w:r>
        <w:t xml:space="preserve">Daarom is het lange tijd onmogelijk geweest voor de geest van God om mensen rechtstreeks te benaderen via de levenskern van hun geïncarneerde ziel of om hen nuttige instructies te geven. Daarom zijn de mensen nu bijna volledig geïsoleerd van de geest van God en het hemelse leven. Vanuit hemels standpunt is dit een grote tragedie, maar niet voor de onwetende kwaadwillige wezens, die nog steeds vasthouden aan hun waanzinnige idee van vernietiging van de schepping. Hoewel de aan de aarde gebonden, destructieve wezens door goddelijke mensen en buitenwereldse hoger ontwikkelde wezens sinds ongeveer twee millennia hebben geleerd dat zij hun gestelde doel niet meer kunnen bereiken, negeren zij dit in de </w:t>
      </w:r>
      <w:r>
        <w:lastRenderedPageBreak/>
        <w:t xml:space="preserve">overtuiging dat het slechts een listige misleiding van goddelijke mensen en buitenwereldse wezens zou zijn. Daar zij zelf de daad niet konden waarnemen van Jezus Christus die de schepping redde met de hulp van ontelbare hemelse getrouwen, welke daad voor hen onmerkbaar plaatsvond in de kern van hun ziel, geloven zij ook nu nog ten onrechte dat zij met Jezus' dood aan het kruis God en de hemelse schepping hadden overwonnen.  </w:t>
      </w:r>
    </w:p>
    <w:p w14:paraId="53586525" w14:textId="77777777" w:rsidR="003D4917" w:rsidRDefault="001D5E6D">
      <w:pPr>
        <w:spacing w:after="178" w:line="240" w:lineRule="auto"/>
      </w:pPr>
      <w:r>
        <w:rPr>
          <w:b/>
        </w:rPr>
        <w:t xml:space="preserve">Waarlijk, op het ogenblik dat Jezus, vervuld van pijn en lichamelijk zeer verzwakt, aan het kruis de laatste woorden sprak "het is volbracht" en kort daarna stierf, zagen sommige helderziende mensen in verschillende delen van de aarde in hun innerlijk vele lichtvonken die zich bewogen in de richting van de levenskernen van ontelbare aardgebonden wezens aan de andere kant en naar de levenskernen van de geïncarneerde zielen en wier aura toen even in helder licht straalde. Op dat moment voelden zij zich van binnen onverklaarbaar vreugdevol en energiek - maar zij konden dat niet verklaren. </w:t>
      </w:r>
      <w:r>
        <w:t xml:space="preserve">Slechts enkelen van hen waren ten tijde van Jezus' leven in staat het innerlijke woord van God te ontvangen, maar hun geestelijke rijpheid was nog niet ver gevorderd, zodat de geest van God hun niet de blijde gebeurtenis kon beschrijven van de belangrijkste reddingsgebeurtenis van de gehele schepping en/of redding van de lichtwezens. Pas later hebben enkele van de geïncarneerde mediamieke wezens van het heilsplan, die het Innerlijke Goddelijke Woord doorgaven in christelijk georiënteerde kringen, van de God-Geest geleerd over de verlossing van de Schepping, maar niet in detail, omdat hun menselijk bewustzijn nog niet ontvankelijk was voor de beschrijving ervan. Alleen door deze heraut is het thans mogelijk voor de geest Gods om de omvangrijke maatregelen tot redding van de schepping en wat daarna gebeurde enigszins gedetailleerder, maar ook slechts in beperkte mate te beschrijven. </w:t>
      </w:r>
      <w:r>
        <w:rPr>
          <w:b/>
        </w:rPr>
        <w:t xml:space="preserve">Waarlijk, de gebeurtenis te Golgotha met Jezus Christus en de hemelse gelovigen was een gedenkwaardige gebeurtenis voor de gehele schepping, die gij thans nog niet kunt bevatten in haar onmetelijke gevolgen. Sindsdien zijn alle lichtlichamen van de gevallen wezens, de eens zuiver hemelse dochters en zonen van onze geliefde oorspronkelijke ouders en hun nakomelingen, onverbrekelijk met elkaar verbonden, en is de totale schepping gered van een zich langzaam voltrekkende catastrofe der ontbinding!  </w:t>
      </w:r>
    </w:p>
    <w:p w14:paraId="012D1862" w14:textId="77777777" w:rsidR="003D4917" w:rsidRDefault="001D5E6D">
      <w:r>
        <w:t xml:space="preserve">Voorwaar, vele zuivere hemelse wezens, die op aarde een beschermende functie of andere taken op zich hadden genomen, stonden aanvankelijk treurig bij het kruis en leden hevig met Jezus. Toen hij zijn laatste woorden sprak "het is volbracht" en zijn hemelse reserve-energiepotentieel - dit wordt voor ieder wezen in de hemelse oorspronkelijke centrale zon bewaard voor kosmische noodgevallen - op het laatste moment nog vrijkwam en de energiedeeltjes uit de levenskern van zijn innerlijke lichtlichaam naar de diep gevallen mensen en zielen uitstroomden, werden wij allen door een onbeschrijfelijke vreugde en dankbaarheid in ons hart gegrepen, omdat wij dit grootse gebeuren konden zien gebeuren.   </w:t>
      </w:r>
    </w:p>
    <w:p w14:paraId="3A0D1635" w14:textId="77777777" w:rsidR="003D4917" w:rsidRDefault="001D5E6D">
      <w:r>
        <w:t xml:space="preserve">Waarom Jezus Christus de verlossing van de schepping pas bij het kruis in gang heeft gezet en niet al eerder en waarom er geen eenvoudiger mogelijkheid voor was, </w:t>
      </w:r>
      <w:r>
        <w:lastRenderedPageBreak/>
        <w:t xml:space="preserve">dat probeert de geest van God u nu te beschrijven door mij, een hemelse boodschapper van licht. </w:t>
      </w:r>
    </w:p>
    <w:p w14:paraId="2319C859" w14:textId="77777777" w:rsidR="003D4917" w:rsidRDefault="001D5E6D">
      <w:r>
        <w:t xml:space="preserve">In die tijd, voordat wij hemelse wezens begonnen aan onze noodlottige en gedurfde onderneming, het voorkomen van de vernietiging van de schepping - over de goede afloop waarvan wij niet zeker waren - dachten wij na over verschillende mogelijkheden die voor onze reddingsmissie in aanmerking konden komen. Helaas moesten wij onze reddingsoperaties buiten deze wereld vaak afbreken, omdat de Valwezens steeds weer met nieuwe strategieën kwamen tegen onze reddingsmaatregelen, waardoor wij onze plannen steeds weer moesten wijzigen. De kwaadaardige aardgebonden wezens op aarde waren, door de deeltjes van hun zonnestelsel te herprogrammeren, van plan voortdurend nieuwe hindernissen voor ons te creëren, zodat wij niet bij hen konden komen. Zij namen defensieve voorzorgsmaatregelen door middel van mediamieke mensen van hun golflengte en gaven informatie door aan de boze en wrede heersers, zodat zij mensen met een naar hun maatstaven ongewone of opmerkelijk zachte en hartelijke gedragswijze en levenswijze konden opsporen en hen ofwel in hun kerkers konden opsluiten ofwel martelen totdat zij toegaven dat zij heulden met God, hun tegenstander. Zulke mensen moesten door de heersers worden geëlimineerd volgens de instructies van de buitenwereldse kwaadaardige wezens, want voor hen waren God en wij, de hemelse wezens, hun tegenstanders. </w:t>
      </w:r>
    </w:p>
    <w:p w14:paraId="2F27BC26" w14:textId="77777777" w:rsidR="003D4917" w:rsidRDefault="001D5E6D">
      <w:r>
        <w:t xml:space="preserve">De informatie van de Ik Ben Godheid gaf ons te begrijpen dat er niet veel kosmische tijd meer over was voor ons om te beslissen voor een van de verschillende scheppingsreddende maatregelen. Wij waren ons er ook van bewust dat de reddende beschermende informatie en noodzakelijke aanvullingsenergieën van de hemelse oorspronkelijke centrale zon indirect via de aardse zon naar de levenskernen van de energieloze vallende wezens die kort voor de zieleontbinding stonden en op de zielevernietiging gericht waren, geen kans meer hadden om op tijd door te dringen, omdat zij zich allang hadden afgekeerd van de bipolaire hemelse-goddelijke energieën en hemelse levenswetten. De destructieve wezens konden deze hemelse tegengestelde levenswijze alleen leiden omdat zij vele kosmische eonen geleden reeds in de deeltjes van de zonnekern, evenzo in de atmosferische lagen van de aarde en in de aardkern, alsmede in hun zielebewustzijn overeenkomstige gegevens daarvoor hadden geprogrammeerd. </w:t>
      </w:r>
      <w:r>
        <w:rPr>
          <w:b/>
        </w:rPr>
        <w:t xml:space="preserve">Omdat zij niet langer een innerlijke innige verbinding met de hemelse liefdesgeest cultiveerden of zich daar vele, vele kosmische eonen geleden volledig van hadden afgekeerd - de verbinding verloopt via een fijnstoffelijke kosmische lichtband, die van de levenskern van het wezen naar de God-geest in de hemelse oorspronkelijke centrale zon leidt -, kwam het tot een snelle daling van energie in het lichtlichaam van vele destructieve wezens. Deze tragische toestand leidde ertoe dat hun lichtlichaam en ook hun levenskern door gebrek </w:t>
      </w:r>
      <w:r>
        <w:rPr>
          <w:b/>
        </w:rPr>
        <w:lastRenderedPageBreak/>
        <w:t xml:space="preserve">aan energie steeds verder inkrompen en dat de daarin pulserende deeltjes kort voor de rotatie tot stilstand kwamen. Maar het werd nog erger: Haar verbindende lichtband met haar levenskern was niet langer doorlaatbaar voor hemelse bipolaire energieën en gegevens. </w:t>
      </w:r>
      <w:r>
        <w:t xml:space="preserve">Kunt u zich deze rampzalige toestand voorstellen bij een voorheen zuiver hemels wezen? </w:t>
      </w:r>
    </w:p>
    <w:p w14:paraId="2269D207" w14:textId="77777777" w:rsidR="003D4917" w:rsidRDefault="001D5E6D">
      <w:pPr>
        <w:spacing w:after="178" w:line="240" w:lineRule="auto"/>
      </w:pPr>
      <w:r>
        <w:rPr>
          <w:b/>
        </w:rPr>
        <w:t xml:space="preserve">Wij waren ons ervan bewust dat er slechts één mogelijkheid overbleef om de levenskernen van de geïncarneerde, reeds gedegenereerde zielen te bereiken, namelijk als wij ons zouden inlijven in hun duistere wereld of onder hen zouden leven. We wisten dat we alleen via onze levenskern, die ook met die van hen verbonden is, een kans zouden hebben om hun levenskern te bereiken met scheppingsreddende informatie en energieën. </w:t>
      </w:r>
      <w:r>
        <w:t xml:space="preserve">Maar wij konden dit slechts doen onder de moeilijkste en levensgevaarlijkste omstandigheden, die de God-Geest u na de volgende korte briefing beschrijft. </w:t>
      </w:r>
    </w:p>
    <w:p w14:paraId="50AB1050" w14:textId="77777777" w:rsidR="003D4917" w:rsidRDefault="001D5E6D">
      <w:r>
        <w:t xml:space="preserve">Jullie innerlijke mensen met de innige intentie om terug te keren naar het hemelse wezen, neem alsjeblieft aan dat met de schepping van de onpersoonlijke Ik Ben Godheid - door jullie ook wel God-Geest, Liefde-Geest of anders genoemd - evenals de hervorming van de hemelse schepping tot een onpersoonlijk leven, aan elk wezen op een rechtvaardige manier dezelfde energieaandelen werden toegewezen, die voor hen beschikbaar zijn als reserve-energieën voor eventuele energieknelpunten in hun hemelse werelden. Zij hebben ook collectief besloten hun reserve-energiedeel in de hemelse Oorspronkelijke Centrale Zon achter te laten en het over te dragen aan de onpersoonlijke Liefdesgeest voor beheer.  </w:t>
      </w:r>
    </w:p>
    <w:p w14:paraId="4D9DA8A0" w14:textId="77777777" w:rsidR="003D4917" w:rsidRDefault="001D5E6D">
      <w:r>
        <w:t xml:space="preserve">Probeert u zich voor te stellen dat elk etherisch wezen en ook uw innerlijke ziel in de levenskern via een etherische band van licht verbonden zijn met de hemelse oorspronkelijke centrale zon en daardoor ook met alle wezens van de schepping, ongeacht of zij zich in het hemelse wezen bevinden of daarbuiten. De subtiele band van licht heeft niet alleen tot taak hemelse informatie over te brengen, maar ook grote hoeveelheden energie van de hemelse Oorspronkelijke Centrale Zon over te brengen, die de hemelse wezens na het verstrijken van een eoncyclus ontvangen voor hun verdere evolutionaire leven in het Innerlijke Zelf voor opslag. Dit is voor uw informatie. </w:t>
      </w:r>
    </w:p>
    <w:p w14:paraId="345ADA9E" w14:textId="77777777" w:rsidR="003D4917" w:rsidRDefault="001D5E6D">
      <w:r>
        <w:t xml:space="preserve">Wij hemelse wezens wisten dat het voor ons van het aardgebonden, etherische hiernamaals niet mogelijk was de scheppingsreddende maatregel uit te voeren, omdat wij geen tijdsbesef bezitten. De reden hiervoor is de volgende: Wij gaven er de voorkeur aan tijdloos in het hemelse wezen te leven en droegen daarom de kosmische hemelse tijd over aan de geest van God voor het beheer en de berekening van de banen van de hemelse werelden, die zich in aeon-tijd om de hemelse oorspronkelijke centrale zon bewegen. </w:t>
      </w:r>
      <w:r>
        <w:rPr>
          <w:b/>
        </w:rPr>
        <w:t xml:space="preserve">Wegens het kosmische tijdtekort wisten we echter dat we geen andere keuze hadden dan ons te assimileren en te leven met een besef van tijd op aarde. </w:t>
      </w:r>
      <w:r>
        <w:t xml:space="preserve">Zo kon de hemelse liefdesgeest via ons de aardse tijd in de materiële valwereld registreren om te zien hoeveel tijd ons nog </w:t>
      </w:r>
      <w:r>
        <w:lastRenderedPageBreak/>
        <w:t xml:space="preserve">restte om onze reddingsmissie tot een goed einde te brengen. Waarlijk, het was een race tegen de aards-kosmische tijd.  </w:t>
      </w:r>
    </w:p>
    <w:p w14:paraId="1C81A6BC" w14:textId="77777777" w:rsidR="003D4917" w:rsidRDefault="001D5E6D">
      <w:r>
        <w:t xml:space="preserve">Uit de beschrijving van de Geest van God kunt u nu begrijpen dat het vanuit ons hemels standpunt geen zin zou hebben gehad om de verlossing van de Schepping vanuit de etherische levenssfeer van de zondeval uit te voeren. Maar er waren ook andere hindernissen, die de Geest van God u vandaag niet kan opsommen, omdat de heraut met de beschrijving in tijd te veel belast zou worden. Daarom beperkt hij zijn beschrijving tot het wezenlijke, opdat uw menselijk bewustzijn niet wordt overbelast - maar wat al kan gebeuren bij spirituele nieuwkomers.  </w:t>
      </w:r>
    </w:p>
    <w:p w14:paraId="34E62AC7" w14:textId="77777777" w:rsidR="003D4917" w:rsidRDefault="001D5E6D">
      <w:r>
        <w:t xml:space="preserve">Natuurlijk dachten wij ook aan de mogelijkheid van de verlossing van de schepping door hoger ontwikkelde buitenaardse wezens, die in andere materiële zonnestelsels van het val-wezen leefden. Maar de geest van God raadde ons dit af, omdat de mensachtigen door de val, die zij mede hadden veroorzaakt, nog zeer belast waren met hemelse verre levenswijzen, en daardoor geen kans zouden hebben gehad om de hemelse energieën en gegevens, die de schepping zouden redden, vrij te maken en in de mensenwereld door te voeren. </w:t>
      </w:r>
    </w:p>
    <w:p w14:paraId="7D03DBC5" w14:textId="77777777" w:rsidR="003D4917" w:rsidRDefault="001D5E6D">
      <w:pPr>
        <w:spacing w:after="181" w:line="240" w:lineRule="auto"/>
        <w:ind w:left="0" w:firstLine="0"/>
        <w:jc w:val="left"/>
      </w:pPr>
      <w:r>
        <w:t xml:space="preserve"> </w:t>
      </w:r>
    </w:p>
    <w:p w14:paraId="18131FB6" w14:textId="77777777" w:rsidR="003D4917" w:rsidRDefault="001D5E6D">
      <w:r>
        <w:t xml:space="preserve">Opdat u zich de hemelse maatregelen in die tijd voor het heil van de schepping en het Golgotha-gebeuren nog beter kunt voorstellen en begrijpen, breidt de geest van God zijn beschrijving uit en gaat nog verder in detail, omdat de verkondiger er open voor staat en de geestelijke rijpheid ervoor heeft. Daarbij is de herhaling van een of andere verklaring noodzakelijk, omdat deze van belang is voor een soortgelijke samenvattende beschrijving. Stoor je hier alsjeblieft niet aan. </w:t>
      </w:r>
    </w:p>
    <w:p w14:paraId="30B4486F" w14:textId="77777777" w:rsidR="003D4917" w:rsidRDefault="001D5E6D">
      <w:r>
        <w:t xml:space="preserve">Allereerst moet u weten dat alle vrijwillige heilswezens van het hemelse plan, die op aarde wilden incarneren, bereid waren hun hemelse reserve-energieën te gebruiken voor het heil van de schepping. Wij wisten allen dat, afgezien van de reserve-energieën van de wezens, geen andere energiedeeltjes in het magazijn van de hemelse oorspronkelijke zon konden worden gebruikt voor de scheppingsreddende maatregel, omdat deze reeds waren gepland voor het onderhoud van de hemelse en buiten-celestiale werelden. Bovendien konden alleen die energiedeeltjes van nieuwe gegevens worden voorzien, die op het ogenblik geen nut hadden en waarvoor wezens slechts als reserve-energie beschikbaar waren in de voorraad van de oer-centrale zon. Om nieuwe energiedeeltjes te produceren in de hemelse oorspronkelijke centrale zon voor het uitrusten met scheppingsreddende gegevens zou geen zin hebben gehad, omdat dit proces te lang zou hebben geduurd in vergelijking met de aardse tijd. Daarom hadden wij samen met de God-Geest besloten tot de toen volgende zeer moeilijke en gedurfde mogelijkheid, waarvoor wij met hem vele regelingen hadden getroffen.  </w:t>
      </w:r>
    </w:p>
    <w:p w14:paraId="0F4B9076" w14:textId="77777777" w:rsidR="003D4917" w:rsidRDefault="001D5E6D">
      <w:r>
        <w:lastRenderedPageBreak/>
        <w:t xml:space="preserve">Voorwaar, om de vernietiging van de schepping door de zondeval-wezens te stoppen, was het nodig dat de hemelse energieën en de gegevens die de levenskern van de hemelse oorspronkelijke centrale zon veilig stelden, deze wereld bereikten via de kosmische lichtband naar de levenskernen van de hemelse plan-wezens die voor dit doel geïncarneerd waren. Wij wisten door de instructiebeelden van de God-Geest, dat als wij in deze actie zouden slagen, de geprogrammeerde deeltjes de reeds gedegenereerde destructieve wezens zouden kunnen bereiken via onze levenskern en de weg via de lichtband - die ons kosmische wezens te allen tijde verbindt van levenskern tot levenskern. </w:t>
      </w:r>
      <w:r>
        <w:rPr>
          <w:b/>
        </w:rPr>
        <w:t xml:space="preserve">Alleen door de nog intacte band van licht, waardoor de diep gevallen wezens nog met elkaar konden communiceren, werd ons de mogelijkheid gegeven de levenskernen van de destructieve geïncarneerde wezens en de wezens aan de andere kant die met hen verbonden zijn, te bereiken. Daarvoor was het nodig dat wij incarneerden in een stoffelijk lichaam. </w:t>
      </w:r>
      <w:r>
        <w:t xml:space="preserve">Maar dit was zeer moeilijk voor ons, omdat wij van de God-Geest wisten welke problemen, gevaren en lijden wij in het menselijk lichaam konden tegenkomen. Maar wij hadden geen andere keus dan te incarneren, want in de etherische staat zou de overdracht van de hemelse energieën en scheppingsreddende gegevens voor ons niet mogelijk zijn geweest - zoals u reeds hebt ervaren.  </w:t>
      </w:r>
    </w:p>
    <w:p w14:paraId="60F1B2F1" w14:textId="77777777" w:rsidR="003D4917" w:rsidRDefault="001D5E6D">
      <w:r>
        <w:t xml:space="preserve">Nu - voordat wij in groepen in deze wereld incarneerden, voerde de God-Geest in de energieopslag van de hemelse oorspronkelijke centrale zon het vullen van de reserve-energiedeeltjes uit met scheppingsreddende gegevens van die wezens die van plan waren om vrijwillig meerdere keren in rotatie op aarde te incarneren. Wij wisten van hem dat alleen de meest energieke hemelse wezens een kans hadden om de verlossing van de schepping tot stand te brengen in het gevaarlijke en zware mensenleven. Hij raadde ons aan slechts één of twee incarnaties te maken vanwege het gevaar onszelf mentaal te belasten en daardoor energetisch en vibrationeel af te vallen. Verschillende incarnaties zouden zinloos zijn geweest, omdat wij anders nooit de noodzakelijke spirituele evolutietrilling van de levenskern in menselijke kleding zouden hebben bereikt. De God-Geest wist natuurlijk wat de incarnatie van een zuiver hemels wezen in een mensenleven betekende. Hij verlichtte ons ook dat het genetisch materiaal van de ouders en hun aan het kind opgelegde levenswijze wordt overgedragen op het geïncarneerde wezen en dat het dus belast is, daarom raadde hij aan dat wij slechts één of twee incarnaties zouden maken. Volgens deze omstandigheid waren er onder de vrijwilligers alleen de meest scheppingsoude wezens met het grootste aantal doorgemaakte hemelse evoluties. Zij waren zulke vrijwillige hemelse wezens die reeds hadden deelgenomen aan de schepping van de eerste hemelse voorschepping, een van de vele, en die ook de meeste evoluties hadden doorgemaakt en daarom de grootste hemelse levenservaringen bezaten. Dienovereenkomstig hadden hun levenskernen een enorme omvang en lichtstraling en konden zij een groot energiepotentieel van de oerzon absorberen en gebruiken voor nieuwe hemelse creaties. Onder hen was Christus, die behoorde tot de </w:t>
      </w:r>
      <w:r>
        <w:lastRenderedPageBreak/>
        <w:t xml:space="preserve">celestiale Ik Ben liefdesvereniging. Hij had zich hier ook vrijwillig voor opgegeven, en dit was voor ons hemelse wezens een onbeschrijflijk groot geluk dat wij in ons hart (levenskern) voelden.  </w:t>
      </w:r>
    </w:p>
    <w:p w14:paraId="336AAA9B" w14:textId="77777777" w:rsidR="003D4917" w:rsidRDefault="001D5E6D">
      <w:r>
        <w:t xml:space="preserve">Nu zult u van de God-Geest door mij, een hemels wezen, verdere bijzonderheden vernemen, hoe wij samen de reddingsmaatregelen planden, waarvoor de reserve-energieën van de geïncarneerde hemelse plan-wezens van de redding moesten worden gebruikt en hoe deze in de hemelse oorspronkelijke centrale zon in werking konden worden gesteld om alsnog op een omweg de gedegenereerde gevallen wezens te bereiken.  </w:t>
      </w:r>
    </w:p>
    <w:p w14:paraId="1E1FDB18" w14:textId="77777777" w:rsidR="003D4917" w:rsidRDefault="001D5E6D">
      <w:r>
        <w:t xml:space="preserve">Voorwaar, de vrijwillige hemelwezens werden vóór de riskante incarnatie uitvoerig onderricht door de geest van God, en het was hun bekend, dat zij zich in het aardse leven tot het uiterste moesten inspannen om eenmaal met hun zielelevenskern zo hoog te trillen door een meer naar binnen gericht, op God gericht, hartelijk leven, dat dit de hoge hemelse evolutietrilling bereikt, die het lichtwezen eenmaal voor korte tijd heeft beleefd.  </w:t>
      </w:r>
    </w:p>
    <w:p w14:paraId="4724F8F1" w14:textId="77777777" w:rsidR="003D4917" w:rsidRDefault="001D5E6D">
      <w:r>
        <w:t xml:space="preserve">Waarom zij in hun menselijk-zielbewustzijn altijd op dit geestelijk doel gericht moeten zijn, had de volgende reden: De reserve-energiedeeltjes in de hemelse oerzon zijn gericht of geprogrammeerd op het evolutiebewustzijn van de hemelse wezens. Mocht er nu in een hemels wereldniveau door allerlei omstandigheden voor korte tijd een energietekort ontstaan - het is maar een paar keer gebeurd - dan kunnen de wezens zelfstandig een bepaalde hoeveelheid energie van de hemelse oorspronkelijke centrale zon oproepen, die zij via hun levenskern in hun bewustzijn kunnen opnemen en voor hun planetaire leven kunnen gebruiken. Vanwege deze hemelse wetmatigheid was het noodzakelijk voor de geïncarneerde hemelse planwezens van verlossing, wilden zij de scheppingsreddende maatregel met succes uitvoeren, dat de levenskern van hun geïncarneerde wezen de vroegere hoge hemelse evolutietrilling zou bereiken. Dit was voor hen een zeer moeilijke gemeenschappelijke onderneming, die met vele risico's en hindernissen gepaard ging, maar waarmee de wezens van de val geen rekening hielden en die derhalve geen zieltogende tegenmaatregelen initieerden door middel van nieuwe programmering. </w:t>
      </w:r>
    </w:p>
    <w:p w14:paraId="706F0B7E" w14:textId="77777777" w:rsidR="003D4917" w:rsidRDefault="001D5E6D">
      <w:pPr>
        <w:spacing w:after="59" w:line="240" w:lineRule="auto"/>
      </w:pPr>
      <w:r>
        <w:t xml:space="preserve">De zielelevenskern van de geïncarneerde wezens van het heilsplan was nu zo geprogrammeerd dat zij, bij het bereiken van de hemelse evolutietrilling via de lichtband, onmiddellijk de reserve-energiedeeltjes in de oer-centrale zon de impulsen geeft om hen daarin op te wekken en aan te trekken. Als een van hen daarin zou slagen, dan zouden de deeltjes volgens hun programmering onafhankelijk van elkaar in de levenskernen van de diep gevallen zielen in het mensenkleed stromen en tegelijkertijd naar de wezens in de aardgebonden buitenwereldse, lichtarme gebieden, die eveneens op vernietiging waren gericht, en hun gegevens daarin vrijgeven. Dit zou betekenen dat de nieuwe overgebrachte hemelse gegevens in hun wezens-leven kernen zouden verhinderen dat de daarin opgenomen pulserende deeltjesparen, plus en min of positief en negatief, zich verder in de richting van de </w:t>
      </w:r>
      <w:r>
        <w:lastRenderedPageBreak/>
        <w:t xml:space="preserve">ontbinding van wezens zouden bewegen en in plaats daarvan van nu af aan altijd alleen in de levens-opbouwende en -behoudende richting zouden blijven. Op deze wijze zou de geplande vernietiging van de gehele Schepping door de diep gevallen en tamelijk energieloze wezens worden voorkomen. </w:t>
      </w:r>
    </w:p>
    <w:p w14:paraId="6F18C7B9" w14:textId="77777777" w:rsidR="003D4917" w:rsidRDefault="003D4917">
      <w:pPr>
        <w:spacing w:after="59" w:line="240" w:lineRule="auto"/>
      </w:pPr>
    </w:p>
    <w:p w14:paraId="24B2F43A" w14:textId="77777777" w:rsidR="003D4917" w:rsidRDefault="001D5E6D">
      <w:pPr>
        <w:spacing w:after="59" w:line="240" w:lineRule="auto"/>
      </w:pPr>
      <w:r>
        <w:t xml:space="preserve">De Geest van God en wij, hemelwezens, wisten hoe moeilijk deze onderneming was en dat het vrijkomen van de scheppingsreddende deeltjes in de hemelse Oorspronkelijke Centrale Zon alleen kon geschieden door een geïncarneerd, hoog-trillend heilsplanwezen, en dit ook alleen als de mens zich steeds meer vergeestelijkt door een edele levenswijze en daardoor steeds meer een hogere trilling bereikt met zijn innerlijke ziel en haar levenskern. Maar wij waren ons ervan bewust dat wij dit in een kort leven onder de moeilijkste omstandigheden zouden moeten bereiken, aangezien de mensen in vijandschap met elkaar leefden en bruut geweld niet schuwden. Wij vermoedden dus dat wij onmiddellijk na onze incarnatie door de buitenwereldse, aan de aarde gebonden wezens van de zondeval zouden worden herkend aan onze met licht gevulde aura en dat wij altijd gevaar zouden moeten vrezen van de aan hen gelieerde, gewelddadige mensen of dat ons fysieke leven voortijdig zou kunnen worden uitgeblust. Daarom leefden wij wezens van het verlossingsplan altijd onopvallend op de achtergrond en waren wij nooit echt gevestigd of voelden wij ons op de zwerftochten veiliger voor de duistere mensen en hun bondgenoten aan de andere kant, die hen voortdurend met gefluister beheersten. Een dergelijke manier van leven werd ook door Jezus Christus geleid met de hemelse gelovigen tijdens Zijn tijd op aarde. </w:t>
      </w:r>
    </w:p>
    <w:p w14:paraId="00501DD4" w14:textId="77777777" w:rsidR="003D4917" w:rsidRDefault="001D5E6D">
      <w:pPr>
        <w:spacing w:after="59" w:line="240" w:lineRule="auto"/>
      </w:pPr>
      <w:r>
        <w:t xml:space="preserve"> </w:t>
      </w:r>
    </w:p>
    <w:p w14:paraId="1C950FCE" w14:textId="77777777" w:rsidR="003D4917" w:rsidRDefault="001D5E6D">
      <w:r>
        <w:t xml:space="preserve">Om de hemelse reserve-energieën op gang te brengen, was het voor de geïncarneerde planwezens van verlossing noodzakelijk dat zij overdag vaker in verbinding stonden met de innerlijke geest van liefde en onderling een hartelijk leven leidden, zodat hun zielsmenselijk bewustzijn steeds meer een hogere trilling bereikte. Wij wisten van de God-Geest dat het mogelijk is voor een innerlijk mens in een hoge zielstrilling om God in zichzelf te horen en meer en meer te leven volgens zijn behulpzame aanwijzingen. Bovendien leerden wij van hem dat het voor mediamieke mensen mogelijk is om door het Innerlijke Woord de levenskern van hun geïncarneerde ziel in zo'n hoge pulsatie te brengen door de instromende goddelijke energieën dat het hun hemelse evolutietrilling bereikt. Maar volgens zijn instructies in beelden wisten wij dat dit voor een heilsplanwezen alleen mogelijk is als hij zijn hoog vibrerend Innerlijk Woord gedurende zeer lange tijd, gedurende vele uren, in zich opneemt. Maar helaas, vóór de menswording van Christus slaagden de vele geïncarneerde heilsplan-wezens die mediamieke vermogens hadden ontwikkeld, daar niet in. Ook Jezus Christus slaagde hierin niet vóór de kruisiging, hoewel hij de hemelse geest van liefde steeds weer in zich hoorde. Hij, evenals de trouwe hemelse planwezens in aardse gewaden, die van tijd tot tijd bij hem waren op zijn zwerftochten en goed van hem op de hoogte waren van de hemelse goddelijke inspiratie, ontvingen zijn boodschappen altijd slechts kort. Daarom vreesden wij hemelse wezens voor de Schepping en ons eeuwig glorieus leven in de hemelse wezens tot aan de kruisiging van Jezus. </w:t>
      </w:r>
    </w:p>
    <w:p w14:paraId="1D8C17BF" w14:textId="77777777" w:rsidR="003D4917" w:rsidRDefault="001D5E6D">
      <w:pPr>
        <w:spacing w:after="62" w:line="240" w:lineRule="auto"/>
      </w:pPr>
      <w:r>
        <w:lastRenderedPageBreak/>
        <w:t xml:space="preserve">Zoals u reeds weet, is het door Jezus Christus met medewerking van de hemelse geest van liefde en ontelbare hemelse gelovigen - die zich op aarde, in de buitenwereldse valleien en in de hemelse wezens bevonden - uiteindelijk gekomen tot het scheppingsreddende moment, waarin Jezus Christus aan het kruis toch het bijna reeds onmogelijke voor elkaar kreeg. </w:t>
      </w:r>
    </w:p>
    <w:p w14:paraId="2277CE4F" w14:textId="77777777" w:rsidR="003D4917" w:rsidRDefault="001D5E6D">
      <w:pPr>
        <w:spacing w:after="62" w:line="240" w:lineRule="auto"/>
      </w:pPr>
      <w:r>
        <w:t xml:space="preserve"> </w:t>
      </w:r>
    </w:p>
    <w:p w14:paraId="693270F5" w14:textId="77777777" w:rsidR="003D4917" w:rsidRDefault="001D5E6D">
      <w:pPr>
        <w:spacing w:after="178" w:line="240" w:lineRule="auto"/>
      </w:pPr>
      <w:r>
        <w:rPr>
          <w:b/>
        </w:rPr>
        <w:t xml:space="preserve">Door zijn in het innerlijk opgeslagen hemelse krachten en door de intensieve hartgebeden van de vele opofferende hemelse gelovigen - die vaak onder ondraaglijke, onmenselijke omstandigheden moesten leven en velen op gruwelijke wijze hun mensenleven hadden verloren - steeg de levenskern van Jezus Christus door zijn barmhartige offerdaad voor de schepping voor korte tijd in de hoge evolutietrilling van zijn celestiale wezen. Op dit glorieuze moment kwamen zijn ingebrachte hemelse reservekrachten vrij van de hemelse oerzon en stroomden over de energetische lichtband naar zijn zielelevenskern. Deze verlossende energieën stroomden uit zijn levenskern in een oneindig aantal kleine vonken van licht naar de levenskernen van de geïncarneerde zielen en vervolgens naar de diep gevallen aardgebonden wezens. Onmiddellijk na zijn fysieke heengaan en de aankomst van zijn lichtlichaam in de subtiele rijken, bleven de energieën van hem uitstralen naar de laag vibrerende wezens op de donkere valplaneten die niet langer de hemelse terugkeer beoogden. Op deze wijze werd de stilstand van de twee oordelen in de levenskernen van de duistere, energieloze val-wezens voorkomen. Sindsdien kunnen zij zich alleen nog maar bewegen in de richting van de verheffing en het behoud van het hemelse leven. Daardoor blijven de fijnstoffelijke scheppingswezens onverwoestbaar - ook dan wanneer hun lichtlichamen door verdere tegenstellingen en toenemend gebrek aan energie nog verder inkrimpen, er afzichtelijk uitzien en onveranderd geestelijk verstard in de duistere valgebieden verder leven, maar eenmaal komt voor ieder ontembaar wezen de kosmische tijd van inzicht wanneer het dan vrijwillig aan de hemelse terugkeer wil beginnen.         </w:t>
      </w:r>
    </w:p>
    <w:p w14:paraId="4F24530D" w14:textId="77777777" w:rsidR="003D4917" w:rsidRDefault="001D5E6D">
      <w:pPr>
        <w:spacing w:line="240" w:lineRule="auto"/>
        <w:ind w:left="0" w:firstLine="0"/>
        <w:jc w:val="center"/>
        <w:rPr>
          <w:color w:val="0000FF"/>
        </w:rPr>
      </w:pPr>
      <w:r>
        <w:rPr>
          <w:color w:val="0000FF"/>
        </w:rPr>
        <w:t xml:space="preserve"> </w:t>
      </w:r>
    </w:p>
    <w:p w14:paraId="3F92F0B7" w14:textId="77777777" w:rsidR="003D4917" w:rsidRDefault="001D5E6D">
      <w:pPr>
        <w:spacing w:after="180" w:line="240" w:lineRule="auto"/>
        <w:ind w:left="10" w:right="-15"/>
        <w:jc w:val="center"/>
        <w:rPr>
          <w:color w:val="0000FF"/>
        </w:rPr>
      </w:pPr>
      <w:r>
        <w:rPr>
          <w:color w:val="0000FF"/>
        </w:rPr>
        <w:t xml:space="preserve">*     *     * </w:t>
      </w:r>
    </w:p>
    <w:p w14:paraId="032971E7" w14:textId="77777777" w:rsidR="003D4917" w:rsidRDefault="001D5E6D">
      <w:pPr>
        <w:spacing w:after="181" w:line="240" w:lineRule="auto"/>
        <w:ind w:left="0" w:firstLine="0"/>
        <w:jc w:val="left"/>
      </w:pPr>
      <w:r>
        <w:t xml:space="preserve"> </w:t>
      </w:r>
    </w:p>
    <w:p w14:paraId="68036117" w14:textId="77777777" w:rsidR="003D4917" w:rsidRDefault="001D5E6D">
      <w:pPr>
        <w:spacing w:after="0" w:line="240" w:lineRule="auto"/>
      </w:pPr>
      <w:r>
        <w:t xml:space="preserve">De geest van God voert u innerlijke mensen in zijn hemelse beeldspraak weer terug naar het Golgotha-gebeuren van die tijd. De terugkeer tot een reeds geopenbaarde beschrijving met herhalingen gebeurt bij hem alleen omdat de heraut in zijn vrijheid de goddelijke stroom van openbaring in zichzelf soms voortijdig onderbreekt. Hierdoor ontbreken dan verschillende goddelijke uitspraken, die echter van belang zouden zijn om de algemene betekenis van de beschrijving beter te begrijpen. Een goddelijke beschrijving bestaat uit vele beelden, die als een mozaïekbeeld worden samengevoegd en waarbij men pas na de voltooiing duidelijk kan herkennen, welke algemene zin of welke uitspraak erin vervat is. </w:t>
      </w:r>
    </w:p>
    <w:p w14:paraId="64B095B5" w14:textId="77777777" w:rsidR="003D4917" w:rsidRDefault="003D4917">
      <w:pPr>
        <w:spacing w:after="0" w:line="240" w:lineRule="auto"/>
      </w:pPr>
    </w:p>
    <w:p w14:paraId="656C363D" w14:textId="77777777" w:rsidR="003D4917" w:rsidRDefault="001D5E6D">
      <w:r>
        <w:rPr>
          <w:b/>
        </w:rPr>
        <w:t xml:space="preserve">Waarlijk, via geestelijk nog laag ontwikkelde herauten en via dogmatische christelijke geestelijken uit vroegere eeuwen bereikten onvolmaakte of misleidende interpretaties van Jezus' kruisdood en zijn verlossingsdaad het </w:t>
      </w:r>
      <w:r>
        <w:rPr>
          <w:b/>
        </w:rPr>
        <w:lastRenderedPageBreak/>
        <w:t xml:space="preserve">God-gebonden volk van die tijd. </w:t>
      </w:r>
      <w:r>
        <w:t xml:space="preserve">Deze werden door verschillende christelijke denominaties overgenomen en aan hun leer toegevoegd. Zo nemen tegenwoordig vooral de christelijke gelovigen ten onrechte aan dat alle zielen buiten de hemelse wezens, maar tegelijk ook de reine hemelse wezens de scheppingsreddende krachten door Jezus Christus hebben ontvangen. Maar omdat dit niet overeenkomt met de werkelijkheid van dat moment, corrigeert de geest van God dit nu door de omroeper. Tot deze aardse tijd kon hij hem geen correctie geven, omdat zijn menselijk-zielsbewustzijn tot nu toe een uitbreiding of nieuwe goddelijke beschrijving over de maatregelen tot redding van de schepping had geblokkeerd, omdat er nog opslagplaatsen waren met onvolmaakte verklaringen van andere herauten en geestelijke mannen uit zowel het vorige als dit leven. Maar in vele jaren op aarde slaagde zijn innerlijke ziel, 's nachts in de diepe slaap van de mens met medewerking van de geest van God en hemelse wezens, er stukje bij beetje in om onvolmaakte kennis volledig uit te wissen en nieuwe details toe te laten over het vroegere Golgotha-gebeuren of de verlossing van de schepping, waarover u in deze boodschap verneemt.  </w:t>
      </w:r>
    </w:p>
    <w:p w14:paraId="0369BB2C" w14:textId="77777777" w:rsidR="003D4917" w:rsidRDefault="001D5E6D">
      <w:pPr>
        <w:spacing w:after="61" w:line="240" w:lineRule="auto"/>
      </w:pPr>
      <w:r>
        <w:t xml:space="preserve">Nu - vele meewerkende hemelse plan-van-verlossing-wezens, die zich vóór Jezus Christus' incarnatie incarneerden, tijdens zijn leven en ook daarna, tot op het huidige aards-kosmische moment zowel op aarde als ook in de hoger vibrerende stoffelijke valgebieden, die rijker aan licht zijn - waar mensachtige wezens leven - hadden de scheppings- en wezen-reddende energieën over de levenskern van Jezus echter niet nodig. De reden hiervoor was dat de bescherming van hun levenskernen reeds was uitgevoerd door de God-Geest in het hemelse wezen, lang vóór de reddingsplan-opdracht van de hemelse wezens in het Val-wezen. Maar de mensen die vandaag de dag met God verbonden zijn, hebben hier geen weet van.  </w:t>
      </w:r>
    </w:p>
    <w:p w14:paraId="0A3E47E0" w14:textId="77777777" w:rsidR="003D4917" w:rsidRDefault="003D4917">
      <w:pPr>
        <w:spacing w:after="61" w:line="240" w:lineRule="auto"/>
      </w:pPr>
    </w:p>
    <w:p w14:paraId="12581B65" w14:textId="77777777" w:rsidR="003D4917" w:rsidRDefault="001D5E6D">
      <w:r>
        <w:t xml:space="preserve">Om ons scheppingsplan van verlossingsopdracht nog beter te kunnen begrijpen, legt de God-Geest u nadere bijzonderheden uit. Toen de hemelse lichtwezens voor het eerst in kleine groepen het menselijk leven binnenkwamen - dit gebeurde enkele kosmische eonen of vele duizenden aardse jaren geleden - waren alle zuivere hemelse wezens reeds uitgerust met beschermende goddelijke gegevens in hun levenskern. Daarom heeft tot op heden geen enkel celestiaal wezen van het verlossingsplan de reddende celestiale krachten nodig gehad voor zijn zielelevenskern. Anderzijds waren deze noodzakelijk voor de afvallige wezens, die door hun niet te overtreffen afwijkende en koud-voelende gedragswijzen in grote haast op aarde streefden naar hun zielsontbinding en daarmee bewust naar de vernietiging van de schepping.  </w:t>
      </w:r>
    </w:p>
    <w:p w14:paraId="591F9BF3" w14:textId="77777777" w:rsidR="003D4917" w:rsidRDefault="001D5E6D">
      <w:r>
        <w:t xml:space="preserve">Opdat jullie ons besluit om de scheppingsreddende maatregel via de levenskern van een hemels lichtwezen te nemen, logisch en volledig begrijpen, zullen jullie van de God-Geest nog meer aanwijzingen hiervoor ontvangen, waardoor jullie zullen inzien, hoe groot de afstand is, die de levengevende hemelse energieën van de oer-centrale </w:t>
      </w:r>
      <w:r>
        <w:lastRenderedPageBreak/>
        <w:t xml:space="preserve">zon moeten afleggen en daarbij hindernissen moeten overwinnen, om de stoffelijke werelden en uiteindelijk het aardse leven te bereiken.  </w:t>
      </w:r>
    </w:p>
    <w:p w14:paraId="2CAEA434" w14:textId="77777777" w:rsidR="003D4917" w:rsidRDefault="001D5E6D">
      <w:pPr>
        <w:spacing w:after="0" w:line="240" w:lineRule="auto"/>
      </w:pPr>
      <w:r>
        <w:t xml:space="preserve">Nu - om grote hoeveelheden energie van de hemelse Oorspronkelijke Centrale Zon naar jullie zonnestelsel en naar de Aarde te transporteren, is het noodzakelijk dat zij door kosmische tijd en vele bewustzijnsvlakken reizen op een subtiele en materiële manier. Dat wil zeggen, zij volgen eerst de weg van de oerzon door kosmische kanalen van licht naar de wereldzonnen van de zeven hemelse vlakken, voordat zij door een enorme, zich uitbreidende en weer sluitende opening, de beschermende hemelse lichtmuur van geprogrammeerde lichtdeeltjes, gaan en tenslotte via de zonnen van de subtiele valvlakken in de stoffelijke kosmos terechtkomen. Maar voordat de subtiele energieën door de gigantische kosmische doorgangspoorten in het stoffelijke wezen kunnen overgaan naar de buitengewoon grote centrale zon van een Melkweg of melkwegstelsel, die energetisch een groot aantal zonnestelsels van energie voorziet, moeten zij eerst in polariteit worden omgepoold. De stoffelijke kosmos bezit een groot aantal twee soorten gigantische doorgangen, die verschillende functies hebben en zich onderscheiden doordat via de ene soort energieën van het subtiele vallende wezen de stoffelijke sterrenstelsels bereiken, waartoe ook subtiele wezens een toegang hebben. De andere soort kosmische sluizen - door u ook wel "zwarte gaten" genoemd - trekken hele zonnestelsels aan met onvoorstelbaar grote magnetische krachten, waarvan de zonnekerndeeltjes niet langer energie konden opslaan en doorgeven aan de kernen van de omcirkelende planeten, waardoor deze voor de wezens onbewoonbaar werden. Maar zij trekken ook zulke zonnestelsels aan die grotendeels vernietigd zijn door een vreselijke kosmische catastrofe. In deze kosmische doorgangsopeningen vindt de transformatie plaats van de materiële deeltjes in een fijn-materiële soort, die dan geleidelijk worden aangetrokken door magnetische krachten van hoger trillende niveaus in de fijn-materiële rijken. Door deze openingen komen ook de etherische wezens terug in hun etherische werelden als zij tijdelijk op stoffelijke planeten hebben vertoefd, en ook vele ontlichaamde wezens die naar planeten in hogere, etherische val-gebieden worden gedirigeerd in gezelschap van hemelzuivere of nog belaste beschermende wezens. In de loop van de verstreken termijn voor afvallige wezens - om in extra-estiale werelden te leven - vindt de terugkeer van het extra-estiale leven nu al in kleine stapjes plaats. Dat betekent dat door de kosmische openingen of gigantische tunnels beetje bij beetje delen van materiële werelden worden aangetrokken naar subtiele gebieden en door een herprogrammering van de deeltjes, die hemelse en hoger ontwikkelde buiten-hemelse wezens ondernemen, steeds meer het hemelse wezen naderen.  </w:t>
      </w:r>
    </w:p>
    <w:p w14:paraId="42DE1A16" w14:textId="77777777" w:rsidR="003D4917" w:rsidRDefault="003D4917">
      <w:pPr>
        <w:spacing w:after="0" w:line="240" w:lineRule="auto"/>
      </w:pPr>
    </w:p>
    <w:p w14:paraId="5D9B8480" w14:textId="77777777" w:rsidR="003D4917" w:rsidRDefault="001D5E6D">
      <w:r>
        <w:t xml:space="preserve">Wanneer nu de hemelse fijnstoffelijke energieën door deze reusachtige kosmische gangen gaan, die de afvallige wezens eens voor zichzelf met grote kosten hebben geschapen bij het scheppen van stoffelijke werelden van de val, worden daarin nieuwe gegevens aan de fijnstoffelijke energiedeeltjes toegevoegd voor verdere controle, om ze onder meer aan de materie aan te passen, in welke stoffelijke werelden zij moeten binnentreden en welke functies zij daar moeten vervullen. Dit gebeurt automatisch door de geprogrammeerde deeltjes in de kosmische openingen. De fijnstoffelijke energiedeeltjes hebben daarom bijgevoegde gegevens nodig, omdat in de grofstoffelijke levenssferen van het Val-wezen andere regelmatigheden </w:t>
      </w:r>
      <w:r>
        <w:lastRenderedPageBreak/>
        <w:t xml:space="preserve">werkzaam zijn dan in de fijnstoffelijke, daarom moeten zij daarvoor een andere constitutie hebben. Pas wanneer de hemelse-goddelijke energieën alle kosmische doorgangsstations hebben doorlopen en eindelijk de volledige aanpassing aan de deeltjes van de stoffelijke kosmos heeft plaatsgevonden, gaan zij uit naar de stoffelijke melkweg-zonnetjes, vervolgens naar de planeten, hun verschillende soorten leven en verder naar de bewoners die er wonen.  </w:t>
      </w:r>
    </w:p>
    <w:p w14:paraId="3236F96B" w14:textId="77777777" w:rsidR="003D4917" w:rsidRDefault="001D5E6D">
      <w:r>
        <w:t xml:space="preserve">In tegenstelling hiermee vindt de overdracht van goddelijke hemelse energieën van de oorspronkelijke centrale zon via de lichtband naar de levenskern van de geïncarneerde planwezens plaats in fracties van een seconde. Daarom hebben wij ook deze weg van energietransport gekozen voor de redding van de schepping. </w:t>
      </w:r>
    </w:p>
    <w:p w14:paraId="020B4C53" w14:textId="77777777" w:rsidR="003D4917" w:rsidRDefault="001D5E6D">
      <w:pPr>
        <w:spacing w:line="240" w:lineRule="auto"/>
        <w:ind w:left="0" w:firstLine="0"/>
        <w:jc w:val="left"/>
      </w:pPr>
      <w:r>
        <w:t xml:space="preserve"> </w:t>
      </w:r>
    </w:p>
    <w:p w14:paraId="067BC673" w14:textId="77777777" w:rsidR="003D4917" w:rsidRDefault="001D5E6D">
      <w:pPr>
        <w:spacing w:after="180" w:line="240" w:lineRule="auto"/>
        <w:ind w:left="10" w:right="-15"/>
        <w:jc w:val="center"/>
      </w:pPr>
      <w:r>
        <w:rPr>
          <w:b/>
          <w:color w:val="0000FF"/>
        </w:rPr>
        <w:t xml:space="preserve">* </w:t>
      </w:r>
      <w:r>
        <w:rPr>
          <w:color w:val="0000FF"/>
        </w:rPr>
        <w:t xml:space="preserve">   *    * </w:t>
      </w:r>
    </w:p>
    <w:p w14:paraId="5578E965" w14:textId="77777777" w:rsidR="003D4917" w:rsidRDefault="001D5E6D">
      <w:pPr>
        <w:spacing w:after="181" w:line="240" w:lineRule="auto"/>
        <w:ind w:left="0" w:firstLine="0"/>
        <w:jc w:val="left"/>
      </w:pPr>
      <w:r>
        <w:t xml:space="preserve"> </w:t>
      </w:r>
    </w:p>
    <w:p w14:paraId="1A9E9A55" w14:textId="77777777" w:rsidR="003D4917" w:rsidRDefault="001D5E6D">
      <w:r>
        <w:t xml:space="preserve">Voorwaar, ongeveer 2000 aardse jaren geleden in uw tijdperk vond de gedenkwaardige en vreugdevolle gebeurtenis plaats die onze hemelse schepping en alle hemelse en buiten-hemelse wezens onverbrekelijk maakte. Het was toen dat wij een gelukkig einde beleefden van onze gemeenschappelijke bezorgdheid voor de schepping. Op het moment dat de scheppingsreddende krachten uit de hemelse oorspronkelijke centrale zon stroomden, via de lichtband Jezus Christus bereikten, zich door hem in energetische lichtvonken splitsten en de levenskernen van de diep gevallen wezens bereikten, voelden alle hemelse wezens in hun werelden tegelijkertijd een intensere pulsatie van hun levenskernen. Zo wisten zij dat er een vreugdevolle gebeurtenis in de totale schepping moest hebben plaatsgevonden. Telkens wanneer zij een verhoogde pulsatie in hun levenskern voelden, was er een gelegenheid die de Ik Ben Godheid (geest van liefde) in de hemelse oorspronkelijke centrale zon bijzonder verheugde, hetgeen ook op hun levenskernen werd overgebracht, omdat zij er altijd mee verbonden zijn via de band van licht en zijn goddelijke essentie ook in hen is.  </w:t>
      </w:r>
    </w:p>
    <w:p w14:paraId="5193607B" w14:textId="77777777" w:rsidR="003D4917" w:rsidRDefault="001D5E6D">
      <w:pPr>
        <w:spacing w:after="178" w:line="240" w:lineRule="auto"/>
      </w:pPr>
      <w:r>
        <w:t xml:space="preserve">Alle wezens in de hemel vermoedden wat voor een gebeurtenis dit kon zijn, maar zij wisten niets van Jezus' lijdensweg op aarde en zijn kwellende kruisiging. Zij leerden dit ook niet van de geest der liefde, want zij zouden er zo bedroefd over zijn geweest, dat de lichttrilling van hun werelden zeer sterk zou zijn verminderd en dit zou voor hen verwoestende gevolgen hebben gehad. Zij vroegen de liefdesgeest en leerden van hem de scheppingsredding. </w:t>
      </w:r>
      <w:r>
        <w:rPr>
          <w:b/>
        </w:rPr>
        <w:t xml:space="preserve">Dit was een grote vreugde bij alle hemelse wezens en zij huilden van geluk, omhelsden elkaar en dankten de geest van God en ook elkaar omdat ieder van hen op de een of andere manier had bijgedragen aan de redding van de schepping. Omdat dit een gezamenlijk werk was van ontelbare hemelse en buiten-hemelse wezens, vraagt de hemelse Christus uit de Ik Ben eenheid van liefde ons, hemelse afgezanten, vandaag om u innerlijke mensen duidelijk te maken dat de dank voor de redding van de </w:t>
      </w:r>
      <w:r>
        <w:rPr>
          <w:b/>
        </w:rPr>
        <w:lastRenderedPageBreak/>
        <w:t xml:space="preserve">schepping niet alleen aan hem toekomt, maar ook aan de hemelse geest van liefde en de ontelbare bijdragende wezens.  </w:t>
      </w:r>
    </w:p>
    <w:p w14:paraId="1DE931F7" w14:textId="77777777" w:rsidR="003D4917" w:rsidRDefault="001D5E6D">
      <w:r>
        <w:t xml:space="preserve">Waarlijk, wie van de hemelse wezens ver gevorderd is in nederigheid en bescheidenheid in zijn hemelse evolutie, in hem is de onbaatzuchtigheid zo uitgesproken dat hij grote vreugde voelt wanneer hij andere wezens van de schepping kan helpen. De dank die hem door andere wezens wordt betoond, neemt niet langer een grote plaats in zijn leven in, maar meer zijn dank jegens de geest van liefde, andere wezens en de natuur voor hun hulp of medewerking. Met zijn dank betuigt hij zijn hartelijke innerlijke verbondenheid met alle scheppingswezens en zijn respect voor hen, in welke staat van evolutie zij zich op dit ogenblik ook bevinden. Door zijn nederige houding van dankbaarheid toont hij naar buiten toe dat hij de gelijkheid van wezens en de wederzijdse hulp als bijzonder waardevol waardeert. Wanneer een hemels wezen vanuit zijn hart dank brengt aan een ander of aan God, pulseert zijn levenskern sneller. Zij voelt deze vreugdevolle weerklank in haar levenskern, omdat zij met het gebaar van innige dankbaarheid op de frequentie was van het onzelfzuchtig geven en nederig zijn dat kenmerkend is voor de onpersoonlijke liefdesgeest.  </w:t>
      </w:r>
    </w:p>
    <w:p w14:paraId="162E9E0F" w14:textId="77777777" w:rsidR="003D4917" w:rsidRDefault="001D5E6D">
      <w:r>
        <w:t xml:space="preserve">Misschien kunt u na de korte uitleg van de geest van liefde over het geven van dank, Christus nu beter begrijpen wanneer hij u vanuit zijn hart vraagt niet alleen hem te danken voor de redding van de schepping, maar allen die daar belangeloos aan hebben meegewerkt.  </w:t>
      </w:r>
    </w:p>
    <w:p w14:paraId="15726A50" w14:textId="77777777" w:rsidR="003D4917" w:rsidRDefault="001D5E6D">
      <w:r>
        <w:t xml:space="preserve">De hemelse wezens die zich op aarde, onzichtbaar voor de mensen, in de nabijheid van Jezus bevonden, volgden binnen de energiestroom van de hemelse oerzon naar de levenskern van Jezus Christus en verder de kleine lichtvonken van hem naar de zielen van gevallen mensen en naar de duistere, destructieve zielen die zich rond zijn kruis hadden verzameld. Toen zij Jezus levenloos aan het kruis zagen hangen, begonnen zij demonstratief hun vermeende overwinning op de hemelse schepping of God en ons hemelse wezens te vieren. Zij hadden kennis van wie zich in Jezus had geïncarneerd, maar zij wisten niet op welke wijze hij de vernietiging van de schepping wilde voorkomen met de hemelse getrouwen (heilswezens). Zij geloofden ten onrechte dat de Zoon Christus, eerst gezien en eerst verwekt door onze geliefde oorspronkelijke ouders - die behoort tot de hemelse Ik Ben liefdesvereniging met de onpersoonlijke liefdesgeest, zijn duale en onze oorspronkelijke ouders - zijn aardse heilsplan-missie zonder succes had beëindigd door de fysieke dood. Want zij konden de hoge trillingsgebeurtenis (voorkoming van ontbinding) niet aanschouwen omdat hun zielstrilling te laag was. Daar zij hun blik alleen op het uiterlijke, stoffelijke leven hadden gericht, namen zij blijmoedig aan, toen Jezus' lichaam levenloos aan het kruis hing, dat nu de weg vrij zou zijn voor hun doel, de ontbinding van ziel en schepping, voor de latere vorming van een nieuwe schepping en de schepping van een mensachtige lichtgestalte naar hun ideeën.  </w:t>
      </w:r>
    </w:p>
    <w:p w14:paraId="61652FC4" w14:textId="77777777" w:rsidR="003D4917" w:rsidRDefault="001D5E6D">
      <w:r>
        <w:lastRenderedPageBreak/>
        <w:t xml:space="preserve">Hieruit kunnen jullie goedhartige mensen opmaken waarom vandaag de dag de aan de aarde gebonden gevallen zielen en vele incarnaten uit hun gelederen de kennis van de grote gebeurtenis van de Verlossing van de Schepping niet willen aanvaarden. Zij konden ons, de aanwezige hemelse wezens, slechts waarnemen als een klein lichtpuntje en zagen daarom onze vreugde over de verlossing van de schepping niet, hoewel velen van hen aanwezig waren bij de dood van Jezus aan het kruis.  </w:t>
      </w:r>
    </w:p>
    <w:p w14:paraId="01E64E98" w14:textId="77777777" w:rsidR="003D4917" w:rsidRDefault="001D5E6D">
      <w:r>
        <w:t xml:space="preserve">De koude donkere zielen die de kruisiging van Jezus en zijn pijnlijke worsteling met de fysieke dood niet wilden missen, zagen niets ongewoons en opvallends in zijn nabijheid, behalve enkele mensen die diep bedroefd en wenend waren. Daaruit concludeerden zij dat het familieleden en bekenden van de gekruisigden moesten zijn, want er waren vele kruisen in de buurt van Jezus waaraan al mensen levenloos hingen. Enkele van de toenmalige hemelgelovigen (discipelen), die op grotere afstand van de gebeurtenissen rond de kruisiging waren gebleven tussen vele rouwenden en zich met een lang gewaad hadden bedekt om niet herkend te worden door de soldaten van de wacht of andere nieuwsgierigen, keken steeds weer naar Jezus en voelden met hem mee in zijn droevige situatie. Hun harten waren vervuld van medelijden met Jezus en allen die gekruisigd waren, en evenzo met alle lijdende mensen en dieren. Door hun innerlijke hartsverbinding met de geest van liefde voelden zij met vreugde dat hun zielentrilling dicht bij zijn hemelse barmhartigheid was, omdat grote hoeveelheden energie ononderbroken uit hun binnenste stroomden. Daar hun hartenliefde en dankbaarheid jegens God en Jezus groot was door vele ervaringen met hem, baden zij onvermoeibaar voor hem uit hun diepste hartgevoelens, en daardoor vloeiden vele tweepolige hemelse energieën door hen heen naar hem toe. </w:t>
      </w:r>
    </w:p>
    <w:p w14:paraId="7B61CF44" w14:textId="77777777" w:rsidR="003D4917" w:rsidRDefault="001D5E6D">
      <w:r>
        <w:t xml:space="preserve">Plotseling zagen enkele van de vroegere metgezellen van Jezus - zij waren dikwijls met hem op de zwerftochten en de ontsnappingen - door hun helderziendheid tegelijkertijd iets wonderbaarlijks, dat hun geesten met vreugde opbeurde. </w:t>
      </w:r>
      <w:r>
        <w:rPr>
          <w:b/>
        </w:rPr>
        <w:t>Zij zagen in zich de bewegingen van vele kleine, helder schijnende energievonken, en gedurende lange tijd, alsof ontelbare lichtgevende vallende sterren uit de hemel vielen. Zij voelden dat er voor de schepping iets groots gebeurd moest zijn dat met Jezus verband hield, want zij voelden een grote innerlijke vreugde en voelden daarom de behoefte om hartelijk te omhelzen.</w:t>
      </w:r>
      <w:r>
        <w:t xml:space="preserve"> Hun omhelzingen werden inderdaad opgemerkt door de duistere aardgebonden zielen uit de verte, maar zij konden zich niet voorstellen wat dit te betekenen had. Maar zij konden hen niet benaderen omdat hun aura helder verlicht was, daarom kwamen zij niet te weten wat zij met elkaar spraken of welke betekenis hun omhelzingen hadden.  </w:t>
      </w:r>
    </w:p>
    <w:p w14:paraId="725970CB" w14:textId="77777777" w:rsidR="003D4917" w:rsidRDefault="001D5E6D">
      <w:r>
        <w:t xml:space="preserve">In dit verband tracht de geest van God uw aandacht te vestigen op enkele gedragsregels, die u van nut kunnen zijn voor zelfbescherming tegen de invloeden van de duistere zielen, als u daar tot nu toe geen kennis van had. </w:t>
      </w:r>
    </w:p>
    <w:p w14:paraId="6C490DB6" w14:textId="77777777" w:rsidR="003D4917" w:rsidRDefault="001D5E6D">
      <w:r>
        <w:lastRenderedPageBreak/>
        <w:t xml:space="preserve">Wanneer met God verbonden mensen in hogere trilling zijn, in edele gedragswijzen en in harmonie - die niet meer worden beleefd door de duistere, bedrieglijke zielen, omdat zij hun vroegere edele eigenschappen hebben toegedekt met vele onwettige of hemelse afstandelijke opslagplaatsen - dan is er geen mogelijkheid meer voor de duistere zielen uit het aardgebonden hiernamaals om die edele mensen te beïnvloeden. Zij kunnen alleen dan dichter bij de geestelijk hoger ontwikkelde mensen komen of in hun aura treden, wanneer deze alleen maar in negatieve gedachten, woorden of in een hemelsbreed afstandelijk gedrag verkeren en daardoor laag vibreren. Dit omvat onder andere angst of een droevige, zelfmedelijdende stemming of een uitbundig, luidruchtig enthousiasme, waardoor de ziel-menselijke aura sterk verduistert. Indien de hemelse gelovigen van die tijd in een dergelijke gemoedstoestand waren geweest - die dicht bij het kruis van Jezus waren - dan zou het voor de destructieve aardgebonden wezens mogelijk zijn geweest hen te besluipen en hen negatief te beïnvloeden, want dan zouden de gelovigen in een tegengestelde levenswijze en trilling zijn geweest. Hieruit kunt u zien welk menselijk gedrag niet in overeenstemming is met het hemelse leven en daarom onwettig is vanuit hemels standpunt.  </w:t>
      </w:r>
    </w:p>
    <w:p w14:paraId="499FE399" w14:textId="77777777" w:rsidR="003D4917" w:rsidRDefault="001D5E6D">
      <w:pPr>
        <w:spacing w:after="0" w:line="240" w:lineRule="auto"/>
      </w:pPr>
      <w:r>
        <w:t xml:space="preserve">Opdat jullie hemelse repatrianten de discrete, meer innerlijke vreugde van ons hemelse wezens beter zullen begrijpen, geeft de geest van God jullie er nu een verklaring voor. Wij verheugen ons niet uitbundig, want wij weten uit onze ervaringen van de Voor-scheppingen dat zulk gedrag een wezen volledig naar buiten voert in een disharmonische trilling. </w:t>
      </w:r>
      <w:r>
        <w:rPr>
          <w:b/>
        </w:rPr>
        <w:t xml:space="preserve">Uitbundige vreugde is een disharmonisch gedrag dat innerlijke onrust teweegbrengt. </w:t>
      </w:r>
      <w:r>
        <w:t xml:space="preserve">Wij realiseerden ons dat wij onze innerlijke vreugde aan andere wezens kunnen uitdrukken met slechts een paar harmonieuze bewegingen van ons lichtlichaam en met een vreugdevolle uitdrukking op ons gezicht, terwijl wij in eenheid blijven vibreren met de harmonieuze energiestromen van de planeet. Met dit soort vreugde is het dan voor ons mogelijk om op elk moment hartelijk te communiceren met de onpersoonlijke Ik Ben Godheid (Liefde Geest). Voor ons, bijvoorbeeld, na de schepping van de onpersoonlijke Ik Ben Godheid, zou uitbundige vreugde niet goed zijn geweest, omdat wij in zo'n uitgaande toestand nooit de harmonieuze hoge frequentie ervan zouden hebben bereikt. Om deze en andere redenen hebben wij het type van innerlijke levensvreugde samen toegevoegd aan onze hemelse leefregels of evolutionair leven. Dit voor uw verdere informatie. </w:t>
      </w:r>
    </w:p>
    <w:p w14:paraId="15EB2E64" w14:textId="77777777" w:rsidR="003D4917" w:rsidRDefault="003D4917">
      <w:pPr>
        <w:spacing w:after="0" w:line="240" w:lineRule="auto"/>
      </w:pPr>
    </w:p>
    <w:p w14:paraId="7A5F6294" w14:textId="77777777" w:rsidR="003D4917" w:rsidRDefault="001D5E6D">
      <w:r>
        <w:t xml:space="preserve">Wij hemelse wezens wisten uit de geest van God in welke vreselijke toestand de hele schepping verkeerde en hadden reikhalzend uitgekeken naar het scheppingsreddende moment. Toen deze gebeurtenis zich dan voordeed, was dat voor ons werkelijk een gelegenheid van grote innerlijke vreugde. Het resoneert nog steeds in ons wanneer we eraan denken of erover praten met onze twee of met de bewoners van de planeet. Deze glorierijke reddingsgebeurtenis van de Schepping wordt door ons waarachtig nog steeds waargenomen alsof zij nog maar net had plaatsgevonden, omdat wij leven zonder besef van tijd. </w:t>
      </w:r>
    </w:p>
    <w:p w14:paraId="3855C712" w14:textId="77777777" w:rsidR="003D4917" w:rsidRDefault="001D5E6D">
      <w:pPr>
        <w:spacing w:after="182" w:line="240" w:lineRule="auto"/>
        <w:ind w:left="0" w:firstLine="0"/>
        <w:jc w:val="center"/>
      </w:pPr>
      <w:r>
        <w:rPr>
          <w:color w:val="0070C0"/>
        </w:rPr>
        <w:t xml:space="preserve"> </w:t>
      </w:r>
    </w:p>
    <w:p w14:paraId="4DC2C864" w14:textId="77777777" w:rsidR="003D4917" w:rsidRDefault="001D5E6D">
      <w:pPr>
        <w:spacing w:after="180" w:line="240" w:lineRule="auto"/>
        <w:ind w:left="10" w:right="-15"/>
        <w:jc w:val="center"/>
        <w:rPr>
          <w:color w:val="0000FF"/>
        </w:rPr>
      </w:pPr>
      <w:r>
        <w:rPr>
          <w:color w:val="0000FF"/>
        </w:rPr>
        <w:lastRenderedPageBreak/>
        <w:t xml:space="preserve">*      *      * </w:t>
      </w:r>
    </w:p>
    <w:p w14:paraId="448E8FC6" w14:textId="77777777" w:rsidR="003D4917" w:rsidRDefault="001D5E6D">
      <w:pPr>
        <w:spacing w:after="181" w:line="240" w:lineRule="auto"/>
        <w:ind w:left="0" w:firstLine="0"/>
        <w:jc w:val="left"/>
      </w:pPr>
      <w:r>
        <w:rPr>
          <w:color w:val="0070C0"/>
        </w:rPr>
        <w:t xml:space="preserve"> </w:t>
      </w:r>
    </w:p>
    <w:p w14:paraId="2C2E8AE7" w14:textId="77777777" w:rsidR="003D4917" w:rsidRDefault="001D5E6D">
      <w:r>
        <w:t xml:space="preserve">Voor de aardgebonden zielen klinkt het ook nu nog ongelooflijk en schandalig als zij in de wereld uit gesprekken van geestelijk-religieuzen horen dat Jezus Christus samen met vele hemelse gelovigen de redding van de schepping tot stand heeft gebracht en daardoor alle gevallen wezens van de ondergang zijn gered. De meeste aan de aarde gebonden duistere en bedrieglijke wezens willen er tot op de dag van vandaag niet mee te maken hebben wat er met de schepping en hun leven zal gebeuren. Zij streven slechts één doel na: zij willen, zolang deze wereld voor hen nog bestaat, leven van de energiekosten van godsdienstig misleide, goedmoedige Godgelovigen, die weliswaar uit de val voortkomen, maar niet zo diep in bewustzijn zijn gevallen als de destructieve wezens - onder wie zich ook vele gestrande planwezens van verlossing bevinden. Deze maken zij steeds weer tot hun onderdanige dienaren, zodat zij met hun levensenergie hun zelfzuchtige en afwijkende verlangens op vele terreinen van het leven kunnen vervullen. Ook nu nog hopen zij dat de geestelijk verwarde met God verbonden wezens op aarde of in het aardgebonden hiernamaals of op de buitenwereldse religieuze planeten bij hen zullen blijven en dat deze niet geestelijk zullen ontwaken. Zij rekenen erop dat de "geestelijke mannen" en/of "religieuze meesters" uit de val hen ook in de toekomst zullen adviseren om opnieuw te incarneren in deze naar verluidt door God geschapen wereld - waarin hij ook de mensen zou hebben geschapen. De aan de aarde gebonden, destructieve wezens van de val zijn er blij mee, wanneer geestelijke mensen van de andere kant, die de weg kwijt zijn, de gelovigen in God aanraden - zogenaamd volgens de goddelijke wil - steeds weer in deze wereld te komen, om hun vele overtredingen (zonden en/of schuld) tegen de hemelse wetten in menselijke kleding af te kopen of goed te maken. Deze vertellen hun onder andere dat God wil dat zij op aarde incarneren totdat zij geestelijk zo ver gerijpt zijn en zuiver zijn geworden dat zij bevrijd zijn van het rad van reïncarnatie en door Hem worden opgenomen in het koninkrijk der hemelen. Dergelijke religieuze dwaling pleit natuurlijk voor de aan de aarde gebonden val-wezens, omdat zij er het ware profijt van hebben. Wat toen door Jezus Christus en de hemelse gelovigen gebeurde, interesseert hen vandaag niet meer.  </w:t>
      </w:r>
    </w:p>
    <w:p w14:paraId="10938FF2" w14:textId="77777777" w:rsidR="003D4917" w:rsidRDefault="001D5E6D">
      <w:r>
        <w:t xml:space="preserve">Jullie innerlijke mensen moeten nu van de geest van God verdere bijzonderheden vernemen over hemelse maatregelen, die jullie nog onbekend zijn, en die in wezen hebben bijgedragen tot de redding van de schepping door middel van hemelse getrouwen. Maar dit is voor hem slechts druppelsgewijs mogelijk door het beperkte menselijke bewustzijn van de omroeper - zoals u ongetwijfeld reeds hebt gemerkt. </w:t>
      </w:r>
    </w:p>
    <w:p w14:paraId="0805EA18" w14:textId="77777777" w:rsidR="003D4917" w:rsidRDefault="001D5E6D">
      <w:r>
        <w:t xml:space="preserve">Voorwaar, om met succes de Scheppingsreddende energieën van de hemelse Oorspronkelijke Centrale Zon in het menselijk leven te kunnen vrijgeven via de zielelevenskern, hebben verschillende vrijwillige hemelwezens van dezelfde </w:t>
      </w:r>
      <w:r>
        <w:lastRenderedPageBreak/>
        <w:t xml:space="preserve">evolutionaire staat zich vaak vóór hun incarnatie verenigd om een vereniging te vormen - dit noemen wij hemelwezens, vertaald in jullie driedimensionale taal, een "spirituele liefdevolle ring". Kort voor de incarnatie sloten Jezus Christus en verschillende hemelse wezens die dicht bij hem stonden zich ook aaneen tot een geestelijke liefdesring en werden het eens over een handelwijze die de Geest van God hen aanraadde te volgen. Onder hen waren vrouwelijke en mannelijke wezens die op een bepaalde aardse tijd de een na de ander incarneerden in kleine plaatsen niet ver van elkaar. Zij wisten uit de geest van God dat deze vereniging echter alleen mogelijk was voor wezens met dezelfde hemelse staat van evolutie. Maar hij toonde hun ook dat deze geestelijke vereniging voor- en nadelen heeft in het aardse leven, omdat de hemelse nabije of verre levenswijze van individuen zich altijd positief of negatief overdraagt op de energetische toestand en de ziels-menselijke toestand van alle liefdevolle wezens.  </w:t>
      </w:r>
    </w:p>
    <w:p w14:paraId="65F25084" w14:textId="77777777" w:rsidR="003D4917" w:rsidRDefault="001D5E6D">
      <w:r>
        <w:t xml:space="preserve">Reeds vóór de tijd van Jezus op aarde waren er geestelijke unies van plan-wezens, maar deze waren niet succesvol in het vrijmaken van de scheppingsreddende hemelse energieën van de oorspronkelijke centrale zon. </w:t>
      </w:r>
    </w:p>
    <w:p w14:paraId="1C07C1D4" w14:textId="77777777" w:rsidR="003D4917" w:rsidRDefault="001D5E6D">
      <w:pPr>
        <w:spacing w:after="0" w:line="240" w:lineRule="auto"/>
      </w:pPr>
      <w:r>
        <w:t xml:space="preserve">Waarlijk, verscheidene heilswezens van het hemelse plan werden tegelijk met Jezus geïncarneerd, het waren God welgezinde, gevoelige en hartelijke vrouwen en mannen die zich kort voor de incarnatie hadden verenigd om een "geestelijke liefdesring" te vormen. Zij hielpen toen de verlossing tot stand te brengen waar de schepping zo naar verlangde. God en de hemelse wezens waren behulpzaam voor hen om in het aardse leven samen te komen en elkaar vaak te ontmoeten, zodat het energieveld dat zij samen vormden een hoge trilling bereikte door hun spirituele bewustzijnsverruiming. Maar als mensen wisten zij niets van de geestelijke liefdesring, omdat God hun de hemelse overeenkomst niet inspiratief kon doorgeven, daar zij eenvoudige hartelijke mensen waren, die weinig geestelijk-kosmische kennis in hun bovenbewustzijn hadden opgeslagen, maar die wel nodig zou zijn geweest voor de beschrijving van dit gegeven. Zo beleefden zij vele wisselende geestelijke fasen met elkaar, omdat zij in lage trilling steeds weer negatief werden beïnvloed door de vallende wezens. De vibratie in het energieveld van de liefhebbende ring daalde soms sterk wanneer één van hen in een lage levenswijze verkeerde, of steeg met enkele niveaus wanneer één of meer van hen in een nobele, hoog vibrerende levenswijze of in hartgebed was.  </w:t>
      </w:r>
    </w:p>
    <w:p w14:paraId="70A3AEBD" w14:textId="77777777" w:rsidR="003D4917" w:rsidRDefault="003D4917">
      <w:pPr>
        <w:spacing w:after="0" w:line="240" w:lineRule="auto"/>
      </w:pPr>
    </w:p>
    <w:p w14:paraId="527388DD" w14:textId="77777777" w:rsidR="003D4917" w:rsidRDefault="001D5E6D">
      <w:r>
        <w:t xml:space="preserve">Zoals u reeds hebt ervaren, was de diepe betekenis van de spirituele liefdesring of vereniging van de hemelse plan-wezens van verlossing, dat zij eens door hun wederzijdse steun samenkwamen in zo'n hoge trilling dat daardoor de levenskern-deeltjes van één van hen weer de celestiaal-hoge evolutionaire staat bereikten om de celestiale energieën op gang te brengen en aan te trekken die de Schepping redden. Het gebeurde dus gelukkig nog op tijd met Jezus, voordat hij stierf aan het kruis.  </w:t>
      </w:r>
    </w:p>
    <w:p w14:paraId="35565808" w14:textId="77777777" w:rsidR="003D4917" w:rsidRDefault="001D5E6D">
      <w:pPr>
        <w:spacing w:after="178" w:line="240" w:lineRule="auto"/>
      </w:pPr>
      <w:r>
        <w:rPr>
          <w:b/>
        </w:rPr>
        <w:t xml:space="preserve">Waarlijk, het was hiervoor beslissend dat alle hemelse gelovigen, die in ziels-menselijk bewustzijn met elkaar verbonden waren, tegelijkertijd zo intensief voor Jezus baden, dat zij zelf in een hoge ziels-menselijke bewustzijnstrilling </w:t>
      </w:r>
      <w:r>
        <w:rPr>
          <w:b/>
        </w:rPr>
        <w:lastRenderedPageBreak/>
        <w:t xml:space="preserve">kwamen en daardoor zo ver werden opgetild, dat Jezus' zielelevenskern de noodzakelijke trilling bereikte voor het vrijkomen van zijn hemelse reserve-energieën. Deze "geestelijke liebering" droeg er wezenlijk toe bij, dat de grote verlossing van de Schepping überhaupt tot stand kon komen. Voor sommige Godgelovige mensen met weinig geestelijke kennis zal deze goddelijke beschrijving van het gebeuren op Golgotha onbegrijpelijk en ongeloofwaardig lijken, maar alleen op deze manier kon de verlossing van de schepping zo'n 2000 aardse jaren geleden plaatsvinden.  </w:t>
      </w:r>
    </w:p>
    <w:p w14:paraId="4C7C0B43" w14:textId="77777777" w:rsidR="003D4917" w:rsidRDefault="001D5E6D">
      <w:r>
        <w:t xml:space="preserve">Wanneer je de verbanden over de verlossing van de schepping, die door de geest van God worden beschreven, geestelijk kunt indelen, dan ben je geestelijk al ver gevorderd - zo niet, wees er dan niet bedroefd over. Eens komt het kosmische moment voor elk bezwaard wezen op de hemelse terugweg waarin het geïnteresseerd is in de verlossing van de schepping en wil weten hoe dit tot stand is gekomen. Dan zal het ook de verklaring ervoor ontvangen van de geest van liefde, overeenkomstig zijn staat van bewustzijn. </w:t>
      </w:r>
    </w:p>
    <w:p w14:paraId="4DC8F9CF" w14:textId="77777777" w:rsidR="003D4917" w:rsidRDefault="001D5E6D">
      <w:pPr>
        <w:spacing w:after="181" w:line="240" w:lineRule="auto"/>
        <w:ind w:left="0" w:firstLine="0"/>
        <w:jc w:val="left"/>
      </w:pPr>
      <w:r>
        <w:t xml:space="preserve"> </w:t>
      </w:r>
    </w:p>
    <w:p w14:paraId="32244654" w14:textId="77777777" w:rsidR="003D4917" w:rsidRDefault="001D5E6D">
      <w:pPr>
        <w:spacing w:after="180" w:line="240" w:lineRule="auto"/>
        <w:ind w:left="10" w:right="-15"/>
        <w:jc w:val="center"/>
        <w:rPr>
          <w:color w:val="0000FF"/>
        </w:rPr>
      </w:pPr>
      <w:r>
        <w:rPr>
          <w:color w:val="0000FF"/>
        </w:rPr>
        <w:t xml:space="preserve">*     *     * </w:t>
      </w:r>
    </w:p>
    <w:p w14:paraId="34AACCF9" w14:textId="77777777" w:rsidR="003D4917" w:rsidRDefault="001D5E6D">
      <w:pPr>
        <w:spacing w:line="240" w:lineRule="auto"/>
        <w:ind w:left="0" w:firstLine="0"/>
        <w:jc w:val="left"/>
      </w:pPr>
      <w:r>
        <w:t xml:space="preserve"> </w:t>
      </w:r>
    </w:p>
    <w:p w14:paraId="178638BD" w14:textId="77777777" w:rsidR="003D4917" w:rsidRDefault="001D5E6D">
      <w:r>
        <w:t xml:space="preserve">Jullie innerlijke, hartelijke mensen! Sommige van de volgende goddelijke beschrijvingen stammen nog uit de vroegere Godsopenbaring (uit het jaar 2003) en zijn naar hun betekenis gelijk aan die welke de God-Geest reeds in het voorste gedeelte van de boodschap heeft geopenbaard. Omdat enkele belangrijke passages met uitspraken over het Innerlijke Zelf en de verlossing van de schepping door hem vanuit een ander gezichtspunt werden gegeven, vraagt hij de heraut of het Love Drop Team om de oudere beschrijvingen in deze nieuw samengestelde boodschap te blijven laten staan, ook al zijn het herhalingen. De herhalingen van belangrijke goddelijke uitspraken kunnen waardevol blijken voor het zielsmenselijk bewustzijn van sommige lezers, want door een beschrijving opnieuw op te nemen kan het menselijk bovenbewustzijn de verbanden beter indelen en logisch doorgronden. Bovendien is het een aanzienlijke verlichting en tijdsbesparing voor de heraut en zijn hartsvriendinnen van het team dat de boodschap corrigeert, als zij niet elk woord en elke zin met de nieuwe goddelijke inspiratie hoeven te controleren op herhalingen. Dit is alleen ter informatie. </w:t>
      </w:r>
    </w:p>
    <w:p w14:paraId="133B5AB1" w14:textId="77777777" w:rsidR="003D4917" w:rsidRDefault="001D5E6D">
      <w:r>
        <w:t xml:space="preserve">Jullie mensen met een open hart en spirituele rijpheid, probeer je alsjeblieft voor te stellen dat er in je fysieke lichaam een afgenomen subtiel wezen van licht (ziel) is waarmee je energetisch en informatief verbonden leeft. U kunt het echter niet zien omdat de vroegere Valwezens een barrière hebben opgeworpen of gegevens hebben opgeslagen in de menselijke genen en lichaamscellen die bijna geen mens kan overwinnen. Zij hadden daarvoor verschillende redenen, die de geest van God u nu niet afzonderlijk wil opnoemen. Maar u kunt er meer over te weten komen in het </w:t>
      </w:r>
      <w:r>
        <w:lastRenderedPageBreak/>
        <w:t xml:space="preserve">bericht </w:t>
      </w:r>
      <w:r>
        <w:rPr>
          <w:b/>
          <w:color w:val="0000FF"/>
        </w:rPr>
        <w:t>"Het aardse hiernamaals van de wereldse zielen en hun onzichtbare invloed op het menselijk leven".</w:t>
      </w:r>
      <w:r>
        <w:rPr>
          <w:color w:val="0070C0"/>
        </w:rPr>
        <w:t xml:space="preserve">  </w:t>
      </w:r>
    </w:p>
    <w:p w14:paraId="6712FC55" w14:textId="77777777" w:rsidR="003D4917" w:rsidRDefault="001D5E6D">
      <w:r>
        <w:t xml:space="preserve">In deze boodschap beschrijft de God-Geest jullie het "innerlijk" en de "levenskern" van een subtiel lichtwezen en geeft hints, die belangrijk zijn voor jullie, met God verbonden mensen, om de spiritueel-kosmische verbindingen beter te kunnen begrijpen. En je moet dagelijks leven in het besef dat je een onsterfelijk kosmisch wezen bent, ook al draag je tijdelijk een kledingstuk van materiële celdeeltjes. </w:t>
      </w:r>
    </w:p>
    <w:p w14:paraId="5E674662" w14:textId="77777777" w:rsidR="003D4917" w:rsidRDefault="001D5E6D">
      <w:pPr>
        <w:spacing w:after="100" w:line="240" w:lineRule="auto"/>
      </w:pPr>
      <w:r>
        <w:t xml:space="preserve">Wel, de "energetische levenskern" van een lichtwezen is boven het hoofdgebied. </w:t>
      </w:r>
    </w:p>
    <w:p w14:paraId="3B0400F5" w14:textId="77777777" w:rsidR="003D4917" w:rsidRDefault="003D4917">
      <w:pPr>
        <w:spacing w:after="100" w:line="240" w:lineRule="auto"/>
      </w:pPr>
    </w:p>
    <w:p w14:paraId="23A58B4D" w14:textId="77777777" w:rsidR="003D4917" w:rsidRDefault="001D5E6D">
      <w:r>
        <w:t xml:space="preserve">Daaromheen zit een grote opslaglaag, je noemt het de "Innerlijke Zelf". In de levenskern van ieder Lichtwezen bevindt zich ook de informatie die is opgeslagen door de Ik Ben Godheid. Dit is in voortdurende verbinding en uitwisseling met het grootste energetisch-informatieve centrum van de totale schepping.  </w:t>
      </w:r>
    </w:p>
    <w:p w14:paraId="20DDC9B7" w14:textId="77777777" w:rsidR="003D4917" w:rsidRDefault="001D5E6D">
      <w:r>
        <w:t xml:space="preserve">De levenskern met zijn innerlijke zelf is de microkosmos tegenover de hemelse macrokosmos, waarin alle universele gebeurtenissen sinds het begin van onze hemelse schepping zijn opgeslagen. Ondanks zijn geringe afmetingen is zijn innerlijke aard zeer vergelijkbaar met de hemelse oerzon met de Ik Ben Godheid, waarin nog gigantischer opslaggegevens van de hemelse schepping zijn vervat. Maar in de levenskern van de hemelse wezens is er geen coördinatie of besturingsgegeven voor de hemelse werelden, maar dit is wel het geval bij de hemelse oorspronkelijke centrale zon met de Ik Ben godheid (geest van liefde). Maar in de gegevensopslag van de hemelse oorspronkelijke centrale zon zijn er geen opslagplaatsen van de buiten-hemelse werelden, omdat het Val-wezen geschapen is met onwettige opslagplaatsen. </w:t>
      </w:r>
      <w:r>
        <w:rPr>
          <w:b/>
        </w:rPr>
        <w:t xml:space="preserve">Alle gegevens van het Val-wezen bevinden zich in enorme opslagplaatsen, speciaal gemaakt door de hemelse wezens, die zich buiten het hemelse wezen bevinden. </w:t>
      </w:r>
      <w:r>
        <w:t xml:space="preserve">Ze waren opgesteld rond de beschermende ringvormige hemelse lichtmuur. De geest van God kan echter te allen tijde de geheugengegevens inzien, om eventueel de diep gevallen, afvallige wezens in hun nood bij te staan, wanneer zij hem hartelijk om hulp aanroepen. Helaas gebeurt dit momenteel alleen door hoger ontwikkelde wezens in lichtvolle werelden, omdat veel gevallen wezens tegenwoordig geen hulp meer van hem willen, omdat zij ten onrechte geloven dat zij bij het ontstaan van de valwerelden voldoende gegevens in de centrale zonnen hadden geprogrammeerd voor hun controle. De kennis hiervoor hadden zij deels nog kunnen oproepen vanuit hun innerlijk, dat voortkomt uit hun vroegere hemelse leven, waarin zij eens zelf betrokken waren bij de schepping van hemelse werelden.  </w:t>
      </w:r>
    </w:p>
    <w:p w14:paraId="7790228E" w14:textId="77777777" w:rsidR="003D4917" w:rsidRDefault="001D5E6D">
      <w:pPr>
        <w:spacing w:after="178" w:line="240" w:lineRule="auto"/>
      </w:pPr>
      <w:r>
        <w:t xml:space="preserve">De besturing van de buitenaardse werelden wordt verricht door de reusachtige zonnen die centraal in het melkwegstelsel staan en die daarvoor gegevens hebben ontvangen van de scheppers van die tijd. </w:t>
      </w:r>
      <w:r>
        <w:rPr>
          <w:b/>
        </w:rPr>
        <w:t xml:space="preserve">Elke reusachtige of ook kleinere zon, </w:t>
      </w:r>
      <w:r>
        <w:rPr>
          <w:b/>
        </w:rPr>
        <w:lastRenderedPageBreak/>
        <w:t xml:space="preserve">ongeacht of deze zich in het hemelse wezen of in buiten-hemelse werelden bevindt, bezit een actief bewustzijn met vele gegevensopslagplaatsen, om zelfstandig kosmisch-planetaire besturingen uit te voeren. Alle hemellichamen en buitenlichamelijke zonnen zijn via lichtkanalen energetisch verbonden met de celestiale oorspronkelijke centrale zon. </w:t>
      </w:r>
    </w:p>
    <w:p w14:paraId="6F8AA0D0" w14:textId="77777777" w:rsidR="003D4917" w:rsidRDefault="001D5E6D">
      <w:r>
        <w:t xml:space="preserve">Dat was weer een nieuw detail voor uw informatie. </w:t>
      </w:r>
    </w:p>
    <w:p w14:paraId="344835E3" w14:textId="77777777" w:rsidR="003D4917" w:rsidRDefault="001D5E6D">
      <w:r>
        <w:t xml:space="preserve">Nu gaat de God-Geest weer terug naar de beschrijving van de levenskern en het innerlijke zelf van een subtiel wezen.  </w:t>
      </w:r>
    </w:p>
    <w:p w14:paraId="514815B6" w14:textId="77777777" w:rsidR="003D4917" w:rsidRDefault="001D5E6D">
      <w:pPr>
        <w:spacing w:after="59" w:line="240" w:lineRule="auto"/>
      </w:pPr>
      <w:r>
        <w:rPr>
          <w:b/>
        </w:rPr>
        <w:t xml:space="preserve">In de levenskern van de hemelse duale wezens bevinden zich alle opslagplaatsen van de hemelse levensprocessen, de regels van het leven, alsmede alle soorten deeltjes en hun functies of toepassingsmogelijkheden voor de schepping van hemelse werelden. </w:t>
      </w:r>
      <w:r>
        <w:t xml:space="preserve">Het bevat zelf echter geen buitenaardse gegevensopslag, omdat het geen onwettige gegevens kan ontvangen door middel van een beveiliging. Maar de gegevens van de gevallen wezens van de buiten-celestiale werelden worden apart opgeslagen in later gevormde lagen rond het Innerlijke Zelf van de levenskern, waardoor zij de hoog vibrerende gegevens van het hemelse leven niet in hun Innerlijke Zelf kunnen terugvinden. De gegevens van het Valleven, bijvoorbeeld de schepping van de Valwerelden door buitenaardse wezens, kunnen door de afvallige wezens alleen worden opgehaald als ze overeenkomen met hun huidige levens- en bewustzijnsfrequentie - maar niet met die van anderen. Maar de aardgebonden, spiritueel bijgelovige zielen van vandaag kunnen nauwelijks of geen bruikbare gegevens meer oproepen uit het innerlijke zelf voor een hogere spirituele ontwikkeling, omdat zij te laag vibreren. Maar vandaag zijn ze daar niet meer in geïnteresseerd. Alleen die negatieve gegevens roepen zij steeds weer op vanuit hun innerlijk, waarmee zij deze wereld en de mensen kunnen gebruiken en beheersen voor hun slechte doeleinden, omdat zij nog steeds onveranderd op deze frequenties zijn. Pas dan, wanneer zij ernstig streven naar de hemelse terugkeer en de God-Geest oprecht om hulp vragen, zal het voor hen meer en meer mogelijk zijn om vanuit hun innerlijk gegevens op te roepen van een hogere levenswijze, die hun oorsprong vinden in hun kosmisch verleden van meer lichtvolle planeten. </w:t>
      </w:r>
    </w:p>
    <w:p w14:paraId="5575D58F" w14:textId="77777777" w:rsidR="003D4917" w:rsidRDefault="001D5E6D">
      <w:pPr>
        <w:spacing w:after="0" w:line="240" w:lineRule="auto"/>
        <w:ind w:left="0" w:firstLine="0"/>
        <w:jc w:val="center"/>
      </w:pPr>
      <w:r>
        <w:t xml:space="preserve"> </w:t>
      </w:r>
    </w:p>
    <w:p w14:paraId="248EC51D" w14:textId="77777777" w:rsidR="003D4917" w:rsidRDefault="001D5E6D">
      <w:pPr>
        <w:spacing w:after="180" w:line="240" w:lineRule="auto"/>
        <w:ind w:left="10" w:right="-15"/>
        <w:jc w:val="center"/>
        <w:rPr>
          <w:color w:val="0000FF"/>
        </w:rPr>
      </w:pPr>
      <w:r>
        <w:rPr>
          <w:color w:val="0000FF"/>
        </w:rPr>
        <w:t xml:space="preserve">*      *      * </w:t>
      </w:r>
    </w:p>
    <w:p w14:paraId="142CAE2C" w14:textId="77777777" w:rsidR="003D4917" w:rsidRDefault="001D5E6D">
      <w:pPr>
        <w:spacing w:after="181" w:line="240" w:lineRule="auto"/>
        <w:ind w:left="0" w:firstLine="0"/>
        <w:jc w:val="left"/>
      </w:pPr>
      <w:r>
        <w:rPr>
          <w:color w:val="0070C0"/>
        </w:rPr>
        <w:t xml:space="preserve"> </w:t>
      </w:r>
    </w:p>
    <w:p w14:paraId="11229026" w14:textId="77777777" w:rsidR="003D4917" w:rsidRDefault="001D5E6D">
      <w:pPr>
        <w:spacing w:after="0" w:line="240" w:lineRule="auto"/>
      </w:pPr>
      <w:r>
        <w:t xml:space="preserve">Voorwaar, niet alleen in de levenskern, maar ook in het innerlijk van een wezen is de volledige structuur van de schepping geprogrammeerd. Daarom is het figuurlijk oproepen van een gedetailleerde scheppingsinformatie daaruit mogelijk voor ieder zuiver hemels wezen. </w:t>
      </w:r>
      <w:r>
        <w:rPr>
          <w:b/>
        </w:rPr>
        <w:t xml:space="preserve">Het Innerlijke Zelf is voor een onafhankelijk en zelfverantwoordelijk hemels wezen het informatiecentrum van het universele gebeuren en van de eigen levensgegevens. </w:t>
      </w:r>
      <w:r>
        <w:t xml:space="preserve">Het functioneert op soortgelijke wijze als het menselijk onderbewustzijn, dat ook voortdurend alle levensgebeurtenissen en informatie van de mens sorteert en opslaat bij de reeds bestaande en overgeërfde gebeurtenissen. Het menselijk onderbewustzijn wordt gevormd door alle genen die zich in de celkernen van de hersenen bevinden. De menselijke hersencellen, of beter gezegd hun kernen, zijn uitgerust met speciale genetische datageheugens die reeds een grote hoeveelheid overgeërfde gegevens bevatten en enorme hoeveelheden verdere gegevens kunnen bevatten. In de celkernen bevinden zich de kleinste </w:t>
      </w:r>
      <w:r>
        <w:lastRenderedPageBreak/>
        <w:t>energiecentrales of energetische genenbasissen, die via de fijnste zenuwbanen energieën onttrekken aan het innerlijk van de geïncarneerde ziel en ook andere lichaamscellen in de celsamenstelling ondersteunen bij celdeling of vernieuwing met energieën. Dit gebeurt via de pijnappelklier in de hersenen, die een verbindende functie vervult tussen mens en ziel. In elke cel of in de celkern bevinden zich alle geheugengegevens voor de opbouw van het lichaam, aangezien zij deze van de voortplantingscel hebben ontvangen door de celdeling en de vermenigvuldiging ervan als kopie overgedragen. In de hersencellen bevinden zich bepaalde opslagplaatsen die zijn afgestemd op de gegevens en energieën van de geïncarneerde ziel. Deze gegevens in de celkernen zijn door de vroegere Fall-wezens gecodeerd met een code, die elke cel kent voor zijn taak in het lichaam, omdat hij deze door de celdeling heeft ontvangen, maar de mens niet. Hij tracht de afzonderlijke functies van de cellen te achterhalen door het onderzoek van de menselijke erfelijkheidsfactoren, maar welke gegevens daarbuiten nog in hen liggen opgeslagen, die krijgt hij er niet uit, omdat hij de minuscule beeldprogramma's daarin niet kan decoderen met zijn technische apparaten, die de subtiele wezens eenmaal in de celkernen en genen hebben opgeslagen. In alle celkernen bevindt zich ontelbare informatie tegen het hemelse leven van de lichtwezens voor dit doel. Deze zijn er dus in vervat, omdat niet God, maar de diep gevallen wezens de ware scheppers van de mens waren. Aanvankelijk schiepen zij hem alleen als noodoplossing vanwege de toenemende vermindering van energie in de energievoorraad van hun innerlijk, maar kort daarna begon een heerszuchtige minderheid zelfvernietigende maatregelen te nemen, waarbij extra informatie in de celkernen werd geprogrammeerd, wat volkomen in strijd is met het hemelse opbouwen en in stand houden van leven. De gegevens in de celkernen of genen werden daarom gecodeerd, zodat de wezens die tegen de vernietiging van de schepping waren, de sinistere gegevens niet meer te pakken konden krijgen en ze konden wissen.</w:t>
      </w:r>
    </w:p>
    <w:p w14:paraId="7600C430" w14:textId="77777777" w:rsidR="003D4917" w:rsidRDefault="001D5E6D">
      <w:pPr>
        <w:spacing w:after="0" w:line="240" w:lineRule="auto"/>
      </w:pPr>
      <w:r>
        <w:t xml:space="preserve"> </w:t>
      </w:r>
    </w:p>
    <w:p w14:paraId="16736318" w14:textId="77777777" w:rsidR="003D4917" w:rsidRDefault="001D5E6D">
      <w:r>
        <w:t xml:space="preserve">Wanneer een zuiver lichtwezen zich voor het eerst in een menselijk lichaam integreert, dan voelt het zich in zijn gereduceerde lichtlichaam (ziel) zeer ongemakkelijk en ingesnoerd en door de invloed van de menselijke cel-informatie, die ook bij hem binnenkomt en automatisch in de deeltjeshulzen wordt opgeslagen, geestelijk als in een doolhof. Deze ondraaglijke toestand moesten alle heilswezens van het hemelse plan op zich nemen voor de redding van de schepping. Wanneer hun mens diep in slaap was, dan trad hun ziel voor korte tijd uit het lichaam en zocht troost bij God en de hemelse wezens die bij haar waren. Het menselijk leven is werkelijk een tragedie vanuit hemels oogpunt, verbonden met oneindig lijden! </w:t>
      </w:r>
    </w:p>
    <w:p w14:paraId="63AD5AB8" w14:textId="77777777" w:rsidR="003D4917" w:rsidRDefault="001D5E6D">
      <w:pPr>
        <w:spacing w:after="61" w:line="240" w:lineRule="auto"/>
      </w:pPr>
      <w:r>
        <w:t xml:space="preserve">In tegenstelling tot het menselijk onderbewustzijn, worden in het Innerlijk Zelf van de zuivere wezens van licht alle levensinstructies voor het hemelse leven gegeven. Bij elke evolutionaire stap wordt nieuwe informatie door de God-Geest aan het innerlijke zelf overgedragen, zodat het hemelse wezen zich prettig kan voelen en zijn weg kan vinden in het hogere evolutionaire stadium. Deze overdracht vindt altijd plaats vóór de overgang naar een hoger evolutionair stadium. In de lichtdeeltjes van de hemelse wezens zijn alle levensregels voor hun evolutie aanwezig, die de Ik Ben Godheid in de hemelse Oorspronkelijke Centrale Zon ook voor alle wezens beheert. Maar deze moeten eerst door een wezen beetje bij beetje geactiveerd worden door zijn manier </w:t>
      </w:r>
      <w:r>
        <w:lastRenderedPageBreak/>
        <w:t>van leven en pas daarna overgaan in zijn bewustzijn. Elk hemels wezen heeft altijd de vrijheid om de verdere evolutionaire gegevens te aanvaarden, toe te passen of te verwerpen. In het innerlijke zelf worden ook alle levensgegevens van zijn vorige planetaire levens verzameld, die voortkomen uit de communicatie en de interactie met andere wezens. Deze zijn voor de wezens nu en dan nuttig voor retrospectie, maar alleen voor het huidige stadium van evolutie, echter niet voor een te ontsluiten stadium, want op het nieuwe en hogere stadium van evolutie vinden zij weer uitgebreide mogelijkheden van leven door een nieuwe kennis. De geheugengegevens blijven voor hen altijd in het innerlijk, want deze zijn zeer nuttig voor hun nakomelingen en worden allemaal overgedragen met de voortplanting van een scheppingswezen.</w:t>
      </w:r>
    </w:p>
    <w:p w14:paraId="0C7E3E3B" w14:textId="77777777" w:rsidR="003D4917" w:rsidRDefault="001D5E6D">
      <w:pPr>
        <w:spacing w:after="61" w:line="240" w:lineRule="auto"/>
      </w:pPr>
      <w:r>
        <w:t xml:space="preserve">  </w:t>
      </w:r>
    </w:p>
    <w:p w14:paraId="62261ACC" w14:textId="77777777" w:rsidR="003D4917" w:rsidRDefault="001D5E6D">
      <w:r>
        <w:t xml:space="preserve">Dit is ongeveer hoe je de functie van het Innerlijke Zelf kunt visualiseren dat inherent is aan je verminderde zielenlichaam, dat ook de opslagplaats bevat van zielenleven en reserve-energieën. </w:t>
      </w:r>
    </w:p>
    <w:p w14:paraId="6ADEFB3E" w14:textId="77777777" w:rsidR="003D4917" w:rsidRDefault="001D5E6D">
      <w:pPr>
        <w:spacing w:after="0" w:line="240" w:lineRule="auto"/>
      </w:pPr>
      <w:r>
        <w:t xml:space="preserve">De overdracht van informatie en kracht in het menselijk bewustzijn vindt plaats met een hoger vibrerende en ver ontwikkelde ziel 's nachts in de diepe slaap van de mens rechtstreeks vanuit het innerlijke zelf met de hulp van de God-geest en zijn beschermend wezen. De ziel is dan in staat om uit het lichaam te treden en kan gedurende deze korte tijd zelfstandig oproepen doen vanuit het Innerlijke Zelf. Het kan ook zelfstandig de reservekrachten voor zijn incarnatie oproepen en deze overbrengen op zijn mens-zijn in de energiebasissen van de genen die zich in de cellen bevinden. Kun je je dit voorstellen? </w:t>
      </w:r>
    </w:p>
    <w:p w14:paraId="07597263" w14:textId="77777777" w:rsidR="003D4917" w:rsidRDefault="003D4917">
      <w:pPr>
        <w:spacing w:after="0" w:line="240" w:lineRule="auto"/>
      </w:pPr>
    </w:p>
    <w:p w14:paraId="0D85F2FF" w14:textId="77777777" w:rsidR="003D4917" w:rsidRDefault="001D5E6D">
      <w:r>
        <w:t xml:space="preserve">Voor het bewustzijn herhaalt de Geest van God deze belangrijke verklaring en breidt ze uit. </w:t>
      </w:r>
    </w:p>
    <w:p w14:paraId="66C7C87F" w14:textId="77777777" w:rsidR="003D4917" w:rsidRDefault="001D5E6D">
      <w:r>
        <w:t xml:space="preserve">Van de Oorspronkelijke Centrale Zon in verbinding met de Ik Ben Godheid, na een voltooide eon van een hemels vlak - waarvan de ontelbare planeten door wezens worden bewoond - gaat de bipolaire goddelijke-energetische liefdesstroom uit naar de levenskern van de subtiele wezens die daar verblijven en laadt deze op en ook de energievoorraad van het Innerlijke Zelf dat hem omringt. Dit betekent dat de deeltjes die zich in de kern van het wezen-leven bevinden, opnieuw worden blootgelegd en opgeladen, zodat zij nog een tijd lang voortdurend in hoog draaiende beweging kunnen blijven. Door deze energetische maatregel worden de daarin vervatte programma's voor het levensonderhoud van het wezen eveneens geactiveerd. Volgens deze programmaspecificaties stroomt een bepaalde hoeveelheid energie uit de levenskern via een energetische verbindingsband naar het Innerlijke Zelf, een energie- en gegevensopslagplaats, die zich rond de levenskern van de wezens bevindt. Deze wordt na het verstrijken van een hemelse tijd altijd opgeladen via de levenskern van het wezen, zodat de wezens daaruit bepaalde gegevens voor hun duale leven kunnen halen, die hun bewustzijn van tijd tot tijd nodig heeft. Ter vergelijking: het innerlijk zelf van de hemelse wezens is vergelijkbaar met het onderbewustzijn van de mensen, maar met dit verschil dat zij er op elk moment alle </w:t>
      </w:r>
      <w:r>
        <w:lastRenderedPageBreak/>
        <w:t xml:space="preserve">bestaande gegevens uit kunnen oproepen, wat voor de mensen echter niet mogelijk is omdat hun onderbewustzijn anders werkt.  </w:t>
      </w:r>
    </w:p>
    <w:p w14:paraId="1963A241" w14:textId="77777777" w:rsidR="003D4917" w:rsidRDefault="001D5E6D">
      <w:r>
        <w:t xml:space="preserve">Het menselijk onderbewustzijn is gekoppeld aan het bovenbewustzijn, waarvan de opslagruimte zich in de hersencellen bevindt. Maar het is niet mogelijk voor de mens om toegang te krijgen tot alle opslagplaatsen van het onderbewustzijn, omdat de vroegere val-wezens andere functie-programma's hiervoor in de genen hebben ingevoerd om op te slaan. Een mens kan wel gedachtengangen maken naar het verleden en het heden, maar hij kan ze niet meer precies picturaal en informatief terughalen uit zijn onderbewustzijn, omdat zijn hersencellen daarvoor geen programma's bevatten. Daarom zijn zijn herinneringen, die vele jaren of soms slechts dagen teruggaan, onnauwkeurig en komen zij onduidelijk in het bovenbewustzijn aan. Wanneer de hersencellen echter disfunctioneel zijn, is het vermogen van de persoon om te denken en te onthouden zeer beperkt. De oorzaken hiervan kunnen bijvoorbeeld zijn een fysiek energietekort, een verkalking of een degeneratie van de cellen, omdat bij hun celdeling of vernieuwing de in de celkern opgeslagen geheugengegevens niet of slechts gedeeltelijk werden overgedragen. Een hemels wezen komt niet in zo'n toestand.  </w:t>
      </w:r>
    </w:p>
    <w:p w14:paraId="1E546398" w14:textId="77777777" w:rsidR="003D4917" w:rsidRDefault="001D5E6D">
      <w:r>
        <w:t xml:space="preserve">Opdat de lichtlichamen van de hemelwezens met hun ontelbare deeltjes altijd geladen zijn en in hoge trilling blijven, stromen na het verstrijken van een hemelse aeon tijd nieuwe energieën naar hen toe vanuit de oer-centrale zon door de verbindende lichtband naar de levenskern en via deze naar de energievoorraad van het innerlijke zelf. Daarna vindt de zelfstandige energietoevoer van de lichtwezens plaats, die wordt gestuurd door de levenskern en de zeven energetische schakelpunten (bewustzijnscentra of chakra's). Sommige helderziende mensen kunnen de energetische schakelpunten van een subtiel wezen zien, die van het hoofdgebied tot aan het stuitbeen zijn gerangschikt. Opdat de circulatie van energie, die plaatsvindt van het bovenste naar het onderste centrum en dan weer terug, voortdurend in beweging wordt gehouden en daardoor alle lichtdeeltjes van het wezen worden voorzien van een zekere hoeveelheid energie uit het innerlijke zelf, bevindt de overeenkomstige programmering zich in de levenskern, waardoor de zeven centra voor het transport van energie voortdurend in roterende beweging worden gehouden. Door deze circulatie van energie hebben de hemelse wezens de zekerheid dat zij voortdurend van voldoende energie worden voorzien voor hun activiteiten en hun duale leven.  </w:t>
      </w:r>
    </w:p>
    <w:p w14:paraId="267D78BD" w14:textId="77777777" w:rsidR="003D4917" w:rsidRDefault="001D5E6D">
      <w:r>
        <w:t xml:space="preserve">Maar bij de op aarde geïncarneerde lichtwezens gebeurt dit geheel anders, omdat door de vroegere scheppers van de mens, het waren diep gevallen wezens, andere functieprogramma's in zijn genen zijn ingebracht, zodat de mens in staat is in vaste materie te leven. Zij programmeerden zulke functies in de celkernen en de genen daarin, dat de cellen 's nachts automatisch van nieuwe energieën worden voorzien of opgeladen vanuit de innerlijke energetische genenbasissen - waarin de </w:t>
      </w:r>
      <w:r>
        <w:lastRenderedPageBreak/>
        <w:t xml:space="preserve">meegebrachte energieën van de ziel voor haar incarnatie en ook kleine erfelijk overgedragen energieën van de voortplantende ouders zich bevinden. Maar als de energieën in de genenbanken van de celkernen opgebruikt zijn en er geen nieuwe bij komen, dan nadert langzaam het einde van het menselijk leven, omdat de voortdurende vernieuwing of deling van de cellen niet meer op de normale opbouwende en instandhoudende manier kan plaatsvinden.  </w:t>
      </w:r>
    </w:p>
    <w:p w14:paraId="368DBF2E" w14:textId="77777777" w:rsidR="003D4917" w:rsidRDefault="001D5E6D">
      <w:r>
        <w:t xml:space="preserve">Maar intens God-liefhebbende mensen hebben de beste voorwaarden als zij positief denken en leven of hartelijke en edele kwaliteiten hebben ontwikkeld en deze dagelijks tegenover andere mensen in praktijk brengen om een hogere trilling te bereiken. Zo'n leven zorgt ervoor dat er van tijd tot tijd nieuwe krachten in hun innerlijke ziel stromen vanuit de energievoorraad van het innerlijke zelf via de centra van bewustzijn. De cellen vervullen hun functionele taken volgens hun in de kern vervatte genprogramma's, die geprogrammeerd en gecodeerd zijn door de vroegere scheppers van de mens. Daarin zitten ook gegevens die ervoor zorgen dat zij elkaar ondersteunen bij een energietekort in een bepaald deel van het lichaam, aangezien zij deel uitmaken van een energetisch en informatief netwerk. Maar als alle cellen in de verbinding energetisch verzwakt zijn, dan proberen zij ook gezamenlijk, volgens gegeven programma's, energieën op te roepen uit het hun toegewezen bewustzijnscentrum - een van de zeven van de ziel. Maar als de ingelijfde ziel zelf energetisch zwak is, omdat er geen energievoorraden meer zijn in de voorraadkamer van het Innerlijk Zelf - dit is vandaag de dag bij veel mensen het geval - dan krijgen de cellen van de mens daar geen voedingskrachten meer van. Zij nemen slechts kortstondig toe wanneer de mens ze voorziet van omgezette energieën door een grotere hoeveelheid voedsel tot zich te nemen of meer zuurstof door lichaamsbeweging en wandelingen, maar desondanks worden zij steeds zwakker. Deze maatregel van energielevering heeft op den duur niet het verhoopte succes van de mens, omdat de van buitenaf aangevoerde energieën de toch al energiezwakke cellen slechts in geringe mate bereiken, daar zij volgens de gegeven programma's via de bloedsomloop aan alle celverbanden met gelijke aandelen worden toegewezen. Maar als het een kwestie is van een geïncarneerde ziel uit de zondeval, die heult met aardgebonden zielen, dan dragen deze 's nachts aan de energiezwakke ziel unipolaire energieën over - die zij op bedrieglijke wijze aan energiesterke mensen hebben onttrokken - opdat de cellen niet degenereren. Maar zulke mensen uit de zondeval, die al lange tijd met aardgebonden zielen in deze wereld samenwerken, kennen nog andere mogelijkheden om op een omweg aan levensenergie te komen. De God-Geest heeft u hierover reeds in andere boodschappen verteld en wil dit nu niet herhalen. </w:t>
      </w:r>
    </w:p>
    <w:p w14:paraId="76EC1D5A" w14:textId="77777777" w:rsidR="003D4917" w:rsidRDefault="001D5E6D">
      <w:r>
        <w:t xml:space="preserve">Aan de andere kant, zij die zich dagelijks op God en hun hemelse terugkeer afstemmen en oprecht van plan zijn een hartelijke en edele levenswijze te leiden, ontvangen nieuwe voorraden uit de energievoorraad van het innerlijke zelf van de </w:t>
      </w:r>
      <w:r>
        <w:lastRenderedPageBreak/>
        <w:t xml:space="preserve">geïncarneerde ziel, waardoor zij hoger gaan vibreren. Bijgevolg kan hun cellulaire toestand bipolaire hemelse-goddelijke energieën aantrekken via de centra van de ziel. Dit zal echter alleen mogelijk zijn voor die cellen of celverbanden die zich hebben losgemaakt van de bindende programmering van de genen om alleen unipolaire energieën aan te trekken, omdat zij in hun kleine bewustzijn hebben ingezien dat er andere krachten zijn die hen een gevoel van welbehagen geven. Zij kunnen dit echter alleen doen als hun mens in dagelijks hartgebed gaat en zij een kleine ademhaling door de bipolaire hemelse-goddelijke energieën hebben kunnen voelen. Meestal willen ze zich er dan pas voor openstellen.  </w:t>
      </w:r>
    </w:p>
    <w:p w14:paraId="5B2EF723" w14:textId="77777777" w:rsidR="003D4917" w:rsidRDefault="001D5E6D">
      <w:pPr>
        <w:spacing w:after="0" w:line="240" w:lineRule="auto"/>
      </w:pPr>
      <w:r>
        <w:t xml:space="preserve">Maar veel celverbanden zijn angstig omdat zij niet weten welke energieën dat zijn en van wie die afkomstig zijn, dus wijzen zij die strikt af en blijven gehoorzamen aan de genprogramma's die hun zeggen alleen unipolaire energieën op te nemen. Ze willen niet veranderen, zelfs niet als ze zonder energie zitten. Daarom degenereren sommigen van hen en hebben een destructieve werking in het lichaam, omdat zij dergelijke programma's van hun genen hebben meegekregen. Deze zijn afkomstig van de vroegere Val-wezens, die reeds tijdens de schepping van het vaste materie universum en de wezens uit materiële deeltjes, de hemelse-bipolaire energieën verwierpen, omdat zij zichzelf geprogrammeerd hadden voor de vernietiging van de totale schepping. Als sommige cellen overgaan op hemelse-bipolaire energieën, dan is dat te danken aan de hemelse wezens, die volgens goddelijke instructies bereid waren de cellen 's nachts met de innerlijke ziel aan te spreken en hen te vragen zich open te stellen voor de hemelse energieën, zodat zij daardoor meer levenskracht ter beschikking krijgen. </w:t>
      </w:r>
      <w:r>
        <w:rPr>
          <w:b/>
        </w:rPr>
        <w:t xml:space="preserve">Maar ook door een intensieve, veelvuldige en hartelijke celaansturing door de mens bestaat de mogelijkheid dat de cellen zich geleidelijk en aarzelend openstellen voor bipolaire hemelse-goddelijke energieën. De </w:t>
      </w:r>
      <w:r>
        <w:t xml:space="preserve">opening van sommige cellen die reeds heeft plaatsgevonden wordt door een innerlijke persoon in een hartgebed opgemerkt door het feit dat hij in sommige delen van het lichaam de instromende goddelijke-hemelse energieën vanuit de ziel-levens-kern als een sijpeling voelt.  </w:t>
      </w:r>
    </w:p>
    <w:p w14:paraId="33CBD3DB" w14:textId="77777777" w:rsidR="003D4917" w:rsidRDefault="003D4917">
      <w:pPr>
        <w:spacing w:after="0" w:line="240" w:lineRule="auto"/>
      </w:pPr>
    </w:p>
    <w:p w14:paraId="2D8B3FBE" w14:textId="77777777" w:rsidR="003D4917" w:rsidRDefault="001D5E6D">
      <w:r>
        <w:t xml:space="preserve">Het is werkelijk zeer moeilijk om het verschil tussen eenpolige en tweepolige energieën aan jullie, geestelijk georiënteerde mensen, te beschrijven door middel van het zielsmenselijk bewustzijn van de aanzegger, want daarvoor zouden vele details door de geest van God moeten worden beschreven, zodat jullie deze tot op zekere hoogte kunnen bevatten in jullie beperkte menselijke bewustzijn. Toch probeert de geest van God nu door mij, een hemelse boodschapper van licht, aan het verzoek van de omroeper te voldoen. Hij zou graag meer willen weten over waarom de cellen alleen enkelpolige energieën willen ontvangen. En als sommige celassociaties zich wel openstellen voor bipolaire energieën die tegen de geninstructies ingaan, wat gebeurt er dan in hun kleine bewustzijn en met degenen die ze blijven afstoten? </w:t>
      </w:r>
    </w:p>
    <w:p w14:paraId="521924EE" w14:textId="77777777" w:rsidR="003D4917" w:rsidRDefault="001D5E6D">
      <w:r>
        <w:t xml:space="preserve">Nu programmeerden de vroegere Valwezens hun materiële wereldzonnen en de omcirkelende planeten om alleen eenpolige energieën te accepteren van de grootste subtiele voorraadzon van de Heelheidsschepping, die de hemelse oerzon is. Dat wil zeggen, volgens de programmaspecificaties van uw Zon, wordt slechts één </w:t>
      </w:r>
      <w:r>
        <w:lastRenderedPageBreak/>
        <w:t xml:space="preserve">energiestreng, waarin zich meer negatieve deeltjes van de hemelse energiestromen bevinden, magnetisch aangetrokken, die in zijn aard meer is afgestemd op het celestiale negatieve polariteitsprincipe. Daarom noemt de God-Geest de energieën die erin vervat zijn "negatieve krachten". De andere energiedraad, die begiftigd is met meer positieve deeltjes, wordt door de stoffelijke zon niet aanvaard om te worden opgeladen, en wordt daarom weer aangetrokken en aangevuld door de energievoorraad van de hemelse oerzon.  </w:t>
      </w:r>
    </w:p>
    <w:p w14:paraId="29AA8E30" w14:textId="77777777" w:rsidR="003D4917" w:rsidRDefault="001D5E6D">
      <w:r>
        <w:t xml:space="preserve">Uw vaste, stoffelijke wereld bestaat overwegend uit unipolaire deeltjes, omdat deze door de vroegere scheppers voor de instandhouding van deze wereld en hun taken op elementair gebied alleen op de negatieve energiestreng werden geprogrammeerd. De deeltjes waaruit mens, dier en plant zijn geschapen, zijn ook geprogrammeerd om alleen op enkelpolige negatieve energieën te laden, en dit betekent dat de menselijke cellen ook alleen openstaan voor enkelpolige energieën en stoffen. Maar omdat in de mens een geïncarneerd subtiel lichtwezen (ziel) van bipolaire deeltjesnatuur van de hemelse schepping aanwezig is en verbonden is met de menselijke celverbanden, hebben de vroegere valwezens de energetische genenbasissen of kleinste krachtcentrales in de celkernen zo geprogrammeerd dat het kleine celbewustzijn alleen openstaat voor het negatieve unipolaire energietype. Dit betekent dat de cellen alleen negatief gepolariseerde energiedeeltjes van de innerlijke ziel accepteren om op te laden. Maar het hemelse wezen met de zuivere wezens is georiënteerd op een tweepolig principe, zodat in de deeltjeskern een verhoogde wisselwerking tussen de polen kan plaatsvinden voor de energetische instandhouding van de deeltjes.  </w:t>
      </w:r>
    </w:p>
    <w:p w14:paraId="0F1D851B" w14:textId="77777777" w:rsidR="003D4917" w:rsidRDefault="001D5E6D">
      <w:r>
        <w:t xml:space="preserve">Dit is zeer tragisch voor een aan God gebonden persoon wiens ziel door veel misleidende religieuze wereldse informatie is omhuld en nu geestelijk onwetend is, want de volledige bipolaire goddelijke energiestromen vanuit de zielenlevenskern bevatten tweemaal zoveel energie en de cellen zouden in korte tijd enorm worden opgeladen. Helaas is dit echter niet mogelijk in deze wereld van diep gevallen wezens, die uit eenpolige negatieve deeltjes en energieën zijn ontstaan. De geest Gods kan daaraan thans niets veranderen, omdat hij zich houdt aan de overeenkomst tussen de hemelse en afvallige wezens, die in het hemelwezen tot stand kwam door een democratische stemming van alle wezens en die de bepaling bevat hoe lang de afvallige wezens in de buiten-hemelse werelden mogen blijven. Hun buiten-kelestiale verblijf was daarom beperkt of vastgelegd in een bepaald aantal eonen, omdat de Liefdesgeest van tevoren wist hoe lang hun energievoorraad in hun gevulde voorraadkamer van het Innerlijke Zelf zou duren als zij niet ver van de hemelse leefregels afdwaalden. Maar God en wij, hemelwezens, vermoedden niet dat sommige afvallige wezens zich volledig van de hemelse leefregels zouden afkeren om door sterke omhullingen van hun lichtlichaam (ziel) een snelle energievermindering te bereiken, waardoor de zielsontbinding voor hen </w:t>
      </w:r>
      <w:r>
        <w:lastRenderedPageBreak/>
        <w:t xml:space="preserve">daadwerkelijk mogelijk zou zijn geworden. De tijdslimiet is nu bijna verstreken, daarom zal de terugkeer van de buitenaardse werelden spoedig beginnen. Dat wil zeggen, al het geschapen leven uit unipolaire deeltjes en energiestromen zal langzaam beetje bij beetje door de hemelse wezens, in samenwerking met de hemelse geest van liefde en voorbereide extra hemelse wezens, worden veranderd of geherprogrammeerd tot bipolaire deeltjes in de oorspronkelijke subtiele natuur. </w:t>
      </w:r>
    </w:p>
    <w:p w14:paraId="7A882317" w14:textId="77777777" w:rsidR="003D4917" w:rsidRDefault="001D5E6D">
      <w:pPr>
        <w:spacing w:after="181" w:line="240" w:lineRule="auto"/>
        <w:ind w:left="0" w:firstLine="0"/>
        <w:jc w:val="left"/>
      </w:pPr>
      <w:r>
        <w:t xml:space="preserve"> </w:t>
      </w:r>
    </w:p>
    <w:p w14:paraId="53B711BB" w14:textId="77777777" w:rsidR="003D4917" w:rsidRDefault="001D5E6D">
      <w:pPr>
        <w:spacing w:after="180" w:line="240" w:lineRule="auto"/>
        <w:ind w:left="10" w:right="-15"/>
        <w:jc w:val="center"/>
        <w:rPr>
          <w:color w:val="0000FF"/>
        </w:rPr>
      </w:pPr>
      <w:r>
        <w:rPr>
          <w:color w:val="0000FF"/>
        </w:rPr>
        <w:t xml:space="preserve">*     *     * </w:t>
      </w:r>
    </w:p>
    <w:p w14:paraId="31300DD3" w14:textId="77777777" w:rsidR="003D4917" w:rsidRDefault="001D5E6D">
      <w:pPr>
        <w:spacing w:line="240" w:lineRule="auto"/>
        <w:ind w:left="0" w:firstLine="0"/>
        <w:jc w:val="left"/>
      </w:pPr>
      <w:r>
        <w:t xml:space="preserve"> </w:t>
      </w:r>
    </w:p>
    <w:p w14:paraId="1B8F17CB" w14:textId="77777777" w:rsidR="003D4917" w:rsidRDefault="001D5E6D">
      <w:pPr>
        <w:spacing w:after="0" w:line="240" w:lineRule="auto"/>
      </w:pPr>
      <w:r>
        <w:t xml:space="preserve">In sommige spirituele kringen circuleren vele valse beweringen, onder andere ook die dat de energetisch-spirituele bewustzijnscentra van een ziel geleidelijk zouden oplossen met de verdere spirituele ontwikkeling van de mens. Deze verklaring werd duizenden jaren geleden voor het eerst opgeschreven door een mediamiek persoon die zich aansloot bij een Oosterse leer die hij van de vernietigende buitenwereldse wezens uit de zondeval had ontvangen. Dit werd opgetekend in een geschrift en is tot in de huidige aardse tijd overgeleverd door religieuze mensen in het oosterse rijk, maar de betekenis ervan is veranderd. De toen, voornamelijk in de oostelijke gebieden geïncarneerde valwezens hadden tot doel de ontbinding van het lichtlichaam te bewerkstelligen. Dit zou voor hen echter alleen mogelijk zijn geweest als hun levenstrilling gedurende vele incarnaties door slechte daden zodanig was verminderd dat de twee oordelen in hun zielelevenskern tot stilstand zouden zijn gekomen en zich in de tegenovergestelde richting van de opbouw en instandhouding van het leven zouden zijn gaan bewegen. Het gedenkwaardige gevolg hiervan zou zijn dat dan inderdaad, van boven naar beneden, het ene geestelijke centrum na het andere zou oplossen en de ontbinding van het wezen, tot aan de levenskern met het Innerlijke Zelf, zou voortgaan. Maar zoals u reeds weet, zal zoiets niet meer gebeuren, omdat Jezus Christus dit met vele hemelse getrouwen heeft voorkomen. </w:t>
      </w:r>
    </w:p>
    <w:p w14:paraId="5B908CCD" w14:textId="77777777" w:rsidR="003D4917" w:rsidRDefault="003D4917">
      <w:pPr>
        <w:spacing w:after="0" w:line="240" w:lineRule="auto"/>
      </w:pPr>
    </w:p>
    <w:p w14:paraId="53768E4E" w14:textId="77777777" w:rsidR="003D4917" w:rsidRDefault="001D5E6D">
      <w:r>
        <w:t xml:space="preserve">Gedurende duizenden jaren tot op heden hebben de verraderlijke aardgebonden zielen van de zondeval en hun menselijke helpers voortdurend getracht geestelijk georiënteerde mensen in verwarring te brengen door het verspreiden van veel onjuiste informatie. Deze worden dan opgepikt door onwetende mediamieke mensen en opgeslagen in hun boven- en onderbewustzijn. Via gevallen herauten, die onbewust al informatie uit hun onderbewustzijn verspreiden als gemengd materiaal (vervalste hemelse-goddelijke kennis), komt deze onware kennis dan snel in omloop in spirituele kringen. Daarom vraagt de geest van God aan de mensen die de waarheid zoeken: Controleer elke geestelijke kennis of de inhoud van de boodschap met uw logisch denken in de hartsverbinding met God - ook de hemelse goddelijke Ik Ben liefde druppelt, waaruit u slechts de diepe betekenis moet overdenken, maar niet aan een enkel woord moet vasthouden.  </w:t>
      </w:r>
    </w:p>
    <w:p w14:paraId="063E2D84" w14:textId="77777777" w:rsidR="003D4917" w:rsidRDefault="001D5E6D">
      <w:r>
        <w:t xml:space="preserve">Niet alleen de genoemde valse beweringen van de aan de andere wereld gebonden zielen over mediamieke mensen van hun golflengte zijn in deze wereld gekomen, </w:t>
      </w:r>
      <w:r>
        <w:lastRenderedPageBreak/>
        <w:t xml:space="preserve">maar nog ontelbare andere, zoals bijvoorbeeld de volgende valse bewering dat Jezus Christus weldra aan de hemelse gelovigen zou verschijnen om bij hen een vrederijk of wereldrijk van Jezus Christus te vestigen. Waarlijk, er zijn vele christelijk georiënteerde geloofsgroepen op deze aarde wier volgelingen deze valse bewering zeer ernstig nemen en er hun hele leven op baseren. Velen van hen leven godsdienstig fanatiek en geloven ten onrechte dat zij dag en nacht alles voor Christus moeten doen, opdat Zijn komst wordt voorbereid en Hij met hen het vrederijk in deze wereld opbouwt. Daardoor maken zij zich tot slaven van het werk, met als gevolg dat hun lichamelijke leven voortijdig eindigt door de voortdurende energetische inspanning. Als aan hun leven op deze tragische wijze een einde komt, worden zij in het aardse hiernamaals onmiddellijk hartelijk verwelkomd door de vroegere volgelingen van het geloof die vóór hen zijn heengegaan. Deze willen opnieuw incarneren in gezinnen van de religieuze groep waartoe zij behoorden, om de wederkomst van Jezus Christus af te wachten. De nieuwkomers sluiten zich bij hen aan omdat ze bij de gelovigen van Christus willen horen. Dit is wat er gebeurt met veel geestelijk misleide zielen aan de andere kant die alleen maar willen incarneren voor het koninkrijk van vrede op deze wereld in plaats van zich geestelijk verder te ontwikkelen om zo dichter bij het hemelse wezen te komen. Vanuit hemels oogpunt is dit een tragische misleiding van onnoemelijk veel goedhartige, gelovige mensen en ook zielen aan de andere kant. </w:t>
      </w:r>
    </w:p>
    <w:p w14:paraId="1A64D901" w14:textId="77777777" w:rsidR="003D4917" w:rsidRDefault="001D5E6D">
      <w:pPr>
        <w:spacing w:after="178" w:line="240" w:lineRule="auto"/>
      </w:pPr>
      <w:r>
        <w:rPr>
          <w:b/>
        </w:rPr>
        <w:t xml:space="preserve">Opdat er een einde komt aan dit irreële religieuze idee over de wederkomst van Jezus Christus in deze wereld, vraagt Christus ons vandaag vanuit de hemelse Ik Ben Liefde Unie om de harten openstaande mensen voor goddelijke boodschappen te vertellen dat hij niet meer in deze wereld zal komen! Hij zal noch in een stoffelijk lichaam incarneren, noch als lichtwezen onder de mensen op deze aarde gaan!  </w:t>
      </w:r>
    </w:p>
    <w:p w14:paraId="29E5A9BF" w14:textId="77777777" w:rsidR="003D4917" w:rsidRDefault="001D5E6D">
      <w:r>
        <w:t xml:space="preserve">Dit irreële idee van het koninkrijk van vrede en de wederkomst van Christus verleidt God-gelovige mensen en buitenwereldse zielen al vele eeuwen, daarom lijden zij veel geestelijk-menselijk leed door hernieuwde incarnaties, wordt hun aardgebondenheid steeds sterker en worden de geestelijke lasten door hemelse afstandsberovingen steeds zwaarder. Luister daarom naar Christus en maak een einde aan dit verkeerde geloof, dat religieuze fanatici eeuwen geleden in hun christelijke leer hebben opgenomen. </w:t>
      </w:r>
    </w:p>
    <w:p w14:paraId="6AADC892" w14:textId="77777777" w:rsidR="003D4917" w:rsidRDefault="001D5E6D">
      <w:r>
        <w:t xml:space="preserve">Concentreer u liever op uw hemelse thuis-gang, die u zo mogelijk zonder omwegen en hartzeer wilt gaan! Besteed u niet aan uiterlijkheden, die u veel geestelijke en menselijke kracht zullen kosten en die ook zeer gebrekkig zullen zijn voor uw geestelijke ontwikkeling. Stel u tevreden met een nederig en eerlijk leven op de achtergrond, en dan zult u, door uw verdere geestelijke rijpheid en uw ontwikkelde innerlijke gevoeligheid, met vreugde het verschil opmerken tussen uw vroegere en uw huidige bewustzijn. Hierdoor kun je dan herkennen door welke wereldse en religieuze informatie en mensen je op het verkeerde been bent gezet.  </w:t>
      </w:r>
    </w:p>
    <w:p w14:paraId="27F46E1E" w14:textId="77777777" w:rsidR="003D4917" w:rsidRDefault="001D5E6D">
      <w:pPr>
        <w:spacing w:after="178" w:line="240" w:lineRule="auto"/>
      </w:pPr>
      <w:r>
        <w:lastRenderedPageBreak/>
        <w:t xml:space="preserve">Keer u elke dag meer naar binnen tot God, want daar is de toevlucht van ieder mens, bijvoorbeeld wanneer u bedroefd bent over een mislukte communicatie met een persoon van een ander bewustzijn, of wanneer kwaadwillende mensen u in uw hart kwetsen zonder dat u iets verkeerds hebt gedaan, of wanneer u zich zwak en ziek voelt en niet weet welke dokter of genezer u moet raadplegen en welk geneesmiddel of herstelmiddel u zou kunnen helpen, of wanneer u in financiële nood verkeert of ernstig ziek bent en niet meer weet hoe u er in en uit kunt komen. </w:t>
      </w:r>
      <w:r>
        <w:rPr>
          <w:b/>
        </w:rPr>
        <w:t xml:space="preserve">Waarlijk, God hoort u in uw binnenste, geef daarom onmiddellijk aan Hem over wat u op het ogenblik in uw hart verontrust. Wacht alstublieft niet te lang. Maar als je hem om iets vraagt, dan moet dat vanuit je hart komen, want hij kan je verzoek alleen waarnemen met je hartfrequentie in de zielenlevenskern. Dit komt omdat hemelse wezens alleen met elkaar en met de liefdesgeest communiceren op hun hartfrequentie, die altijd via hun levenskern (pulserend hart) loopt. Daarom zul je hem nooit bereiken met een gevoelloze geestesfrequentie, maar alleen met de innerlijke emotionele beroering van je zielvolle hart. </w:t>
      </w:r>
    </w:p>
    <w:p w14:paraId="67315002" w14:textId="77777777" w:rsidR="003D4917" w:rsidRDefault="001D5E6D">
      <w:r>
        <w:t xml:space="preserve">En bedenk nog iets: door uw welgemeend verzoek, uw geduld en uw vast vertrouwen in Hem zal Hij u op de een of andere manier weten te helpen. Veel met God verbonden mensen hebben dit met vreugde mogen ervaren - ook de omroeper, die vaak in financiële, geestelijke en lichamelijke moeilijkheden en noden verkeerde, en hij werd steeds geholpen door goedhartige mensen, die van binnen dicht bij God stonden, zodat hij naar buiten toe luchtiger kon leven en van binnen vol vertrouwen, tevreden en dankbaar God tegemoet kon treden. </w:t>
      </w:r>
    </w:p>
    <w:p w14:paraId="69D75822" w14:textId="77777777" w:rsidR="003D4917" w:rsidRDefault="001D5E6D">
      <w:r>
        <w:t xml:space="preserve">Wie van u goedwillende mensen zou nu de vele aanwijzingen van de Geest van God willen volgen? </w:t>
      </w:r>
    </w:p>
    <w:p w14:paraId="055CF06A" w14:textId="77777777" w:rsidR="003D4917" w:rsidRDefault="001D5E6D">
      <w:pPr>
        <w:spacing w:after="0" w:line="240" w:lineRule="auto"/>
      </w:pPr>
      <w:r>
        <w:t xml:space="preserve">Begrijp alsjeblieft: Zijn goddelijke liefdevolle en zorgzame aanwijzingen willen je rechtstreeks naar je innerlijke lichthuis wijzen, waar Hij en wij hemelse wezens al heel lang op je wachten!     </w:t>
      </w:r>
    </w:p>
    <w:p w14:paraId="597FC0BD" w14:textId="77777777" w:rsidR="003D4917" w:rsidRDefault="003D4917">
      <w:pPr>
        <w:spacing w:after="0" w:line="240" w:lineRule="auto"/>
        <w:ind w:left="0" w:firstLine="0"/>
      </w:pPr>
    </w:p>
    <w:p w14:paraId="1511EF46" w14:textId="77777777" w:rsidR="003D4917" w:rsidRDefault="001D5E6D">
      <w:r>
        <w:t xml:space="preserve">Wie nu zijn geestelijke kennis meer en meer in zijn dagelijks leven betrekt en steeds meer in praktijk brengt, die zal er nooit spijt van krijgen, want daardoor kan hij grote, zelfs reusachtige stappen doen naar het innerlijk hemelse leven. Door dit te doen zullen vele goddelijke energieën van binnenuit naar hem toe stromen ter ondersteuning. Dit gebeurt omdat u zich in de kosmische aardse eindtijd bevindt, waarin een groot energiepotentieel uit de hemelse oorspronkelijke centrale zon stroomt, om de werelden die van het hemelse wezen zijn afgevallen en de goedwillende wezens die naar huis willen terugkeren, weer terug te kunnen leiden. Bent u ook bij ons? </w:t>
      </w:r>
    </w:p>
    <w:p w14:paraId="6C151762" w14:textId="77777777" w:rsidR="003D4917" w:rsidRDefault="001D5E6D">
      <w:r>
        <w:t xml:space="preserve">Zo ja, dan zal er spoedig een feest van vreugde bij u in de hemel zijn! </w:t>
      </w:r>
    </w:p>
    <w:p w14:paraId="002F0B55" w14:textId="77777777" w:rsidR="003D4917" w:rsidRDefault="001D5E6D">
      <w:r>
        <w:t xml:space="preserve">Daarom vraagt de geest van God je om in de laatste periode van je aardse leven alles te doen om dit voor jou en je innerlijke ziel waar te maken.  </w:t>
      </w:r>
    </w:p>
    <w:p w14:paraId="27D271C1" w14:textId="77777777" w:rsidR="003D4917" w:rsidRDefault="001D5E6D">
      <w:r>
        <w:lastRenderedPageBreak/>
        <w:t xml:space="preserve">Zelfs als u hopeloos ziek bent of reeds een hoge leeftijd hebt bereikt en van binnen voelt dat u spoedig uw fysieke kleed zult moeten uittrekken, vraagt de God-Geest u daar niet bang voor te zijn, omdat u vanuit geestelijk oogpunt onsterfelijke wezens bent. Blijf leven in het besef dat na uw lichamelijk heengaan, of uw overgang van deze wereld naar de volgende, uw menselijk bewustzijn bij u zal blijven door de overdracht van de herinneringen in uw innerlijke ziel. Voorwaar, als uw innerlijke ziel verlicht wordt door goddelijke liefdesstromen door uw nobele manier van denken en leven, dan voelt de mens nog steeds zijn grote vreugde bij zijn laatste ademteugen en bij het langzaam wegglijden van zijn ziel uit het menselijk omhulsel. Het gezicht van het levenloze lichaam wordt dan ook getekend door dit vreugdevolle moment van het afscheid van zijn ziel.  </w:t>
      </w:r>
    </w:p>
    <w:p w14:paraId="4F62C398" w14:textId="77777777" w:rsidR="003D4917" w:rsidRDefault="001D5E6D">
      <w:r>
        <w:t xml:space="preserve">Zo'n aangenaam heengaan of een overgang naar het leven aan gene zijde wordt natuurlijk gewenst door ieder intens met God verbonden, eerlijk mens, die openhartig en blijmoedig met zijn ziel streeft naar de weg terug naar het hemelse lichthuis - dat de geest van God voor u mogelijk wil maken. Maar hij kan dit alleen dan doen, wanneer gij u een hartelijke inspanning getroost om uzelf dagelijks opnieuw te overwinnen, uw nog bestaande onaantrekkelijke fouten en zwakheden zelf eerlijk te analyseren, zodat gij eenmaal met zijn goddelijke hulp zo ver komt, dat deze uit uw bewustzijn gewist worden.  </w:t>
      </w:r>
    </w:p>
    <w:p w14:paraId="1AF67537" w14:textId="77777777" w:rsidR="003D4917" w:rsidRDefault="001D5E6D">
      <w:pPr>
        <w:spacing w:after="0" w:line="240" w:lineRule="auto"/>
      </w:pPr>
      <w:r>
        <w:rPr>
          <w:b/>
        </w:rPr>
        <w:t xml:space="preserve">Blijf alstublieft met uw ziel bereid om dichter bij het verlangde doel van uw eeuwige thuis van licht te komen, want daar wordt reikhalzend naar u uitgekeken voor het banket van de hemelse wezens. Op die hemelse planeet, waar jullie volgens jullie vroegere evolutionaire bewustzijn aankomen, hebben sommige wezens, die jullie van vroeger goed kennen en die jullie intiem in hun hart hebben opgenomen, de tafel in een gastenkamer van hun huis al feestelijk versierd met prachtige schatten van het hemelse leven, om jullie een vreugde te bezorgen, want jullie vreugde zal ook hun vreugde zijn. </w:t>
      </w:r>
      <w:r>
        <w:t xml:space="preserve">Daartoe nodigt de hemelse geest van liefde (Ik Ben Godheid) in je ziel-levens-kern je nu al van harte uit, omdat hij onpersoonlijk aanwezig is met zijn scheppingsessentie in het geliefde licht-wezen tot in alle eeuwigheid. Ben je er nu al klaar voor of houden wereldse magneten je nog steeds vast aan materie? </w:t>
      </w:r>
    </w:p>
    <w:p w14:paraId="7BFB6E08" w14:textId="77777777" w:rsidR="003D4917" w:rsidRDefault="001D5E6D">
      <w:pPr>
        <w:spacing w:after="181" w:line="240" w:lineRule="auto"/>
        <w:ind w:left="0" w:firstLine="0"/>
        <w:jc w:val="left"/>
      </w:pPr>
      <w:r>
        <w:rPr>
          <w:color w:val="0070C0"/>
        </w:rPr>
        <w:t xml:space="preserve"> </w:t>
      </w:r>
    </w:p>
    <w:p w14:paraId="77B92BCE" w14:textId="77777777" w:rsidR="003D4917" w:rsidRDefault="001D5E6D">
      <w:pPr>
        <w:spacing w:after="180" w:line="240" w:lineRule="auto"/>
        <w:ind w:left="10" w:right="-15"/>
        <w:jc w:val="center"/>
        <w:rPr>
          <w:color w:val="0000FF"/>
        </w:rPr>
      </w:pPr>
      <w:r>
        <w:rPr>
          <w:color w:val="0000FF"/>
        </w:rPr>
        <w:t xml:space="preserve">*     *     * </w:t>
      </w:r>
    </w:p>
    <w:p w14:paraId="15D26444" w14:textId="77777777" w:rsidR="003D4917" w:rsidRDefault="003D4917">
      <w:pPr>
        <w:spacing w:after="180" w:line="240" w:lineRule="auto"/>
        <w:ind w:left="10" w:right="-15"/>
        <w:jc w:val="center"/>
      </w:pPr>
    </w:p>
    <w:p w14:paraId="435D43DE" w14:textId="77777777" w:rsidR="003D4917" w:rsidRDefault="001D5E6D">
      <w:r>
        <w:t xml:space="preserve">Wij hemelse wezens, die samen als team zijn goddelijke boodschap hebben overgebracht of doorgegeven in het zielsmenselijk bewustzijn van de verkondiger, herkennen aan de hand van de beelden die wij ter vergelijking in ons bewustzijn kunnen zien, dat het grootste deel van zijn boodschap in de driedimensionale mensentaal is aangekomen overeenkomstig de betekenis ervan. Wij zijn daar zeer verheugd over, omdat wij met een heraut vele hindernissen moeten overwinnen om een goddelijke beeldboodschap in het vocabulaire van de heraut te vertalen.  </w:t>
      </w:r>
    </w:p>
    <w:p w14:paraId="6C017A35" w14:textId="77777777" w:rsidR="003D4917" w:rsidRDefault="001D5E6D">
      <w:r>
        <w:lastRenderedPageBreak/>
        <w:t xml:space="preserve">Wij zien nu, aan het slot van de goddelijke beeldmededeling uit zijn grootste universele hart, dat er nog beelden in zijn waarin de hemelse geest van liefde (Ik Ben Godheid) de mensen dankt.  </w:t>
      </w:r>
    </w:p>
    <w:p w14:paraId="0FBA25F0" w14:textId="77777777" w:rsidR="003D4917" w:rsidRDefault="001D5E6D">
      <w:r>
        <w:t xml:space="preserve">Aan het eind bedankt hij nog alle openhartige, goedhartige mensen die met onbaatzuchtige inzet en grote tijdsbesteding zijn hemelse boodschappen samenstellen om ze door te geven aan spiritueel dorstige mensen. Zij mogen zich verheugen en gelukkig prijzen, want hun innerlijke ziel is reeds doordrongen van zijn liefdekracht en heeft niet ver meer te gaan om de hemelse werelden te bereiken. Hij dankt ook de mensen die zijn boodschap met vreugde ontvingen, waardoor hemels licht van binnenuit in deze duistere wereld stroomde en sommige mensen geestelijk ontwaakten dankzij deze omstandigheid. </w:t>
      </w:r>
    </w:p>
    <w:p w14:paraId="734E2434" w14:textId="77777777" w:rsidR="003D4917" w:rsidRDefault="001D5E6D">
      <w:r>
        <w:t xml:space="preserve">Ook wij hemelse wezens sluiten ons aan bij zijn hartelijke dank. Wij genieten er hartelijk van ons hemelse heilsplan op aarde te volbrengen, ook al moeten wij daarbij vele moeilijkheden overwinnen. </w:t>
      </w:r>
    </w:p>
    <w:p w14:paraId="17CFCBB0" w14:textId="77777777" w:rsidR="003D4917" w:rsidRDefault="001D5E6D">
      <w:pPr>
        <w:spacing w:after="0" w:line="240" w:lineRule="auto"/>
      </w:pPr>
      <w:r>
        <w:t xml:space="preserve">Aan jullie hemelse terugkeerders wensen wij een succesvolle topwandeling zonder droevige obstakels. </w:t>
      </w:r>
    </w:p>
    <w:sectPr w:rsidR="003D49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5D39" w14:textId="77777777" w:rsidR="006E397B" w:rsidRDefault="006E397B">
      <w:pPr>
        <w:spacing w:after="0" w:line="240" w:lineRule="auto"/>
      </w:pPr>
      <w:r>
        <w:separator/>
      </w:r>
    </w:p>
  </w:endnote>
  <w:endnote w:type="continuationSeparator" w:id="0">
    <w:p w14:paraId="59BAA745" w14:textId="77777777" w:rsidR="006E397B" w:rsidRDefault="006E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290F" w14:textId="77777777" w:rsidR="003D4917" w:rsidRDefault="001D5E6D">
    <w:pPr>
      <w:spacing w:after="0" w:line="231" w:lineRule="auto"/>
      <w:ind w:left="0" w:firstLine="0"/>
      <w:jc w:val="right"/>
      <w:rPr>
        <w:lang w:val="en-US"/>
      </w:rPr>
    </w:pPr>
    <w:r>
      <w:rPr>
        <w:sz w:val="16"/>
        <w:lang w:val="en-US"/>
      </w:rPr>
      <w:t xml:space="preserve">F1-(J-G-A)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www.ich-bin-liebetroepfchen-gottes.de   </w:t>
    </w:r>
    <w:r>
      <w:rPr>
        <w:b/>
        <w:color w:val="0000FF"/>
        <w:sz w:val="18"/>
        <w:lang w:val="en-US"/>
      </w:rPr>
      <w:tab/>
    </w:r>
    <w:r>
      <w:rPr>
        <w:b/>
        <w:color w:val="0000FF"/>
        <w:sz w:val="18"/>
        <w:u w:val="single" w:color="0000FF"/>
        <w:lang w:val="en-US"/>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4DF" w14:textId="77777777" w:rsidR="003D4917" w:rsidRDefault="003D4917">
    <w:pPr>
      <w:spacing w:after="0" w:line="231" w:lineRule="auto"/>
      <w:ind w:left="0" w:firstLine="0"/>
      <w:jc w:val="right"/>
      <w:rPr>
        <w:sz w:val="16"/>
        <w:lang w:val="en-US"/>
      </w:rPr>
    </w:pPr>
  </w:p>
  <w:p w14:paraId="1BD71CE6" w14:textId="77777777" w:rsidR="003D4917" w:rsidRDefault="001D5E6D">
    <w:pPr>
      <w:spacing w:after="0" w:line="231" w:lineRule="auto"/>
      <w:ind w:left="0"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w:t>
    </w:r>
    <w:r>
      <w:rPr>
        <w:sz w:val="16"/>
      </w:rPr>
      <w:fldChar w:fldCharType="end"/>
    </w:r>
  </w:p>
  <w:p w14:paraId="267C6DE3" w14:textId="77777777" w:rsidR="003D4917" w:rsidRDefault="001D5E6D">
    <w:pPr>
      <w:spacing w:after="0" w:line="231" w:lineRule="auto"/>
      <w:ind w:left="0" w:firstLine="0"/>
      <w:jc w:val="left"/>
      <w:rPr>
        <w:sz w:val="16"/>
        <w:lang w:val="en-US"/>
      </w:rPr>
    </w:pPr>
    <w:r>
      <w:rPr>
        <w:sz w:val="16"/>
        <w:lang w:val="en-US"/>
      </w:rPr>
      <w:t xml:space="preserve">F1-(J-G-A)  </w:t>
    </w:r>
    <w:r>
      <w:rPr>
        <w:sz w:val="16"/>
        <w:lang w:val="en-US"/>
      </w:rPr>
      <w:tab/>
    </w:r>
    <w:r>
      <w:rPr>
        <w:sz w:val="16"/>
        <w:lang w:val="en-US"/>
      </w:rPr>
      <w:tab/>
    </w:r>
  </w:p>
  <w:p w14:paraId="0E905823" w14:textId="77777777" w:rsidR="003D4917" w:rsidRDefault="001D5E6D">
    <w:pPr>
      <w:spacing w:after="0" w:line="231" w:lineRule="auto"/>
      <w:ind w:left="0" w:firstLine="0"/>
      <w:jc w:val="right"/>
      <w:rPr>
        <w:color w:val="0000FF"/>
        <w:sz w:val="16"/>
        <w:lang w:val="en-US"/>
      </w:rPr>
    </w:pPr>
    <w:r>
      <w:rPr>
        <w:color w:val="0000FF"/>
        <w:sz w:val="16"/>
        <w:u w:val="single" w:color="0000FF"/>
        <w:lang w:val="en-US"/>
      </w:rPr>
      <w:t xml:space="preserve">www.ich-bin-liebetroepfchen-gottes.de  </w:t>
    </w:r>
  </w:p>
  <w:p w14:paraId="5291F2CE" w14:textId="77777777" w:rsidR="003D4917" w:rsidRDefault="001D5E6D">
    <w:pPr>
      <w:spacing w:after="0" w:line="231" w:lineRule="auto"/>
      <w:ind w:left="0" w:firstLine="0"/>
      <w:jc w:val="right"/>
      <w:rPr>
        <w:lang w:val="en-US"/>
      </w:rPr>
    </w:pPr>
    <w:r>
      <w:rPr>
        <w:color w:val="0000FF"/>
        <w:sz w:val="16"/>
        <w:u w:val="single" w:color="0000FF"/>
        <w:lang w:val="en-US"/>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08CB" w14:textId="77777777" w:rsidR="003D4917" w:rsidRDefault="001D5E6D">
    <w:pPr>
      <w:spacing w:after="0" w:line="231" w:lineRule="auto"/>
      <w:ind w:left="0" w:firstLine="0"/>
      <w:jc w:val="right"/>
      <w:rPr>
        <w:lang w:val="en-US"/>
      </w:rPr>
    </w:pPr>
    <w:r>
      <w:rPr>
        <w:sz w:val="16"/>
        <w:lang w:val="en-US"/>
      </w:rPr>
      <w:t xml:space="preserve">F1-(J-G-A)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www.ich-bin-liebetroepfchen-gottes.de   </w:t>
    </w:r>
    <w:r>
      <w:rPr>
        <w:b/>
        <w:color w:val="0000FF"/>
        <w:sz w:val="18"/>
        <w:lang w:val="en-US"/>
      </w:rPr>
      <w:tab/>
    </w:r>
    <w:r>
      <w:rPr>
        <w:b/>
        <w:color w:val="0000FF"/>
        <w:sz w:val="18"/>
        <w:u w:val="single" w:color="0000FF"/>
        <w:lang w:val="en-US"/>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9096" w14:textId="77777777" w:rsidR="006E397B" w:rsidRDefault="006E397B">
      <w:pPr>
        <w:spacing w:after="0" w:line="240" w:lineRule="auto"/>
      </w:pPr>
      <w:r>
        <w:separator/>
      </w:r>
    </w:p>
  </w:footnote>
  <w:footnote w:type="continuationSeparator" w:id="0">
    <w:p w14:paraId="16288546" w14:textId="77777777" w:rsidR="006E397B" w:rsidRDefault="006E3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1" w:type="dxa"/>
        <w:left w:w="199" w:type="dxa"/>
        <w:right w:w="144" w:type="dxa"/>
      </w:tblCellMar>
      <w:tblLook w:val="04A0" w:firstRow="1" w:lastRow="0" w:firstColumn="1" w:lastColumn="0" w:noHBand="0" w:noVBand="1"/>
    </w:tblPr>
    <w:tblGrid>
      <w:gridCol w:w="9933"/>
    </w:tblGrid>
    <w:tr w:rsidR="003D4917" w14:paraId="66F68716" w14:textId="77777777">
      <w:tc>
        <w:tcPr>
          <w:tcW w:w="9933" w:type="dxa"/>
          <w:tcBorders>
            <w:top w:val="single" w:sz="4" w:space="0" w:color="000000"/>
            <w:left w:val="single" w:sz="4" w:space="0" w:color="000000"/>
            <w:bottom w:val="single" w:sz="4" w:space="0" w:color="000000"/>
            <w:right w:val="single" w:sz="4" w:space="0" w:color="000000"/>
          </w:tcBorders>
        </w:tcPr>
        <w:p w14:paraId="33BCA444" w14:textId="77777777" w:rsidR="003D4917" w:rsidRDefault="001D5E6D">
          <w:pPr>
            <w:spacing w:after="0" w:line="276" w:lineRule="auto"/>
            <w:ind w:left="0" w:firstLine="12"/>
          </w:pPr>
          <w:r>
            <w:rPr>
              <w:b/>
              <w:sz w:val="16"/>
            </w:rPr>
            <w:t xml:space="preserve">02/04/2014 </w:t>
          </w:r>
          <w:r>
            <w:rPr>
              <w:sz w:val="16"/>
            </w:rPr>
            <w:t xml:space="preserve">(huidige datum) </w:t>
          </w:r>
          <w:r>
            <w:rPr>
              <w:b/>
              <w:color w:val="0000FF"/>
              <w:sz w:val="16"/>
            </w:rPr>
            <w:t xml:space="preserve">Ik Ben Liefde Druppels uit de Hemelse Goddelijke Levensbron </w:t>
          </w:r>
          <w:r>
            <w:rPr>
              <w:sz w:val="16"/>
            </w:rPr>
            <w:t xml:space="preserve">Boodschap van </w:t>
          </w:r>
          <w:r>
            <w:rPr>
              <w:b/>
              <w:sz w:val="18"/>
            </w:rPr>
            <w:t xml:space="preserve">januari </w:t>
          </w:r>
          <w:r>
            <w:rPr>
              <w:b/>
              <w:sz w:val="16"/>
            </w:rPr>
            <w:t xml:space="preserve">2014 </w:t>
          </w:r>
          <w:r>
            <w:rPr>
              <w:sz w:val="16"/>
            </w:rPr>
            <w:t xml:space="preserve">Deel 2 - "Innerlijk Zelf - Energie- en Gegevensopslag van ons Innerlijk Lichtlichaam (Ziel) en Uitgebreide Maatregelen voor Scheppingsheil" (43 pagina's). </w:t>
          </w:r>
        </w:p>
      </w:tc>
    </w:tr>
  </w:tbl>
  <w:p w14:paraId="1AA954A6" w14:textId="77777777" w:rsidR="003D4917" w:rsidRDefault="001D5E6D">
    <w:pPr>
      <w:spacing w:after="0" w:line="240" w:lineRule="auto"/>
      <w:ind w:left="0" w:firstLine="0"/>
      <w:jc w:val="center"/>
    </w:pPr>
    <w:r>
      <w:rPr>
        <w:sz w:val="16"/>
      </w:rPr>
      <w:t xml:space="preserve"> </w:t>
    </w:r>
    <w:r>
      <w:rPr>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658" w:tblpY="713"/>
      <w:tblOverlap w:val="never"/>
      <w:tblW w:w="8988" w:type="dxa"/>
      <w:tblInd w:w="0" w:type="dxa"/>
      <w:tblCellMar>
        <w:top w:w="141" w:type="dxa"/>
        <w:left w:w="199" w:type="dxa"/>
        <w:right w:w="144" w:type="dxa"/>
      </w:tblCellMar>
      <w:tblLook w:val="04A0" w:firstRow="1" w:lastRow="0" w:firstColumn="1" w:lastColumn="0" w:noHBand="0" w:noVBand="1"/>
    </w:tblPr>
    <w:tblGrid>
      <w:gridCol w:w="8988"/>
    </w:tblGrid>
    <w:tr w:rsidR="003D4917" w14:paraId="2ED7ED84" w14:textId="77777777" w:rsidTr="0015678B">
      <w:tc>
        <w:tcPr>
          <w:tcW w:w="8988" w:type="dxa"/>
          <w:tcBorders>
            <w:top w:val="single" w:sz="4" w:space="0" w:color="000000"/>
            <w:left w:val="single" w:sz="4" w:space="0" w:color="000000"/>
            <w:bottom w:val="single" w:sz="4" w:space="0" w:color="000000"/>
            <w:right w:val="single" w:sz="4" w:space="0" w:color="000000"/>
          </w:tcBorders>
        </w:tcPr>
        <w:p w14:paraId="2D1DDCDA" w14:textId="77777777" w:rsidR="003D4917" w:rsidRDefault="001D5E6D" w:rsidP="0015678B">
          <w:pPr>
            <w:spacing w:after="0" w:line="240" w:lineRule="auto"/>
            <w:ind w:left="0" w:firstLine="12"/>
            <w:jc w:val="center"/>
            <w:rPr>
              <w:sz w:val="14"/>
            </w:rPr>
          </w:pPr>
          <w:r>
            <w:rPr>
              <w:b/>
              <w:sz w:val="14"/>
            </w:rPr>
            <w:t xml:space="preserve">02/04/2014 </w:t>
          </w:r>
          <w:r>
            <w:rPr>
              <w:sz w:val="14"/>
            </w:rPr>
            <w:t xml:space="preserve">(huidige datum) </w:t>
          </w:r>
          <w:r>
            <w:rPr>
              <w:b/>
              <w:color w:val="0000FF"/>
              <w:sz w:val="14"/>
            </w:rPr>
            <w:t xml:space="preserve">Ik Ben Liefde Druppels van de Hemelse Goddelijke Levensbron </w:t>
          </w:r>
          <w:r>
            <w:rPr>
              <w:b/>
              <w:sz w:val="14"/>
            </w:rPr>
            <w:t xml:space="preserve">Januari 2014 </w:t>
          </w:r>
          <w:r>
            <w:rPr>
              <w:sz w:val="14"/>
            </w:rPr>
            <w:t>Boodschap.</w:t>
          </w:r>
        </w:p>
        <w:p w14:paraId="6DAE58C1" w14:textId="77777777" w:rsidR="003D4917" w:rsidRDefault="001D5E6D" w:rsidP="0015678B">
          <w:pPr>
            <w:spacing w:after="0" w:line="240" w:lineRule="auto"/>
            <w:ind w:left="0" w:firstLine="12"/>
            <w:jc w:val="center"/>
            <w:rPr>
              <w:sz w:val="14"/>
            </w:rPr>
          </w:pPr>
          <w:r>
            <w:rPr>
              <w:sz w:val="14"/>
            </w:rPr>
            <w:t xml:space="preserve">Deel 2 - "Innerlijk Zelf - Energie en Gegevensopslag van ons Innerlijk Lichtlichaam (Ziel) </w:t>
          </w:r>
        </w:p>
        <w:p w14:paraId="548FE1D8" w14:textId="77777777" w:rsidR="003D4917" w:rsidRDefault="001D5E6D" w:rsidP="0015678B">
          <w:pPr>
            <w:spacing w:after="0" w:line="240" w:lineRule="auto"/>
            <w:ind w:left="0" w:firstLine="12"/>
            <w:jc w:val="center"/>
            <w:rPr>
              <w:sz w:val="14"/>
            </w:rPr>
          </w:pPr>
          <w:r>
            <w:rPr>
              <w:sz w:val="14"/>
            </w:rPr>
            <w:t>alsmede uitgebreide maatregelen voor het heil van de schepping" (43 blz.)</w:t>
          </w:r>
        </w:p>
      </w:tc>
    </w:tr>
  </w:tbl>
  <w:p w14:paraId="2CBFB6D3" w14:textId="77777777" w:rsidR="003D4917" w:rsidRDefault="001D5E6D">
    <w:pPr>
      <w:spacing w:after="0" w:line="240" w:lineRule="auto"/>
      <w:ind w:left="0" w:firstLine="0"/>
      <w:jc w:val="center"/>
    </w:pPr>
    <w:r>
      <w:rPr>
        <w:sz w:val="16"/>
      </w:rPr>
      <w:t xml:space="preserve"> </w:t>
    </w:r>
    <w:r>
      <w:rPr>
        <w: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1" w:type="dxa"/>
        <w:left w:w="199" w:type="dxa"/>
        <w:right w:w="144" w:type="dxa"/>
      </w:tblCellMar>
      <w:tblLook w:val="04A0" w:firstRow="1" w:lastRow="0" w:firstColumn="1" w:lastColumn="0" w:noHBand="0" w:noVBand="1"/>
    </w:tblPr>
    <w:tblGrid>
      <w:gridCol w:w="9933"/>
    </w:tblGrid>
    <w:tr w:rsidR="003D4917" w14:paraId="3FA81DE0" w14:textId="77777777">
      <w:tc>
        <w:tcPr>
          <w:tcW w:w="9933" w:type="dxa"/>
          <w:tcBorders>
            <w:top w:val="single" w:sz="4" w:space="0" w:color="000000"/>
            <w:left w:val="single" w:sz="4" w:space="0" w:color="000000"/>
            <w:bottom w:val="single" w:sz="4" w:space="0" w:color="000000"/>
            <w:right w:val="single" w:sz="4" w:space="0" w:color="000000"/>
          </w:tcBorders>
        </w:tcPr>
        <w:p w14:paraId="1D7C2BC6" w14:textId="77777777" w:rsidR="003D4917" w:rsidRDefault="001D5E6D">
          <w:pPr>
            <w:spacing w:after="0" w:line="276" w:lineRule="auto"/>
            <w:ind w:left="0" w:firstLine="12"/>
          </w:pPr>
          <w:r>
            <w:rPr>
              <w:b/>
              <w:sz w:val="16"/>
            </w:rPr>
            <w:t xml:space="preserve">02/04/2014 </w:t>
          </w:r>
          <w:r>
            <w:rPr>
              <w:sz w:val="16"/>
            </w:rPr>
            <w:t xml:space="preserve">(huidige datum) </w:t>
          </w:r>
          <w:r>
            <w:rPr>
              <w:b/>
              <w:color w:val="0000FF"/>
              <w:sz w:val="16"/>
            </w:rPr>
            <w:t xml:space="preserve">Ik Ben Liefde Druppels uit de Hemelse Goddelijke Levensbron </w:t>
          </w:r>
          <w:r>
            <w:rPr>
              <w:sz w:val="16"/>
            </w:rPr>
            <w:t xml:space="preserve">Boodschap van </w:t>
          </w:r>
          <w:r>
            <w:rPr>
              <w:b/>
              <w:sz w:val="18"/>
            </w:rPr>
            <w:t xml:space="preserve">januari </w:t>
          </w:r>
          <w:r>
            <w:rPr>
              <w:b/>
              <w:sz w:val="16"/>
            </w:rPr>
            <w:t xml:space="preserve">2014 </w:t>
          </w:r>
          <w:r>
            <w:rPr>
              <w:sz w:val="16"/>
            </w:rPr>
            <w:t xml:space="preserve">Deel 2 - "Innerlijk Zelf - Energie- en Gegevensopslag van ons Innerlijk Lichtlichaam (Ziel) en Uitgebreide Maatregelen voor Scheppingsheil" (43 pagina's). </w:t>
          </w:r>
        </w:p>
      </w:tc>
    </w:tr>
  </w:tbl>
  <w:p w14:paraId="2F8EF723" w14:textId="77777777" w:rsidR="003D4917" w:rsidRDefault="001D5E6D">
    <w:pPr>
      <w:spacing w:after="0" w:line="240" w:lineRule="auto"/>
      <w:ind w:left="0" w:firstLine="0"/>
      <w:jc w:val="center"/>
    </w:pPr>
    <w:r>
      <w:rPr>
        <w:sz w:val="16"/>
      </w:rPr>
      <w:t xml:space="preserve"> </w:t>
    </w:r>
    <w:r>
      <w:rPr>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DCE"/>
    <w:multiLevelType w:val="hybridMultilevel"/>
    <w:tmpl w:val="3C90C5E6"/>
    <w:lvl w:ilvl="0" w:tplc="AE068972">
      <w:numFmt w:val="bullet"/>
      <w:lvlText w:val="-"/>
      <w:lvlJc w:val="left"/>
      <w:pPr>
        <w:ind w:left="595" w:hanging="360"/>
      </w:pPr>
      <w:rPr>
        <w:rFonts w:ascii="Arial" w:eastAsia="Times New Roman" w:hAnsi="Arial" w:cs="Arial" w:hint="default"/>
        <w:b/>
        <w:color w:val="0000FF"/>
      </w:rPr>
    </w:lvl>
    <w:lvl w:ilvl="1" w:tplc="04070003" w:tentative="1">
      <w:start w:val="1"/>
      <w:numFmt w:val="bullet"/>
      <w:lvlText w:val="o"/>
      <w:lvlJc w:val="left"/>
      <w:pPr>
        <w:ind w:left="1315" w:hanging="360"/>
      </w:pPr>
      <w:rPr>
        <w:rFonts w:ascii="Courier New" w:hAnsi="Courier New" w:cs="Courier New" w:hint="default"/>
      </w:rPr>
    </w:lvl>
    <w:lvl w:ilvl="2" w:tplc="04070005" w:tentative="1">
      <w:start w:val="1"/>
      <w:numFmt w:val="bullet"/>
      <w:lvlText w:val=""/>
      <w:lvlJc w:val="left"/>
      <w:pPr>
        <w:ind w:left="2035" w:hanging="360"/>
      </w:pPr>
      <w:rPr>
        <w:rFonts w:ascii="Wingdings" w:hAnsi="Wingdings" w:hint="default"/>
      </w:rPr>
    </w:lvl>
    <w:lvl w:ilvl="3" w:tplc="04070001" w:tentative="1">
      <w:start w:val="1"/>
      <w:numFmt w:val="bullet"/>
      <w:lvlText w:val=""/>
      <w:lvlJc w:val="left"/>
      <w:pPr>
        <w:ind w:left="2755" w:hanging="360"/>
      </w:pPr>
      <w:rPr>
        <w:rFonts w:ascii="Symbol" w:hAnsi="Symbol" w:hint="default"/>
      </w:rPr>
    </w:lvl>
    <w:lvl w:ilvl="4" w:tplc="04070003" w:tentative="1">
      <w:start w:val="1"/>
      <w:numFmt w:val="bullet"/>
      <w:lvlText w:val="o"/>
      <w:lvlJc w:val="left"/>
      <w:pPr>
        <w:ind w:left="3475" w:hanging="360"/>
      </w:pPr>
      <w:rPr>
        <w:rFonts w:ascii="Courier New" w:hAnsi="Courier New" w:cs="Courier New" w:hint="default"/>
      </w:rPr>
    </w:lvl>
    <w:lvl w:ilvl="5" w:tplc="04070005" w:tentative="1">
      <w:start w:val="1"/>
      <w:numFmt w:val="bullet"/>
      <w:lvlText w:val=""/>
      <w:lvlJc w:val="left"/>
      <w:pPr>
        <w:ind w:left="4195" w:hanging="360"/>
      </w:pPr>
      <w:rPr>
        <w:rFonts w:ascii="Wingdings" w:hAnsi="Wingdings" w:hint="default"/>
      </w:rPr>
    </w:lvl>
    <w:lvl w:ilvl="6" w:tplc="04070001" w:tentative="1">
      <w:start w:val="1"/>
      <w:numFmt w:val="bullet"/>
      <w:lvlText w:val=""/>
      <w:lvlJc w:val="left"/>
      <w:pPr>
        <w:ind w:left="4915" w:hanging="360"/>
      </w:pPr>
      <w:rPr>
        <w:rFonts w:ascii="Symbol" w:hAnsi="Symbol" w:hint="default"/>
      </w:rPr>
    </w:lvl>
    <w:lvl w:ilvl="7" w:tplc="04070003" w:tentative="1">
      <w:start w:val="1"/>
      <w:numFmt w:val="bullet"/>
      <w:lvlText w:val="o"/>
      <w:lvlJc w:val="left"/>
      <w:pPr>
        <w:ind w:left="5635" w:hanging="360"/>
      </w:pPr>
      <w:rPr>
        <w:rFonts w:ascii="Courier New" w:hAnsi="Courier New" w:cs="Courier New" w:hint="default"/>
      </w:rPr>
    </w:lvl>
    <w:lvl w:ilvl="8" w:tplc="04070005" w:tentative="1">
      <w:start w:val="1"/>
      <w:numFmt w:val="bullet"/>
      <w:lvlText w:val=""/>
      <w:lvlJc w:val="left"/>
      <w:pPr>
        <w:ind w:left="6355" w:hanging="360"/>
      </w:pPr>
      <w:rPr>
        <w:rFonts w:ascii="Wingdings" w:hAnsi="Wingdings" w:hint="default"/>
      </w:rPr>
    </w:lvl>
  </w:abstractNum>
  <w:abstractNum w:abstractNumId="1" w15:restartNumberingAfterBreak="0">
    <w:nsid w:val="1D5D217F"/>
    <w:multiLevelType w:val="hybridMultilevel"/>
    <w:tmpl w:val="A8D46B12"/>
    <w:lvl w:ilvl="0" w:tplc="79147250">
      <w:start w:val="1"/>
      <w:numFmt w:val="bullet"/>
      <w:lvlText w:val="*"/>
      <w:lvlJc w:val="left"/>
      <w:pPr>
        <w:ind w:left="429"/>
      </w:pPr>
      <w:rPr>
        <w:rFonts w:ascii="Arial" w:hAnsi="Arial"/>
        <w:b w:val="0"/>
        <w:i w:val="0"/>
        <w:strike w:val="0"/>
        <w:color w:val="000000"/>
        <w:sz w:val="24"/>
        <w:u w:val="none" w:color="000000"/>
        <w:vertAlign w:val="baseline"/>
      </w:rPr>
    </w:lvl>
    <w:lvl w:ilvl="1" w:tplc="D9D09162">
      <w:start w:val="1"/>
      <w:numFmt w:val="bullet"/>
      <w:lvlText w:val="o"/>
      <w:lvlJc w:val="left"/>
      <w:pPr>
        <w:ind w:left="1080"/>
      </w:pPr>
      <w:rPr>
        <w:rFonts w:ascii="Arial" w:hAnsi="Arial"/>
        <w:b w:val="0"/>
        <w:i w:val="0"/>
        <w:strike w:val="0"/>
        <w:color w:val="000000"/>
        <w:sz w:val="24"/>
        <w:u w:val="none" w:color="000000"/>
        <w:vertAlign w:val="baseline"/>
      </w:rPr>
    </w:lvl>
    <w:lvl w:ilvl="2" w:tplc="FFAAB4FA">
      <w:start w:val="1"/>
      <w:numFmt w:val="bullet"/>
      <w:lvlText w:val="▪"/>
      <w:lvlJc w:val="left"/>
      <w:pPr>
        <w:ind w:left="1800"/>
      </w:pPr>
      <w:rPr>
        <w:rFonts w:ascii="Arial" w:hAnsi="Arial"/>
        <w:b w:val="0"/>
        <w:i w:val="0"/>
        <w:strike w:val="0"/>
        <w:color w:val="000000"/>
        <w:sz w:val="24"/>
        <w:u w:val="none" w:color="000000"/>
        <w:vertAlign w:val="baseline"/>
      </w:rPr>
    </w:lvl>
    <w:lvl w:ilvl="3" w:tplc="8012D8DC">
      <w:start w:val="1"/>
      <w:numFmt w:val="bullet"/>
      <w:lvlText w:val="•"/>
      <w:lvlJc w:val="left"/>
      <w:pPr>
        <w:ind w:left="2520"/>
      </w:pPr>
      <w:rPr>
        <w:rFonts w:ascii="Arial" w:hAnsi="Arial"/>
        <w:b w:val="0"/>
        <w:i w:val="0"/>
        <w:strike w:val="0"/>
        <w:color w:val="000000"/>
        <w:sz w:val="24"/>
        <w:u w:val="none" w:color="000000"/>
        <w:vertAlign w:val="baseline"/>
      </w:rPr>
    </w:lvl>
    <w:lvl w:ilvl="4" w:tplc="0DD29D8E">
      <w:start w:val="1"/>
      <w:numFmt w:val="bullet"/>
      <w:lvlText w:val="o"/>
      <w:lvlJc w:val="left"/>
      <w:pPr>
        <w:ind w:left="3240"/>
      </w:pPr>
      <w:rPr>
        <w:rFonts w:ascii="Arial" w:hAnsi="Arial"/>
        <w:b w:val="0"/>
        <w:i w:val="0"/>
        <w:strike w:val="0"/>
        <w:color w:val="000000"/>
        <w:sz w:val="24"/>
        <w:u w:val="none" w:color="000000"/>
        <w:vertAlign w:val="baseline"/>
      </w:rPr>
    </w:lvl>
    <w:lvl w:ilvl="5" w:tplc="FF3096A8">
      <w:start w:val="1"/>
      <w:numFmt w:val="bullet"/>
      <w:lvlText w:val="▪"/>
      <w:lvlJc w:val="left"/>
      <w:pPr>
        <w:ind w:left="3960"/>
      </w:pPr>
      <w:rPr>
        <w:rFonts w:ascii="Arial" w:hAnsi="Arial"/>
        <w:b w:val="0"/>
        <w:i w:val="0"/>
        <w:strike w:val="0"/>
        <w:color w:val="000000"/>
        <w:sz w:val="24"/>
        <w:u w:val="none" w:color="000000"/>
        <w:vertAlign w:val="baseline"/>
      </w:rPr>
    </w:lvl>
    <w:lvl w:ilvl="6" w:tplc="5AA620E6">
      <w:start w:val="1"/>
      <w:numFmt w:val="bullet"/>
      <w:lvlText w:val="•"/>
      <w:lvlJc w:val="left"/>
      <w:pPr>
        <w:ind w:left="4680"/>
      </w:pPr>
      <w:rPr>
        <w:rFonts w:ascii="Arial" w:hAnsi="Arial"/>
        <w:b w:val="0"/>
        <w:i w:val="0"/>
        <w:strike w:val="0"/>
        <w:color w:val="000000"/>
        <w:sz w:val="24"/>
        <w:u w:val="none" w:color="000000"/>
        <w:vertAlign w:val="baseline"/>
      </w:rPr>
    </w:lvl>
    <w:lvl w:ilvl="7" w:tplc="99AE1260">
      <w:start w:val="1"/>
      <w:numFmt w:val="bullet"/>
      <w:lvlText w:val="o"/>
      <w:lvlJc w:val="left"/>
      <w:pPr>
        <w:ind w:left="5400"/>
      </w:pPr>
      <w:rPr>
        <w:rFonts w:ascii="Arial" w:hAnsi="Arial"/>
        <w:b w:val="0"/>
        <w:i w:val="0"/>
        <w:strike w:val="0"/>
        <w:color w:val="000000"/>
        <w:sz w:val="24"/>
        <w:u w:val="none" w:color="000000"/>
        <w:vertAlign w:val="baseline"/>
      </w:rPr>
    </w:lvl>
    <w:lvl w:ilvl="8" w:tplc="72161FE8">
      <w:start w:val="1"/>
      <w:numFmt w:val="bullet"/>
      <w:lvlText w:val="▪"/>
      <w:lvlJc w:val="left"/>
      <w:pPr>
        <w:ind w:left="6120"/>
      </w:pPr>
      <w:rPr>
        <w:rFonts w:ascii="Arial" w:hAnsi="Arial"/>
        <w:b w:val="0"/>
        <w:i w:val="0"/>
        <w:strike w:val="0"/>
        <w:color w:val="000000"/>
        <w:sz w:val="24"/>
        <w:u w:val="none" w:color="000000"/>
        <w:vertAlign w:val="baseline"/>
      </w:rPr>
    </w:lvl>
  </w:abstractNum>
  <w:abstractNum w:abstractNumId="2" w15:restartNumberingAfterBreak="0">
    <w:nsid w:val="6ED836C2"/>
    <w:multiLevelType w:val="hybridMultilevel"/>
    <w:tmpl w:val="75AE3370"/>
    <w:lvl w:ilvl="0" w:tplc="F564910E">
      <w:start w:val="1"/>
      <w:numFmt w:val="bullet"/>
      <w:lvlText w:val="–"/>
      <w:lvlJc w:val="left"/>
      <w:pPr>
        <w:ind w:left="235"/>
      </w:pPr>
      <w:rPr>
        <w:rFonts w:ascii="Arial" w:hAnsi="Arial"/>
        <w:b w:val="0"/>
        <w:i w:val="0"/>
        <w:strike w:val="0"/>
        <w:color w:val="0000FF"/>
        <w:sz w:val="22"/>
        <w:u w:val="none" w:color="000000"/>
        <w:vertAlign w:val="baseline"/>
      </w:rPr>
    </w:lvl>
    <w:lvl w:ilvl="1" w:tplc="4FF861E4">
      <w:start w:val="1"/>
      <w:numFmt w:val="bullet"/>
      <w:lvlText w:val="o"/>
      <w:lvlJc w:val="left"/>
      <w:pPr>
        <w:ind w:left="1080"/>
      </w:pPr>
      <w:rPr>
        <w:rFonts w:ascii="Arial" w:hAnsi="Arial"/>
        <w:b w:val="0"/>
        <w:i w:val="0"/>
        <w:strike w:val="0"/>
        <w:color w:val="0000FF"/>
        <w:sz w:val="22"/>
        <w:u w:val="none" w:color="000000"/>
        <w:vertAlign w:val="baseline"/>
      </w:rPr>
    </w:lvl>
    <w:lvl w:ilvl="2" w:tplc="D8E695B0">
      <w:start w:val="1"/>
      <w:numFmt w:val="bullet"/>
      <w:lvlText w:val="▪"/>
      <w:lvlJc w:val="left"/>
      <w:pPr>
        <w:ind w:left="1800"/>
      </w:pPr>
      <w:rPr>
        <w:rFonts w:ascii="Arial" w:hAnsi="Arial"/>
        <w:b w:val="0"/>
        <w:i w:val="0"/>
        <w:strike w:val="0"/>
        <w:color w:val="0000FF"/>
        <w:sz w:val="22"/>
        <w:u w:val="none" w:color="000000"/>
        <w:vertAlign w:val="baseline"/>
      </w:rPr>
    </w:lvl>
    <w:lvl w:ilvl="3" w:tplc="2C681A56">
      <w:start w:val="1"/>
      <w:numFmt w:val="bullet"/>
      <w:lvlText w:val="•"/>
      <w:lvlJc w:val="left"/>
      <w:pPr>
        <w:ind w:left="2520"/>
      </w:pPr>
      <w:rPr>
        <w:rFonts w:ascii="Arial" w:hAnsi="Arial"/>
        <w:b w:val="0"/>
        <w:i w:val="0"/>
        <w:strike w:val="0"/>
        <w:color w:val="0000FF"/>
        <w:sz w:val="22"/>
        <w:u w:val="none" w:color="000000"/>
        <w:vertAlign w:val="baseline"/>
      </w:rPr>
    </w:lvl>
    <w:lvl w:ilvl="4" w:tplc="9558C8E8">
      <w:start w:val="1"/>
      <w:numFmt w:val="bullet"/>
      <w:lvlText w:val="o"/>
      <w:lvlJc w:val="left"/>
      <w:pPr>
        <w:ind w:left="3240"/>
      </w:pPr>
      <w:rPr>
        <w:rFonts w:ascii="Arial" w:hAnsi="Arial"/>
        <w:b w:val="0"/>
        <w:i w:val="0"/>
        <w:strike w:val="0"/>
        <w:color w:val="0000FF"/>
        <w:sz w:val="22"/>
        <w:u w:val="none" w:color="000000"/>
        <w:vertAlign w:val="baseline"/>
      </w:rPr>
    </w:lvl>
    <w:lvl w:ilvl="5" w:tplc="1DBAB1E4">
      <w:start w:val="1"/>
      <w:numFmt w:val="bullet"/>
      <w:lvlText w:val="▪"/>
      <w:lvlJc w:val="left"/>
      <w:pPr>
        <w:ind w:left="3960"/>
      </w:pPr>
      <w:rPr>
        <w:rFonts w:ascii="Arial" w:hAnsi="Arial"/>
        <w:b w:val="0"/>
        <w:i w:val="0"/>
        <w:strike w:val="0"/>
        <w:color w:val="0000FF"/>
        <w:sz w:val="22"/>
        <w:u w:val="none" w:color="000000"/>
        <w:vertAlign w:val="baseline"/>
      </w:rPr>
    </w:lvl>
    <w:lvl w:ilvl="6" w:tplc="2DC43464">
      <w:start w:val="1"/>
      <w:numFmt w:val="bullet"/>
      <w:lvlText w:val="•"/>
      <w:lvlJc w:val="left"/>
      <w:pPr>
        <w:ind w:left="4680"/>
      </w:pPr>
      <w:rPr>
        <w:rFonts w:ascii="Arial" w:hAnsi="Arial"/>
        <w:b w:val="0"/>
        <w:i w:val="0"/>
        <w:strike w:val="0"/>
        <w:color w:val="0000FF"/>
        <w:sz w:val="22"/>
        <w:u w:val="none" w:color="000000"/>
        <w:vertAlign w:val="baseline"/>
      </w:rPr>
    </w:lvl>
    <w:lvl w:ilvl="7" w:tplc="55B46984">
      <w:start w:val="1"/>
      <w:numFmt w:val="bullet"/>
      <w:lvlText w:val="o"/>
      <w:lvlJc w:val="left"/>
      <w:pPr>
        <w:ind w:left="5400"/>
      </w:pPr>
      <w:rPr>
        <w:rFonts w:ascii="Arial" w:hAnsi="Arial"/>
        <w:b w:val="0"/>
        <w:i w:val="0"/>
        <w:strike w:val="0"/>
        <w:color w:val="0000FF"/>
        <w:sz w:val="22"/>
        <w:u w:val="none" w:color="000000"/>
        <w:vertAlign w:val="baseline"/>
      </w:rPr>
    </w:lvl>
    <w:lvl w:ilvl="8" w:tplc="5E707FB8">
      <w:start w:val="1"/>
      <w:numFmt w:val="bullet"/>
      <w:lvlText w:val="▪"/>
      <w:lvlJc w:val="left"/>
      <w:pPr>
        <w:ind w:left="6120"/>
      </w:pPr>
      <w:rPr>
        <w:rFonts w:ascii="Arial" w:hAnsi="Arial"/>
        <w:b w:val="0"/>
        <w:i w:val="0"/>
        <w:strike w:val="0"/>
        <w:color w:val="0000FF"/>
        <w:sz w:val="22"/>
        <w:u w:val="none" w:color="00000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917"/>
    <w:rsid w:val="0008799F"/>
    <w:rsid w:val="0015678B"/>
    <w:rsid w:val="001D5E6D"/>
    <w:rsid w:val="003D4917"/>
    <w:rsid w:val="006E3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1D7A3"/>
  <w15:docId w15:val="{5E4C3C73-34DF-41C8-9477-85CB46D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08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17578</Words>
  <Characters>110743</Characters>
  <Application>Microsoft Office Word</Application>
  <DocSecurity>0</DocSecurity>
  <Lines>922</Lines>
  <Paragraphs>256</Paragraphs>
  <ScaleCrop>false</ScaleCrop>
  <Company/>
  <LinksUpToDate>false</LinksUpToDate>
  <CharactersWithSpaces>128065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5</cp:revision>
  <dcterms:created xsi:type="dcterms:W3CDTF">2021-05-20T11:24:00Z</dcterms:created>
  <dcterms:modified xsi:type="dcterms:W3CDTF">2021-10-22T10:07:00Z</dcterms:modified>
</cp:coreProperties>
</file>