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DA0B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90" w:beforeAutospacing="0" w:afterAutospacing="0"/>
        <w:ind w:hanging="0" w:left="0"/>
      </w:pPr>
    </w:p>
    <w:p>
      <w:pPr>
        <w:spacing w:lineRule="auto" w:line="240" w:after="90" w:beforeAutospacing="0" w:afterAutospacing="0"/>
        <w:rPr>
          <w:color w:val="0000FF"/>
        </w:rPr>
      </w:pPr>
      <w:r>
        <w:rPr>
          <w:color w:val="0000FF"/>
        </w:rPr>
        <w:t>- Boodschap in twee delen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spacing w:lineRule="auto" w:line="262" w:after="55" w:beforeAutospacing="0" w:afterAutospacing="0"/>
        <w:ind w:firstLine="0"/>
        <w:rPr>
          <w:color w:val="0000FF"/>
        </w:rPr>
      </w:pPr>
      <w:r>
        <w:rPr>
          <w:sz w:val="32"/>
          <w:b w:val="1"/>
          <w:color w:val="0000FF"/>
        </w:rPr>
        <w:t xml:space="preserve">Een harmonieus, vredelievend en evenwichtig innerlijk leven - een waardevol doel  </w:t>
      </w:r>
    </w:p>
    <w:p>
      <w:pPr>
        <w:jc w:val="center"/>
        <w:spacing w:lineRule="auto" w:line="259" w:after="45" w:beforeAutospacing="0" w:afterAutospacing="0"/>
        <w:ind w:firstLine="0"/>
        <w:rPr>
          <w:color w:val="0000FF"/>
        </w:rPr>
      </w:pPr>
      <w:r>
        <w:rPr>
          <w:sz w:val="32"/>
          <w:b w:val="1"/>
          <w:color w:val="0000FF"/>
        </w:rPr>
        <w:t xml:space="preserve"> </w:t>
      </w:r>
    </w:p>
    <w:p>
      <w:pPr>
        <w:jc w:val="center"/>
        <w:spacing w:lineRule="auto" w:line="259" w:after="139" w:beforeAutospacing="0" w:afterAutospacing="0"/>
        <w:rPr>
          <w:color w:val="0000FF"/>
        </w:rPr>
      </w:pPr>
      <w:r>
        <w:rPr>
          <w:b w:val="1"/>
          <w:color w:val="0000FF"/>
        </w:rPr>
        <w:t xml:space="preserve">- DEEL 1 -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rPr>
          <w:u w:val="single" w:color="000000"/>
        </w:rPr>
        <w:t xml:space="preserve">Deel 1 bevat de volgende onderwerpen: </w:t>
      </w:r>
    </w:p>
    <w:p>
      <w:pPr>
        <w:jc w:val="left"/>
        <w:spacing w:lineRule="auto" w:line="259" w:after="91" w:beforeAutospacing="0" w:afterAutospacing="0"/>
        <w:ind w:firstLine="0"/>
      </w:pPr>
      <w:r>
        <w:t xml:space="preserve"> </w:t>
      </w:r>
    </w:p>
    <w:p>
      <w:pPr>
        <w:spacing w:lineRule="auto" w:line="240" w:after="251" w:beforeAutospacing="0" w:afterAutospacing="0"/>
        <w:rPr>
          <w:color w:val="0000FF"/>
        </w:rPr>
      </w:pPr>
      <w:r>
        <w:rPr>
          <w:color w:val="0000FF"/>
        </w:rPr>
        <w:t xml:space="preserve">Waarom hectische mensen hun disharmonische staat van leven niet meer opmerken.  </w:t>
      </w:r>
    </w:p>
    <w:p>
      <w:pPr>
        <w:spacing w:lineRule="auto" w:line="240" w:after="251" w:beforeAutospacing="0" w:afterAutospacing="0"/>
        <w:rPr>
          <w:color w:val="0000FF"/>
        </w:rPr>
      </w:pPr>
      <w:r>
        <w:rPr>
          <w:color w:val="0000FF"/>
        </w:rPr>
        <w:t xml:space="preserve">Hoe genbeschadiging de lichaamscellen irriteert en welke mogelijkheid de Geest van God mensen biedt om zichzelf te helpen. </w:t>
      </w:r>
    </w:p>
    <w:p>
      <w:pPr>
        <w:spacing w:lineRule="auto" w:line="240" w:after="248" w:beforeAutospacing="0" w:afterAutospacing="0"/>
        <w:rPr>
          <w:color w:val="0000FF"/>
        </w:rPr>
      </w:pPr>
      <w:r>
        <w:rPr>
          <w:color w:val="0000FF"/>
        </w:rPr>
        <w:t xml:space="preserve">Genenherinneringen van ouders en voorouders bevatten hun leefgewoonten en ziekten. </w:t>
      </w:r>
    </w:p>
    <w:p>
      <w:pPr>
        <w:spacing w:lineRule="auto" w:line="240" w:after="248" w:beforeAutospacing="0" w:afterAutospacing="0"/>
        <w:rPr>
          <w:color w:val="0000FF"/>
        </w:rPr>
      </w:pPr>
      <w:r>
        <w:rPr>
          <w:color w:val="0000FF"/>
        </w:rPr>
        <w:t xml:space="preserve">Daarom zijn verschillende soorten beweging en ook saunabezoek nuttig voor het lichaam. </w:t>
      </w:r>
    </w:p>
    <w:p>
      <w:pPr>
        <w:spacing w:lineRule="auto" w:line="240" w:after="251" w:beforeAutospacing="0" w:afterAutospacing="0"/>
        <w:rPr>
          <w:color w:val="0000FF"/>
        </w:rPr>
      </w:pPr>
      <w:r>
        <w:rPr>
          <w:color w:val="0000FF"/>
        </w:rPr>
        <w:t xml:space="preserve">Waarom hemelse beschermende wezens ons zeer moeilijk kunnen helpen en bijvoorbeeld niet aanwezig kunnen zijn bij een openbare gebeurtenis.  </w:t>
      </w:r>
    </w:p>
    <w:p>
      <w:pPr>
        <w:spacing w:lineRule="auto" w:line="240" w:after="248" w:beforeAutospacing="0" w:afterAutospacing="0"/>
        <w:rPr>
          <w:color w:val="0000FF"/>
        </w:rPr>
      </w:pPr>
      <w:r>
        <w:rPr>
          <w:color w:val="0000FF"/>
        </w:rPr>
        <w:t xml:space="preserve">Oorzaken van een snelle rijstijl en waarom sommige mensen zich erg ongemakkelijk of angstig voelen als ze snel en riskant rijden.  </w:t>
      </w:r>
    </w:p>
    <w:p>
      <w:pPr>
        <w:spacing w:lineRule="auto" w:line="240" w:after="253" w:beforeAutospacing="0" w:afterAutospacing="0"/>
        <w:rPr>
          <w:color w:val="0000FF"/>
        </w:rPr>
      </w:pPr>
      <w:r>
        <w:rPr>
          <w:color w:val="0000FF"/>
        </w:rPr>
        <w:t xml:space="preserve">De geest van God beveelt aan om de auto als een levend wezen te beschouwen. </w:t>
      </w:r>
    </w:p>
    <w:p>
      <w:pPr>
        <w:jc w:val="cente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r>
        <w:t xml:space="preserve">Gegroet, jullie mensen van de Geest van God, door een zuiver hemels Wezen van Licht!  </w:t>
      </w:r>
    </w:p>
    <w:p>
      <w:r>
        <w:t xml:space="preserve">Wie nu in de aardse eindtijd zijn hart opheft tot de Schepper God in de Ik Ben, zal waarlijk zeer begiftigd worden met goddelijk licht en hemelse instructies, die diep in zijn ziel tot hem spreken, zijn geest verlichten en hem in zijn trilling willen verhogen. </w:t>
      </w:r>
    </w:p>
    <w:p>
      <w:r>
        <w:t xml:space="preserve">Vandaag geeft de God-Geest van liefde via een hemelse boodschapper van licht een boodschap aan God-gebonden mensen, waardoor zij zich bewust moeten worden hoe belangrijk het voor hen zou zijn om nu te streven naar een harmonieuze en evenwichtige manier van leven, omdat zij daardoor een vredelievende houding of een voortdurende innerlijke grondhouding kunnen opbouwen om zo dichter bij het hemelse levensprincipe te komen. Alleen een geestelijk georiënteerd persoon met een innige band met God, die naar een dergelijke levenswijze streeft en er reeds positieve ervaringen mee heeft opgedaan, zal deze hemelse boodschap waardevol vinden. </w:t>
      </w:r>
    </w:p>
    <w:p>
      <w:r>
        <w:t xml:space="preserve">Als </w:t>
      </w:r>
      <w:r>
        <w:rPr>
          <w:b w:val="1"/>
        </w:rPr>
        <w:t xml:space="preserve">daarentegen iemands gedachten onrustig zijn door een overmatige planning van de dag, wordt hij ook van buitenaf gedreven door zijn eigen richtlijnen en bevindt hij zich buiten de goddelijke harmonie. Hij zal het moeilijk vinden de diepe betekenis van deze goddelijke boodschap te vatten. </w:t>
      </w:r>
      <w:r>
        <w:t xml:space="preserve">Dit kan worden verklaard door kosmische wetten: Wie door zijn innerlijke rusteloosheid laag trilt, verhindert dat de lichtdeeltjes van zijn ziel zich openen voor de hoogtrillende boodschap van de goddelijke harmonie, dat wil zeggen, wanneer hij leest, neemt hij de betekenis van de boodschap alleen met zijn verstand op. Dit is tragisch voor zijn ziel als zij zich de hemelse terugkeer ten doel heeft gesteld. </w:t>
      </w:r>
    </w:p>
    <w:p>
      <w:r>
        <w:t xml:space="preserve">Alles wat deze mens in zich opneemt bij het lezen van de hoog vibrerende boodschapverklaringen van de God-Geest, wordt door zijn kortzichtig, wereldgericht bovenbewustzijn onderzocht en gerubriceerd en hij denkt en spreekt er ook over volgens zijn herinneringen. Pas later begint het onderbewustzijn met de verdere verwerking en classificatie van de boodschap, maar dit gebeurt alleen vanuit het wereldse menselijke perspectief, omdat gelijkgerichte herinneringen elkaar aantrekken. Het erge hiervan is dat deze persoon vanuit zijn onderbewustzijn geestelijk misleid is en zich daarom geen voorstelling kan maken van een hoger, vooral een hartelijk en gevoelig leven van de hemelse wezens met geheel andere leefwijzen dan de mens leidt. Dat is ook de reden waarom hij dan sommige uitspraken van de boodschap of de hele boodschap niet kan vatten en uiteindelijk verwerpt. Kun je je dat voorstellen? </w:t>
      </w:r>
    </w:p>
    <w:p>
      <w:r>
        <w:t xml:space="preserve">Helaas leven veel godvruchtige mensen zoals de meeste naar buiten gerichte goddeloze mensen, die zich hebben aangepast aan de drukte van deze hectische en chaotische tijd en dit nu als normaal beschouwen. Zij kunnen het niet gewaarworden of met meer vooruitziende blik beseffen of zij in harmonie leven of daarbuiten, omdat het hemelse bewustzijn van hun ziel massaal bedekt is met de rusteloze trillingen van deze wereld. Zij vinden het werkelijk moeilijk om in innerlijke en uiterlijke rust te komen en als zij daarin slagen, kunnen zij er niet lang in blijven omdat zij zich spoedig ongemakkelijk voelen in een harmonische trilling en stilte. Ondanks hun goede bedoelingen om een rustig en ontspannen leven te leiden, blijft hun dagelijkse agenda, die overvol is met boodschappen - die zij al geruime tijd zo verdelen - onder tijdsdruk staan. Dit komt doordat hun vele onderbewuste herinneringen aan disharmonische gedragspatronen van haast en spoed hen massaal beïnvloeden en hen dwingen om dit en dat onmiddellijk of na een werk en taak te doen.  </w:t>
      </w:r>
    </w:p>
    <w:p>
      <w:r>
        <w:rPr>
          <w:b w:val="1"/>
        </w:rPr>
        <w:t xml:space="preserve">Voorwaar, zulke mensen zijn slaven van hun werkspecificaties en zijn vanuit het gezichtspunt van de God-Geest medelijdend, omdat zij steeds weer door hun bewustzijnsopslagplaatsen worden aangespoord om zonder rust te leven. Zij worden van de ene verblijfplaats of activiteit naar de andere gedreven en merken het niet omdat zij onophoudelijk bezig zijn en overstelpt worden met rusteloze gedachten. De totale som van de opslagplaatsen van rusteloosheid, haast en overbezetting beïnvloedt het hele gedrag van de persoon en daaruit vloeit zijn tijdelijke menselijke en mentale trilling van bewustzijn voort. Zo'n persoon spreekt snel en beweegt zich meestal hectisch. Als hij niet verandert, zal hij steeds rustelozer worden, totdat op een dag het noodlot hem kan treffen en hem dwingt uiterlijk en ook innerlijk rustig te worden. Dit is dan een ondraaglijke toestand voor zo'n overijverige, rusteloze persoon met een grote actieradius.  </w:t>
      </w:r>
    </w:p>
    <w:p>
      <w:r>
        <w:t xml:space="preserve">De zichzelf voortstuwende mensen die onbewust leven in de dwangmatige staat van hun overijverigheid voelen zich nutteloos in een langdurige, uiterlijke periode van rust. Zij vermoeden niet dat zij gevangenen zijn geworden van hun bestek en van de tijd. Zodra zij in een externe rustfase zijn, denken zij al na over wat en waar zij weer iets productiefs zouden kunnen doen. Daarom kunnen ze mentaal niet uitschakelen.  </w:t>
      </w:r>
    </w:p>
    <w:p>
      <w:r>
        <w:t xml:space="preserve">Sommige mensen proberen altijd iets te doen dat een hoge waarde heeft bij andere mensen. Zij hebben er een gewoonte van gemaakt mensen te helpen zonder zich in hen in te leven en zich af te vragen of zij hun hulp echt nodig hebben en of zij hun hulp willen. Mensen met het helpersyndroom overschrijden gewoonlijk de vrije wil van hun naaste en dringen hem of haar hun hulp op, omdat zij arrogant geloven, bijvoorbeeld door hun grote deskundigheid of handvaardigheid, dat zonder hun bijdrage alles mis zou gaan. Maar door dat te doen, verhogen ze hun persoonlijke status.  </w:t>
      </w:r>
    </w:p>
    <w:p>
      <w:r>
        <w:t xml:space="preserve">Overactieve mensen stralen innerlijke en uiterlijke rusteloosheid en hectiek uit en dragen die over op anderen die met hen samenleven of herhaaldelijk met hen samenkomen. Voor hun vele activiteiten trekken zij onbewust de energieën aan van kalme en evenwichtige mensen, die echter geen idee hebben van deze onzichtbare energietrekkerij omdat zij er geen spirituele verlichting over hebben. </w:t>
      </w:r>
      <w:r>
        <w:rPr>
          <w:b w:val="1"/>
        </w:rPr>
        <w:t xml:space="preserve">Waarlijk, als een jachtig en rusteloos persoon vaak of voor langere tijd verblijft in de menselijke en zielsaura van een energieker persoon met een hoger spiritueel bewustzijn, dan onttrekt hij vele belangrijke levenskrachten aan hem door de wet van het in evenwicht brengen van energie.  </w:t>
      </w:r>
    </w:p>
    <w:p>
      <w:r>
        <w:t xml:space="preserve">Dit energetische proces vindt plaats in de zondeval of op aarde omdat de hemelse wezens, met de hulp van de Ik Ben godheid, ooit de mogelijkheid hebben geschapen om goed met elkaar te communiceren door het in evenwicht brengen van krachten, ondanks hun verschillende evolutionaire status, zonder energieverlies te lijden. Dit betekent dat als een hoger ontwikkeld hemels wezen een spiritueel niet zo hoog ontwikkeld wezen wil bezoeken, het om extra goddelijke energieën vraagt. Zij brengt deze dan naar de bijeenkomst, zodat hun uitwisseling van kennis op hetzelfde energieniveau kan plaatsvinden.  </w:t>
      </w:r>
    </w:p>
    <w:p>
      <w:r>
        <w:t xml:space="preserve">Maar op aarde, waar ieder mens en iedere ziel anders zijn afgesteld en een andere geestelijke staat van bewustzijn hebben, is er voortdurend een terugtrekking van energie of dagelijkse energieverschuivingen tijdens de ontmoetingen, waarvan de meeste mensen geen idee hebben. Een snel optredende merkbare vermoeidheid is een teken dat er al een onzichtbare energieverschuiving heeft plaatsgevonden, als men zich voor de ontmoeting nog fris en vol energie voelde. </w:t>
      </w:r>
    </w:p>
    <w:p>
      <w:r>
        <w:rPr>
          <w:b w:val="1"/>
        </w:rPr>
        <w:t xml:space="preserve">Welnu, als een energiek mens dikwijls ervaart dat zijn energieën overdag wegvallen, dan zal hij in de laatste fase van zijn leven deze energieën een keer missen voor het behoud van de gezondheid van zijn fysieke lichaam en helaas ook van zijn ziel in het hiernamaals, die zich daardoor geestelijk niet zo snel kan ontwikkelen en dus verhinderd wordt spoedig naar het koninkrijk der hemelen terug te keren. Begrijp </w:t>
      </w:r>
      <w:r>
        <w:t xml:space="preserve">je het wetmatige energieproces? </w:t>
      </w:r>
    </w:p>
    <w:p>
      <w:r>
        <w:t xml:space="preserve">De meeste godvruchtige mensen leven dag aan dag onbewust en zonder zelfkennis analyse. Daarom denken zij niet na over hun eigen levenswijze, d.w.z. zij zijn zich nog niet bewust geworden van hun sterke en zwakke punten in hun karakter. Daarom schatten de meesten van hen zichzelf verkeerd in of denken ze dat ze beter zijn dan ze in werkelijkheid zijn. Om in staat te zijn een gejaagdheid en rusteloosheid bij zichzelf vroegtijdig op te merken, vraagt God gewillige mensen door mij, een boodschapper van licht uit de hemelse levenssferen, om intensieve zelfobservatie. Misschien zullen zij er dan geleidelijk in slagen rustiger en harmonieuzer te worden. Dat moet hun doel zijn, indien zij in het hiernamaals zonder omwegen en zonder fasen van lijden naar het koninkrijk der hemelen willen terugkeren. </w:t>
      </w:r>
      <w:r>
        <w:rPr>
          <w:b w:val="1"/>
        </w:rPr>
        <w:t xml:space="preserve">Er is geen andere mogelijkheid als u uw weg terug wilt vinden naar uw hemelse identiteit dan weer kalm, sereen en evenwichtig te worden, zoals u eens in het hemelse koninkrijk leefde als zuivere wezens van licht.  </w:t>
      </w:r>
    </w:p>
    <w:p>
      <w:r>
        <w:t xml:space="preserve">De hartelijken echter, die nog steeds hectisch en rusteloos leven, zouden zich eens grondig moeten afvragen wat hen werkelijk drijft om zo onwettig te leven. De Geest van God laat hen nu weten dat zij met deze disharmonische, overijverige manier van leven zichzelf en hun zielen met nieuw lijden belasten. Bovendien moeten zij zich bewust worden van het feit dat hun vaak rusteloze, laag vibrerende en duistere charisma de neiging heeft hen snel geagiteerd te maken over onbeduidende gebeurtenissen van het dagelijks leven. Door hun ongecontroleerde levenswijze en niet zelden optredende woede-uitbarstingen moeten vaak kalme en evenwichtige naasten buiten hun schuld ondraaglijke fasen doormaken, hetgeen voor hen zeer tragisch is. </w:t>
      </w:r>
    </w:p>
    <w:p>
      <w:r>
        <w:t xml:space="preserve">Waarlijk, als een gelovig mens zich met veel geestelijke taken en lichamelijke arbeid zo inplant, dat hij elke dag alleen maar rusteloos en hectisch leeft, omdat hij meent, dat hij zich daardoor persoonlijk kan verrijken en niet bereid is te veranderen, omdat hij ten onrechte meent, dat er voor hem geen andere vreugdevolle zin van het leven is, dan zegt de Geest van God hem nu: </w:t>
      </w:r>
      <w:r>
        <w:rPr>
          <w:b w:val="1"/>
        </w:rPr>
        <w:t xml:space="preserve">Met deze chaotische manier van leven is hij nog lang niet op de terugweg naar het Koninkrijk van het Licht van God! </w:t>
      </w:r>
    </w:p>
    <w:p>
      <w:r>
        <w:t xml:space="preserve">Aangezien alle menselijke levenswijzen altijd in de ziel zijn opgeslagen, zal een rusteloze en gejaagde ziel ook in het hiernamaals zo afgestemd blijven en willen leven zonder bereidheid tot verandering, omdat haar opgeslagen levenswijzen haar massaal blijven beïnvloeden. Maar de ziel die naar gene zijde is overgegaan, zal in haar nieuwe levenssfeer geen vreemde energieën meer kunnen aantrekken - zoals vroeger in het aardse leven van onwetende en lijdende mensen - omdat zij zich dan alleen nog maar zal bevinden onder rusteloze zielen die qua energie gelijk zijn of op dezelfde manier zijn afgestemd. Kunt gij u voorstellen dat de rusteloze zielen, zelfs in de andere wereldse gewesten, hoewel zij geen besef van tijd hebben, nauwelijks gelegenheid vinden tot een gesprek met andere wezens? </w:t>
      </w:r>
    </w:p>
    <w:p>
      <w:r>
        <w:t xml:space="preserve">Door haar aardse opslag van vele voornemens en verworvenheden blijft zo'n ziel gedreven in het hiernamaals, daarom zoekt zij steeds naar nieuwe taken op haar etherische woonplaneet - vanwaar zij werd aangetrokken of in het aardgebonden hiernamaals - die zij ook daar vindt, maar die meestal niet vergelijkbaar zijn met het menselijk leven. De rusteloze ziel merkt haar overijverige toestand lange tijd niet op als zij geen nieuwe levenswijze wil gaan leiden. De geest van God spreekt van tijd tot tijd tot hem door wezens van licht. Maar als deze worden verworpen, dan laat hij hen doorgaan op hun onwettige manier te leven, want elk wezen kan vrij voor zichzelf bepalen hoe het wil leven volgens zijn bewustzijn. Elk wezen dat belast is met onwettigheid kan ofwel op een planeet blijven met dezelfde vibratie als zijn bewustzijn in de val rijken of tijdelijk op een lager vibrerende planeet met minder licht leven, desnoods aardgebonden. Een wezen wil dit echter alleen doen als het er zeer naar verlangt om nog een bepaalde manier van leven te leiden met bekende wezens, maar die de planeetbewoners op hun nieuwe, hoger vibrerende planeet afwijzen. Maar het kan ook zijn dat een wezen verlangt naar zijn vroegere, lager vibrerende levenspartner, omdat het zich aan hem gebonden heeft door een of andere wereldse levenswijze. De God-Geest legde dit slechts terloops uit. </w:t>
      </w:r>
    </w:p>
    <w:p>
      <w:r>
        <w:t xml:space="preserve">Pas dan, wanneer de rusteloze ziel het doel heeft ingewijd te worden in de goddelijke wetten, zal zij door retrospectie haar disharmonische levenswijze erkennen. Dan heeft zij, door haar oprechte bereidheid om te veranderen en door de hulp van de geest van God, de gelegenheid om van harte berouw te tonen over haar vroegere onwettige gedrag betreffende disharmonie, hectiek en overijverigheid in het werk en dit aan God over te dragen voor verandering. Maar voordat dit gebeurt, gaan er soms verscheidene buitenwereldse eonen voorbij, omdat de ziel in haar lage vibratie en over-werkzaamheid niet ontvankelijk is voor de God-Geest. Dit is een zeer treurige toestand voor een God-gebonden ziel met veel geestelijke kennis, maar een gebrek aan besef en met een sterk gebrek aan inzicht.  </w:t>
      </w:r>
    </w:p>
    <w:p>
      <w:r>
        <w:t xml:space="preserve">Voorwaar, in het hiernamaals komt een ziel pas tot innerlijke stilte wanneer zij zich realiseert dat zij zich in het menselijk leven verkeerd heeft gedragen. Hij moet zich eerst realiseren dat hij altijd aan het rijden was en zichzelf opjaagde met vele onnodige boodschappen.  </w:t>
      </w:r>
    </w:p>
    <w:p>
      <w:r>
        <w:t xml:space="preserve">Wanneer een gelovige ziel aan gene zijde haar verkeerd gedrag of een overtreding tegen de wet toegeeft na lange dwaalwegen, voelt zij een opluchting, maar met een grote smart in haar hart, die u, God-gebonden mensen, nog niet kunt raden. </w:t>
      </w:r>
      <w:r>
        <w:rPr>
          <w:b w:val="1"/>
        </w:rPr>
        <w:t xml:space="preserve">De gelovige ziel kijkt naar haar onwettig gedrag vanuit het menselijk leven, vergelijkbaar met de manier waarop jullie mensen naar een speelfilm kijken, en ziet zichzelf vanuit een neutraal, hoger trillingspunt. Wanneer hij naar zijn levensfilm kijkt, is hij vaak ontzet over zichzelf en kan hij niet begrijpen waarom zijn mens zo dwaas was en zich niets door anderen liet vertellen. Zij wordt diep bedroefd en schaamt zich voor God vanwege haar onaantrekkelijke gedrag. </w:t>
      </w:r>
      <w:r>
        <w:t xml:space="preserve">Door haar nu grotere gevoeligheid voelt zij veel meer, zoals een gelovig mens op het innerlijke pad naar het Koninkrijk Gods uit het diepst van zijn zielenhart voelt wanneer hij zich een fout realiseert en er berouw over heeft. U mensen met een open hart voor de hemelse wetten, erkent daarom nu uw fouten en zwakheden, wanneer u weet dat ze gericht zijn tegen het hemelse levensbeginsel.  </w:t>
      </w:r>
    </w:p>
    <w:p>
      <w:r>
        <w:t xml:space="preserve">Een volwassen mens met liefde voor God moet zijn ziel sparen die bereid is deze tragedie van het hiernamaals te keren. Dat is waarom de geest van God mensen verlicht met een hogere zielstrilling. Hij tracht hen bewust te maken van wat een ver ontwikkelde ziel in het hiernamaals te verduren heeft als haar mens zich voortdurend opjaagt en geen moeite doet om zich goed te ontspannen of tot rust te komen. Als hij deze hectische en gestresste toestand niet verandert, moet hij er rekening mee houden dat hij steeds vatbaarder wordt voor verschillende ziekten. Zij kunnen ofwel veroorzaakt worden door een gebrek aan rust en ontspanning, ofwel verband houden met de erfelijke opslag van zijn voorouders, die echter pas in het lichaam werkzaam worden wanneer de mens gedurende langere tijd zonder energie is en dus in zijn erfelijke trilling blijft.  </w:t>
      </w:r>
    </w:p>
    <w:p>
      <w:r>
        <w:t xml:space="preserve">De genen die van ouders en voorouders worden overgedragen, bevatten hun leefgewoonten en ziekten. Als er een ziekte uitbreekt vanuit de voorouders, dan zijn het volgens het huidige onderzoek defecte genen die nu om onverklaarbare redenen de cellen en organen verkeerd aansturen. Dit is waar, maar de onderzoekers kennen de precieze redenen hiervoor nog niet.  </w:t>
      </w:r>
    </w:p>
    <w:p>
      <w:r>
        <w:t xml:space="preserve">In feite zijn een of meer genen - die functionele geheugens bevatten voor de instandhouding van bepaalde organen en cellen - zo massaal overladen met laag-vibrerende informatie van de voorouders en uit het eigen leven, dat ofwel de oorspronkelijke functionele informatie voor hun instandhouding van de gezondheid ontbreekt, ofwel slechts onvoldoende kan worden doorgegeven. </w:t>
      </w:r>
      <w:r>
        <w:rPr>
          <w:b w:val="1"/>
        </w:rPr>
        <w:t xml:space="preserve">Als de genen door bepaalde levensomstandigheden van de mens in een extreem lage trilling komen - dit kan veroorzaakt worden door alcohol-, drugs-, tabaksverslaving en verschillende sterk werkende medicijnen, maar ook door hoogfrequente radiogolven van zenders - dan wordt de geninformatie verstoord of volledig bedekt, d.w.z. de oorspronkelijk in het gen aanwezige functionele informatie wordt gewist. </w:t>
      </w:r>
      <w:r>
        <w:t xml:space="preserve">Kun je je voorstellen wat dit betekent voor de lichaamscellen? </w:t>
      </w:r>
    </w:p>
    <w:p>
      <w:r>
        <w:rPr>
          <w:b w:val="1"/>
        </w:rPr>
        <w:t xml:space="preserve">Daarnaast kan de geninformatie ook worden beschadigd of gewist door een overdosis bij bestraling, door hoge niveaus van radioactieve straling bij kernsplitsing, door overmatige UV-straling van de zon en van huidbruiners, door diverse chemicaliën en ook door genetisch gemanipuleerd of gemicroniseerd voedsel, zodat de cellen ofwel verkeerde informatie van de genen ontvangen ofwel helemaal geen.  </w:t>
      </w:r>
    </w:p>
    <w:p>
      <w:r>
        <w:t xml:space="preserve">Wanneer dit gebeurt, worden de cellen steeds onrustiger omdat zij gewend waren op de geninformatie te vertrouwen. Maar nu kregen zij volledig verkeerde taakinformatie of slechts een fractie van wat zij vroeger uit de genen kregen. Onrustig door de valse informatie, beginnen de cellen onafhankelijk met elkaar te communiceren in een gebied van het lichaam. Hoewel zij nog maar een klein bewustzijn hebben, kunnen zij nu al herkennen dat zij verkeerde of veranderde informatie van de genen ontvangen. Sommigen beginnen zich opnieuw te richten naar hun vroegere genherinneringen en overschrijven de tegenstrijdige of gebrekkige geninformatie, maar dit gebeurt enigszins aarzelend na een langere periode of zij blijven hun functies slecht vervullen omdat zij de stuwkracht missen om onafhankelijk te handelen die zij anders van de genen hadden ontvangen.  </w:t>
      </w:r>
    </w:p>
    <w:p>
      <w:pPr>
        <w:spacing w:lineRule="auto" w:line="240" w:after="9" w:beforeAutospacing="0" w:afterAutospacing="0"/>
      </w:pPr>
      <w:r>
        <w:t xml:space="preserve">Op dit punt geeft de God-Geest goede raad aan mensen die gebukt gaan onder een erfelijke ziekte of gen- of celbeschadiging om het celadres te gebruiken. Zij moeten tot de cellen spreken die door de ziekte zijn aangetast of beschadigd, en hun zeggen dat zij zich opnieuw moeten afstemmen op de vroegere functionele herinneringen van de genen, om het lichaam terug te leiden naar herstel en welzijn. Dit zal bevestigen aan de noodlijdende cellen om zich opnieuw te richten met de vorige genenopslagplaatsen. Het celadres moet verschillende keren per dag op een liefdevolle manier worden herhaald, zodat zij aan de nieuwe informatiebron kunnen wennen en deze kunnen vertrouwen. Dit is een mogelijkheid die waarschijnlijk alleen geestelijk rijpe mensen zullen toepassen en gebruiken, omdat zij een grotere verbeeldingskracht hebben ontwikkeld door kennis van de geestelijke wetten en processen in het lichaam. Maar als mensen die nog niet zo geestelijk rijp zijn, liefdevol met hun cellen willen spreken, dan worden zij door de Geest van God van harte uitgenodigd om nieuwe ervaringen op te doen met hun lichaam.   </w:t>
      </w:r>
    </w:p>
    <w:p>
      <w:pPr>
        <w:spacing w:lineRule="auto" w:line="240" w:after="9" w:beforeAutospacing="0" w:afterAutospacing="0"/>
      </w:pPr>
    </w:p>
    <w:p>
      <w:r>
        <w:t xml:space="preserve">De God-Geest zou u nog veel kennis over de genen kunnen bijbrengen, maar dit is voor hem op het ogenblik nog niet mogelijk, omdat enerzijds het menselijk bewustzijn van de heraut daarvoor eerst moet worden geopend, om de uitgebreide kennis over de functies van de genen in zich op te kunnen nemen. Anderzijds heeft een heraut de vrijheid om te beslissen welk aanbevolen onderwerp van de boodschap van de Geest van God hij verkiest. Kunt u zich de vrijheid van de God-Geest en de ongedwongen levenswijze van een heraut al voorstellen? Dit geldt in gelijke mate voor alle kosmische wezens.  </w:t>
      </w:r>
    </w:p>
    <w:p>
      <w:r>
        <w:t xml:space="preserve">Nu keert de Geest van God terug tot het onderwerp van de boodschap en raadt het rusteloze volk aan dat zij in hun rusteloze trilling een bijzonder risico lopen op verwondingen en ongelukken. </w:t>
      </w:r>
    </w:p>
    <w:p>
      <w:r>
        <w:t>Gun uzelf daarom af en toe een korte of langere periode van ontspanning wanneer u lichamelijk en geestelijk veel hebt gewerkt of een belangrijke taak moest vervullen terwijl u al gestrest was omdat er op het werk hoge prestatieverwachtingen aan u worden gesteld.</w:t>
      </w:r>
      <w:r>
        <w:rPr>
          <w:b w:val="1"/>
        </w:rPr>
        <w:t xml:space="preserve"> Een fysieke en mentale rust is zo belangrijk om te ontspannen, het hele zenuwstelsel te harmoniseren en in evenwicht te brengen en vooral om uw energie weer op te laden. Als de zenuwen voortdurend gespannen en verkrampt zijn, kunnen slechts enkele getransformeerde energieën uit het voedsel en de elementen naar de genenbasissen stromen.  </w:t>
      </w:r>
    </w:p>
    <w:p>
      <w:r>
        <w:t xml:space="preserve">Bovendien verhinderen de permanente zenuwspanning en het jachtige tempo van een mens dat de genenbasissen extra voedingskrachten ontvangen van de ziel, die niet zozeer belast is en hoger trilt, omdat zijn cellen overdag te laag trillen en het menselijk bewustzijn dus nauwelijks een energetische verbinding met de ziel tot stand kan brengen. Maar door een harmonieuze en ontspannen manier van leven zou het voor hem mogelijk zijn om extra levenskrachten voor het dagelijks leven te ontvangen van de energiegrondslagen van zijn ziel (innerlijk zelf) en van de God-Geest. Jullie onrustige en hectische mensen, kunnen jullie je dat voorstellen? </w:t>
      </w:r>
    </w:p>
    <w:p>
      <w:r>
        <w:t xml:space="preserve">Wordt u zich bewust van deze wet: Als een mens overdag overactief en rusteloos is, zal hij sneller energie verliezen en moe worden in zijn werk, taken en plichten. Dit zou niet het geval behoeven te zijn, indien hij zichzelf op tijd een rustpauze zou gunnen, voor zover dit voor hem uiterlijk mogelijk is.  </w:t>
      </w:r>
    </w:p>
    <w:p>
      <w:r>
        <w:t xml:space="preserve">Een korte slaap ontspant onmiddellijk het zenuwstelsel en de persoon ervaart een verfrissing van zijn lichaam of zijn cellen, die verlangen naar nieuwe energieën. Daarom, bedenk je geen twee keer en geef toe. Geef uw lichaam een adempauze, ook al weet u dat er nog veel onafgewerkte taken en werkzaamheden op u wachten. </w:t>
      </w:r>
    </w:p>
    <w:p>
      <w:r>
        <w:t xml:space="preserve">Zij die nu de diepe betekenis van de goddelijke boodschap in hun hart hebben begrepen, zullen zich in de toekomst inspannen om hun lichaam niet tot het punt van volledige uitputting te belasten of niet te overbelasten, daar zij recht hebben op regelmatige korte pauzes om uit te rusten en zich te ontspannen. Op deze manier kunnen de ontladen cellen regenereren met nieuwe kracht via de genenbasissen. </w:t>
      </w:r>
      <w:r>
        <w:rPr>
          <w:b w:val="1"/>
        </w:rPr>
        <w:t xml:space="preserve">En vergeet niet dat als je van harte leeft en in verbinding staat met God, je cellen extra productieve krachten zullen ontvangen van de sterk vibrerende ziel.  </w:t>
      </w:r>
    </w:p>
    <w:p>
      <w:r>
        <w:t xml:space="preserve">Zoals u nu uit de goddelijke beschrijving kunt opmaken, worden aan mensen met een open hart verschillende mogelijkheden geboden voor de God-Geest om energie en lichamelijk welzijn op te bouwen. De God-Geest tracht altijd God-gebonden mensen op verschillende manieren te helpen, maar het is voor hem alleen mogelijk dit indirect te doen. Aangezien de Val-wezens op aarde geen enkele inmenging in hun wereldsysteem dulden en hemelse instructies en hulp helaas streng afwijzen, worden de God-Geest slechts enkele mogelijkheden gegeven. Maar als hij een ver gerijpte boodschapper tot zijn beschikking heeft, dan probeert hij de aandacht van de innerlijke mensen te vestigen op belangrijke gezondheidsbehoudende maatregelen, hen geestelijk te adviseren en hen ook met wenken te waarschuwen tegen lichamelijke en geestelijke overspannenheid. Hij kan dit echter alleen doen als een heraut een goede kennis heeft van de anatomie van het fysieke lichaam en zijn eigen gezondheidsbevorderende ervaringen heeft verzameld. Alleen dan is het voor hem mogelijk om geestelijke verdichtingen en kosmische nieuwigheden over te brengen via de vele bruikbare opslagplaatsen van het bewustzijn van de annunciator. Maar tot nu toe heeft hij dit alleen kunnen doen met een paar aanklagers. </w:t>
      </w:r>
    </w:p>
    <w:p>
      <w:r>
        <w:t xml:space="preserve">De Geest van God heeft ook grote moeite om de predikers van vandaag te bereiken, omdat zij steeds blootstaan aan sterke externe en interne storende invloeden. Door het onrustige wereldgebeuren, de snelle tijden en door de dagelijkse enorme prestatie-eisen in de beroeps- en privésfeer, alsmede door de correctie van de boodschappen, heeft een boodschapper van God slechts zeer zelden vrije tijd beschikbaar voor de langere ontvangst van een goddelijke boodschap, die echter zeer belangrijk zou zijn om diepgaande uitspraken van God over een onderwerp te kunnen ontvangen. Bovendien moet hij in harmonie, kalmte en hoge trilling zijn voor de innerlijke taal van God. Helaas kan een heraut tegenwoordig nauwelijks nog aan deze hoge eisen voldoen. Daarom ontvangen gelovigen slechts kleine wenken van de Geest van God voor hun leven, zoals in deze boodschap, waarvan sommige hen kunnen helpen om een verkeerde levenswijze ten goede te keren.  </w:t>
      </w:r>
    </w:p>
    <w:p>
      <w:r>
        <w:t xml:space="preserve">Het zou voor ieder mens van vitaal belang zijn om altijd zijn immuunsysteem te versterken en zijn welzijn te ondersteunen met preventieve gezondheidsmaatregelen na verloop van tijd, vooral als hij is blootgesteld aan sterke geestelijke of lichamelijke stress. Vergeet alstublieft niet dat ieder mens verantwoordelijk is voor zijn of haar eigen aardse leven.  </w:t>
      </w:r>
    </w:p>
    <w:p>
      <w:r>
        <w:t xml:space="preserve">De meeste mensen leven in rusteloosheid en zijn gestresseerd, en daarom zou een ontspannende lichamelijke afleiding die hen plezier geeft, goed voor hen zijn. Door lichaamsbeweging kunnen zij zich even afleiden van hun inspannende bezigheden en privé-taken en -plichten en dit bevordert hun innerlijke levensvreugde. Dit is wat de geest van God hen aanraadt te doen. </w:t>
      </w:r>
    </w:p>
    <w:p>
      <w:r>
        <w:t xml:space="preserve">De hemelse wezens met hun elastische lichaam van licht bewegen veel omdat zij van fysiek en voortbeweging houden. Maar ze nemen steeds weer rustfases. Zij doen dit niet omdat zij hun krachten hebben uitgeput, maar omdat zij voor de verandering tijd in zichzelf willen doorbrengen, van waaruit zij met vreugde de hemelse schoonheden kunnen ervaren.  </w:t>
      </w:r>
    </w:p>
    <w:p>
      <w:r>
        <w:t xml:space="preserve">Zij houden zich bijvoorbeeld graag bezig met dansoefeningen en genieten van wandelingen in kleurrijke, prachtig vormgegeven natuurlandschappen. Zo zien en voelen zij steeds opnieuw hun uiterlijke leven, dat zij kunnen verbinden met hun innerlijke leven en zich er zo gelukzalig toe kunnen verhouden. Hun leven is altijd afwisselend en vreugdevol vormgegeven. Hoewel zij veel taken en activiteiten hebben, beschikken zij over veel kosmische tijd om deze te volbrengen, die zij in het lichtlichaam niet waarnemen. Tijdloos kunnen leven is hun grote voordeel. Niemand zet hen onder druk om dit of dat te doen, want zij kunnen voor elk kosmisch moment zelfstandig kiezen welk soort activiteit hun op dat moment veel plezier verschaft.  </w:t>
      </w:r>
    </w:p>
    <w:p>
      <w:r>
        <w:t xml:space="preserve">Maar met mensen is het anders, omdat zij gebonden zijn aan de aardse tijd. Dit zet hen onder druk om dit of dat zo snel mogelijk te vervullen of te voltooien. Maar vaak overdrijven de jachtige mensen die voortdurend leven met een overvolle dagindeling. Gods Geest kan hen alleen maar adviseren om zich eindelijk bewust te worden van hun stressvolle manier van leven. Dan kunnen ze misschien streven naar een rustiger leven. Zo kunnen korte wandelingen in een bos- en weidelandschap, niet te lange wandelingen of fietstochten over korte afstanden hun veel plezier verschaffen. Maar daarbij moeten mensen altijd oppassen dat ze zichzelf niet uitputten.  </w:t>
      </w:r>
    </w:p>
    <w:p>
      <w:r>
        <w:t xml:space="preserve">Mocht hij echter zeer vermoeid zijn of een uitgeputte toestand vertonen na de door de God-Geest genoemde lichamelijke activiteit, dan heeft hij zich beslist te veel ingespannen, d.w.z. hij is veel verder gegaan dan zijn lichamelijke dagelijkse kracht of prestatiegrens. Dit zou iemand erop moeten wijzen dat hij onbewust het ambitieuze doel nastreeft zichzelf en anderen te willen bewijzen dat hij tot grote lichamelijke prestaties in staat is. Als u zich lange tijd lichamelijk overbelast, kunt u verwachten dat uw lichaam na een tijdje gaat klagen. </w:t>
      </w:r>
    </w:p>
    <w:p>
      <w:r>
        <w:t xml:space="preserve">Als na een uitputtende lichamelijke activiteit de innerlijke vreugde niet meer aanwezig is, dan kan de persoon concluderen dat hij te veel van het goede heeft gedaan, d.w.z. dat hij te ver en te lang heeft gewandeld of een te inspannende fietstocht heeft gemaakt. Doe dit uzelf alstublieft niet aan, want het zal uw gewrichten beschadigen en ze zullen voortijdig verslijten. Je moet dit vermijden als je gezond wilt blijven. Zie eerst en vooral de goddelijke reden, dan zult u de gulden middenweg vinden voor uw lichamelijke activiteiten. </w:t>
      </w:r>
    </w:p>
    <w:p>
      <w:r>
        <w:t xml:space="preserve">Voor hen die geen lichaamsbeweging hebben, raadt de Geest van God u aan ten minste lichte lichamelijke oefeningen te doen. Deze kunnen zowel binnen als buiten worden gedaan. Ze zijn goed voor alle gewrichten, spieren, pezen en aderen en voor de versterking en verstrakking van het lichaamsweefsel. Gods Geest geeft u deze raad, omdat in deze tijd van technische vooruitgang veel mensen veel achter de computer zitten zonder enige beweging. </w:t>
      </w:r>
      <w:r>
        <w:rPr>
          <w:b w:val="1"/>
        </w:rPr>
        <w:t>Op lange termijn brengt dit schade toe aan het bewegingsapparaat, met als gevolg dat de spieren verslappen en de gewrichten door een eenzijdige belasting niet langer de mogelijkheid hebben zichzelf weer op te bouwen of smeermiddelen aan te maken. Dit is zeer slecht voor hen omdat zij dan steeds stijver of immobieler worden. Daarom raadt Gods Geest u aan altijd te proberen uw lichaam te bewegen, ook al is het maar voor een paar minuten.</w:t>
      </w:r>
      <w:r>
        <w:t xml:space="preserve"> Dit is zeer gunstig voor het lichaam, omdat het door de beweging onmiddellijk nieuwe smeermiddelen aanmaakt en deze aan de gewrichten levert. De geïmmobiliseerde bloedsomloop komt ook weer in beweging en meer zuurstof bereikt alle delen van het lichaam door de verbeterde bloedcirculatie. </w:t>
      </w:r>
    </w:p>
    <w:p>
      <w:r>
        <w:t xml:space="preserve">Dat zou zeker voor iedereen mogelijk zijn, maar de meeste mensen hebben het te druk of rijden zelf of worden door andere mensen gereden, zodat ze onrustig zijn en snel moe worden. Dan, natuurlijk, hebben ze niet langer de drang tot fysieke activiteit. De gevolgen zijn ernstig voor hun gezondheid. Dit zou echter kunnen worden vermeden als de aangesproken personen zich zouden overwinnen om overdag minder te doen en meer aan hun lichaam te denken om het door lichaamsbeweging weer op te bouwen. Dit is goedbedoelde goddelijke raad, maar de mensen bepalen zelf de manier van leven die zij willen leiden. </w:t>
      </w:r>
    </w:p>
    <w:p>
      <w:r>
        <w:t xml:space="preserve">Aanvaardt u ook de volgende goddelijke raad voor uw welzijn?  </w:t>
      </w:r>
    </w:p>
    <w:p>
      <w:r>
        <w:t xml:space="preserve">Het is zeer heilzaam en ontspannend voor de gestreste cellen als iemand een warm bad neemt, waarbij de watertemperatuur slechts een paar graden boven die van het lichaam mag liggen. </w:t>
      </w:r>
      <w:r>
        <w:rPr>
          <w:b w:val="1"/>
        </w:rPr>
        <w:t xml:space="preserve">Wekelijkse saunabezoeken, zonder fysieke overbelasting, zijn ook goed voor het zuiveren, verfrissen en stabiliseren van de lichaamscellen. Regelmatig wekelijks zweten versterkt het immuunsysteem en stimuleert de stofwisseling. </w:t>
      </w:r>
    </w:p>
    <w:p>
      <w:r>
        <w:t xml:space="preserve">Sommige mensen verdragen hoge saunatemperaturen in het begin niet goed. Maar de lichaamscellen kunnen zich na een tijdje aanpassen aan hogere temperaturen, tenzij iemand organische schade of hoge bloeddruk heeft. In dat geval raadt de geest van God hem af de sauna te bezoeken. Mocht iemand tijdelijke lichamelijke problemen hebben en twijfelen of hij een saunabezoek wel moet aandurven, dan is het goed voor de zelfbescherming om vooraf advies in te winnen bij een vertrouwde arts die zijn gezondheidstoestand kan analyseren en een saunabezoek kan goed- of afkeuren. </w:t>
      </w:r>
    </w:p>
    <w:p>
      <w:r>
        <w:t xml:space="preserve">Wie de hoge vochtigheidsgraad en de hoge temperaturen van een saunabeurt in het begin slechts korte tijd kan verdragen, moet niet meteen opgeven. De duur van een saunabeurt moet langzaam worden opgevoerd na een goede observatie van uw lichamelijke conditie. Na verschillende saunabeurten wennen de cellen ook aan verschillende heilzame essentiële geuren. Maar zoek zelf uit welke geuren voor u aangenaam zijn, want de cellen reageren verschillend op geuren naargelang uw bewustzijnsherinneringen. Zij die meer ontwikkeld zijn in hun spirituele bewustzijn, vinden sommige geuren van binnenuit versterkend of kunnen ze niet verdragen. Dit komt omdat de aardse plantengeuren vaak niet identiek zijn met de hemelse. Daarom stoot een reeds wijd openstaande ziel bepaalde geuren af, omdat zij met haar gevoelige reukzin het aardse reeds vrij goed van het hemelse kan onderscheiden, en zij dit vervolgens aan haar menselijk bewustzijn doorgeeft. De Geest van God raadt u aan uzelf niet te dwingen een bepaalde geur te verdragen als u er duidelijk een innerlijke weerstand tegen voelt.  </w:t>
      </w:r>
    </w:p>
    <w:p>
      <w:r>
        <w:t xml:space="preserve">Wanneer de grotendeels gezonde persoon nu aan hogere saunatemperaturen wordt blootgesteld en de cellen aan de nieuwe toestand gewend zijn geraakt, weten zij met gerust gemoed dat zij daarbij geen schade zullen lijden. De hogere temperatuur aan de oppervlakte van de huid stimuleert de bloedsomloop positief door de tijdelijk sterkere hart- en polsslag. Door het zweten en de verbeterde bloedcirculatie in het bindweefsel en alle delen van het lichaam, kan het lichaam zich via de huid en de uitscheidingsorganen sneller ontdoen van cellulaire onzuiverheden en zich weer goed voelen. Vooral de cellen van de ontgiftings- en uitscheidingsorganen zijn blij met deze toestand, omdat zij daarna minder te doen hebben in het lichaam.  </w:t>
      </w:r>
    </w:p>
    <w:p>
      <w:r>
        <w:t xml:space="preserve">Alle cellen willen zich goed voelen en vol energie zijn om hun vooraf door de genen bepaalde taken te kunnen vervullen, daarom geven zij in het bovenbewustzijn impulsen aan de mens dat hij hen moet helpen zich goed te voelen door middel van verschillende maatregelen. Zij weten precies dat een bezoek aan de sauna hun welzijn zal verhogen en zijn blij wanneer de mens de intentie heeft zichzelf te trakteren op een ontspannende dag en, indien mogelijk, zijn bewegingsapparaat activeert tijdens het zwemmen. Gods Geest beveelt een bezoek aan de sauna en het zwemmen vooral aan die mensen aan die overdag lang moeten zitten in hun werk. Op lange termijn leidt dit gebrek aan beweging natuurlijk tot problemen met de bloedsomloop en een gebrek aan energie, omdat sommige delen van het lichaam niet van belangrijke voedingsstoffen worden voorzien. </w:t>
      </w:r>
    </w:p>
    <w:p>
      <w:r>
        <w:t xml:space="preserve">Door een gebrek aan beweging ademen mensen oppervlakkig en nemen daardoor minder zuurstof of omgezette energie via hun longen op. Als gevolg daarvan vermindert de bloedtoevoer naar de kleine en grote vaten en daardoor ook de toevoer naar de cellen in alle delen van het lichaam. Daarom zijn de cellen niet in staat tot hoge prestaties en worden ze snel moe. Dit zou niet het geval hoeven te zijn als mensen tijdens lange perioden van zittend werk, hetzij op het werk, hetzij thuis, verscheidene malen per dag een lichte lichamelijke activiteit zouden kunnen beoefenen. Korte lichamelijke oefeningen die de bloedsomloop stimuleren - zittend of staand, uitgevoerd bij een bureau of op een andere werkplek - kunnen het gespannen lichaam losmaken en de vermoeidheid vertragen. De Geest van God kent uw aardse levensomstandigheden en weet dat sommigen deze mogelijkheid niet hebben in hun beroep, maar daarom moet u niet aftreden en toch iets voor uzelf doen. Probeer uw geest ten minste enkele ogenblikken te ontspannen door stilte van gedachten te beoefenen. Als het u mogelijk is u te concentreren - wat meestal verstoord wordt door geluiden van buitenaf en onrustige mensen - tracht u dan slechts kort en hartelijk tot God van binnen te wenden. Van Hem zul je nieuwe energieën ontvangen om je te sterken en het zal je mogelijk zijn om je werk goed te blijven doen. </w:t>
      </w:r>
    </w:p>
    <w:p>
      <w:r>
        <w:t xml:space="preserve">Degenen die de diepe betekenis hebben begrepen, zullen nu meer aandacht besteden aan het vaker nemen van een beetje rust om te ontspannen. De celstaat is u daar dankbaar voor, want hij kan daardoor veel meer energie uit de genenvoorraad putten. Als je al een hoger ontwikkelde ziel hebt, dan kun je aannemen dat die zonder omwegen naar huis wil terugkeren in het Koninkrijk van het Licht van God. Het verlangt er altijd naar om met zijn mens te leven in een hogere vibratie en een groter energievolume. Denk je hier elke dag aan? </w:t>
      </w:r>
    </w:p>
    <w:p>
      <w:r>
        <w:t xml:space="preserve">Een aan God gebonden persoon met een oprechte bereidheid om zich geestelijk verder te ontwikkelen, moet er beter voor oppassen niet besmet te worden door de disharmonie van andere mensen die nog niet de gevoeligheid hebben aangeboord om dichter bij de goddelijke harmonie te komen. Iemand die gericht is op het wereldse, disharmonische levensprincipe kan meestal geen harmonie en stilte verdragen, omdat zijn menselijk en geestelijk bewustzijn alleen geprogrammeerd is voor een onrustige omgeving. Als hij enige tijd alleen is in een rustige omgeving, voelt hij zich al gauw eenzaam en ongemakkelijk en wil hij de harmonieuze plaats snel weer verlaten. Hij wordt aangetrokken door de nabijheid van spraakzame mensen die, zoals hij, altijd met iets bezig moeten zijn, omdat zij zich anders niet goed voelen en ontevreden zijn met zichzelf.  </w:t>
      </w:r>
    </w:p>
    <w:p>
      <w:r>
        <w:t xml:space="preserve">De sterke drang om elke dag langere gesprekken te voeren, komt meestal voort uit het feit dat de mens altijd anderen om zich heen nodig heeft die hem hun aandacht en consideratie schenken. Dit geeft hem een persoonlijke opwaardering, hij voelt zich bevestigd en is blij dat hij aantrekkelijk is voor anderen door zijn wereldse kennis, interesses en deskundigheid. Daardoor denkt menigeen ten onrechte dat hij onmisbaar is. Vanuit goddelijk oogpunt is hij zich nog niet bewust geworden van zijn verkeerde en onwettige houding. Het is duidelijk dat zo iemand niet lang alleen kan blijven in stilte.  </w:t>
      </w:r>
    </w:p>
    <w:p>
      <w:r>
        <w:t xml:space="preserve">Misschien hebt u reeds opgemerkt en gemerkt dat een rusteloos en hectisch persoon zich niet bijzonder op zijn gemak voelt bij kalme en evenwichtige mensen die weinig praten. Hij zoekt onbewust naar gelijkgestemden. De rustige, meer ontwikkelde mensen beseffen spoedig met wie zij te doen hebben zonder hem in gedachten te willen vernederen en kwetsen. Zij voelen van binnenuit dat zijn manier van spreken en zijn gebaren disharmonische trillingen uitstralen en daarom hebben zij er niet veel belang meer bij om nog met hem te praten. Vanuit hun zelfkennis en een langere periode van geestelijke rijpheid door zelfoverwinning, voelen zij heel duidelijk aan dat hun gesprekspartner speciale aandacht van hen verwacht en alleen zelfbevestiging wil ontvangen door zijn persoonlijk verrijkende manier van spreken. </w:t>
      </w:r>
    </w:p>
    <w:p>
      <w:r>
        <w:t xml:space="preserve">Jullie spiritueel georiënteerde mensen, kunnen jullie je het volgende voorstellen? </w:t>
      </w:r>
      <w:r>
        <w:rPr>
          <w:b w:val="1"/>
        </w:rPr>
        <w:t xml:space="preserve">De menselijke en zielsaura van een rusteloos, gehaast, veel en snel pratend persoon verandert in een flits van kleur. Dat wil zeggen, de aura gloeit donker in de lage trilling van de persoon en er verschijnen plotseling trillende schaduwen op verschillende punten van de energiestraling, die spoedig weer verdwijnen en nieuwe doen verschijnen. Dit duistere, kleurrijke samenspel herhaalt zich snel achter elkaar en soms worden lage trillingsenergieën in de aura ontladen, vergezeld van bliksemschichten. </w:t>
      </w:r>
      <w:r>
        <w:t xml:space="preserve">Dit gebeurt wanneer vele bestaande negatieve en disharmonische opslagplaatsen in het menselijk en zielsbewustzijn botsen met een kortstondig gedrag van dezelfde of soortgelijke aard. De rusteloos vibrerende, donkere aura van een persoon kan zo'n sterk negatief effect hebben op harmonieuze en kalme mensen die alleen maar met hem in gesprek zijn, dat zij het liefst onmiddellijk afscheid van hem zouden willen nemen. Zij kunnen de rusteloze trillingen niet lang verdragen en voelen intuïtief aan dat zij hun energie van de dag vrij snel verliezen en moe worden. Dit is het teken voor een kalm en evenwichtig persoon - die er de voorkeur aan geeft mensen van zijn levenswijze te ontmoeten - het gesprek in te korten uit zelfbescherming of het te beëindigen om niet nog machtelozer te worden en een grotere hoeveelheid energie te verliezen. </w:t>
      </w:r>
    </w:p>
    <w:p>
      <w:r>
        <w:t xml:space="preserve">Veel God-liefhebbende mensen weten niet dat er verschillend vibrerende mensen en zielen zijn die een groter of kleiner volume aan energie hebben. Uit onwetendheid over de onzichtbare kosmische omstandigheden en de verschillende energieverhoudingen in de mensen, vermoeden zij niet dat zij veel energie kunnen verliezen aan disharmonische en jachtige mensen. Ze zijn zich nog niet bewust van het soort planeet waar ze op leven.  </w:t>
      </w:r>
    </w:p>
    <w:p>
      <w:r>
        <w:rPr>
          <w:b w:val="1"/>
        </w:rPr>
        <w:t xml:space="preserve">Waarlijk, de aarde is de laagst vibrerende en energetisch laagste planeet in de hele schepping! </w:t>
      </w:r>
    </w:p>
    <w:p>
      <w:r>
        <w:t xml:space="preserve">Je kunt je nu afvragen: Waarom kan God de aarde niet voorzien van grotere hoeveelheden energie via jullie zon, zodat alle mensen energieker kunnen leven? </w:t>
      </w:r>
    </w:p>
    <w:p>
      <w:pPr>
        <w:spacing w:lineRule="auto" w:line="240" w:after="10" w:beforeAutospacing="0" w:afterAutospacing="0"/>
      </w:pPr>
      <w:r>
        <w:t>Dit is niet mogelijk omdat de vroegere gevallen wezens, toen zij nog in de etherische staat leefden, deze wereld op één lijn stelden met unipolaire, dat wil zeggen, onwettige krachten. Veel geestelijk georiënteerde mensen weten uit andere boodschappen dat de Valwezens deze grofstoffelijke wereld vele eonen geleden hebben geschapen voor de vernietiging van de schepping. Daarbij konden zij de bipolaire krachten rechtstreeks van de hemelse Oorspronkelijke Centrale Zon niet gebruiken voor de vele materiële zonnestelsels en hun leven op aarde, omdat zij zich anders opnieuw hadden moeten afstemmen op het goddelijke levensprincipe. Maar dat wilden zij niet in hun waan van vernietiging. Daarom werden de diep gevallen, voorheen zuivere hemelse wezens steeds energieker. Zij leven nu hoofdzakelijk van vreemde energieën, dat wil zeggen, hun geïncarneerde zielen zijn zodanig uitgelijnd dat wanneer zij zich in de aura van een energieker persoon bevinden, zij onmiddellijk de energieën van die persoon in hun lichtdeeltjes beginnen te trekken. Als zij langer in de aura zijn van één of meer mensen die niet uit de zondeval komen en die een hoogenergetische ziel hebben, dan is de onttrokken energie-opbrengst voor hen en hun mens groot. Dit dragen de zielen 's nachts geleidelijk over aan hun genen en deze op hun beurt aan de menselijke cellen voor hun onderhoud. Zou je het geraden hebben?</w:t>
      </w:r>
    </w:p>
    <w:p>
      <w:pPr>
        <w:spacing w:lineRule="auto" w:line="240" w:after="10" w:beforeAutospacing="0" w:afterAutospacing="0"/>
      </w:pPr>
      <w:r>
        <w:t xml:space="preserve"> </w:t>
      </w:r>
    </w:p>
    <w:p>
      <w:r>
        <w:t xml:space="preserve">Nu zijn vele verloren hemelse lichtwezens van het goddelijke heilsplan op aarde geïncarneerd. Zij hebben onbewust het persoonsgebonden levensprincipe van de afvallige wezens overgenomen en kunnen daardoor niet langer de weg vinden uit de voortdurende wedergeboorten. Hun zielen, die slechts een korte kosmische tijd in het Val-wezen zijn, zijn niet zo zwaar belast als die van hun diep gevallen broeders en zusters uit het hemelse koninkrijk. Daarom zijn zij energieker, maar zij vermoeden niet dat wanneer zij mensen uit de zondeval ontmoeten, die voor hen onzichtbaar zijn, veel levensenergie aan hen wordt onttrokken.  </w:t>
      </w:r>
    </w:p>
    <w:p>
      <w:r>
        <w:t xml:space="preserve">Dit is voor u de verklaring waarom u zich nogal krachteloos en moe voelt na ontmoetingen met wereldgeoriënteerde, energieloze mensen uit de zondeval. Doe alstublieft niet het tegenovergestelde levensprincipe van deze chaotisch levende mensen en zielen na en let meer op wie u vaker ontmoet, want anders zult u steeds energieker worden in het menselijk en zielsbewustzijn.  </w:t>
      </w:r>
    </w:p>
    <w:p>
      <w:r>
        <w:t xml:space="preserve">Degenen onder u die God-gebonden zijn en toch graag tijd doorbrengen in evenementen met laag-vibrerende geluiden van naar buiten gerichte mensen, u riskeert werkelijk de ene energie aftap na de andere totdat u krachteloos bent. Deze ongelukkige toestand ontstaat wanneer hij verblijft in de aura van laag vibrerende, disharmonische mensen en luide, onrustige geluiden. Zijn ziel is hierover zeer bedroefd, want zij wil haar energie en ook die van haar mens goed gebruiken. Het streeft naar huis en heeft voldoende energiecapaciteit nodig om zich met goddelijke hulp sneller te kunnen bevrijden van de magnetische aantrekkingskracht van deze wereld.  </w:t>
      </w:r>
    </w:p>
    <w:p>
      <w:r>
        <w:t xml:space="preserve">Degenen onder jullie op het Innerlijke Pad die nog vaak graag naar laag-trillingsevenementen gaan, riskeren werkelijk veel in het leven en moeten rekening houden met het feit dat aardgebonden zielen daarbij veel kostbare levensenergie aan hen onttrekken. Dit komt omdat de lage vibratie van de gebeurtenis nog dagenlang kan resoneren in het menselijk bovenbewustzijn, omdat de mens zich in gedachten individuele omstandigheden herinnert die hem wereldvreugde schonken en die hij steeds weer naar boven haalt. Daarom kunnen onverbeterlijke zielen vaak doordringen tot zijn rusteloze en laag vibrerende aura. Zij zijn niet alleen de begunstigden van zijn menselijke levensenergie en zijn hoogontwikkelde innerlijke ziel, maar zij beïnvloeden de mens om dingen te doen die hij normaal niet zou doen.  </w:t>
      </w:r>
    </w:p>
    <w:p>
      <w:r>
        <w:t xml:space="preserve">Zoals u hieruit kunt zien, lopen in deze negatieve wereld van vallende wezens vooral de godvruchtige, energieke mensen het gevaar hun levensenergie te verliezen aan duistere zielen en zichzelf sneller te belasten.  </w:t>
      </w:r>
    </w:p>
    <w:p>
      <w:r>
        <w:t xml:space="preserve">Daarom verlicht de Geest van God de geestelijk onwetende, met God verbonden mensen met vele voorbeelden van leven en regelmatigheden, zodat zij niet ten onrechte blijven geloven, wanneer zij God oprecht om bescherming vragen, dat het voor Hem mogelijk zou zijn hen in deze wereld te beschermen op elke plaats, overal waar zij zich bewegen en verblijven, omdat Hij met Zijn macht en heerlijkheid boven alles in het heelal staat. Maar dit is niet het geval vanuit het standpunt van de kosmische wetten.  </w:t>
      </w:r>
    </w:p>
    <w:p>
      <w:r>
        <w:rPr>
          <w:b w:val="1"/>
        </w:rPr>
        <w:t>Na de splitsing van de Schepping begonnen de afvallige lichtwezens in hun valwerelden onmiddellijk de hemelse atoomvoorraden te veranderen en pasten deze aan hun levensrichtlijnen (wetten) en hun geestelijk bewustzijnsniveau aan. Daarom zijn er verschillende kosmische wetwerelden met verschillende lichtintensiteit, vibratie en magnetische krachten, die zich afzonderlijk van elkaar bewegen op elliptische lichtpaden rond de oer-centrale zon. Opdat zij elkaar niet zouden aantrekken en niet met elkaar in botsing zouden komen, zijn voor deze werelden en hun bewoners enigszins verschillende wetten nodig.</w:t>
      </w:r>
      <w:r>
        <w:t xml:space="preserve"> Maar wat de geestelijk diepst gevallen wezens van deze aarde hebben gedaan door de atomen en hun levenswijzen te veranderen, staat werkelijk gelijk aan een manie voor vernietiging. Hun levenswetten zijn nu bijna het tegenovergestelde van het Koninkrijk der Hemelen. Misschien begrijpt u nu waarom de Geest van God de hemelse repatrianten er herhaaldelijk op wijst zich meer en meer terug te trekken uit het tegendraadse levensbeginsel van deze gevallen wereld en zich geleidelijk te schikken in de edele en hartelijke levenswijze van de hemelse wezens. </w:t>
      </w:r>
    </w:p>
    <w:p>
      <w:r>
        <w:t xml:space="preserve">Sommige geestelijk onwetende gelovigen nemen aan dat wanneer zij een muziekevenement met een hoog geluidsniveau bijwonen, de geest van God hen zou omhullen met de lichtstraling van hemelse beschermende wezens, zodat zij zouden worden afgeschermd van negatieve trillingen en van de duistere zielen en geen geestelijke schade zouden lijden. </w:t>
      </w:r>
      <w:r>
        <w:rPr>
          <w:b w:val="1"/>
        </w:rPr>
        <w:t>Dit is werkelijk hun misvatting, want geen enkel zuiver hemels wezen treedt binnen in negatieve, disharmonische, unipolaire trillingen. Het kan deze trillingen niet verdragen, daarom zal het nooit in de drukte van uw wereld willen blijven, noch kunnen, omdat het anders sterke, doffe pijnen in zijn lichtlichaam zou voelen bij disharmonische, onwettige geluiden. Waarlijk, een zuiver hemels wezen doet dat zichzelf nooit aan.</w:t>
      </w:r>
      <w:r>
        <w:t xml:space="preserve"> Evenmin kan het zijn dat een hemels beschermend wezen, dat werkzaam is in het heilsplan, met een mens meegaat naar zo'n gebeurtenis volgens de goddelijke wil tot zijn bescherming. Overweegt u deze verklaring van de wet van de Geest van God met meer vooruitziende blik en logica, als u er voor het eerst van hoort.  </w:t>
      </w:r>
    </w:p>
    <w:p>
      <w:r>
        <w:t xml:space="preserve">Daarom vraagt de Geest van God aan de hemelse terugkeerders om er acht op te slaan: Let er meer op dat je niet te lang beïnvloed wordt door negatieve vibraties aan de buitenkant.  </w:t>
      </w:r>
    </w:p>
    <w:p>
      <w:pPr>
        <w:jc w:val="left"/>
        <w:spacing w:lineRule="auto" w:line="259" w:after="144" w:beforeAutospacing="0" w:afterAutospacing="0"/>
        <w:ind w:firstLine="0"/>
      </w:pPr>
      <w:r>
        <w:t xml:space="preserve"> </w:t>
      </w:r>
    </w:p>
    <w:p>
      <w:r>
        <w:t xml:space="preserve">Let ook op de volgende regelmatigheid:  </w:t>
      </w:r>
    </w:p>
    <w:p>
      <w:r>
        <w:t xml:space="preserve">In de diepe slaap van de mens sorteert de ziel de opgenomen disharmonische, onwettige trillingen van een gebeurtenis, die werden voortgebracht door instrumentale klanken of luide zang, om ze vervolgens in haar levenskern aan God over te dragen voor transformatie. In dit proces loopt zij het gevaar massaal beïnvloed te worden door laag vibrerende, duistere zielen. </w:t>
      </w:r>
    </w:p>
    <w:p>
      <w:r>
        <w:t xml:space="preserve">Om dit te begrijpen zou de God-Geest uw opvatting willen verruimen: Veronderstel dat ieder mens het hele aardse leven ter opslag aan zijn ziel overdraagt, d.w.z. dat zij alles opslaat wat hij denkt, spreekt, handelt en door zijn zintuigen ervaart en van buitenaf opneemt. Maar een geestelijk ontwaakte ziel die terugkeert naar het goddelijk licht, wil zich reeds zuiveren van onregelmatigheden in het aardse leven. Deze mogelijkheid wordt haar echter alleen gegeven indien haar mens de dag rustig en in harmonie heeft doorgebracht en indien haar niet vele onwettigheden zijn overgedragen.  </w:t>
      </w:r>
    </w:p>
    <w:p>
      <w:r>
        <w:t xml:space="preserve">Als zij deze gelegenheid niet heeft, is zij 's nachts niet in staat de lage, onwettige voorraden van eenpolige energie, b.v. van de gebeurtenis van de vorige dag, te doorzoeken of uit te sorteren. Wat zij met goddelijke hulp en haar eigen kennis van de hemelse wetten heeft uitgezocht, overhandigt zij dan blijmoedig en dankbaar aan God in haar levenskern met het hartelijke verzoek om omvorming of verwijdering. Maar het kan ook zijn dat de ziel daar enkele dagen op moet wachten, afhankelijk van de levenswijze van de persoon. Als de ziel 's nachts tot de beschreven sortering komt, is dat slechts voor enkele aardse ogenblikken in de negatieve trillingen van het gebeuren. </w:t>
      </w:r>
      <w:r>
        <w:rPr>
          <w:b w:val="1"/>
        </w:rPr>
        <w:t xml:space="preserve">Deze korte tijd is echter voldoende voor de op de loer liggende zielen die op zoek zijn naar negatieve energieën om de aura van de met God verbonden ziel binnen te dringen en er de levensenergie aan te onttrekken. Die gebruiken ze dan in deze wereld voor hun duivelse machinaties. </w:t>
      </w:r>
    </w:p>
    <w:p>
      <w:r>
        <w:t xml:space="preserve">Had je dat voor mogelijk gehouden? </w:t>
      </w:r>
    </w:p>
    <w:p>
      <w:r>
        <w:t xml:space="preserve">In deze situatie kunnen de geest van God en het hemelse beschermende wezen de bedroefde ziel niet helpen, want in een fractie van een seconde, toen zij in de negatieve energievelden van de menselijke gebeurtenissen-ervaring keek, verduisterde haar aura en opende zich tegelijkertijd voor het levensprincipe van de Vallende Zielen. Natuurlijk wachten de duistere, energieloze Val-wezens op zo'n kans met een energierijke ziel die misschien geïncarneerd is voor het Scheppingsgenezingsplan. Deze momenten zijn zeer tragisch voor een terugkerende ziel. </w:t>
      </w:r>
    </w:p>
    <w:p>
      <w:r>
        <w:t xml:space="preserve">Omdat het zo belangrijk is voor de innerlijke mens, herhaalt en verdiept de Geest van God nu enkele uitspraken.  </w:t>
      </w:r>
    </w:p>
    <w:p>
      <w:r>
        <w:t xml:space="preserve">Zoals u reeds hebt ervaren, gaat geen enkel zuiver hemels beschermend wezen een duistere zielenaura binnen of kan deze benaderen. Kun je je dat voorstellen?  </w:t>
      </w:r>
    </w:p>
    <w:p>
      <w:r>
        <w:t xml:space="preserve">Dit is niet mogelijk omdat de subtiele vallende wezens hun lichtdeeltjes hebben geherprogrammeerd tot enkelpolige negatieve krachten, in tegenstelling tot de hemelse bipolaire stromende energieën. Daartoe hebben zij voor hun werelden geschikte, laag vibrerende levenswijzen geschapen en deze met gedachtekrachten opgeslagen in hun lichtdeeltjes, die niets gemeen hebben met de hemelse. Door deze omkering van polariteit hebben zij het hemelse principe van het leven volledig op zijn kop gezet. </w:t>
      </w:r>
      <w:r>
        <w:rPr>
          <w:b w:val="1"/>
        </w:rPr>
        <w:t>Daardoor is het voor de hemelse wezens niet meer mogelijk om de zondevalwezens te benaderen. Het is ook niet mogelijk een geïncarneerd verlossingsplan wezen te benaderen of het wordt automatisch magnetisch afgestoten als het zich op het ogenblik in een laag vibrerende, eenpolige levenswijze in deze wereld bevindt. Daarom is het voor de hemelse beschermende wezens erg moeilijk om de met God verbonden mensen en hun zielen bij te staan in deze wereld van val, wanneer beide op dit moment negatief trillen.</w:t>
      </w:r>
      <w:r>
        <w:t xml:space="preserve"> Had je dat voor mogelijk gehouden? </w:t>
      </w:r>
    </w:p>
    <w:p>
      <w:r>
        <w:t xml:space="preserve">De geest van God verdiept de laatst beschreven regelmaat met een voorbeeld: </w:t>
      </w:r>
    </w:p>
    <w:p>
      <w:r>
        <w:t xml:space="preserve">Een zuiver hemels beschermend wezen zou gaarne 's nachts een ziel bijstaan of omhullen, die nog maar kort haar fysieke lichaam heeft verlaten en met de Geest van God haar pas opgenomen herinneringen van overdag doorzoekt op onregelmatigheden, ter bescherming met haar grote, sterk vibrerende lichtstraling. Maar zij kan dit niet om de volgende reden: zolang een ziel nog omhuld is met negatieve lasten - het zijn opslagplaatsen van onwettige energieën uit verschillende hemelvreemde levenswijzen van sommige vallende werelden - hebben zowel het hemelwezen als zijzelf een sterk afwijkende lichtlichaamsstraling en daardoor stoten zij elkaar magnetisch af. Dit is een van de vele redenen, gebaseerd op kosmische wetten, waarom de nadering van het beschermende wezen tot de bezwaarde ziel slechts op een bepaalde afstand kan plaatsvinden.  </w:t>
      </w:r>
    </w:p>
    <w:p>
      <w:r>
        <w:t xml:space="preserve">Stel dat een zuiver lichtwezen te dicht bij een belaste ziel komt, dan zou op dat moment het hoogfrequente lichtvermogen van het hemelwezen de laagtrillende, lichtarme deeltjes van de ziel, die met tegenstellingen zijn belast, te sterk bestralen en het verwoestende gevolg daarvan zou zijn dat de ziel sterke brandende pijnen in haar lichtlichaam zou voelen. Maar een hemels lichtwezen, werkzaam in het heilsplan, komt nooit zo dicht bij een bezwaarde ziel in haar vallende toestand, omdat het van tevoren de exacte ontmoetingsafstand van God ontvangt door middel van een beeldcommunicatie. Uit deze kosmische wet vloeit voor u het volgende voort om over na te denken en u bewust te worden: Hoe </w:t>
      </w:r>
      <w:r>
        <w:rPr>
          <w:b w:val="1"/>
        </w:rPr>
        <w:t>langer u onrechtmatig vertoeft in gedachten, spraak of gedrag, hoe lager uw aura van bewustzijn zal trillen en hoe groter de afstand zal zijn van het zuiver beschermende wezen tot u.</w:t>
      </w:r>
      <w:r>
        <w:t xml:space="preserve"> Wat dit betekent voor een met God verbonden persoon, kunt u nu zeker raden na de beschrijving van de God-Geest. </w:t>
      </w:r>
    </w:p>
    <w:p>
      <w:r>
        <w:t xml:space="preserve">Misschien zullen sommige God-liefhebbende mensen de beschreven regelmatigheid, die hemelse wezens in de buitenwereldse val-rijken en vooral op aarde moeten waarnemen, nog niet kunnen begrijpen of niet willen aanvaarden.  </w:t>
      </w:r>
    </w:p>
    <w:p>
      <w:r>
        <w:t xml:space="preserve">Jullie gewillige mensen met open harten voor hemelse levenswijzen, wees nu niet bedroefd als jullie vroegere ideeën over goddelijke lichtbescherming en haar hulp nu door de God-Geest zijn gecorrigeerd. </w:t>
      </w:r>
      <w:r>
        <w:rPr>
          <w:b w:val="1"/>
        </w:rPr>
        <w:t>Een correctie van uw geestelijke kennis zal nog vaak plaatsvinden, omdat de innerlijke mensen reeds duizenden jaren geestelijk zijn misleid door valse uitspraken van gevallen of onvolwassen herauten, alsmede door bewuste manipulatie van goddelijke openbaringen. Vandaag probeert de Geest van God de vele valse beweringen druppelsgewijs te corrigeren.</w:t>
      </w:r>
      <w:r>
        <w:t xml:space="preserve"> Aanvaardt u nu de verlichtende liefdesdruppels van de Geest van God als een aanbod voor de vernieuwing en uitbreiding van uw bewustzijn? </w:t>
      </w:r>
    </w:p>
    <w:p>
      <w:r>
        <w:t xml:space="preserve">Sommige God-liefhebbende mensen vragen zich nu misschien af: Hoe kunnen we dan de goddelijke bescherming begrijpen als we van de Geest van God horen dat hij en de hemelse wezens het heel moeilijk hebben om een mens of zijn ziel goed te beschermen in deze tegendraadse wereld?  </w:t>
      </w:r>
    </w:p>
    <w:p>
      <w:r>
        <w:t xml:space="preserve">Nu wil de Geest van God u door een hemelse boodschapper van licht helpen met een voorbeeld om dit beter te begrijpen: Neemt u alstublieft in uw verbeelding aan dat er twee volkomen verschillende levenssystemen bestaan - het </w:t>
      </w:r>
      <w:r>
        <w:rPr>
          <w:b w:val="1"/>
        </w:rPr>
        <w:t>goddelijke hemelse koninkrijk</w:t>
      </w:r>
      <w:r>
        <w:t xml:space="preserve">, uw etherische, eeuwige huis van licht, waaruit uw eeuwige wezen van licht (ziel) voortkomt, en deze </w:t>
      </w:r>
      <w:r>
        <w:rPr>
          <w:b w:val="1"/>
        </w:rPr>
        <w:t xml:space="preserve">tegengestelde valwereld, </w:t>
      </w:r>
      <w:r>
        <w:t xml:space="preserve">waarin de ziel tijdelijk in een vergankelijk fysiek lichaam leeft - die werkelijk niets met elkaar gemeen hebben. Deze omstandigheid leidde ertoe dat de mens afgesneden van het hemelse levenssysteem moest leven. In deze toestand, die ver afstaat van het hemelse leven, kan een hemels wezen natuurlijk niet zijn taken vervullen zoals hij dat in het hemelse koninkrijk gewend is. Dit zal misschien begrijpelijk zijn voor u. Maar de Geest van God laat geen middel onbeproefd en tracht mensen en hun zielen te helpen door middel van hemelse boodschappers van het licht die vrijwillig een bepaalde taak van het verlossingsplan op zich hebben genomen. Door de totaal verschillende levenssystemen, die, zoals u hebt gehoord, totaal verschillende lichtstralen, trillingen en magnetische krachten hebben door de veranderde opslag in de atomen, kan de God-Geest de mens niet rechtstreeks van binnenuit benaderen via de ziel of van buitenaf, zoals het door Hem gewenst zou zijn, om ongehinderd te kunnen helpen en werken. Hij kan alleen mensen helpen die tot op zekere hoogte gericht zijn op het hemelse levensprincipe en hun ziel. Dat wil zeggen, zijn hartelijke bijstand kan alleen plaatsvinden wanneer de mens en zijn ziel zich in de hemelse, wettige trilling van de goddelijke, tweepolige krachten bevinden. Op dat ogenblik straalt de God-Geest in zijn aura en geeft hem, om zijn vibratie te verhogen, bijkomende krachten die hem helpen om buiten het bereik van de duistere zielen te blijven en om zich dan beter te voelen.  </w:t>
      </w:r>
    </w:p>
    <w:p>
      <w:r>
        <w:t xml:space="preserve">Een aan God gebonden mens kan er zelf voor zorgen om meer in de goddelijke bescherming te leven, als hij zich dagelijks van harte richt naar God en het hemelse leven van de wet. Door de geleidelijke verwezenlijking van zijn kennis en als hij meer innerlijk leeft, kan zijn bewustzijn altijd verder rijpen en een hogere trillingsstaat bereiken. Dit is Gods aanbod aan iedere God-gebonden mens voor zijn innerlijke en uiterlijke bescherming in deze chaotische wereld. </w:t>
      </w:r>
    </w:p>
    <w:p>
      <w:r>
        <w:t xml:space="preserve">Als een God-gebonden persoon zich in de lage trillingen van deze wereld bevindt of daaraan wordt blootgesteld - dat kunnen bijvoorbeeld luide gesprekken van verschillende mensen zijn of disharmonische geluiden die door muziekinstrumenten of machines worden voortgebracht en uitgezonden - dan is het voor de God-Geest nauwelijks mogelijk om hem effectief bij te staan en te beschermen door behulpzame hemelse wezens. Deze geluiden hebben dan zo'n enorme uitwerking op hem, dat zijn anders hogere bewustzijnstrilling snel begint weg te zakken en als hij langer in deze lage, uiterlijke trillingstoestand blijft, dan bestaat voor hem het gevaar dat hij zich op een gegeven moment aanpast aan de uiterlijke, disharmonische levenssituatie en zelf de neiging krijgt om bijvoorbeeld hard en veel te praten of om op de een of andere manier disharmonische trillingen voort te brengen. Misschien hebt u dit al bij uzelf opgemerkt. </w:t>
      </w:r>
    </w:p>
    <w:p>
      <w:r>
        <w:t xml:space="preserve">In dergelijke situaties is het voor de geest van God niet meer mogelijk om door middel van hemelse lichtwezens met impulsen en krachten van binnenuit en ook niet van buitenaf tot deze persoon te naderen en hem met goddelijke bescherming bij te staan. Dit betekent dat de mens zich bevindt in het levensprincipe van deze val-wereld, die zeer laag trilt door tegenstellingen. Dit verduistert zijn aura en betekent dat hij afgesneden is van het koninkrijk der hemelen en niet langer ontvankelijk is voor goddelijke impulsen via zijn ziel. Begrijp je dit? </w:t>
      </w:r>
    </w:p>
    <w:p>
      <w:r>
        <w:t xml:space="preserve">Maar de God-Geest laat een met God verbonden persoon, die door negatieve spraak in zijn bewustzijnstrilling is gezonken, niet alleen en hulpeloos in de kou van deze wereld staan, maar tracht hem toch te helpen door tweepolige goddelijke lichtimpulsen via de hemelse beschermwezens in de richting van zijn aura te zenden. Ook al kunnen zij zijn aura of hem op het ogenblik niet bereiken, de geest Gods zendt altijd via het beschermende wezen verdere lichtimpulsen naar het energieveld van de plaats waar hij verblijft, zodat zijn trilling door verhoogde lichtstraling wordt verhoogd. De aan God gebonden mens heeft geen idee van dit onzichtbare proces, omdat hij nog niet gevoelig genoeg is om het te registreren. Maar een volwassen mens voelt dan van binnenuit dat er iets positiefs plaatsvindt of op hem afstraalt, maar dat hij niet kan verklaren omdat hij geen kennis heeft van de onzichtbare werking van de geest van God. Hij voelt zich opgebeurd en is van plan niet meer negatief te praten omdat hij zich daar niet langer prettig bij voelt.  </w:t>
      </w:r>
    </w:p>
    <w:p>
      <w:r>
        <w:t xml:space="preserve">De geest van God werkt altijd op deze manier met een persoon die met God verbonden is, in de hoop dat hij door het energieveld om hem heen te verhogen op een gegeven moment zal overschakelen op positieve gedachten. Is hij daarin geslaagd, dan stroomt vanaf dat moment de goddelijke energie die via het beschermende wezen wordt uitgezonden in de nu open aura van de persoon en verhoogt hem daardoor merkbaar in trilling en in geest.  </w:t>
      </w:r>
    </w:p>
    <w:p>
      <w:r>
        <w:t xml:space="preserve">Door dit soort goddelijke hulp kan een God-gebonden persoon dan veel positiever denken en spreken en heeft hij het gemakkelijker om zich bewust te worden van een onwettigheid en deze ook te overwinnen. In het geval van de God-gebonden persoon die een negatief gesprek had, waren er duistere zielen rondom hem die het gemakkelijk vonden zijn aura binnen te dringen en hem te beïnvloeden. Maar hij wist niets van dit proces omdat het onzichtbaar voor hem plaatsvond. Het menselijk waarnemingsvermogen is niet in staat kosmische processen en frequenties te registreren die tegen zijn herinneringen en oriëntatie in werken. Alleen wanneer de mens zich langere tijd zonder onderbreking afstemt op een bepaalde frequentie van aardgebonden zielen en zich daarop bevindt of telepathisch met hen communiceert, dan bestaat het gevaar dat hij hen kan zien. Maar de God-Geest wil u nu niet vertellen wat dit betekent voor een God-gebonden mens. De God-Geest heeft God-gebonden mensen altijd gewaarschuwd zich niet op één lijn te stellen met aardgebonden zielen, omdat dit een grote tragedie is voor hen en hun ziel die naar huis wil terugkeren. </w:t>
      </w:r>
    </w:p>
    <w:p>
      <w:r>
        <w:t xml:space="preserve">Door de goddelijke ophoging van het energieveld in de nabijheid van de aan God gebonden persoon, voelen de diep gevallen zielen zich steeds minder goed en ervaren zo een langzame afstoting van hun lichtlichamen uit het opgeheven energieveld. Maar het opwekken van het energieveld wordt door de God-Geest slechts in geringe mate gedaan, namelijk enkele meters in de nabijheid van de met God verbonden persoon. Dit kan echter alleen gebeuren als er geen akoestisch luide en disharmonische geluiden zijn van b.v. radio- of televisie-uitzendingen, gesprekken van een grotere mensenmenigte of van machines in de nabijheid van de met God verbonden persoon, die een sterke en lage trillingsinvloed hebben op het energieveld. </w:t>
      </w:r>
    </w:p>
    <w:p>
      <w:r>
        <w:t xml:space="preserve">Dit was niet het geval met de eerder genoemde God-gebonden persoon. Daarom ervoer hij uiteindelijk op wonderbaarlijke wijze goddelijke bijstand en bescherming, zonder dat de God-Geest rechtstreeks had ingegrepen in de bedrieglijke beïnvloeding van de duistere zielen. Stel dat hij dat had gedaan, dan zou hij de vrijheid van de wezens van de zondeval beknotten en zich daarmee buiten zijn goddelijke wet van vrijheid plaatsen. </w:t>
      </w:r>
      <w:r>
        <w:rPr>
          <w:b w:val="1"/>
        </w:rPr>
        <w:t>Maar dit kan niet zijn, omdat God de hemelse wetten beheert, en hij die ze zelf belichaamt geen mogelijkheid heeft om anders te handelen.</w:t>
      </w:r>
      <w:r>
        <w:t xml:space="preserve"> Hij is altijd zo geweest sinds zijn schepping door de hemelse wezens en zal eeuwig onveranderd blijven. </w:t>
      </w:r>
    </w:p>
    <w:p>
      <w:r>
        <w:t xml:space="preserve">Uit deze beschrijving kunt u opmaken dat de geest van God iedere Godgeoriënteerde mens tracht te helpen als hij en zijn ziel om goddelijke hulp en bijstand vragen om hun bijdrage aan zelfbescherming te leveren. Een van de vele mogelijkheden zou zijn dat de mens zich meer en meer spiritueel inleeft in de hemelse wetten van het leven vanuit het hart - waarover hij door verlichtende boodschappen heeft geleerd. Dit helpt hem om ze op een geestelijk verruimde manier te begrijpen en ze geleidelijk in zijn dagelijks leven op te nemen uit innerlijke overtuiging. Alleen dan is het mogelijk dat de Geest van God de aan God gebonden persoon van binnenuit leidt en beschermt. </w:t>
      </w:r>
    </w:p>
    <w:p>
      <w:r>
        <w:t xml:space="preserve">Het zal u duidelijk zijn, dat het, wegens de vrijheid van alle kosmische wezens, voor de God-Geest niet mogelijk is een mens of zijn ziel te helpen en te beschermen, indien zij zijn goddelijke hulp afwijzen. Dit gebeurt meestal met een persoon wiens ziel uit de zondeval komt. Hun buitenwereldse, aan de aarde gebonden clansgenoten of verwante vrienden van dezelfde soort beschermen beurtelings de geïncarneerde ziel en zijn mens en helpen hem met instructies rechtstreeks in het menselijk bovenbewustzijn, waarvan hij zich niet bewust is omdat hij geen spirituele kennis heeft van dit onzichtbare proces. Zo gaat het met de meeste mensen van de zondeval in deze wereld en evenzo met hen die alleen intellectueel religieus georiënteerd zijn, maar die hun geestelijk hart allang hebben gesloten voor de hemelse levenswijze.  </w:t>
      </w:r>
    </w:p>
    <w:p>
      <w:r>
        <w:t xml:space="preserve">Maar hemels georiënteerde mensen met een open hart voor hemelse levenswijzen kunnen aannemen dat zij en hun zielen zuivere hemelse lichtwezens in hun nabijheid hebben ter bescherming of met hun zielen verbonden zijn via een lichtband. Bescherming van hemelse aard kan iemand die op God is gericht, helpen het grootste deel van het aardse leven goed en veilig door te komen. Maar er zijn altijd enkele gevaarlijke momenten te doorstaan waar de hartelijke persoon niet in goddelijke bescherming is door de extreem lage vibraties van hemelse verre gedachten, woorden en daden. Dit is ook een bitter moment voor de hemelse beschermwezens, omdat zij lijdzaam moeten toezien hoe hun beschermeling door de laag vibrerende impulsen van de duistere wezens in hun levensrichting wordt geleid en verleid. Wat dit betekent voor een hemels beschermwezen kun je in het aardse leven nog niet raden. Het is zeer droevig gesteld met de tegendraadse levenswijze van de mens, die zijn ziel meesleept in de duistere wereldtrilling en levenswijze, die voor hemelse wezens niet bestaat, omdat zij slechts een hoog vibrerende, edele en hartelijke levenswijze leiden. Daarom is de hemelse beschermer hier erg ongelukkig mee en lijdt hij mee met de ziel van de mens. Voelt u zich in de situatie van een hemels wezen, beschreven door de Geest van God? </w:t>
      </w:r>
    </w:p>
    <w:p>
      <w:r>
        <w:t xml:space="preserve">Als dat zo is, zorg er dan alsjeblieft voor dat je niet te lang blijft hangen in de negatieve manieren van leven van deze duistere, tegendraadse wereld, dan zal je hemelse beschermwezen het niet zo moeilijk hebben om je te beschermen en je op de een of andere manier bij te staan.  </w:t>
      </w:r>
    </w:p>
    <w:p>
      <w:r>
        <w:t xml:space="preserve">De hemelse beschermwezens bereiden alles wat aards en haalbaar is voor het dagelijks leven van de mens en zijn ziel voor volgens de goddelijke wil en zijn instructies. Zij zijn niet alleen ijverig in hun voorbereidingen, maar steeds weer overleggen zij met elkaar volgens de vernuftige aanwijzingen van de Ik Ben Godheid hoe zij de mens en zijn ziel het beste kunnen helpen. Dit is echt niet gemakkelijk in de tegenstrijdige wereld van de wezens van de zondeval. Maar de geest van God vindt vele mogelijkheden om een mens bij te staan en te beschermen.  </w:t>
      </w:r>
    </w:p>
    <w:p>
      <w:r>
        <w:t xml:space="preserve">Als de aan God gebonden mens dan bereid is om door verwerkelijking geleidelijk dichter bij de hem bekende goddelijke wetten te komen, dan verheugen de hemelse lichtwezens zich soms zozeer, dat zij elkaar met innerlijke vreugde in innige verbondenheid omhelzen en God danken voor Zijn verziende richtlijnen. Slagen zij erin hun beschermeling te leiden volgens de goddelijke wil, dan keren zij terug naar hun dubbelganger in het hemelse koninkrijk en doen gelukzalig verslag van hun beschermeling, wiens ziel (lichtwezen in het heilsplan) gewoonlijk afkomstig is uit hun hemelse evolutiewereld.  </w:t>
      </w:r>
    </w:p>
    <w:p>
      <w:r>
        <w:t xml:space="preserve">De hemelse wezens, die nu hun taak vervullen als bewakers van het verlossingsplan, hebben met een bezwaard hart de broer of zus begeleid die zich vrijwillig heeft aangemeld om te incarneren in de laagst trillende wereld volgens de goddelijke wil, omdat zij elkaar goed en hartelijk kennen door vele hemelse ervaringen en gemeenschappelijke evolutietijden. Juist zij lijden onder de eigenwil van de aan God gebonden mens, die reeds veel geestelijke kennis heeft verworven, maar om verschillende redenen niet bereid is deze stap voor stap te beleven om tot een verfijning van het wezen te komen.  </w:t>
      </w:r>
    </w:p>
    <w:p>
      <w:r>
        <w:t xml:space="preserve">Als een God-gebonden persoon meerdere goede vrienden van zijn levensrichting heeft en zij elkaar na verloop van tijd steeds weer bezoeken en elkaar vaker telefonisch spreken om geestelijke informatie uit te wisselen, dan komen ook de hemelse beschermwezens vanwege hun taken bij elkaar. Zij communiceren dikwijls met elkaar om samen een bijeenkomst voor te bereiden na overleg met de geest van God. Daarmee proberen zij de aandacht van de goede vrienden - die van tijd tot tijd samenkomen om geestelijke ervaringen uit te wisselen om geestelijk sneller te groeien en ook om elkaar menselijk te kunnen steunen en helpen - op iets belangrijks te vestigen. Soms geven zij de ziel een impuls voor een gespreksonderwerp als herinnering, die een gevoelig persoon dan uitspreekt. De impuls heeft tot doel de aandacht van een persoon in de gespreksgroep te vestigen op iets dat hij nog niet ter verwerkelijking heeft aangepakt, hoewel zijn ziel dit zo graag zou willen, omdat zij zich dan gemakkelijker geestelijk zou kunnen ontwikkelen en zich van de illegaliteit zou kunnen bevrijden. </w:t>
      </w:r>
    </w:p>
    <w:p>
      <w:r>
        <w:t xml:space="preserve">De hemelse beschermwezens, die elkaar ook goed kennen, steunen elkaar door elkaar troostend aan te moedigen om vol te houden voor hun werkelijk moeilijke taak. Niets blijft hen bespaard, want zij zien veel van het menselijk leven dat hen dikwijls schokt. Daarom geven sommigen bedroefd en geschokt hun hemelse heilsplan taak op. Dit is tragisch voor een hemels wezen, omdat het zich voorheen met vreugde heeft ingezet voor de beschermende functie van een mens en zijn ziel, die het goed kent uit het hemelse koninkrijk.  </w:t>
      </w:r>
    </w:p>
    <w:p>
      <w:r>
        <w:t xml:space="preserve">Sommige beschermende wezens in deze wereld zijn ontzet als ze getuige zijn van een verkeersongeluk waarbij hun protegé betrokken is. Zij hebben hem meermalen gewaarschuwd langzamer en voorzichtiger te rijden, maar hij negeerde de innerlijke impulsen omdat hij door zijn overmoed geloofde dat hij een goede en veilige chauffeur was en dat hem niets zou overkomen omdat hij voor het rijden om goddelijke bescherming had gevraagd. Waarlijk, dit is zeer belangrijk voor iemand die met God verbonden is, want hij rijdt in een verhoogde trilling van bewustzijn en het is beter mogelijk dat de Geest van God hem beschermt in het verkeer.  </w:t>
      </w:r>
    </w:p>
    <w:p>
      <w:r>
        <w:t xml:space="preserve">Maar veel God-liefhebbende mensen weten te weinig over de wetten van deze grofstoffelijke wereld van de vallende wezens en met welk doel zij de mens hebben geschapen en aan welke gevaren hij elk ogenblik blootstaat. Hun kennis en begrip van het buitenwereldse, etherische leven zijn ook zeer beperkt en begrensd. Dit geldt ook voor het hemelse leven. Hun horizon van kennis van de God-Geest en de hemelse wezens, alsmede van hun werk in deze tegengestelde wereld is zeer beperkt of verkeerd. Daarom hebben zij verkeerde ideeën over de goddelijke bescherming van de mensen en kunnen zij niet van binnenuit aanvoelen aan welke gevaarlijke situaties zij steeds blootstaan. Aangezien zij leven en bidden gericht op God, geloven zij ten onrechte dat God hen te allen tijde kan beschermen door de beschermende wezens. Deze veronderstelling leidt ertoe dat sommige mensen arrogant worden in gevaarlijke situaties en dit kan bijvoorbeeld worden overgebracht op het besturen van een auto.  </w:t>
      </w:r>
    </w:p>
    <w:p>
      <w:r>
        <w:t xml:space="preserve">Zij hebben dan de neiging te snel en te riskant te rijden en daardoor verliezen zij steeds meer hun innerlijke gevoeligheid voor gevaarlijke en levensbedreigende situaties. Door de voortdurende valse herinneringen is het voor hen eens niet meer mogelijk om slechte wegomstandigheden en gevaarlijke verkeerssituaties van tevoren aan te voelen en correct in te schatten, om vervolgens bijzonder voorzichtig en oplettend te rijden. Dit kan eens tragisch aflopen voor een persoon en zijn ziel in de zaak. </w:t>
      </w:r>
    </w:p>
    <w:p>
      <w:r>
        <w:rPr>
          <w:b w:val="1"/>
        </w:rPr>
        <w:t xml:space="preserve">Nu beschrijft de geest van God u een voorbeeld van een godvruchtige autobestuurder en hoe innerlijke mensen hun voertuig geestelijk meer vooruitziend moeten bekijken en er voorzichtiger mee om moeten gaan om beter beschermd te worden door de geest van God.  </w:t>
      </w:r>
    </w:p>
    <w:p>
      <w:r>
        <w:t xml:space="preserve">Een hartelijk mens streeft er dagelijks naar de goddelijke wetten te leven vanuit zijn huidige staat van bewustzijn. Maar door zijn vroegere verkeerde levenshouding werd hij zeer eigenzinnig en ook gevoelloos, maar hij is zich hiervan nog niet bewust geworden. Omdat het hem aan innerlijke gevoeligheid ontbreekt, kan hij bepaalde gevaarlijke situaties in het verkeer soms niet juist beoordelen vanuit een hoger geestelijk perspectief. Hij heeft de neiging te snel een bocht in te rijden of soms het voertuig in de bocht sterk te versnellen omdat hij dat leuk vindt. Hij voelt zich daarbij op zijn gemak en is niet bang, zodat hij denkt dat hij correct en volgens de voorschriften volgens de aardse wetten rijdt en ook ten onrechte denkt dat hij in overeenstemming met de goddelijke wetten zou zijn. Maar dit is niet waar vanuit goddelijk oogpunt. </w:t>
      </w:r>
    </w:p>
    <w:p>
      <w:r>
        <w:t xml:space="preserve">Als een godvruchtig mens beweert dat hij een goede en veilige bestuurder is, dan moet hij goed nadenken over de volgende betekenis van de goddelijke beschrijving en zich eerlijk afvragen of hij zichzelf misschien tot nu toe heeft overschat. </w:t>
      </w:r>
    </w:p>
    <w:p>
      <w:r>
        <w:t xml:space="preserve">Besef dat de mens in deze wereld altijd blootstaat aan verschillende innerlijke en uiterlijke invloeden. Daarom is het voor hem niet mogelijk om altijd in goede lichamelijke conditie te zijn en elk moment aandachtig en foutloos te rijden. Maar juist dit zou een belangrijk aspect zijn voor veilig rijden voor de eigen bescherming en die van anderen.  </w:t>
      </w:r>
    </w:p>
    <w:p>
      <w:r>
        <w:t xml:space="preserve">Gaat u zelf eens na, u God-liefhebbende mensen, of u zich wel attent en begripvol gedraagt tegenover andere automobilisten en uzelf ziet als lid van een grote automobielgemeenschap waarin iedereen elkaar met empathie moet bejegenen en altijd moet oppassen gevaarlijke situaties te vermijden om zijn eigen leven en dat van anderen te beschermen! </w:t>
      </w:r>
    </w:p>
    <w:p>
      <w:r>
        <w:t xml:space="preserve">Jullie God-gebonden mensen, willen jullie de Geest van God geestelijk blijven volgen? Zo ja, sta dan open voor nieuwe kennis.  </w:t>
      </w:r>
    </w:p>
    <w:p>
      <w:r>
        <w:t xml:space="preserve">Een goede en gevoelige bestuurder ziet zijn voertuig als een deel van hem dat hem helpt gemakkelijker lange afstanden af te leggen en mobieler te zijn. Vanuit het hogere spirituele gezichtspunt ziet hij het voertuig als een levend wezen dat hij zacht en gevoelig behandelt en dat hij nooit wil villen. </w:t>
      </w:r>
    </w:p>
    <w:p>
      <w:r>
        <w:t xml:space="preserve">Ga ervan uit dat elk auto-onderdeel bestaat uit vele levende atomaire deeltjes en verdient, ook al hebben de atomen slechts een kleine perceptie, dat u het voorzichtig en liefdevol behandelt. Zie uw auto als een solide wezen met een levensvloeistof (een uitstraling) en u zult in staat zijn er een innerlijke liefdevolle relatie mee op te bouwen. Je kunt voor je reis wat liefdevolle gedachten naar het voertuig sturen, dit zal een positief effect hebben omdat de gecondenseerde atomen ze zullen absorberen en zo hoger zullen vibreren. Op deze manier kunt u elke dag een hoger vibrerend voertuig binnengaan en u er prettig in voelen. Dit helpt u dan weer om oplettender en veiliger te rijden en u komt niet op het idee om hem te verpletteren door te hard te rijden en door extreem bochtenwerk. </w:t>
      </w:r>
    </w:p>
    <w:p>
      <w:r>
        <w:rPr>
          <w:b w:val="1"/>
        </w:rPr>
        <w:t>Als u zelf harmonieus, vredig en evenwichtig leeft, zendt u uw goede en hoge vibratie over op uw voertuig, telkens wanneer u rijdt. Dit betekent dat de materiaalatomen van de voertuigonderdelen uw hoge lichtstraling meer en meer overnemen en u bedanken met een grotere duurzaamheid en een constante veerkracht.</w:t>
      </w:r>
      <w:r>
        <w:t xml:space="preserve"> Maar als u in uw voertuig disharmonische muziekgeluiden hoort of als u ruzie hebt, moet u ervan uitgaan dat de auto-onderdelen dit ook horen. Als zij reeds in staat zijn geweest hogere trillingen waar te nemen, is dit als een schok voor hen en zij deinzen terug in hun atoomkern. Kun je je dat voorstellen? </w:t>
      </w:r>
    </w:p>
    <w:p>
      <w:r>
        <w:t xml:space="preserve">Ik hou zo van je auto! Als je van je auto houdt, zul je jezelf of je voertuig niet te veel opjagen. Zij zullen hun voertuig niet langer tot het uiterste willen drijven door te snel en met hoge snelheid te rijden, of het zwaar te belasten door riskante bochten te nemen, omdat zij van binnenuit voelen dat het een levend wezen is dat voor elk afzonderlijk onderdeel gevoel heeft. </w:t>
      </w:r>
    </w:p>
    <w:p>
      <w:r>
        <w:t xml:space="preserve">Een goede chauffeur rijdt kalm, harmonieus en gelijkmatig, d.w.z. hij accelereert voorzichtig en behoedzaam bij het wegrijden. Dit voorkomt een schokkerige start. Dat doet hij ook als hij remt, tenzij hij gedwongen wordt hard te remmen vanwege een gevaarlijke situatie of iets anders. </w:t>
      </w:r>
    </w:p>
    <w:p>
      <w:r>
        <w:t xml:space="preserve">Deze instructies worden dus door de geest van God aan de innerlijke mensen aangeboden, opdat zij de auto met meer gevoel zouden besturen. Zij rijden dan veel oplettender in het verkeer, wat een positief effect heeft op hun goddelijke bescherming, en zij verbruiken dagelijks minder energie tijdens het rijden.  </w:t>
      </w:r>
    </w:p>
    <w:p>
      <w:r>
        <w:t xml:space="preserve">Echt, velen van hen rijden hectisch, hortend en stotend en behandelen hun voertuig onbeschoft. Door de voortdurende herhaling van hun verkeerde gedrag stapelen deze negatieve herinneringen zich op in hun menselijk en zielsbewustzijn en op een bepaald moment kunnen zij niet langer gevoelig zijn voor mensen, de natuur en vaste materialen of voorwerpen. Meestal komt hun grof gedrag voort uit herinneringen aan vorige levens waarin zij hardvochtig en grof waren tegen zichzelf en ook tegen anderen. Grijp nu de kans en verander in een zachtaardig en gevoelig mens of kosmisch wezen. De meeste God-gebonden mensen zijn zich nog niet bewust geworden van hun innerlijke en uiterlijke hardheid en hun grove gedrag, omdat dit tot nu toe hun negatieve herinneringen heeft geblokkeerd, die werkelijk niets te maken hebben met de hemelse eigenschappen van gevoelige en zachtaardige wezens. </w:t>
      </w:r>
    </w:p>
    <w:p>
      <w:r>
        <w:t xml:space="preserve">Sommige godvruchtige mensen zijn zwaar belast met hardvochtigheid en onbeschoftheid uit vorige levens en dit uit zich nu ook bij het besturen van een auto door het voertuig slecht te behandelen met snel, riskant en schokkerig rijgedrag. Deze negatieve eigenschap van onbeleefdheid en hardheid komt bij velen voort uit het feit dat zij in het verleden zeer ruw met paarden of boerderijdieren zijn omgegaan. Wanneer zij op een paard zaten, dreven zij het zo hard met de sporen, de zweep of de teugels dat het moest galopperen of zich zeer snel moest verwijderen uit pijn en angst. Dit negatieve gedrag ten opzichte van dieren en mensen heeft hen hardvochtig en ruw gemaakt, en vandaag de dag brengen zij dit onbewust over op hun voertuigen. Kun je je dat voorstellen?  </w:t>
      </w:r>
    </w:p>
    <w:p>
      <w:r>
        <w:t xml:space="preserve">Accepteer nu alsjeblieft de kans op zelfkennis. Probeer, indien het u na het rijden mogelijk is, uzelf te analyseren, want bepaalde gedragspatronen, zoals schokkerige en schokkende bewegingen, overdreven krachtige en gevoelloze omgang met voorwerpen, vertellen u waar u nog lichtelijk of massaal gebukt gaat onder onwettige, mogelijk genadeloos gewelddadige handelingen, of waar u zich vandaag de dag nog verkeerd gedraagt, in tegenstelling tot de liefdevolle, hemelse levenswijzen van de zachtmoedigen. U gaat nog lichtelijk of massaal gebukt onder onregelmatigheden, mogelijk genadeloze gewelddaden, of u gedraagt zich vandaag nog steeds verkeerd, in tegenstelling tot de liefdevolle, hemelse levenswijzen van zachtmoedigheid en gevoeligheid, alsook van barmhartigheid, harmonie en evenwicht. </w:t>
      </w:r>
    </w:p>
    <w:p>
      <w:r>
        <w:rPr>
          <w:b w:val="1"/>
        </w:rPr>
        <w:t xml:space="preserve">De Geest van God geeft de snelheidsduivels nog iets belangrijks om te overwegen: </w:t>
      </w:r>
    </w:p>
    <w:p>
      <w:pPr>
        <w:spacing w:lineRule="auto" w:line="240" w:after="10" w:beforeAutospacing="0" w:afterAutospacing="0"/>
      </w:pPr>
      <w:r>
        <w:t xml:space="preserve">Door te snel in een bocht te rijden, houdt men er geen rekening mee dat het aardse voertuig en ook elk afzonderlijk onderdeel slechts met bepaalde middelpuntvliedende krachten belast kan worden. Verhoogde trek- en drukspanningen die op het materiaal inwerken, leiden op natuurlijke wijze tot voortijdige slijtage na langdurig rijden onder zware belasting. De te hard rijdende, aan God gebonden mens houdt daar echter geen rekening mee, omdat hij er vast van overtuigd is dat de Geest van God hem kan helpen en beschermen, zelfs als het materiaal zou breken met de gevolgen van een ongeluk. Maar dit is zijn denkfout, want op aarde, op het gebied van de zwaartekracht, worden aan de vaste atomen andere wetten gegeven dan aan de hemelse wezens in hun etherische levenswijze. </w:t>
      </w:r>
    </w:p>
    <w:p>
      <w:r>
        <w:t xml:space="preserve">geval is. </w:t>
      </w:r>
    </w:p>
    <w:p>
      <w:r>
        <w:rPr>
          <w:b w:val="1"/>
        </w:rPr>
        <w:t xml:space="preserve">Hij moet bedenken dat het aardse materiaal slechts in beperkte mate duurzaam is en dat er veel eerder veel slijtage optreedt wanneer het aan een grotere belasting wordt blootgesteld. Dit is normaal bij vaste atomen die met geweld zijn samengevoegd door verhitting of andere bindingsprocessen. Zij willen terugkeren naar hun oorspronkelijke staat of na enige tijd van elkaar scheiden.  </w:t>
      </w:r>
    </w:p>
    <w:p>
      <w:r>
        <w:t xml:space="preserve">Mocht een godvruchtig mens met veel technische kennis er desondanks vast van overtuigd zijn, dat het materiaal van het voertuig de hoge belastingen in de snelle bochten zonder problemen kan weerstaan, omdat de ontwerpers het voor nog grotere belastingen hebben ontworpen of een veelvoud van de veiligheid hebben ingecalculeerd, dan is hij vanuit het vooruitziende perspectief van het aardse leven alleen al verkeerd georiënteerd. Het is nooit uit te sluiten dat bij te hoge snelheid in bochten een deel van het voertuig toch niet bestand is tegen de hoge trek- en drukkrachten en er een ernstig ongeval kan gebeuren. Overweegt u dit alstublieft, ga over tot de goddelijke rede en rijd nu langzamer en gevoeliger, dit is wat de Geest van God u hartelijk vraagt te doen, omdat Hij bezorgd is over u. </w:t>
      </w:r>
    </w:p>
    <w:p>
      <w:r>
        <w:t xml:space="preserve">Een God-gebonden persoon zou dit ook moeten weten: Als hij een ongeluk veroorzaakt ondanks de waarschuwende impulsen van Gods geest over zijn ziel en verscheidene vermanende wenken van zijn medebestuurders, dan heeft hij met opzet gehandeld. Vanuit hemels oogpunt wordt een opzettelijke handeling beschouwd als een overtreding van de wet, omdat de persoon niet alleen zijn leven, maar ook dat van zijn passagiers en van andere weggebruikers op onvoorzichtige wijze in gevaar brengt. Is dat logisch voor jou? </w:t>
      </w:r>
    </w:p>
    <w:p>
      <w:r>
        <w:t xml:space="preserve">Jullie mensen van de geest van God, hebben jullie al zo ver nagedacht en overwogen wat er gebeurt na een ongeluk? Als iemand door uw opzettelijk gevaarlijk rijgedrag schade is toegebracht, dan kunnen die persoon en zijn ziel voor lange tijd niet meer gelukkig zijn vanwege de onomkeerbare aardse gebeurtenis. Daarom vraagt de Geest van God aan God-gebonden mensen om na te denken over wat er kan gebeuren als ze te hard rijden. De geest van God van binnenuit en de hemelse beschermwezens van buitenaf kunnen hen dan nauwelijks behoeden voor een ongeluk en hen beschermen tegen verwondingen. Misschien is dit voor u begrijpelijk geworden na deze goddelijke kennis.  </w:t>
      </w:r>
    </w:p>
    <w:p>
      <w:r>
        <w:t xml:space="preserve">De Geest van God probeert u door impulsen te waarschuwen voor gevaar, zodat u rustig en geconcentreerd rijdt, zonder achtergrondgeluiden of afleidingen. Maar op het moment dat u denkt dat u te veilig bent en denkt dat u uw voertuig in een bocht flink kunt versnellen, kan er iets gebeuren wat de meeste snelheidsovertreders niet verwachten. Als de wielen van het voertuig een olievlek, natte bladeren, een ijzige, besneeuwde plek of een grote regenplas raken, zal het voor de bestuurder bijna onmogelijk zijn de auto op de weg te houden. Wat zal er dan gebeuren? </w:t>
      </w:r>
    </w:p>
    <w:p>
      <w:r>
        <w:t xml:space="preserve">De God-liefhebbende, koppige man negeerde alle waarschuwingen die hem werden gegeven en nu is er een ongeluk. Zijn passagier, die hem al verschillende keren had gewaarschuwd langzamer en voorzichtiger te rijden omdat hij zich niet goed voelde op deze autorit, is ernstig gewond. Hij voelde door zijn hogere gevoeligheid dat hij te snel de bocht in ging. In feite was het zijn ziel die zich het eerst ongemakkelijk voelde en waarschuwingsimpulsen naar zijn mens stuurde om aan de bestuurder door te geven. </w:t>
      </w:r>
    </w:p>
    <w:p>
      <w:r>
        <w:t xml:space="preserve">Een ziel voelt zich in dergelijke situaties in het lichaam zeer ongemakkelijk en voelt zich ongemakkelijk bij gevaarlijke ritten of bij te snel rijden, omdat zij van tevoren vermoedt wat er kan gebeuren. Zij zou dit willen vermijden, en natuurlijk ook de geest van God en de hemelse beschermwezens, en daarom meldt de ziel zich tijdig via haar mens, zodat deze de chauffeur ernstige instructies geeft om zich tijdens de autorit te matigen. Is dat logisch voor jou? </w:t>
      </w:r>
    </w:p>
    <w:p>
      <w:r>
        <w:t xml:space="preserve">Zoals je hieruit zou kunnen leren, proberen de beschermende wezens gevaarlijke levenssituaties op voorhand onschadelijk te maken of te voorkomen. Zij geven de aan God gebonden bestuurder fijne impulsen van binnenuit via de ziel, zodat hij zijn rijstijl verandert in de richting van rede en voorzichtigheid. Als hij niet naar hen luistert, proberen ze hem van buitenaf te bereiken via meer gevoelige collega-bestuurders. Als er niets gebeurt bij de koppige automobilist na welgemeende en ernstige raadgevingen van medebestuurders om langzamer en verstandiger te rijden, dan beveelt de geest van God zijn medebestuurders aan om niet meer uit zelfbescherming in zijn voertuig te stappen en dat te doen tot hij eindelijk zijn verkeerde gedrag inziet en bereid is om zijn gevaarlijke manier van rijden op te geven.  </w:t>
      </w:r>
    </w:p>
    <w:p>
      <w:r>
        <w:t xml:space="preserve">Misschien zal hij dan intenser nadenken over de situatie waarin hij zich bevindt door de Geest van God te bespoedigen. Als hij van harte bereid is om te veranderen, dan zal de Geest van God ook komen om hem te ontmoeten en hem te helpen met zelfkennis, om de ware oorzaak van zijn te hard van stapel lopen te vinden en om er van harte berouw over te hebben. Bijna geen enkele God-gebonden automobilist die zich zo gedraagt, heeft tot nu toe al bedacht dat hij door zijn snelle en riskante rijgedrag de aanleiding was en er ook verantwoordelijk voor is dat de medebestuurders onwettige angsttrillingen moesten opvangen en opslaan in het menselijk en zielsbewustzijn. </w:t>
      </w:r>
    </w:p>
    <w:p>
      <w:r>
        <w:t xml:space="preserve">Kunt gij u voorstellen, dat wanneer een God-verbondene hard en eigenzinnig reed, de beschermende wezens zeer bevreesd waren voor de bestuurder en zijn passagiers?  </w:t>
      </w:r>
    </w:p>
    <w:p>
      <w:r>
        <w:t xml:space="preserve">Zij voelen veel meer in zichzelf dan jullie godvruchtige mensen, daarom zijn zij ontzet wanneer een godvruchtig mens met zijn voertuig te hard gaat rijden, omdat zij geen middel hebben om hem te pakken, omdat hij door de te hoge snelheid buiten de goddelijke wet staat.  </w:t>
      </w:r>
    </w:p>
    <w:p>
      <w:r>
        <w:rPr>
          <w:b w:val="1"/>
        </w:rPr>
        <w:t xml:space="preserve">U kunt zich nu afvragen: Welke snelheid mag iemand met zijn voertuig niet overschrijden om zich volgens de hemelse wet te bewegen?  </w:t>
      </w:r>
    </w:p>
    <w:p>
      <w:r>
        <w:t xml:space="preserve">De God-Geest tracht u dit uit te leggen, als het voor hem mogelijk is via het menselijk bewustzijn van de omroeper. Maar voordat hij u laat kennismaken met de wet van de snelheid, beschrijft hij eerst hoe een hoogontwikkelde, sterk vibrerende ziel, geïncarneerd in het fysieke lichaam, de snelheid bepaalt waarmee zij reist en deze vergelijkt met de snelheid van de hemelse wezens zoals vastgelegd in de hemelse wet.  </w:t>
      </w:r>
    </w:p>
    <w:p>
      <w:r>
        <w:rPr>
          <w:b w:val="1"/>
        </w:rPr>
        <w:t xml:space="preserve">Een reden voor onwettig rijden vanuit het oogpunt van het hemelse levensbeginsel zou de volgende zijn:  </w:t>
      </w:r>
    </w:p>
    <w:p>
      <w:r>
        <w:t xml:space="preserve">Wanneer een mens met een bepaalde snelheid in een auto rijdt, kan hij het traject niet meer controleren met zijn zintuig, de ogen. Hoe sneller hij rijdt, hoe minder overzicht en controle hij heeft over de omgeving van zijn voor-, zij- en achterwagen. Wel, de geïncarneerde innerlijke ziel kijkt ook door de menselijke ogen. Als het al vrij hoog trilt in zijn lichtlichaam omdat het nog maar weinig lasten heeft, dan neemt het ook alles waar met de mens tijdens zijn autorit en registreert de snelheid in zijn lichtlichaam.  </w:t>
      </w:r>
    </w:p>
    <w:p>
      <w:r>
        <w:t xml:space="preserve">Misschien wilt u bij deze boodschap weten hoe de ziel hiertoe in staat is. Het kijkt uit de voor- en zijruiten van de auto met de mens en oriënteert zich daardoor, dat wil zeggen het neemt de contouren waar van de voorwerpen die voor hem liggen en voorbijrijden, en hoe snel het voertuig een bepaald voorwerp bereikt. Hieruit kan hij afleiden hoe snel het voertuig rijdt in verhouding tot de wettelijke hemelsnelheid. Is het te hoog, dan meldt de tamelijk rijpe ziel zich via het gevoels- en gevoelsniveau met een onaangenaam gevoel, dat de gevoelige mens ook in het bovenbewustzijn waarneemt. De ziel voelt ook aan dat het menselijk zintuig, de ogen, slechts met een bepaalde snelheid de weg voor zich kan zien om gevaren en hindernissen tijdig te onderkennen en eventueel met een impuls aan het menselijk bovenbewustzijn te reageren, zodat de persoon ofwel langzamer en voorzichtiger rijdt ofwel remt.  </w:t>
      </w:r>
    </w:p>
    <w:p>
      <w:r>
        <w:t xml:space="preserve">Rijdt de gevoelige mens met een te hoge snelheid, waardoor zij de weg niet meer goed kan zien, waardoor zij de impulsen van haar ziel terzijde schuift en te hard blijft rijden, ondanks slechte wegomstandigheden of slecht zicht, dan voelt zij zich niet meer prettig in haar lichaam, vermindert haar lichtlichaamsatomen en trekt zich terug in haar levenskern in het hoofdgebied. Zij is zeer bezorgd over haar mens en ook over zichzelf, want in geval van een ongeluk met ernstige verwondingen van haar mens slaat zij alles op of is getuige van zijn pijn en gedachten van wanhoop. Als gevolg daarvan absorbeert zij veel negatieve vibraties die, vanuit het goddelijke standpunt, worden beschouwd als hemelvreemde, onwettige opslagplaatsen. Onvoorzichtig en te snel rijden is dus een onwettige handeling die door de ziel wordt opgeslagen. Hebben jullie al zo ver vooruit gedacht, jullie God-gebonden snelheidsduivels? </w:t>
      </w:r>
    </w:p>
    <w:p>
      <w:r>
        <w:t xml:space="preserve">Tijdens een snelle autorit ademt iemand heel oppervlakkig en veel sneller. Als gevolg daarvan neemt hij minder getransmuteerde energieën op en bovendien verkrampt zijn zenuwstelsel zodanig dat zijn ziel zich moet terugtrekken tot in de kern van het leven. Dit betekent dat hij tijdens de reis niet meer door hun lichtkrachten kan worden beschermd en bovendien kunnen de hemelse wezens geen goddelijke extra krachten op hem overbrengen, omdat hij zich buiten de geoorloofde, hemelse snelheid bevindt. Dit is pijnlijk voor hen omdat ze altijd proberen de mens te helpen. Zij zijn echter verheugd wanneer hij iets dichter bij hun lichtstralen komt, zelfs tijdens het rijden, omdat dit hun beschermende werking bevordert. </w:t>
      </w:r>
    </w:p>
    <w:p>
      <w:r>
        <w:t>Mensen die nog niet zo gevoelig zijn, wier ziel nog bedekt is met tegenstellingen in het rechtsgebied van de hemelse voortbeweging, voelen zich nog zeer op hun gemak bij te hoge snelheden van hun voertuig en scheppen er genoegen in. Daarom kunnen zij een gevoelig iemand niet begrijpen wanneer deze steeds onrustiger en angstiger wordt omdat hij te snel of te riskant rijdt. Nu kunt u misschien beter begrijpen waarom snel en riskant rijden voor sommige gevoelige mensen een afkeer is.</w:t>
      </w:r>
    </w:p>
    <w:p>
      <w:pPr>
        <w:ind w:firstLine="0"/>
      </w:pPr>
    </w:p>
    <w:p>
      <w:pPr>
        <w:ind w:firstLine="0"/>
      </w:pPr>
      <w:r>
        <w:t xml:space="preserve">Zoals u uit de boodschap kunt opmaken, wordt in de hemelse wezens alles geordend door wetten en deze staan in verbinding met het lichtlichaam van de hemelse wezens. Alleen in de materie, waar de zwaartekracht werkzaam is en de diep gevallen wezens door hun zware zielenlast in het kosmische leven gedesoriënteerd zijn geraakt, heerst grote wanorde. Deze chaos in hun leven brengt altijd nieuwe zielenlasten met zich mee voor de eens zuivere hemelse wezens die nu in het fysieke lichaam zijn geïncarneerd. Maar voor het ogenblik aanvaarden zij dit nog onverschillig. Maar de mensen die gericht zijn op de hemelse terugkeer en hun zielen moeten zich niet oriënteren op de onwettige levenswijze van de mensen uit de zondeval. Daarom vraagt de geest van God u door de aangeboden aanwijzingen van de goddelijke wetten uw manier van denken te veranderen en een nieuwe levensweg in te slaan, dan zult u zich veel leed in de buitenwereldse sferen besparen. Dit is wat de Geest van God je toewenst uit de grond van zijn hart. </w:t>
      </w:r>
    </w:p>
    <w:p>
      <w:pPr>
        <w:jc w:val="center"/>
        <w:ind w:firstLine="0"/>
        <w:rPr>
          <w:b w:val="1"/>
          <w:color w:val="0000FF"/>
        </w:rPr>
      </w:pPr>
    </w:p>
    <w:p>
      <w:pPr>
        <w:jc w:val="center"/>
        <w:ind w:firstLine="0"/>
        <w:rPr>
          <w:b w:val="1"/>
          <w:color w:val="0000FF"/>
        </w:rPr>
      </w:pPr>
      <w:r>
        <w:rPr>
          <w:b w:val="1"/>
          <w:color w:val="0000FF"/>
        </w:rPr>
        <w:t>- Vervolg in deel 2 -</w:t>
      </w:r>
    </w:p>
    <w:p/>
    <w:sectPr>
      <w:type w:val="nextPage"/>
      <w:vAlign w:val="center"/>
      <w:pgSz w:w="11900" w:h="16840" w:code="0"/>
      <w:pgMar w:left="1080" w:right="1080" w:top="1440" w:bottom="1440" w:header="709"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rPr>
        <w:sz w:val="16"/>
      </w:rPr>
    </w:pPr>
  </w:p>
  <w:p>
    <w:pPr>
      <w:jc w:val="center"/>
      <w:spacing w:lineRule="auto" w:line="264"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4" w:after="0" w:beforeAutospacing="0" w:afterAutospacing="0"/>
      <w:ind w:firstLine="0"/>
      <w:rPr>
        <w:sz w:val="16"/>
      </w:rPr>
    </w:pPr>
    <w:r>
      <w:rPr>
        <w:sz w:val="16"/>
      </w:rPr>
      <w:t xml:space="preserve">F3-(Gu-Al)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fldChar w:fldCharType="begin"/>
    </w:r>
    <w:r>
      <w:instrText xml:space="preserve"> PAGE   \* MERGEFORMAT </w:instrText>
    </w:r>
    <w:r>
      <w:fldChar w:fldCharType="separate"/>
    </w:r>
    <w:r>
      <w:rPr>
        <w:sz w:val="20"/>
        <w:noProof w:val="1"/>
      </w:rPr>
      <w:t>#</w:t>
    </w:r>
    <w:r>
      <w:rPr>
        <w:sz w:val="20"/>
      </w:rPr>
      <w:fldChar w:fldCharType="end"/>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 xml:space="preserve">09.03.2008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01.11.2007 </w:t>
          </w:r>
        </w:p>
        <w:p>
          <w:pPr>
            <w:jc w:val="center"/>
            <w:spacing w:lineRule="auto" w:line="259" w:after="0" w:beforeAutospacing="0" w:afterAutospacing="0"/>
            <w:ind w:firstLine="0"/>
          </w:pPr>
          <w:r>
            <w:rPr>
              <w:sz w:val="16"/>
            </w:rPr>
            <w:t xml:space="preserve">  "</w:t>
          </w:r>
          <w:r>
            <w:rPr>
              <w:sz w:val="16"/>
              <w:b w:val="1"/>
            </w:rPr>
            <w:t xml:space="preserve">DEEL 1 </w:t>
          </w:r>
          <w:r>
            <w:rPr>
              <w:sz w:val="16"/>
            </w:rPr>
            <w:t xml:space="preserve">- Harmonieuze, vredelievende en evenwichtige innerlijke levenswijze - een waardevol doel" (30 blz.)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09" w:type="dxa"/>
        <w:left w:w="113" w:type="dxa"/>
        <w:right w:w="60" w:type="dxa"/>
      </w:tblCellMar>
      <w:tblLook w:val="04A0"/>
      <w:tblOverlap w:val="never"/>
      <w:tblpPr w:tblpX="124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 xml:space="preserve">09.03.2008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01.11.2007</w:t>
          </w:r>
        </w:p>
        <w:p>
          <w:pPr>
            <w:jc w:val="center"/>
            <w:spacing w:lineRule="auto" w:line="259" w:after="0" w:beforeAutospacing="0" w:afterAutospacing="0"/>
            <w:ind w:firstLine="0"/>
          </w:pPr>
          <w:r>
            <w:rPr>
              <w:sz w:val="16"/>
            </w:rPr>
            <w:t>"</w:t>
          </w:r>
          <w:r>
            <w:rPr>
              <w:sz w:val="16"/>
              <w:b w:val="1"/>
            </w:rPr>
            <w:t xml:space="preserve">DEEL 1 </w:t>
          </w:r>
          <w:r>
            <w:rPr>
              <w:sz w:val="16"/>
            </w:rPr>
            <w:t>- Harmonieuze, vredelievende en evenwichtige innerlijke levenswijze - een waardevol doel" (30 blz.)</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 xml:space="preserve">09.03.2008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01.11.2007 </w:t>
          </w:r>
        </w:p>
        <w:p>
          <w:pPr>
            <w:jc w:val="center"/>
            <w:spacing w:lineRule="auto" w:line="259" w:after="0" w:beforeAutospacing="0" w:afterAutospacing="0"/>
            <w:ind w:firstLine="0"/>
          </w:pPr>
          <w:r>
            <w:rPr>
              <w:sz w:val="16"/>
            </w:rPr>
            <w:t xml:space="preserve">  "</w:t>
          </w:r>
          <w:r>
            <w:rPr>
              <w:sz w:val="16"/>
              <w:b w:val="1"/>
            </w:rPr>
            <w:t xml:space="preserve">DEEL 1 </w:t>
          </w:r>
          <w:r>
            <w:rPr>
              <w:sz w:val="16"/>
            </w:rPr>
            <w:t xml:space="preserve">- Harmonieuze, vredelievende en evenwichtige innerlijke levenswijze - een waardevol doel" (30 blz.)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77DB54B4"/>
    <w:multiLevelType w:val="hybridMultilevel"/>
    <w:lvl w:ilvl="0" w:tplc="85163B94">
      <w:pPr>
        <w:ind w:hanging="360" w:left="345"/>
      </w:pPr>
      <w:rPr>
        <w:rFonts w:ascii="Arial" w:hAnsi="Arial"/>
      </w:rPr>
      <w:lvlJc w:val="left"/>
      <w:start w:val="1"/>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