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A48A7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46" w:beforeAutospacing="0" w:afterAutospacing="0"/>
        <w:ind w:firstLine="0"/>
        <w:rPr>
          <w:sz w:val="22"/>
          <w:lang w:val="de-DE"/>
        </w:rPr>
      </w:pPr>
    </w:p>
    <w:p>
      <w:pPr>
        <w:jc w:val="left"/>
        <w:spacing w:lineRule="auto" w:line="259" w:after="146" w:beforeAutospacing="0" w:afterAutospacing="0"/>
        <w:ind w:firstLine="0"/>
        <w:rPr>
          <w:color w:val="0000FF"/>
          <w:lang w:val="de-DE"/>
        </w:rPr>
      </w:pPr>
      <w:r>
        <w:rPr>
          <w:sz w:val="22"/>
          <w:color w:val="0000FF"/>
          <w:lang w:val="de-DE"/>
        </w:rPr>
        <w:t xml:space="preserve">- Išplėstinis pranešimas - </w:t>
      </w:r>
    </w:p>
    <w:p>
      <w:pPr>
        <w:jc w:val="left"/>
        <w:spacing w:lineRule="auto" w:line="259" w:after="35" w:beforeAutospacing="0" w:afterAutospacing="0"/>
        <w:ind w:firstLine="0"/>
        <w:rPr>
          <w:color w:val="0000FF"/>
          <w:lang w:val="de-DE"/>
        </w:rPr>
      </w:pPr>
      <w:r>
        <w:rPr>
          <w:sz w:val="40"/>
          <w:b w:val="1"/>
          <w:color w:val="0000FF"/>
          <w:lang w:val="de-DE"/>
        </w:rPr>
        <w:t xml:space="preserve"> </w:t>
      </w:r>
    </w:p>
    <w:p>
      <w:pPr>
        <w:spacing w:lineRule="auto" w:line="291" w:after="0" w:beforeAutospacing="0" w:afterAutospacing="0"/>
        <w:ind w:firstLine="0"/>
        <w:rPr>
          <w:sz w:val="40"/>
          <w:b w:val="1"/>
          <w:color w:val="0000FF"/>
          <w:lang w:val="de-DE"/>
        </w:rPr>
      </w:pPr>
      <w:r>
        <w:rPr>
          <w:sz w:val="32"/>
          <w:b w:val="1"/>
          <w:color w:val="0000FF"/>
          <w:lang w:val="de-DE"/>
        </w:rPr>
        <w:t>Negailestinga psichinė teisės pažeidimų erozija žmogaus kūne</w:t>
      </w:r>
      <w:r>
        <w:rPr>
          <w:sz w:val="40"/>
          <w:b w:val="1"/>
          <w:color w:val="0000FF"/>
          <w:lang w:val="de-DE"/>
        </w:rPr>
        <w:t xml:space="preserve"> </w:t>
      </w:r>
    </w:p>
    <w:p>
      <w:pPr>
        <w:spacing w:lineRule="auto" w:line="291" w:after="0" w:beforeAutospacing="0" w:afterAutospacing="0"/>
        <w:ind w:firstLine="0"/>
        <w:rPr>
          <w:color w:val="0000FF"/>
          <w:lang w:val="de-DE"/>
        </w:rPr>
      </w:pPr>
    </w:p>
    <w:p>
      <w:pPr>
        <w:spacing w:lineRule="auto" w:line="259" w:after="24" w:beforeAutospacing="0" w:afterAutospacing="0"/>
        <w:ind w:firstLine="0"/>
        <w:rPr>
          <w:lang w:val="de-DE"/>
        </w:rPr>
      </w:pPr>
      <w:r>
        <w:rPr>
          <w:sz w:val="32"/>
          <w:b w:val="1"/>
          <w:lang w:val="de-DE"/>
        </w:rPr>
        <w:t xml:space="preserve"> </w:t>
      </w:r>
    </w:p>
    <w:p>
      <w:pPr>
        <w:spacing w:lineRule="auto" w:line="223" w:after="120" w:beforeAutospacing="0" w:afterAutospacing="0"/>
        <w:ind w:firstLine="0"/>
        <w:rPr>
          <w:lang w:val="de-DE"/>
        </w:rPr>
      </w:pPr>
      <w:r>
        <w:rPr>
          <w:sz w:val="28"/>
          <w:b w:val="1"/>
          <w:lang w:val="de-DE"/>
        </w:rPr>
        <w:t xml:space="preserve">Priežasties ir pasekmės dėsnis - tragiškas Padangių būtybių kūrinys greitesniam sielos ištirpimui, kurio neįmanoma pranokti.  </w:t>
      </w:r>
    </w:p>
    <w:p>
      <w:pPr>
        <w:jc w:val="left"/>
        <w:spacing w:lineRule="auto" w:line="259" w:after="0" w:beforeAutospacing="0" w:afterAutospacing="0"/>
        <w:ind w:firstLine="0"/>
        <w:rPr>
          <w:lang w:val="de-DE"/>
        </w:rPr>
      </w:pPr>
      <w:r>
        <w:rPr>
          <w:sz w:val="40"/>
          <w:b w:val="1"/>
          <w:lang w:val="de-DE"/>
        </w:rPr>
        <w:t xml:space="preserve"> </w:t>
      </w:r>
    </w:p>
    <w:p>
      <w:pPr>
        <w:spacing w:lineRule="auto" w:line="240" w:after="121" w:beforeAutospacing="0" w:afterAutospacing="0"/>
        <w:rPr>
          <w:b w:val="1"/>
          <w:lang w:val="de-DE"/>
        </w:rPr>
      </w:pPr>
      <w:r>
        <w:rPr>
          <w:b w:val="1"/>
          <w:lang w:val="de-DE"/>
        </w:rPr>
        <w:t xml:space="preserve">Dievo Dvasia apšviečia gerų ketinimų turinčius žmones apie neteisėtą sielos eroziją. Jis aprašo ir nušviečia šį karminį procesą iš dangiškojo gailestingumo perspektyvos. Dievo Dvasia prašo Dievą turinčių žmonių širdimi apsvarstyti, kad negali būti, jog Dievas, kuris iš savo didžiausios gailestingosios šviesiosios meilės širdies labiausiai nori mylėti savo sukurtas būtybes, norėjo sielos išnykimo žmogaus kūne tragedijos. Savanoriškai sutikus su abliacija, kilo begalinė kančia. Ši žmonių kančia turėtų pagaliau baigtis. Tačiau be plataus masto apšvietos, ypač geros valios žmonių, neįmanoma sukurti taip trokštamo Dievo Dvasios proveržio čia, žemėje.  </w:t>
      </w:r>
    </w:p>
    <w:p>
      <w:pPr>
        <w:spacing w:lineRule="auto" w:line="240" w:after="121" w:beforeAutospacing="0" w:afterAutospacing="0"/>
        <w:rPr>
          <w:lang w:val="de-DE"/>
        </w:rPr>
      </w:pPr>
    </w:p>
    <w:p>
      <w:pPr>
        <w:pStyle w:val="P1"/>
        <w:rPr>
          <w:color w:val="0000FF"/>
          <w:lang w:val="de-DE"/>
        </w:rPr>
      </w:pPr>
      <w:r>
        <w:rPr>
          <w:color w:val="0000FF"/>
          <w:lang w:val="de-DE"/>
        </w:rPr>
        <w:t xml:space="preserve"> * * * </w:t>
      </w:r>
    </w:p>
    <w:p>
      <w:pPr>
        <w:jc w:val="center"/>
        <w:spacing w:lineRule="auto" w:line="365" w:after="0" w:beforeAutospacing="0" w:afterAutospacing="0"/>
        <w:rPr>
          <w:lang w:val="de-DE"/>
        </w:rPr>
      </w:pPr>
    </w:p>
    <w:p>
      <w:pPr>
        <w:jc w:val="left"/>
        <w:spacing w:lineRule="auto" w:line="259" w:after="122" w:beforeAutospacing="0" w:afterAutospacing="0"/>
        <w:ind w:firstLine="0"/>
        <w:rPr>
          <w:b w:val="1"/>
          <w:u w:val="single" w:color="000000"/>
          <w:lang w:val="de-DE"/>
        </w:rPr>
      </w:pPr>
    </w:p>
    <w:p>
      <w:pPr>
        <w:jc w:val="left"/>
        <w:spacing w:lineRule="auto" w:line="259" w:after="122" w:beforeAutospacing="0" w:afterAutospacing="0"/>
        <w:ind w:firstLine="0"/>
        <w:rPr>
          <w:lang w:val="de-DE"/>
        </w:rPr>
      </w:pPr>
      <w:r>
        <w:rPr>
          <w:b w:val="1"/>
          <w:u w:val="single" w:color="000000"/>
          <w:lang w:val="de-DE"/>
        </w:rPr>
        <w:t xml:space="preserve">Ambasados klausimai: </w:t>
      </w:r>
    </w:p>
    <w:p>
      <w:pPr>
        <w:spacing w:lineRule="auto" w:line="240" w:after="121" w:beforeAutospacing="0" w:afterAutospacing="0"/>
        <w:rPr>
          <w:color w:val="0000FF"/>
          <w:lang w:val="de-DE"/>
        </w:rPr>
      </w:pPr>
      <w:r>
        <w:rPr>
          <w:b w:val="1"/>
          <w:color w:val="0000FF"/>
          <w:lang w:val="de-DE"/>
        </w:rPr>
        <w:t xml:space="preserve">Kaip priešingai nusiteikusios, žemėje gyvenančios rudens būtybės saugo save nuo negailestingo kaltės pašalinimo. </w:t>
      </w:r>
    </w:p>
    <w:p>
      <w:pPr>
        <w:spacing w:lineRule="auto" w:line="240" w:after="121" w:beforeAutospacing="0" w:afterAutospacing="0"/>
        <w:rPr>
          <w:color w:val="0000FF"/>
          <w:lang w:val="de-DE"/>
        </w:rPr>
      </w:pPr>
      <w:r>
        <w:rPr>
          <w:b w:val="1"/>
          <w:color w:val="0000FF"/>
          <w:lang w:val="de-DE"/>
        </w:rPr>
        <w:t xml:space="preserve">Per Rytų religijas klaidingi teiginiai pasiekė krikščioniškai orientuotus žmones. </w:t>
      </w:r>
    </w:p>
    <w:p>
      <w:pPr>
        <w:spacing w:lineRule="auto" w:line="240" w:after="121" w:beforeAutospacing="0" w:afterAutospacing="0"/>
        <w:rPr>
          <w:color w:val="0000FF"/>
          <w:lang w:val="de-DE"/>
        </w:rPr>
      </w:pPr>
      <w:r>
        <w:rPr>
          <w:b w:val="1"/>
          <w:color w:val="0000FF"/>
          <w:lang w:val="de-DE"/>
        </w:rPr>
        <w:t xml:space="preserve">Genetinis klaidingų teiginių įtvirtinimas gali lemti naują įsikūnijimą su daugybe kančių. </w:t>
      </w:r>
    </w:p>
    <w:p>
      <w:pPr>
        <w:spacing w:lineRule="auto" w:line="240" w:after="121" w:beforeAutospacing="0" w:afterAutospacing="0"/>
        <w:rPr>
          <w:color w:val="0000FF"/>
          <w:lang w:val="de-DE"/>
        </w:rPr>
      </w:pPr>
      <w:r>
        <w:rPr>
          <w:b w:val="1"/>
          <w:color w:val="0000FF"/>
          <w:lang w:val="de-DE"/>
        </w:rPr>
        <w:t xml:space="preserve">planuoja kūrinijos padalijimą ir naujos kūrinijos sukūrimą. </w:t>
      </w:r>
    </w:p>
    <w:p>
      <w:pPr>
        <w:spacing w:lineRule="auto" w:line="240" w:after="121" w:beforeAutospacing="0" w:afterAutospacing="0"/>
        <w:rPr>
          <w:color w:val="0000FF"/>
          <w:lang w:val="de-DE"/>
        </w:rPr>
      </w:pPr>
      <w:r>
        <w:rPr>
          <w:b w:val="1"/>
          <w:color w:val="0000FF"/>
          <w:lang w:val="de-DE"/>
        </w:rPr>
        <w:t xml:space="preserve">Dieviškųjų būtybių įsikūnijimas, kad palaikytų puolusias būtybes dieviškomis energijomis. </w:t>
      </w:r>
    </w:p>
    <w:p>
      <w:pPr>
        <w:spacing w:lineRule="auto" w:line="240" w:after="121" w:beforeAutospacing="0" w:afterAutospacing="0"/>
        <w:rPr>
          <w:color w:val="0000FF"/>
          <w:lang w:val="de-DE"/>
        </w:rPr>
      </w:pPr>
      <w:r>
        <w:rPr>
          <w:b w:val="1"/>
          <w:color w:val="0000FF"/>
          <w:lang w:val="de-DE"/>
        </w:rPr>
        <w:t xml:space="preserve">Negailestingą priežastinį dėsnį sukūrė nuopuolio būtybės, siekdamos greitai ištirpdyti dvasinį kūną. </w:t>
      </w:r>
    </w:p>
    <w:p>
      <w:pPr>
        <w:spacing w:lineRule="auto" w:line="240" w:after="121" w:beforeAutospacing="0" w:afterAutospacing="0"/>
        <w:rPr>
          <w:color w:val="0000FF"/>
          <w:lang w:val="de-DE"/>
        </w:rPr>
      </w:pPr>
      <w:r>
        <w:rPr>
          <w:b w:val="1"/>
          <w:color w:val="0000FF"/>
          <w:lang w:val="de-DE"/>
        </w:rPr>
        <w:t xml:space="preserve">Perduodama neteisėta kaltės išlaisvinimo idėja dėl tariamai greitesnio sugrįžimo į tyrą būtį. </w:t>
      </w:r>
    </w:p>
    <w:p>
      <w:pPr>
        <w:spacing w:lineRule="auto" w:line="240" w:after="121" w:beforeAutospacing="0" w:afterAutospacing="0"/>
        <w:rPr>
          <w:color w:val="0000FF"/>
          <w:lang w:val="de-DE"/>
        </w:rPr>
      </w:pPr>
      <w:r>
        <w:rPr>
          <w:b w:val="1"/>
          <w:color w:val="0000FF"/>
          <w:lang w:val="de-DE"/>
        </w:rPr>
        <w:t xml:space="preserve">Kodėl dauguma į krikščionybę orientuotų žmonių eina pavojingu išoriniu keliu. </w:t>
      </w:r>
    </w:p>
    <w:p>
      <w:pPr>
        <w:spacing w:lineRule="auto" w:line="240" w:after="121" w:beforeAutospacing="0" w:afterAutospacing="0"/>
        <w:rPr>
          <w:color w:val="0000FF"/>
          <w:lang w:val="de-DE"/>
        </w:rPr>
      </w:pPr>
      <w:r>
        <w:rPr>
          <w:b w:val="1"/>
          <w:color w:val="0000FF"/>
          <w:lang w:val="de-DE"/>
        </w:rPr>
        <w:t xml:space="preserve">Dėl žinių stokos vis labiau tolstame nuo Dievo įstatymo. </w:t>
      </w:r>
    </w:p>
    <w:p>
      <w:pPr>
        <w:spacing w:lineRule="auto" w:line="240" w:after="121" w:beforeAutospacing="0" w:afterAutospacing="0"/>
        <w:rPr>
          <w:color w:val="0000FF"/>
          <w:lang w:val="de-DE"/>
        </w:rPr>
      </w:pPr>
      <w:r>
        <w:rPr>
          <w:b w:val="1"/>
          <w:color w:val="0000FF"/>
          <w:lang w:val="de-DE"/>
        </w:rPr>
        <w:t xml:space="preserve">Kaip dvasiškai uždari žmonės bando pasiekti dieviškąsias energijas ir kaip jie save perkrauna. </w:t>
      </w:r>
    </w:p>
    <w:p>
      <w:pPr>
        <w:spacing w:lineRule="auto" w:line="240" w:after="121" w:beforeAutospacing="0" w:afterAutospacing="0"/>
        <w:rPr>
          <w:color w:val="0000FF"/>
          <w:lang w:val="de-DE"/>
        </w:rPr>
      </w:pPr>
      <w:r>
        <w:rPr>
          <w:b w:val="1"/>
          <w:color w:val="0000FF"/>
          <w:lang w:val="de-DE"/>
        </w:rPr>
        <w:t xml:space="preserve">Kaip atpažinti, kad siela yra įsikūnijusi. </w:t>
      </w:r>
    </w:p>
    <w:p>
      <w:pPr>
        <w:spacing w:lineRule="auto" w:line="240" w:after="121" w:beforeAutospacing="0" w:afterAutospacing="0"/>
        <w:rPr>
          <w:color w:val="0000FF"/>
          <w:lang w:val="de-DE"/>
        </w:rPr>
      </w:pPr>
      <w:r>
        <w:rPr>
          <w:b w:val="1"/>
          <w:color w:val="0000FF"/>
          <w:lang w:val="de-DE"/>
        </w:rPr>
        <w:t xml:space="preserve">Siela atmeta dvasios globėjos apšvietimą ir siekia sunaikinti savo sielos apvalkalus. </w:t>
      </w:r>
    </w:p>
    <w:p>
      <w:pPr>
        <w:spacing w:lineRule="auto" w:line="240" w:after="121" w:beforeAutospacing="0" w:afterAutospacing="0"/>
        <w:rPr>
          <w:color w:val="0000FF"/>
          <w:lang w:val="de-DE"/>
        </w:rPr>
      </w:pPr>
      <w:r>
        <w:rPr>
          <w:b w:val="1"/>
          <w:color w:val="0000FF"/>
          <w:lang w:val="de-DE"/>
        </w:rPr>
        <w:t xml:space="preserve">Dievo Dvasios įspėjimas visiems skelbėjams, kurie viešai skelbia savo gautą Dievo žodį ir taip atsiskiria nuo Aš esu meilės srauto. </w:t>
      </w:r>
    </w:p>
    <w:p>
      <w:pPr>
        <w:spacing w:lineRule="auto" w:line="240" w:after="121" w:beforeAutospacing="0" w:afterAutospacing="0"/>
        <w:rPr>
          <w:color w:val="0000FF"/>
          <w:lang w:val="de-DE"/>
        </w:rPr>
      </w:pPr>
      <w:r>
        <w:rPr>
          <w:b w:val="1"/>
          <w:color w:val="0000FF"/>
          <w:lang w:val="de-DE"/>
        </w:rPr>
        <w:t xml:space="preserve">Kaip skelbėjas gali sparčiai tobulėti dangiškoje evoliucijoje kukliai gyvendamas ir kaip tyros Dievo būtybės savo evoliuciją panaudoja tolesniam dvasiniam tobulėjimui. </w:t>
      </w:r>
    </w:p>
    <w:p>
      <w:pPr>
        <w:spacing w:lineRule="auto" w:line="240" w:after="121" w:beforeAutospacing="0" w:afterAutospacing="0"/>
        <w:rPr>
          <w:color w:val="0000FF"/>
          <w:lang w:val="de-DE"/>
        </w:rPr>
      </w:pPr>
      <w:r>
        <w:rPr>
          <w:b w:val="1"/>
          <w:color w:val="0000FF"/>
          <w:lang w:val="de-DE"/>
        </w:rPr>
        <w:t xml:space="preserve">Fizinės sveikatos būklės pagerėjimas, kai siela supranta, kad kaltės pašalinimas nėra Dievo valia. </w:t>
      </w:r>
    </w:p>
    <w:p>
      <w:pPr>
        <w:spacing w:lineRule="auto" w:line="240" w:after="121" w:beforeAutospacing="0" w:afterAutospacing="0"/>
        <w:rPr>
          <w:color w:val="0000FF"/>
          <w:lang w:val="de-DE"/>
        </w:rPr>
      </w:pPr>
      <w:r>
        <w:rPr>
          <w:b w:val="1"/>
          <w:color w:val="0000FF"/>
          <w:lang w:val="de-DE"/>
        </w:rPr>
        <w:t xml:space="preserve">Dievo Dvasios kvietimas atsisakyti klaidingos doktrinos apie nuopuolio būtybes ir grįžti prie Dievo Gailestingumo.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Sveikinimai Dievui, geros valios žmonės! </w:t>
      </w:r>
    </w:p>
    <w:p>
      <w:pPr>
        <w:rPr>
          <w:lang w:val="de-DE"/>
        </w:rPr>
      </w:pPr>
      <w:r>
        <w:rPr>
          <w:lang w:val="de-DE"/>
        </w:rPr>
        <w:t xml:space="preserve">Šiandien Aš Esu Meilės Žodis galingai išsiliejo ant sąžiningo ir uolaus skelbėjo, kuris išliejo Dievo malonę, kad praneštų jam apie </w:t>
      </w:r>
      <w:r>
        <w:rPr>
          <w:b w:val="1"/>
          <w:lang w:val="de-DE"/>
        </w:rPr>
        <w:t xml:space="preserve">priežastinį dėsnį, </w:t>
      </w:r>
      <w:r>
        <w:rPr>
          <w:lang w:val="de-DE"/>
        </w:rPr>
        <w:t xml:space="preserve">dėl kurio nuopuolio buvo kaltas Jo Dievas, mūsų amžinasis mylimasis Tėvas. Tačiau šį įstatymą sukūrė puolančiosios būtybės ir dabar gudriai, per melagingus savo skelbėjų pareiškimus, padarė jį įtikinamą Dievo mokiniams, kurie pasiaukojamai skubėjo joms į pagalbą įsikūnydami šioje žemėje. Mokiniai nepaisė visų gerų Dievo Dvasios patarimų ir aklai puolė į priešiškų žemiškų būtybių spąstus. Jie supainiojo Dievui priklausančius žmones su sielos kaltės mažinimu, kurį buvo sugalvoję greitesniam </w:t>
      </w:r>
      <w:r>
        <w:rPr>
          <w:b w:val="1"/>
          <w:lang w:val="de-DE"/>
        </w:rPr>
        <w:t xml:space="preserve">sielos išnykimui. </w:t>
      </w:r>
      <w:r>
        <w:rPr>
          <w:lang w:val="de-DE"/>
        </w:rPr>
        <w:t xml:space="preserve">Tragiškas </w:t>
      </w:r>
      <w:r>
        <w:rPr>
          <w:b w:val="1"/>
          <w:lang w:val="de-DE"/>
        </w:rPr>
        <w:t xml:space="preserve">sielos kaltės pagrobimas iš </w:t>
      </w:r>
      <w:r>
        <w:rPr>
          <w:lang w:val="de-DE"/>
        </w:rPr>
        <w:t xml:space="preserve">tiesų kyla iš savidestruktyvaus nuopuolio sielų charakterio. Šiandien jie vis dar tuo gyvena, nesirūpindami niekuo. </w:t>
      </w:r>
    </w:p>
    <w:p>
      <w:pPr>
        <w:rPr>
          <w:lang w:val="de-DE"/>
        </w:rPr>
      </w:pPr>
      <w:r>
        <w:rPr>
          <w:lang w:val="de-DE"/>
        </w:rPr>
        <w:t xml:space="preserve">Šioje rimtoje žinutėje Dievas-Dvasia apšviečia savo mylimas įsikūnijusias Dievo-Būtybes apie priežasties ir pasekmės dėsnį, kurį, kaip </w:t>
      </w:r>
      <w:r>
        <w:rPr>
          <w:b w:val="1"/>
          <w:lang w:val="de-DE"/>
        </w:rPr>
        <w:t xml:space="preserve">priežastinį dėsnį, </w:t>
      </w:r>
      <w:r>
        <w:rPr>
          <w:lang w:val="de-DE"/>
        </w:rPr>
        <w:t xml:space="preserve">įdiegė nuopuolio būtybės savo tikslais Atmosferos kronikoje, siekdamos greitesnio savo sielų išnykimo fiziniame kūne. Jiems puikiai pavyko sukurti šį kūrinį, tačiau anksčiau, kai galaktikoje gyvybė buvo dalinės materialinės būklės, jie nežinojo, kokios kančios ir skausmas jų laukia vėliau. Šiandien daugelis rudens būtybių atrado įvairių galimybių, kaip gudrumu išvengti negailestingo kaltės nuvertinimo, kurį sukelia tam tikra planetos konsteliacija. Tačiau dėl savo kartėlio dėl gyvenimo kančių jie kaltino Dievą dėl savo žiaurios psichinės abliacijos. Ypač iš Rytų religijų šie klaidingi teiginiai pasiekė krikščioniškai orientuotus žmones Vakarų pasaulyje. Dabar daugelis jų tiki, kad jie atgimsta dėl sielos kaltės už įstatymo pažeidimus (karmos). Daugelis krikščionių Dievo skelbėjų šį negailestingą klaidingą teiginį perėmė į savo mąstymo ir gyvenimo schemą. Kai kurie iš jų nesąmoningai iš savo pasąmonės semiasi žinių, panašių į Dievo žinią, nes nebegali pakilti į Dievo meilės srovę dėl išdidaus gyvenimo būdo. Jų pranešimuose, kurie nėra dieviški, sielos kaltės pašalinimas išreiškiamas kaip "Dievo valia", kad ji greičiau sugrįžtų į dangaus karalystę.  </w:t>
      </w:r>
    </w:p>
    <w:p>
      <w:pPr>
        <w:rPr>
          <w:lang w:val="de-DE"/>
        </w:rPr>
      </w:pPr>
      <w:r>
        <w:rPr>
          <w:lang w:val="de-DE"/>
        </w:rPr>
        <w:t xml:space="preserve">Dabartiniais laikų pabaigos laikais tarp dieviškosios tiesos ieškančių žmonių vis labiau populiarėja Rytų religijos ir jų siūlomos meditacijos, padedančios pasiekti ramybę ir atsipalaidavimą, taip pat tam tikri kūno judesiai. Todėl jie atsiveria Rytų žinioms, nes mano, kad jose yra aiškesnių teiginių apie kosminius dėsnius. Augantis susidomėjimas Rytų religijų ekstrasensoriniu pažinimu pritraukia daugybę Rytų meistrų, turinčių saviraiškos troškimą, kurių daugelis yra kilę iš rudens. Dabar jie keliauja, bandydami mokiniams perduoti neteisingus ankstesnių rudens būtybių teiginius apie psichinę abliaciją, gudriai perfrazuotus. Jie net neįsivaizduoja, kieno tai išradimas ir kūrinys.  </w:t>
      </w:r>
    </w:p>
    <w:p>
      <w:pPr>
        <w:rPr>
          <w:lang w:val="de-DE"/>
        </w:rPr>
      </w:pPr>
      <w:r>
        <w:rPr>
          <w:u w:val="single" w:color="000000"/>
          <w:lang w:val="de-DE"/>
        </w:rPr>
        <w:t>Pastaba</w:t>
      </w:r>
      <w:r>
        <w:rPr>
          <w:lang w:val="de-DE"/>
        </w:rPr>
        <w:t xml:space="preserve">: Šiandien vidiniams žmonėms siūloma daug dvasinių knygų, tačiau jose yra daug netiesos. Nemažai jų yra su meditacijos technikomis, kurios dvasiškai nesubrendusius žmones gali nuvesti į labai pavojingą kelią. Kad apsaugotų juos nuo nesuvokiamų nežemiškų dvasinių kontaktų pavojų ir pasekmių, Dievo Dvasia siūlo šviečiamąjį pranešimą: </w:t>
      </w:r>
      <w:r>
        <w:rPr>
          <w:b w:val="1"/>
          <w:lang w:val="de-DE"/>
        </w:rPr>
        <w:t xml:space="preserve">"Nesuvokiami įkyrių sielų pavojai smalsiems žmonėms, turintiems psichinių gebėjimų". </w:t>
      </w:r>
    </w:p>
    <w:p>
      <w:pPr>
        <w:rPr>
          <w:lang w:val="de-DE"/>
        </w:rPr>
      </w:pPr>
      <w:r>
        <w:rPr>
          <w:lang w:val="de-DE"/>
        </w:rPr>
        <w:t xml:space="preserve">Šiandien Dievo Dvasia įspėja mokinius - žmones, kurių širdys atviros dangiškajam sugrįžimui, - dėl klaidingo kaltės prisiėmimo, kuris kai kuriems žmonėms giliai įsišaknija genetiškai ir psichologiškai kaip atmintis. Tuomet siela aklai tęsia šį negailestingą požiūrį į gyvenimą kiekviename naujame atgimime, ir kančios niekada nesibaigia. Tokio požiūrio nežemiškos sielos tragedija yra ta, kad ji nepriima jokios naujos, teisėtos informacijos iš Dievo Dvasios. Ji tvirtai įsitikinusi, kad kitame įsikūnijime Dievas suteiks jai nuostabią sielos galimybę greičiau apsivalyti, per kurią ji bus pasirengusi kartu su žmogumi išgyventi kančios etapus. Dievo Dvasia bando ją įtikinti, kad ji supranta šią klaidą, bet dažniausiai veltui.  </w:t>
      </w:r>
    </w:p>
    <w:p>
      <w:pPr>
        <w:rPr>
          <w:lang w:val="de-DE"/>
        </w:rPr>
      </w:pPr>
      <w:r>
        <w:rPr>
          <w:lang w:val="de-DE"/>
        </w:rPr>
        <w:t xml:space="preserve">Dabar Dievo dvasia jūsų klausia: Kaip ilgai jūs, geros valios žmonės, dar būsite nepalaužiamų nuopuolio būtybių aukos? </w:t>
      </w:r>
    </w:p>
    <w:p>
      <w:pPr>
        <w:rPr>
          <w:lang w:val="de-DE"/>
        </w:rPr>
      </w:pPr>
      <w:r>
        <w:rPr>
          <w:lang w:val="de-DE"/>
        </w:rPr>
        <w:t xml:space="preserve">Jūs atėjote į pagalbą savo giliai puolusiems broliams ir seserims iš dangaus karalystės, kurie norėjo ištirpdyti savo sielas. Tačiau Dievo išgelbėjimo plane niekada nebuvo užsiminta apie dvasinį kaltės išlaisvinimą!  </w:t>
      </w:r>
    </w:p>
    <w:p>
      <w:pPr>
        <w:rPr>
          <w:lang w:val="de-DE"/>
        </w:rPr>
      </w:pPr>
      <w:r>
        <w:rPr>
          <w:lang w:val="de-DE"/>
        </w:rPr>
        <w:t xml:space="preserve">Dabar daugelis iš jūsų esate apipilti melaginga informacija iš puolusių būtybių, kurios savo širdyse atmeta Dievą ir gyvena priešiškai nusiteikusios prieš dangiškąsias būtybes. Jie taip pat jus atstumia ir mielai išstumtų iš savo apgaulingo iškrypėliško gyvenimo būdo pasaulio, jei nereikėtų energijos gauti pro užpakalines duris. Kadangi jūs, mokiniai, nežinote apie kritimo būtybių energijos nebuvimą, joms lengva pasiekti jūsų gyvybines energijas per gudrias machinacijas su žemėje gyvenančiomis sielomis. Kritimo būtybės, esančios žemėje, veda sąjungininkus, kurie atitinka jų bangos ilgį ir žino, kaip keliauti po šį pasaulį, pas energingus mokinius. Jie norėtų, kad būtumėte jiems artimi kaip geri energijos tiekėjai, pvz., kaip sutuoktiniai, draugai ar profesinėje srityje. Jei dar negalite to įsivaizduoti ar pajusti, vadinasi, dar turite mažai gyvenimiškos patirties ir naudingų dvasinių žinių, todėl ir toliau gyvensite aklai vadovaudamiesi jų principais. Jei jūs priėmėte Dievo būtybių atsiskyrėlių gyvenimo principą, jos tik laikinai paliks jus ramybėje, nes tapote joms tikrai geros energijos tiekėjais, ir jūsų energijos dėka jos gali įgyvendinti savo neteisėtus troškimus savo pasaulyje. </w:t>
      </w:r>
    </w:p>
    <w:p>
      <w:pPr>
        <w:rPr>
          <w:lang w:val="de-DE"/>
        </w:rPr>
      </w:pPr>
      <w:r>
        <w:rPr>
          <w:lang w:val="de-DE"/>
        </w:rPr>
        <w:t xml:space="preserve">Kiek dar norite būti pririšti prie žemės su savo siela ir gyventi neišmanymo ir blaivumo kupinoje žemų vibracijų sferoje? </w:t>
      </w:r>
    </w:p>
    <w:p>
      <w:pPr>
        <w:rPr>
          <w:lang w:val="de-DE"/>
        </w:rPr>
      </w:pPr>
      <w:r>
        <w:rPr>
          <w:lang w:val="de-DE"/>
        </w:rPr>
        <w:t xml:space="preserve">Galite laisvai rinktis. Tačiau tas, kuris kasdien gyvena nesuderinęs įstatymų ir toliau netobulindamas giliai puolusių būtybių gyvenimo teritorijos, turėtų skaitytis su tuo, kad jis bus smarkiai jų veikiamas ir galiausiai pateks į jų neigiamus elgesio modelius, iš kurių be mano pagalbos nebegalės išsivaduoti.  </w:t>
      </w:r>
    </w:p>
    <w:p>
      <w:pPr>
        <w:rPr>
          <w:lang w:val="de-DE"/>
        </w:rPr>
      </w:pPr>
      <w:r>
        <w:rPr>
          <w:lang w:val="de-DE"/>
        </w:rPr>
        <w:t xml:space="preserve">Ar jūs, ištikimi savo sielos mokiniai, norite kentėti šią kančią, kai rudeninė būtis netrukus patirs pabaigą? Ar jau žinote, kad Žemė ir materialiai sutankėjusi Saulės sistema netrukus bus apvalyta ir pertvarkyta pagal Dievo įstatymą? </w:t>
      </w:r>
    </w:p>
    <w:p>
      <w:pPr>
        <w:rPr>
          <w:lang w:val="de-DE"/>
        </w:rPr>
      </w:pPr>
      <w:r>
        <w:rPr>
          <w:lang w:val="de-DE"/>
        </w:rPr>
        <w:t xml:space="preserve">Dabar du Dievo Dvasios klausimai, į kuriuos galite atsakyti patys: Ką norite daryti su savo gyvenimu, už kurį esate atsakingas? Ar jau tiek dvasiškai subrendote, kad galite žingsnelis po žingsnelio ir nuosekliai žengti vidiniu keliu į šviesos namus, įveikdami didžiausias klaidas? </w:t>
      </w:r>
    </w:p>
    <w:p>
      <w:pPr>
        <w:rPr>
          <w:lang w:val="de-DE"/>
        </w:rPr>
      </w:pPr>
      <w:r>
        <w:rPr>
          <w:lang w:val="de-DE"/>
        </w:rPr>
        <w:t xml:space="preserve">Dievo pasveikinimas. </w:t>
      </w:r>
    </w:p>
    <w:p>
      <w:pPr>
        <w:jc w:val="left"/>
        <w:spacing w:lineRule="auto" w:line="259" w:after="122" w:beforeAutospacing="0" w:afterAutospacing="0"/>
        <w:ind w:firstLine="0"/>
        <w:rPr>
          <w:lang w:val="de-DE"/>
        </w:rPr>
      </w:pPr>
      <w:r>
        <w:rPr>
          <w:b w:val="1"/>
          <w:lang w:val="de-DE"/>
        </w:rPr>
        <w:t xml:space="preserve"> </w:t>
      </w:r>
    </w:p>
    <w:p>
      <w:pPr>
        <w:jc w:val="center"/>
        <w:spacing w:lineRule="auto" w:line="259" w:after="122" w:beforeAutospacing="0" w:afterAutospacing="0"/>
        <w:rPr>
          <w:color w:val="0000FF"/>
          <w:lang w:val="de-DE"/>
        </w:rPr>
      </w:pPr>
      <w:r>
        <w:rPr>
          <w:color w:val="0000FF"/>
          <w:lang w:val="de-DE"/>
        </w:rPr>
        <w:t xml:space="preserve">*   *   *</w:t>
      </w:r>
    </w:p>
    <w:p>
      <w:pPr>
        <w:jc w:val="center"/>
        <w:spacing w:lineRule="auto" w:line="259" w:after="122" w:beforeAutospacing="0" w:afterAutospacing="0"/>
        <w:rPr>
          <w:color w:val="0000FF"/>
          <w:lang w:val="de-DE"/>
        </w:rPr>
      </w:pPr>
    </w:p>
    <w:p>
      <w:pPr>
        <w:spacing w:lineRule="auto" w:line="240" w:after="121" w:beforeAutospacing="0" w:afterAutospacing="0"/>
        <w:rPr>
          <w:lang w:val="de-DE"/>
        </w:rPr>
      </w:pPr>
      <w:r>
        <w:rPr>
          <w:b w:val="1"/>
          <w:lang w:val="de-DE"/>
        </w:rPr>
        <w:t xml:space="preserve">Geros valios žmonės, prašome perskaityti ir apmąstyti labai rimtą Dievo žinią iš Šviesos būtybės iš kosmoso, kurią jums laisvai siūlo pranašiškas pranašas. Perskaitykite jį širdimi! </w:t>
      </w:r>
    </w:p>
    <w:p>
      <w:pPr>
        <w:jc w:val="left"/>
        <w:spacing w:lineRule="auto" w:line="259" w:after="122" w:beforeAutospacing="0" w:afterAutospacing="0"/>
        <w:ind w:firstLine="0"/>
        <w:rPr>
          <w:lang w:val="de-DE"/>
        </w:rPr>
      </w:pPr>
      <w:r>
        <w:rPr>
          <w:b w:val="1"/>
          <w:lang w:val="de-DE"/>
        </w:rPr>
        <w:t xml:space="preserve"> </w:t>
      </w:r>
    </w:p>
    <w:p>
      <w:pPr>
        <w:rPr>
          <w:lang w:val="de-DE"/>
        </w:rPr>
      </w:pPr>
      <w:r>
        <w:rPr>
          <w:lang w:val="de-DE"/>
        </w:rPr>
        <w:t xml:space="preserve">Daugelis vidinių žmonių, turinčių rimtą ketinimą sugrįžti į Dangaus Karalystę, šiandien negali įsivaizduoti, kad negailestingas sielos kaltės pašalinimo principas kyla iš nepalaužiamų, sunkiai apsunkintų nuopuolio būtybių, kurios norėjo ištirpdyti savo šviesųjį kūną (sielą) virš žemai vibruojančio fizinio kūno! </w:t>
      </w:r>
    </w:p>
    <w:p>
      <w:pPr>
        <w:rPr>
          <w:lang w:val="de-DE"/>
        </w:rPr>
      </w:pPr>
      <w:r>
        <w:rPr>
          <w:lang w:val="de-DE"/>
        </w:rPr>
        <w:t xml:space="preserve">Pirmiausia jie planavo sustabdyti abu teismus, atsiedami juos nuo Dievo įstatymo. Tokiu būdu magnetinis laukas gyvybinėje šerdyje (virš galvos) pasikeistų į priešingą pusę. Šioje būsenoje trilijonai šviesos dalelių palaipsniui atsiskirtų nuo savo šviesos kūno (būties struktūros) ir laikinai apsigyventų subtiliame, žemų vibracijų kosmose (kritimo būtybėje), kad galiausiai liktų tik gyvybės šerdis su dviem sprendimais plius ir minus ir vidinis "aš" arba būties pasąmonė su visomis kosminėmis gyvybės sankaupomis.  </w:t>
      </w:r>
    </w:p>
    <w:p>
      <w:pPr>
        <w:rPr>
          <w:lang w:val="de-DE"/>
        </w:rPr>
      </w:pPr>
      <w:r>
        <w:rPr>
          <w:lang w:val="de-DE"/>
        </w:rPr>
        <w:t xml:space="preserve">Ištirpdydami savo buvusią dangišką, gražią, dvasinę šviesiosios būtybės struktūrą, jie tikėjo, kad gali daug greičiau pasiekti iš anksto numatytą tikslą. Jų idėja buvo sukurti galimybę kiekvienai būtybei sukurti savo naują kūrinį su dviem mažaisiais sprendimais, nors jų būtybės-gyvenimo branduolys dar nebuvo iki to subrendęs ankstesnėje dangaus evoliucijos stadijoje. Dėl šios priežasties jie būtų turėję galimybę tik neigiamu pagrindu vėl sukurti netobulą kūriniją, kuri būtų pagrįsta šio pasaulio savidestrukcijos pagrindu. Tai iš anksto reikštų nevertą kūrinijos viziją, kuri, užuot kūrusi gyvybę, ją sunaikintų, panašiai kaip dabartiniai gyvenimo principai šiame nevertame ir kenčiančiame pasaulyje. Žvelgiant iš dieviškosios perspektyvos, tai buvo siaubingas ketinimas. </w:t>
      </w:r>
    </w:p>
    <w:p>
      <w:pPr>
        <w:rPr>
          <w:lang w:val="de-DE"/>
        </w:rPr>
      </w:pPr>
      <w:r>
        <w:rPr>
          <w:lang w:val="de-DE"/>
        </w:rPr>
        <w:t xml:space="preserve">Dievo būtybės atsiskyrėlės labai ilgai planavo kūrinijos padalijimą, naujų pasaulių sukūrimą ir su tuo susijusį planetų orbitų pertvarkymą. Vėliau jie įgyvendino savo planą ir nė nenutuokė, kad jų sukurtos gravitacinės jėgos neveikia taip, kaip buvo numatyta ir suplanuota. Tai sukėlė daug kančių, bet mūsų mylimasis Tėvas Ur Aš Esu visada ateidavo jiems į pagalbą. Tačiau kiekvieną kartą jie tai atmesdavo su padėka. Taigi, kuriant atsiskyrusias šviesos būtybes, kilo didelių komplikacijų, su kuriomis jos iki šiol sunkiai galėjo susidoroti. Kadangi nuopuolio kūrimas atnešė jiems daug kančių, jie nusprendė įgyvendinti kitą idėją - ištirpdyti šviesos kūną.  </w:t>
      </w:r>
    </w:p>
    <w:p>
      <w:pPr>
        <w:rPr>
          <w:lang w:val="de-DE"/>
        </w:rPr>
      </w:pPr>
      <w:r>
        <w:rPr>
          <w:lang w:val="de-DE"/>
        </w:rPr>
        <w:t xml:space="preserve">Tačiau pirmiausia jie savavališkai siekė tikslo padalyti Pirminę centrinę Saulę, iš kurios Pirminė Kūrinijos Motina turėjo suteikti jiems savo galią. Dievo pažeidimais ir nusikaltimais jie norėjo atverti užpakalines duris į Pirminės Saulės padalijimą. Jiems to padaryti nepavyko, nes dauguma dieviškųjų būtybių neleido padalyti Pirmapradės Saulės. Tokiu neteisėtu būdu pirmapradė visos gyvybės Saulė negalėjo būti padalyta.  </w:t>
      </w:r>
    </w:p>
    <w:p>
      <w:pPr>
        <w:rPr>
          <w:lang w:val="de-DE"/>
        </w:rPr>
      </w:pPr>
      <w:r>
        <w:rPr>
          <w:lang w:val="de-DE"/>
        </w:rPr>
        <w:t xml:space="preserve">Taigi po daugybės nebuvimo dangiškoje būtyje eonų, kai jie patyrė vieną po kitos nuopuolio tragedijas, jie iš nevilties priėjo prie minties apie savęs išsižadėjimą. Tačiau ir tai jiems nepavyko, nes prieš pat savo fizinę mirtį Jėzus Kristus palaikė kritusių būtybių gyvybės šerdį nesavanaudiškos meilės energijos kibirkštimis iš savo dangiškojo pirmapradžio palikimo - tai pirmapradėje centrinėje saulėje rezervuotos energijos, skirtos kosminiams nenumatytiems atvejams, kurias kiekviena būtybė valdo savarankiškai su Aš Esu dieviškumu. Nuo šios atpirkimo akimirkos visos būtybės yra neišskiriamos visą amžinybę.  </w:t>
      </w:r>
    </w:p>
    <w:p>
      <w:pPr>
        <w:rPr>
          <w:lang w:val="de-DE"/>
        </w:rPr>
      </w:pPr>
      <w:r>
        <w:rPr>
          <w:lang w:val="de-DE"/>
        </w:rPr>
        <w:t xml:space="preserve">Nuopuolio būtybės nenorėjo susitaikyti su šiuo įvykiu ir toliau tęsė savo savidestruktyvų mąstymo ir gyvenimo būdą, tarsi Kristaus atpirkimo aktas niekada nebūtų įvykęs. Jie ir toliau ketino pasiekti labai žemą vibraciją, pažeisdami įstatymą, ir tikėjo, kad taip galės daug greičiau ištirpti šviesos kūne. Tokio mąstymo jie laikosi ir šiandien.  </w:t>
      </w:r>
    </w:p>
    <w:p>
      <w:pPr>
        <w:rPr>
          <w:lang w:val="de-DE"/>
        </w:rPr>
      </w:pPr>
      <w:r>
        <w:rPr>
          <w:lang w:val="de-DE"/>
        </w:rPr>
        <w:t xml:space="preserve">Ankstesniais laikais ir šiandien puolusios būtybės vis dar bando daryti įtaką viena kitai per savo žemesnes vibracijas. Tačiau svarbiausia - būtybės, kurios įsikūnijo čia iš dieviškųjų namų ir iš tikrųjų atvyko čia palaikyti savo dangiškųjų puolusių brolių ir seserų sielų su daug aukštesnės vibracijos šviesos kūnu per gyvybės šerdį su dieviškomis energijomis.  </w:t>
      </w:r>
    </w:p>
    <w:p>
      <w:pPr>
        <w:rPr>
          <w:lang w:val="de-DE"/>
        </w:rPr>
      </w:pPr>
      <w:r>
        <w:rPr>
          <w:lang w:val="de-DE"/>
        </w:rPr>
        <w:t xml:space="preserve">Kad geriau suprastumėte ankstesnį tragišką kūrinijos padalijimą ir su juo susijusius kosminius įvykius, kurie iš tiesų atnešė didžiulį skausmą visoms šviesos būtybėms, Dievo Dvasia pateikia jums keletą užuominų:  </w:t>
      </w:r>
    </w:p>
    <w:p>
      <w:pPr>
        <w:rPr>
          <w:lang w:val="de-DE"/>
        </w:rPr>
      </w:pPr>
      <w:r>
        <w:rPr>
          <w:lang w:val="de-DE"/>
        </w:rPr>
        <w:t xml:space="preserve">Kad galėtų pasiekti magnetinį atstūmimą nuo dangiškųjų pasaulių, atkritusios Dievo būtybės pirmiausia turėjo nutraukti ryšį su dangaus būtybėmis per savo gyvybės branduolį prieš pat kūrinijos pasidalijimą. Tik tada jie galėjo kurti naujus rudens kūrinius pagal savo idėjas už dangaus karalystės ribų. Tačiau jie vis dar yra sujungti vienas su kitu rudens karalystėse iki pat dangaus šviesos sienos per savo gyvybės šerdį šviesos ir informacijos juosta. Nuopuolio būtybės, neturinčios nuoširdaus ketinimo sugrįžti į dangiškąją būtį, ir šiandien gyvena be ryšio su dangiškosiomis būtybėmis. Tačiau tai netaikoma šviesos būtybėms, kurios savanoriškai leidosi į savo žemų vibracijų pasaulį, vykdydamos išganymo misiją, kad gautų energetinę paramą. Jie vis dar susiję su dangaus būtybėmis per savo gyvybės branduolį, taip pat su nuopuolio būtybėmis, nes nuopuolio pasaulių kosminiai dėsniai neleidžia kitaip. Tačiau ryšys su Kritimo būtybėmis vėl nutrūksta nuo dangiškojo sugrįžimo momento, nes priešingu atveju jos prarastų daug energijos, be to, jas paveiktų žemos Kritimo būtybių vibracijos. Jei bendravimas su kritimo būtybėmis nenutrūktų, jos negalėtų susikoncentruoti į savo dvigubą gyvenimą ir tolesnę evoliuciją po sugrįžimo į dangų. </w:t>
      </w:r>
    </w:p>
    <w:p>
      <w:pPr>
        <w:rPr>
          <w:lang w:val="de-DE"/>
        </w:rPr>
      </w:pPr>
      <w:r>
        <w:rPr>
          <w:lang w:val="de-DE"/>
        </w:rPr>
        <w:t xml:space="preserve">Jau daug tūkstantmečių dangaus šviesos būtybės pakaitomis įsikūnija šioje žemų vibracijų planetoje, kuri kadaise buvo centrinis kritimo sferų eterinėje būsenoje taškas. Čia gyveno ir tebegyvena daug kritusių kūrinijos pirmagimių. Kai kurie iš jų jau seniai apsigyveno šiame pasaulyje, vadovaudamiesi su asmeniu susijusiu neteisingu gyvenimo principu, kurio dangaus būtybės nežino. Jie vis dar nori gerai gyventi žemėje iki nuopuolio pabaigos iš mokinystės gyvybinės energijos, kurią apgaulingai atima.  </w:t>
      </w:r>
    </w:p>
    <w:p>
      <w:pPr>
        <w:rPr>
          <w:lang w:val="de-DE"/>
        </w:rPr>
      </w:pPr>
      <w:r>
        <w:rPr>
          <w:lang w:val="de-DE"/>
        </w:rPr>
        <w:t xml:space="preserve">Iš tiesų, kai kurios Dievo būtybės atsiskyrėlės iškeliavo į Rudens pasaulius būdamos labai dvasiškai brandžios. Anksčiau, savo dangiškame evoliuciniame gyvenime, jie daug žinojo apie įstatymą, bet paskui tapo vis labiau arogantiški. Nuopuolio pasauliuose tai vis labiau skatino juos į aroganciją ir išdidumą bei nelygius ir neteisingus gyvenimo būdus. Jie nebelaikė savęs lygiaverčiais broliais ir seserimis, todėl pasidavė viešpatavimo iliuzijai ir ėmė vergus bei tarnus. Taip baigėsi ir teisingas gyvenimo principas, kurį dangiškosios būtybės sunkiai kūrė pačios, sukaupusios daugybės ikikūrimų patirtį. Dabar matote rezultatą šiame jų sukurtame asmeniniame pasaulyje. Jų neteisinga gyvenimo sistema, kuriai būdingas smurtas, sukelia neapsakomas kančias žmonėms ir jų sieloms, taip pat gamtai ir sukelia tragiškas bei chaotiškas gyvenimo būsenas. </w:t>
      </w:r>
    </w:p>
    <w:p>
      <w:pPr>
        <w:rPr>
          <w:lang w:val="de-DE"/>
        </w:rPr>
      </w:pPr>
      <w:r>
        <w:rPr>
          <w:lang w:val="de-DE"/>
        </w:rPr>
        <w:t xml:space="preserve">Dangaus būtybės, kurios anksčiau įsikūnijo į žemėje gyvenančių nepataisomų puolusių būtybių sukurtąjį pasaulį, iš karto jų ėmė ieškoti. Giliai puolusios būtybės labai greitai perprato situaciją ir įtraukė buvusius dangaus brolius ir seseris į nežmoniškus veiksmus bei kurstė juos vienus prieš kitus, kad išlaikytų žemą jų vibraciją. Tokiu būdu destruktyvios Rudens būtybės tikėjosi greitai įgyvendinti savo negailestingą sielos ištirpdymo idėją. Kai kurie iš jų iki šiol nepakeitę šio ketinimo tebesiekia, nes jie savo gyvenimo branduolyje neužfiksavo prieš maždaug 2000 metų per Jėzų Kristų ir jo mokinystę įvykusio sukūrimo-išgelbėjimo įvykio arba nesugebėjo jo įžvelgti dėl savo žemų vibracijų. Deja, kai kurie iš jų vis dar klaidingai įsivaizduoja, kad gali sunaikinti kūrinijos visumą, ir vis dar yra uždari Dievo Dvasiai ir Jo dvipolėms įstatymo jėgoms. </w:t>
      </w:r>
    </w:p>
    <w:p>
      <w:pPr>
        <w:rPr>
          <w:lang w:val="de-DE"/>
        </w:rPr>
      </w:pPr>
      <w:r>
        <w:rPr>
          <w:b w:val="1"/>
          <w:lang w:val="de-DE"/>
        </w:rPr>
        <w:t xml:space="preserve">Tuo metu Žemėje gyvenusios kritimo būtybės, kurios vis dar gyveno subtilaus šviesos kūno būsenoje, minčių vaizdiniais kūrė priežastinį dėsnį, skausmingą sėjos ir pjūties dėsnį. Jos pateko į atmosferos sluoksnius, o jų poveikį ir šiandien sukelia tam tikras planetų žvaigždynas, t. y. tam tikros neigiamos sielos įnešamos neigiamos medžiagos yra skatinamos sklisti dėl padidėjusio kosminės energijos spinduliavimo. </w:t>
      </w:r>
    </w:p>
    <w:p>
      <w:pPr>
        <w:rPr>
          <w:lang w:val="de-DE"/>
        </w:rPr>
      </w:pPr>
      <w:r>
        <w:rPr>
          <w:lang w:val="de-DE"/>
        </w:rPr>
        <w:t xml:space="preserve">Negailestingas priežastinis dėsnis taip pat numato, kad siela ir žemos energijos kūnas turi transformuotis žemyn per kančios etapą. Kai jų fizinis kūnas kenčia skausmą, sielos branduolys negali pasiekti aukštų vibracijų. Dėl to siela praranda vis daugiau energijos. Iš savo patirties, įgytos gyvenant vienpolį neigiamą gyvenimo būdą, jie žinojo, kad be priežastinio dėsnio jiems prireiktų dar daug eonų ar tūkstantmečių, kad sielos vibracijoje nusileistų tiek, jog gyvenimo šerdyje esantys nuosprendžiai iš pradžių sustotų, o paskui pamažu magnetiškai judėtų priešinga kryptimi, t. y. pereitų iš išsaugančios į tirpstančią gyvenimo būseną. Todėl jie daro viską, kad priartėtų prie savo tikslo - ištirpdyti šviesos kūną. </w:t>
      </w:r>
    </w:p>
    <w:p>
      <w:pPr>
        <w:rPr>
          <w:lang w:val="de-DE"/>
        </w:rPr>
      </w:pPr>
      <w:r>
        <w:rPr>
          <w:lang w:val="de-DE"/>
        </w:rPr>
        <w:t xml:space="preserve">Na, viena vertus, šis abliacijos principas juos labai stipriai paveikė. Jų dvasiniai kūnai iš tikrųjų greitai prarado vibraciją, ypač jų būties-gyvybės branduolys, kurį sąmonės centrų ratai aprūpindavo tik vienpolėmis neigiamomis energijomis. Kita vertus, šis </w:t>
      </w:r>
      <w:r>
        <w:rPr>
          <w:b w:val="1"/>
          <w:lang w:val="de-DE"/>
        </w:rPr>
        <w:t xml:space="preserve">lemtingas pašalinimo būdas </w:t>
      </w:r>
      <w:r>
        <w:rPr>
          <w:lang w:val="de-DE"/>
        </w:rPr>
        <w:t>jiems buvo labai sėkmingas. Jie norėjo ir toliau gyventi pagal šį principą kartu su savo dangiškaisiais broliais ir seserimis, kurie geranoriškai ir pasiaukojančiai atvyko į žemę, kad palaikytų savo sielos branduolius. Čia kadaise buvo pagrindinė giliai puolusių Dievo būtybių bazė, iš kurios jos valdė visą nuopuolio būtį</w:t>
      </w:r>
      <w:r>
        <w:rPr>
          <w:i w:val="1"/>
          <w:lang w:val="de-DE"/>
        </w:rPr>
        <w:t xml:space="preserve">. </w:t>
      </w:r>
    </w:p>
    <w:p>
      <w:pPr>
        <w:rPr>
          <w:lang w:val="de-DE"/>
        </w:rPr>
      </w:pPr>
      <w:r>
        <w:rPr>
          <w:lang w:val="de-DE"/>
        </w:rPr>
        <w:t xml:space="preserve">Jie gudriai užmaskavo savo sielos abliacijos idėją, skirtą savo esybės branduoliui žemyn transformuoti, dangiškiesiems broliams ir seserims, kurie norėjo paremti Kristų Jo išganymo plane. Jie minčių impulsais perdavė jiems savo neteisėtą idėją apie kaltės pašalinimą kaip teigiamą paskatą, neva padedančią greičiau apsivalyti sielai. Daugelis Dievo mokinių perėmė šią negailestingą mintį ir dabar yra įsitikinę, kad skausmingai pašalinus sielos kaltę jie galėtų greičiau grįžti į tyrą būtį. Bet jie buvo apgauti! </w:t>
      </w:r>
    </w:p>
    <w:p>
      <w:pPr>
        <w:rPr>
          <w:lang w:val="de-DE"/>
        </w:rPr>
      </w:pPr>
      <w:r>
        <w:rPr>
          <w:lang w:val="de-DE"/>
        </w:rPr>
        <w:t xml:space="preserve">Iš gudriai supakuotų Rytų mokymų ištikimieji mokiniai perėmė šį metodą, sukeldami siaubą tyroms dangiškoms šviesos būtybėms, kurios, kaip apsauginės būtybės pagal dieviškąją valią, paslaugiai stovi šalia jų. Dėl laisvos sielos valios ji gali naktį atmesti tyrų apsauginių būtybių informacinę pagalbą ir įspėjimus. Sielos natūraliai norėjo kuo greičiau išvalyti savo šviesųjį kūną, tačiau dėl šio neteisėto abliacijos būdo nukrypo nuo dieviškojo meilės, gerumo ir gailestingumo įstatymo. Dėl to jų sielos dalelės nebeatsivėrė tolesnei įstatymo vizijai, nes tai buvo savavališka fizinio kūno abliacija.  </w:t>
      </w:r>
    </w:p>
    <w:p>
      <w:pPr>
        <w:rPr>
          <w:lang w:val="de-DE"/>
        </w:rPr>
      </w:pPr>
      <w:r>
        <w:rPr>
          <w:lang w:val="de-DE"/>
        </w:rPr>
        <w:t xml:space="preserve">Šis neteisėtas procesas, kai gyvenime tenka grąžinti buvusią sielos kaltę, yra plačiai paplitusi nuomonė ir šiandien. Žmonėms nereikėtų patirti šių kančių, jei jie kasdien pažindami save atrastų sielos išsilaisvinimą ir neteisėtai bei savo valia neleistų, kad į kūną patektų jų pačių sukelta sielos našta (žemos vibracijos neigiamos energijos).  </w:t>
      </w:r>
    </w:p>
    <w:p>
      <w:pPr>
        <w:rPr>
          <w:lang w:val="de-DE"/>
        </w:rPr>
      </w:pPr>
      <w:r>
        <w:rPr>
          <w:lang w:val="de-DE"/>
        </w:rPr>
        <w:t xml:space="preserve">Kančios niekada nesukelia vien tik planetos žvaigždynas, bet ir neišmokusios sielos bei jos žmogaus, pasirinkusio tariamai greitesnį abilitacijos kelią namo, neišmanymas. Jie ir toliau lieka savanaudžiai, nes prarado toliaregiškumą Dievo įstatymui. Jei jie tai turėtų, siela niekada nesugalvotų rinktis tokio negailestingo nužmoginimo, kuris jai ir jos kūnui atneša neapsakomas kančias. Tačiau neprotingumas vis dar valdo didžiąją daugumą Dievo mokinių, nes jie neteisėtai save užprogramavo ir dabar savo gyvenime kopijuoja puolusių būtybių gyvenimo būdą.  </w:t>
      </w:r>
    </w:p>
    <w:p>
      <w:pPr>
        <w:rPr>
          <w:lang w:val="de-DE"/>
        </w:rPr>
      </w:pPr>
      <w:r>
        <w:rPr>
          <w:lang w:val="de-DE"/>
        </w:rPr>
        <w:t xml:space="preserve">Matote, kas iš to išėjo. Geros valios žmonės, vis dar priklausantys fanatiškoms religinėms konfesijoms, yra tikri šio abstinencijos metodo kaliniai. Jų tikslas - po šio gyvenimo nesunkiai sugrįžti į dangaus karalystę. Tačiau dėl šio fanatiško indėlio jie pamiršta visus gerus savęs pažinimo ketinimus. Jie gyvena nekontroliuojamai, vieną kartą susitelkę į pasaulį, paskui vėl susitelkia į Dievą. Dabar jie tiki, kad jų tvirto tikėjimo Dievu pakanka, kad patektų į dangaus karalystę. Dauguma krikščioniškai nusiteikusių žmonių gyvena šia klaida, pamiršdami, kad jie yra čia, žemėje, tarp priešingų būtybių, sukūrusių šį pasaulį. Jie eina labai pavojingu išoriniu keliu, kuris niekada negali nuvesti tiesiai į vidinį tikslą, kur Kristus jau laukia jų su ilgesiu. </w:t>
      </w:r>
    </w:p>
    <w:p>
      <w:pPr>
        <w:rPr>
          <w:lang w:val="de-DE"/>
        </w:rPr>
      </w:pPr>
      <w:r>
        <w:rPr>
          <w:lang w:val="de-DE"/>
        </w:rPr>
        <w:t xml:space="preserve">Prašau, nematykite savo žmogiškojo gyvenimo prasmės sielvartingoje proto erozijoje, bet visų pirma kasdienėje savęs pažintyje, siekiant aukštesnio dvasinio tobulėjimo ir greitesnio sugrįžimo namo! </w:t>
      </w:r>
    </w:p>
    <w:p>
      <w:pPr>
        <w:spacing w:lineRule="auto" w:line="240" w:after="121" w:beforeAutospacing="0" w:afterAutospacing="0"/>
        <w:rPr>
          <w:lang w:val="de-DE"/>
        </w:rPr>
      </w:pPr>
      <w:r>
        <w:rPr>
          <w:b w:val="1"/>
          <w:lang w:val="de-DE"/>
        </w:rPr>
        <w:t xml:space="preserve">Daugelis dvasiškai pažengusių sielų pasirinko įsikūnijimą į žmogiškąjį gyvenimą tam, kad įvykdytų išganymo plano užduotį ir įveiktų savo sielos naštą iš kitų žemiškųjų gyvenimų, intensyviai atsigręždamos į Dievą ir Jo dieviškuosius įstatymus, nuolankiai gyvendamos. </w:t>
      </w:r>
    </w:p>
    <w:p>
      <w:pPr>
        <w:rPr>
          <w:lang w:val="de-DE"/>
        </w:rPr>
      </w:pPr>
      <w:r>
        <w:rPr>
          <w:lang w:val="de-DE"/>
        </w:rPr>
        <w:t xml:space="preserve">Vien tik tai buvo jūsų įsikūnijimo tikslas, dėl kurio visa mylinti Pradinė Dvasia Aš Esu suteikė energiją mylimoms Pradinės Kūrinijos Tėvų dukroms ir sūnums. Jis niekada nepatartų jiems atlikti neteisėtos ir, be to, labai skausmingos abliacijos!  </w:t>
      </w:r>
    </w:p>
    <w:p>
      <w:pPr>
        <w:spacing w:lineRule="auto" w:line="240" w:after="121" w:beforeAutospacing="0" w:afterAutospacing="0"/>
        <w:rPr>
          <w:lang w:val="de-DE"/>
        </w:rPr>
      </w:pPr>
      <w:r>
        <w:rPr>
          <w:b w:val="1"/>
          <w:lang w:val="de-DE"/>
        </w:rPr>
        <w:t xml:space="preserve">Prašome pagaliau išsilaisvinti nuo minties apie Dievo valia žiauriai pašalintą kaltę fiziniame kūne! </w:t>
      </w:r>
    </w:p>
    <w:p>
      <w:pPr>
        <w:rPr>
          <w:lang w:val="de-DE"/>
        </w:rPr>
      </w:pPr>
      <w:r>
        <w:rPr>
          <w:lang w:val="de-DE"/>
        </w:rPr>
        <w:t xml:space="preserve">Kas ir toliau tikės negailestingais paklydusių pasakų pasakotojų nurodymais, tas ir tolesniame žemiškajame gyvenime elgsis taip, tarsi nieko nebūtų patyręs. Tuomet jį vėl skatina ir palaiko taip pat neišmoktos bylos sielos ir žmonės. Šis nukopijuotas gyvenimo būdas skausme iš tiesų kelia žmonėms tamsiųjų jėgų siaubą. Kadangi giliai puolusios, atkritusios Dievo būtybės nori sukurti savo kūrinį, jos stengiasi greičiau ištirpdyti sielą. Nuo Kristaus atpirkimo akto maždaug prieš 2000 metų ši padėtis dar nepasikeitė, nes jiems trūksta įžvalgumo. </w:t>
      </w:r>
    </w:p>
    <w:p>
      <w:pPr>
        <w:rPr>
          <w:lang w:val="de-DE"/>
        </w:rPr>
      </w:pPr>
      <w:r>
        <w:rPr>
          <w:lang w:val="de-DE"/>
        </w:rPr>
        <w:t xml:space="preserve">Jų žemos vibracijos sielos dalelių struktūra yra atšaldyta ir visiškai apgaubta įstatymo pažeidimų, t. y. jų nebepasiekia Dievo Aš Esu meilės srautas, per kurį jie galėtų spinduliuoti savarankiškai. Dėl atsiskyrimo nuo dangiškojo įstatymo jie nenori priimti jokios naujos informacijos, kurią mūsų Kūrėjo Dvasia siūlo jų sieloms ir žmogiškoms būtybėms tolesnei evoliucijai. Dėl šios priežasties jie pasilieka prie savo senojo mąstymo būdo ir nenori grįžti atgal.  </w:t>
      </w:r>
    </w:p>
    <w:p>
      <w:pPr>
        <w:rPr>
          <w:lang w:val="de-DE"/>
        </w:rPr>
      </w:pPr>
      <w:r>
        <w:rPr>
          <w:lang w:val="de-DE"/>
        </w:rPr>
        <w:t xml:space="preserve">Prašome supratingumo savo giliai puolusiems broliams ir seserims, dėl kurių iš tikrųjų atėjote į žemę. Jie yra jūsų mylimi broliai ir seserys iš tyros Būties. Vieną dieną jie galės į ją sugrįžti, kai jų mąstymą pakeis netrukus prasidėsiantis "TAI BUS", per kurį Žemė ir visos aplinkinės Saulės sistemos planetos patirs kosminį apsivalymą ir transformaciją. Tik tada jiems nušvis šviesa ir jie pamažu iš įsitikinimo bus pasirengę priimti Dievo Įstatymą.  </w:t>
      </w:r>
    </w:p>
    <w:p>
      <w:pPr>
        <w:rPr>
          <w:lang w:val="de-DE"/>
        </w:rPr>
      </w:pPr>
      <w:r>
        <w:rPr>
          <w:lang w:val="de-DE"/>
        </w:rPr>
        <w:t xml:space="preserve">Dievas Aš Esu ir daugybė tyrų dangiškųjų šviesos būtybių, padedančių įgyvendinti išganymo planą, su meile nurodys jiems, kokias galimybes jie turi priartėti prie vidinės šviesos. Sieloms, gyvenančioms nežemiškose gyvenimo sferose, tai bus ilgas permąstymo procesas.  </w:t>
      </w:r>
    </w:p>
    <w:p>
      <w:pPr>
        <w:rPr>
          <w:lang w:val="de-DE"/>
        </w:rPr>
      </w:pPr>
      <w:r>
        <w:rPr>
          <w:lang w:val="de-DE"/>
        </w:rPr>
        <w:t xml:space="preserve">Kadangi dauguma žmonijos ir jos sielų šiuo metu neketina pasukti sąmonės link dangiškojo įstatymo, dėl vis didesnio nutolimo nuo dieviškojo įstatymo ir dėl to laipsniškai mažėjančios vibracijos jos vis labiau krypsta į žemiškąją tragediją. Nepaisant daugybės matomų grėsmingų ženklų žemiškajam gyvenimui, dauguma žmonių ir toliau elgiasi nepakitę, nesiorientuoja į Dievą ir dangiškuosius įstatymus, taip pat nesiekia savo būties išaukštinimo.  </w:t>
      </w:r>
    </w:p>
    <w:p>
      <w:pPr>
        <w:rPr>
          <w:lang w:val="de-DE"/>
        </w:rPr>
      </w:pPr>
      <w:r>
        <w:rPr>
          <w:lang w:val="de-DE"/>
        </w:rPr>
        <w:t xml:space="preserve">Kai kurie Dievo mokiniai, kurie suvokia laikmečio rimtumą ir gyvena dvasiškai atviromis mintimis, bet dar nežino, kas iš tikrųjų sukūrė šį žiaurų pasaulį, dabar galbūt paklaus savęs: Ar gali būti, kad gerasis ir gailestingasis Dievas, iš savo širdies spinduliuojantis didžiausius meilės jausmus visai kūrinijos gyvybei, sukūrė tokį žiaurų priežasties ir pasekmės dėsnį žmonėms, kad greičiau išlaisvintų sielą nuo įstatymo pažeidimų? Tačiau jie nesužino, kad nuopuolio būtybės gudriai atnešė į pasaulį šį neteisėtą pašalinimo būdą, nes anksčiau ketino greičiau pasiekti žemesnę sielos vibraciją.  </w:t>
      </w:r>
    </w:p>
    <w:p>
      <w:pPr>
        <w:rPr>
          <w:lang w:val="de-DE"/>
        </w:rPr>
      </w:pPr>
      <w:r>
        <w:rPr>
          <w:lang w:val="de-DE"/>
        </w:rPr>
        <w:t xml:space="preserve">Ką gi - mokiniai iš pradžių bus pasibaisėję ir galbūt net šokiruoti, kai sužinos, kad ne Dievas, o gudrios ir negailestingos puolančiosios būtybės per savo skelbėjus ir įgudusius kalbėtojus jiems primetė šį žiaurų gyvenimo būdą. Prašome atsigręžti į savo mąstymą ir pažvelgti į savo ligoninėse kenčiančius žmones. Ar Dievas turėjo to norėti geros valios žmonėms? Kas tuo tiki, iš tiesų dar labai toli nuo vidinio meilės dėsnio. Jis vis dar apsunkina gyvenimą sau ir dar labiau savo sielai, kurią mintys apie dvasinę eroziją tiesiogine to žodžio prasme stumia į šią pusę. Vėliau, po savo žmogiškosios būtybės mirties, ji nežino nieko kito, kaip tik vėl tai išgyventi naujame įsikūnijime. Prašome, kad pakeisdami savo mąstyseną užkirstumėte tam kelią ir savo širdyje vėl nešiotumėte Dievą kaip gailestingą, atleidžiančią meilės dvasią, kuri tikrai visada nori geriausio visoms kūrinijos būtybėms! </w:t>
      </w:r>
    </w:p>
    <w:p>
      <w:pPr>
        <w:rPr>
          <w:lang w:val="de-DE"/>
        </w:rPr>
      </w:pPr>
      <w:r>
        <w:rPr>
          <w:lang w:val="de-DE"/>
        </w:rPr>
        <w:t xml:space="preserve">Jūs taip pat pakeisite savo nuomonę ir netrukus nustos kentėti geros valios žmonės ir sielos. Neužmirškite šio didžio Dievo prašymo iš Jo didžiausios gailestingosios širdies, iš pirmapradės visos būties Saulės! </w:t>
      </w:r>
    </w:p>
    <w:p>
      <w:pPr>
        <w:rPr>
          <w:lang w:val="de-DE"/>
        </w:rPr>
      </w:pPr>
      <w:r>
        <w:rPr>
          <w:lang w:val="de-DE"/>
        </w:rPr>
        <w:t xml:space="preserve">Už tai Dievo Dvasia dėkoja jums Meilės Aš Esu Žodyje.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Daugelis buvusių rudens būtybių įžvelgė savo buvusį netinkamą elgesį ir dabar savanoriškai įsikūnijo Žemėje, kad atlygintų žalą mineralų, augalų ir gyvūnų karalystėms. Kiti vėl palaiko žmonių mąstymo posūkį ir rašo knygas, kuriose perspėja žmoniją dėl neteisingo gyvenimo būdo, o kai kurie žengia savęs pažinimo keliu, vedančiu į dangų. </w:t>
      </w:r>
    </w:p>
    <w:p>
      <w:pPr>
        <w:rPr>
          <w:lang w:val="de-DE"/>
        </w:rPr>
      </w:pPr>
      <w:r>
        <w:rPr>
          <w:lang w:val="de-DE"/>
        </w:rPr>
        <w:t xml:space="preserve">Energija atlieka pagrindinį vaidmenį kosminėje būtyje. Į tai, iš kur žmonės gauna gyvybinės energijos savanaudiškai atgailai, atsako sekanti Dievo dvasia:  </w:t>
      </w:r>
    </w:p>
    <w:p>
      <w:pPr>
        <w:rPr>
          <w:lang w:val="de-DE"/>
        </w:rPr>
      </w:pPr>
      <w:r>
        <w:rPr>
          <w:lang w:val="de-DE"/>
        </w:rPr>
        <w:t xml:space="preserve">Yra daug išdidžių, tačiau geranoriškų žmonių, kurie dėl savo asmeninio gyvenimo būdo vis dar yra uždari dvipolei dieviškajai energijai.  </w:t>
      </w:r>
    </w:p>
    <w:p>
      <w:pPr>
        <w:rPr>
          <w:lang w:val="de-DE"/>
        </w:rPr>
      </w:pPr>
      <w:r>
        <w:rPr>
          <w:lang w:val="de-DE"/>
        </w:rPr>
        <w:t xml:space="preserve">Kai kurie, nežinodami beasmenių dangaus dėsnių, remdamiesi sukauptomis, bet dar neįgyvendintomis žiniomis, rašo dvasines knygas, kuriose moko dangiškų gyvenimo būdų, tariamai norimų Dievo. Jie skaito paskaitas apie savo žinias, kurių metu iš klausytojų gauna daug vienpolės neigiamos energijos.  </w:t>
      </w:r>
    </w:p>
    <w:p>
      <w:pPr>
        <w:rPr>
          <w:lang w:val="de-DE"/>
        </w:rPr>
      </w:pPr>
      <w:r>
        <w:rPr>
          <w:lang w:val="de-DE"/>
        </w:rPr>
        <w:t xml:space="preserve">Jos knygų skaitytojai ir paskaitų klausytojai suteikia šiems išdidiems žmonėms papildomų neigiamų galių. Jų sielos klaidingai tiki, kad gali pradėti taisytis su žmonėmis be dieviškojo vadovavimo. Stipriai poliarizuota siela ir jos žmogus, kurio sąmonė yra panašiai sureguliuota, dar negali atskirti neteisėtų ir dieviškų jėgų emociniame lygmenyje. Jie dirba turėdami gerų ketinimų, tačiau jų savanaudiškas noras padėti neatveria jų dvipolėms dieviškoms jėgoms. Tik retais atvejais jie pritraukia dieviškąsias jėgas per nuoširdų ryšį su Dievu, pavyzdžiui, gamtoje ar vidinėje tyloje. </w:t>
      </w:r>
    </w:p>
    <w:p>
      <w:pPr>
        <w:rPr>
          <w:lang w:val="de-DE"/>
        </w:rPr>
      </w:pPr>
      <w:r>
        <w:rPr>
          <w:lang w:val="de-DE"/>
        </w:rPr>
        <w:t xml:space="preserve">Tačiau šią įgytą dieviškąją energiją dažnai nuslopina nauja sielos našta. Pavyzdžiui, jie nesąmoningai save iškelia už visų Dievo būtybių lygybės ribų dėl asmeninio apsireiškimo. Jų savavališkas noras pasitaisyti be Dievo Dvasios vadovavimo vėl juos labai apsunkina, todėl jų siela, apimta daugybės įstatymo pažeidimų, vėl grįžta į nežemiškas apsivalymo sferas. Tačiau Dievo dvasia nenumato jiems naujo savanaudiško sugrįžimo į žemiškąjį gyvenimą. Jie savavališkai naudojasi savo brolių ir seserų, kurie sąžiningai ir nuoširdžiai ieško amžinosios Dievo tiesos, galiomis. Kalbėtojus ir rašytojus iš neišmanymo palaiko naivuoliai ir dar labiau juos skatina. Jei jie apmąstytų ir ieškotų tiesos savyje, o ne išorėje, tuomet intelektualai liktų be darbo savo neteisėtame, klaidingame gyvenimo kelyje. Tada jie atsiverstų ir greičiau grįžtų namo.  </w:t>
      </w:r>
    </w:p>
    <w:p>
      <w:pPr>
        <w:rPr>
          <w:lang w:val="de-DE"/>
        </w:rPr>
      </w:pPr>
      <w:r>
        <w:rPr>
          <w:lang w:val="de-DE"/>
        </w:rPr>
        <w:t xml:space="preserve">Šios gilios žinios apie įstatymą, gautos iš žinianešio sąmonės, kuriam buvo leista semtis iš Dievo valios, leidžia geros valios žmonėms geriau suprasti nuopuolio įvykius. Jei tuo pasinaudosite gyvenime, patirsite, kaip vertinga buvo perskaityti kiekvieną "Aš esu Dievo meilės lašelį", kad toliau dvasiškai bręstumėte ir apvalytumėte sielą. Dievo Dvasia suteikia jums didelę pagalbą keliaujant namo. </w:t>
      </w:r>
    </w:p>
    <w:p>
      <w:pPr>
        <w:rPr>
          <w:lang w:val="de-DE"/>
        </w:rPr>
      </w:pPr>
      <w:r>
        <w:rPr>
          <w:lang w:val="de-DE"/>
        </w:rPr>
        <w:t xml:space="preserve">Šią žinią jums perdavė Dievo Kristus Aš Esu Meilės Žodyje, kurį dangiškasis šviesos pasiuntinys Jo vardu ir valia galėjo perduoti nepakitusį. Prašome šią temą iškelti prieš kitus apreiškimus, kad žmonės pagaliau sužinotų tiesą apie </w:t>
      </w:r>
      <w:r>
        <w:rPr>
          <w:b w:val="1"/>
          <w:lang w:val="de-DE"/>
        </w:rPr>
        <w:t xml:space="preserve">nuopuolio būtybių pašalinimo būdą, </w:t>
      </w:r>
      <w:r>
        <w:rPr>
          <w:lang w:val="de-DE"/>
        </w:rPr>
        <w:t xml:space="preserve">kuris buvo užmaskuotas ir primestas jiems imituoti. Šis sielos kaltės šalinimo būdas iš tiesų yra savidestruktyvaus nuopuolio būtybių, kurios niekada nenorėjo grįžti į Dievo karalystę, veiksmas. Daugelis nepataisomų, prie žemės pririštų sielų ir šiandien nesustabdomai siekia savo rudens idėjos. Jie vis dar saugo savo ankstesnius prisiminimus apie sielos ištirpimą, kai kadaise trilijonai jų šviesos kūno dalelių turėjo palaipsniui atsiskirti nuo jo ir patekti į tekantį energijos srautą (eterį) subtiliojoje rudens būtybėje. Jie vis dar viliasi, kad dėl jų sielos ištirpimo dabartinė visiška kūrinija su visa susiformavusia gyvybe taip pat ištirps arba pereis į tekantį eterį. Tada, kaip jie klaidingai mano, ateis jų laikas sukurti naują savo kūrinį. Tada jie galėtų vėl magnetu pritraukti savo buvusias šviesos daleles iš eterio, kad galėtų sukurti naują šviesos būtybę pagal savo įsivaizdavimą. </w:t>
      </w:r>
    </w:p>
    <w:p>
      <w:pPr>
        <w:rPr>
          <w:lang w:val="de-DE"/>
        </w:rPr>
      </w:pPr>
      <w:r>
        <w:rPr>
          <w:lang w:val="de-DE"/>
        </w:rPr>
        <w:t xml:space="preserve">Iš tiesų būtybės, kurios skubėjo į pagalbą savo puolusiems broliams ir seserims, kad perduotų jiems Dievo palaikymo galią savo esybės šerdyje, taip pat patyrė šią sielos erozijos apgaulę. Daugelis jų ir šiandien neapsakomai kenčia dėl to, kad juose įsišaknijo klaidingo teiginio saugykla. Jie gyvena iš vieno įsikūnijimo į kitą pagal šią išankstinę nuostatą ir nesupranta, kas iš tikrųjų su jais vyksta.  </w:t>
      </w:r>
    </w:p>
    <w:p>
      <w:pPr>
        <w:rPr>
          <w:lang w:val="de-DE"/>
        </w:rPr>
      </w:pPr>
      <w:r>
        <w:rPr>
          <w:lang w:val="de-DE"/>
        </w:rPr>
        <w:t xml:space="preserve">Štai kodėl Dievo Dvasios nušvitimas dabar vyksta per išvalytus sielos kanalus pasiaukojančio skelbėjo, kuriam pagaliau pavyko vėl iškelti šį prarastą žinojimą į paviršių. Tai iš tiesų džiaugsmo šventė dangaus karalystėje, nes </w:t>
      </w:r>
      <w:r>
        <w:rPr>
          <w:b w:val="1"/>
          <w:lang w:val="de-DE"/>
        </w:rPr>
        <w:t xml:space="preserve">sielos abliacija </w:t>
      </w:r>
      <w:r>
        <w:rPr>
          <w:lang w:val="de-DE"/>
        </w:rPr>
        <w:t xml:space="preserve">atnešė dangiškoms šviesos būtybėms čia, žemėje, daug kančių ir klaidingų įsikūnijimų. Dabar galima pradėti keisti mąstymą, jei tik vidinė žmonija nori priimti šią dieviškąją išmintį. Tada prasidės nauja žmonijos ir jos sielų era. Tai buvo dieviškojo nušvitimo per įvairius Dievo pranašautojus tikslas ankstesniais laikais ir vėl yra šiuo metu.  </w:t>
      </w:r>
    </w:p>
    <w:p>
      <w:pPr>
        <w:rPr>
          <w:lang w:val="de-DE"/>
        </w:rPr>
      </w:pPr>
      <w:r>
        <w:rPr>
          <w:lang w:val="de-DE"/>
        </w:rPr>
        <w:t xml:space="preserve">Jei norite, padėkokite vienam Dievui, gerajam Visagaliui, už Jo didžiulę meilę ir gailestingumą bei dvasines Jo meilės lašų Aš Esu dovanas.  </w:t>
      </w:r>
    </w:p>
    <w:p>
      <w:pPr>
        <w:jc w:val="left"/>
        <w:spacing w:lineRule="auto" w:line="259" w:after="98" w:beforeAutospacing="0" w:afterAutospacing="0"/>
        <w:ind w:firstLine="0"/>
        <w:rPr>
          <w:lang w:val="de-DE"/>
        </w:rPr>
      </w:pPr>
      <w:r>
        <w:rPr>
          <w:sz w:val="26"/>
          <w:lang w:val="de-DE"/>
        </w:rPr>
        <w:t xml:space="preserve">Dievo pasveikinimas.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Toliau seka dar viena Dievo Dvasios pratęsimo žinia vidiniams žmonėms, kurie iki šiol aklai, giliau nesusimąstydami apie sielos abliaciją, priėmė į savo gyvenimą šį klaidingą teiginį ir negailestingą religinį požiūrį - neva Dievo sukurtą greitesniam sielos apvalymui. Kai kurie iš jų, kurie gali priimti šias naujas žinias, dabar paklaus: kaip jie gali nustatyti, ar jų siela per daugybę įsikūnijimų nebuvo klaidingai užprogramuota negailestingu sielos sunaikinimu? </w:t>
      </w:r>
    </w:p>
    <w:p>
      <w:pPr>
        <w:spacing w:lineRule="auto" w:line="240" w:after="1" w:beforeAutospacing="0" w:afterAutospacing="0"/>
        <w:rPr>
          <w:lang w:val="de-DE"/>
        </w:rPr>
      </w:pPr>
      <w:r>
        <w:rPr>
          <w:lang w:val="de-DE"/>
        </w:rPr>
        <w:t xml:space="preserve">Atkreipkite dėmesį, jei jus ilgą laiką kamuoja lėtinė liga ir net reguliariai vartojant vaistus beveik nepasireiškia pagerėjimas, gali būti, kad jūsų siela išgyvena abliacijos inkarnaciją. Tačiau iš anksto žinokite, kad žmogui labai sunku nustatyti, ar jo siela klaidingai vis dar tvirtai tiki kaltės panaikinimu ir savo noru leidžia savo žemoms neigiamoms jėgoms, absorbuotoms iš ankstesnio gyvenimo, patekti į fizinį kūną ir jį transmutuoti. Gali būti, kad ji kažkada įžengė į save ir dabar savo jėgomis negali rasti išėjimo iš jos, nes šis tamsos įžengimas užblokavo jos įžvalgumą Dievo įstatyme. Iš tiesų tyra dangaus apsauginė būtybė kreipiasi į sielą paveikslais apie jos neteisėtus ketinimus, bet ji užsidaro nuo jų, nes jos ankstesnis </w:t>
      </w:r>
      <w:r>
        <w:rPr>
          <w:b w:val="1"/>
          <w:lang w:val="de-DE"/>
        </w:rPr>
        <w:t xml:space="preserve">savavališko apsivalymo per žmogiškąsias kančias </w:t>
      </w:r>
      <w:r>
        <w:rPr>
          <w:lang w:val="de-DE"/>
        </w:rPr>
        <w:t xml:space="preserve">indėlis vis dar turi stipresnį poveikį nei dieviškieji įspėjamieji impulsai ir tyrų šviesių būtybių, kurios visada tik trumpam būna su ja kaip apsauginės būtybės, įstatymų paveikslai. </w:t>
      </w:r>
    </w:p>
    <w:p>
      <w:pPr>
        <w:spacing w:lineRule="auto" w:line="240" w:after="1" w:beforeAutospacing="0" w:afterAutospacing="0"/>
        <w:rPr>
          <w:lang w:val="de-DE"/>
        </w:rPr>
      </w:pPr>
      <w:r>
        <w:rPr>
          <w:lang w:val="de-DE"/>
        </w:rPr>
        <w:t xml:space="preserve"> </w:t>
      </w:r>
    </w:p>
    <w:p>
      <w:pPr>
        <w:rPr>
          <w:lang w:val="de-DE"/>
        </w:rPr>
      </w:pPr>
      <w:r>
        <w:rPr>
          <w:lang w:val="de-DE"/>
        </w:rPr>
        <w:t xml:space="preserve">Naktį, kai žmogus giliai miega, siela stengiasi, kad į jos kūną patektų tamsios įstatymo nusižengimų dėmės. Tai reiškia, kad staiga tam tikroje sąmonės srityje jis mato daug aiškiau, nes leido tamsiajai dėmei - tai neigiamos energijos sankaupa, prieštaraujanti dieviškajam Vienybės dėsniui - per šviesos centrus patekti į žmogaus kūną ir taip galėjo ją ištirpdyti. Ji, žinoma, džiaugiasi šiuo neteisėtu procesu, apie kurį dar nežino, ir tvirtai tiki, kad tai daryti jai leidžia dangaus įstatymas, nes ji vis dėlto įžengė į žmogaus gyvenimą abliacijos tikslu. Apsauginė būtybė įspėja sielą apie abilitaciją ir leidžia jai suprasti, kad ji nusižengia įstatymui prieš Dievo meilę, gerumą ir gailestingumą. Tačiau ji nekreipia dėmesio į Dievo dvasios apšviečiančius vaizdinius, nes aiškiai suvokia savo indėlį iki įsikūnijimo, kuris skyrėsi nuo to, ką pagal Dievo valią jai ką tik paaiškino apsauginė būtybė. Taip atsitinka todėl, kad ji nenori tikėti savo apsaugine būtybe, kurią ji gali suvokti tik neryškiai per daugybę savo šešėlių. Taip atsitinka sunkiai apsunkintai sielai, kuri kadaise dirbo pagal išganymo planą ir dėl įvairių priežasčių savavališkai įsikūnijo daugybę dvasinio laiko eonų. Tuo metu, kai yra apsauginė būtybė, ji ją mato tik neryškiai arba suvokia kaip neryškų šviesos tašką. Jis negali pripažinti nieko daugiau. Todėl ji nepasitiki iš šio šviesos taško sklindančiais vaizdiniais ir nenori pagal juos orientuotis. Ji nori tęsti savo savanaudišką, negailestingą ir pavojingą kančios kelią žmogaus suknele. Laisva, visuotinė Dievo Dvasia negali to pakeisti, nes siela paklydo dėl savo ankstesnio indėlio. </w:t>
      </w:r>
    </w:p>
    <w:p>
      <w:pPr>
        <w:rPr>
          <w:lang w:val="de-DE"/>
        </w:rPr>
      </w:pPr>
      <w:r>
        <w:rPr>
          <w:lang w:val="de-DE"/>
        </w:rPr>
        <w:t xml:space="preserve">Taip gali nutikti ir aukštesnio sielos dvasinio išsivystymo lygio sieloms. Įsikūnijusi, savanaudiška siela per vaizdus kalba apsauginei būtybei, kad ji būtinai nori pamokyti savo drungną, pasaulietišką ir išdidžią žmogiškąją būtybę permąstyti ir pakeisti savo prigimtį, pasitelkdama tam tikras neigiamas jėgas iš savo neteisėtų saugyklų. Ji elgiasi visiškai sąmoningai, nors puikiai žino apie šį negailestingą sielos ir fizinės erozijos aktą. Dabar ji iš Dievo dvasios per dvasią globėją gauna pamokančių vaizdų, kurie nukreipia ją į dieviškąjį įstatymą, kad taip nesielgtų. Dažnai labiau išsivysčiusios sielos, esančios gilaus miego fazėje, atsako, kad jos pačios gali atsakyti už savo veiksmus, nes būtinai nori sėkmingai įvykdyti savo dar neįvykdytą išganymo misiją šiame ar kitame gyvenime - jos klaidingai sau tai sako be dieviškojo patarimo. Jie tiki, kad galės geriau atlikti savo misiją, jei greitai išlaisvins savo sielą nuo naštos. Todėl jie leidžia, kad į jų kūną viena po kitos plūstų įvairios neteisybės sielos apvalkalai.  </w:t>
      </w:r>
    </w:p>
    <w:p>
      <w:pPr>
        <w:rPr>
          <w:lang w:val="de-DE"/>
        </w:rPr>
      </w:pPr>
      <w:r>
        <w:rPr>
          <w:lang w:val="de-DE"/>
        </w:rPr>
        <w:t xml:space="preserve">Na - šis kančios scenarijus beveik kasdien kartojasi tarp jūsų, šviesesnių geros valios žmonių. Siela nenori pasiduoti, nes ji būtinai nori savo valia kaip žmogus dirbti Dievui pagal išganymo planą. Taip jis netenka galimybės suvokti savo veiksmų neteisėtumo ir baudžia savo žmogų iki džiaugsmo netekimo. Tai ji vadina gyvenimu Dievo dvasia!  </w:t>
      </w:r>
    </w:p>
    <w:p>
      <w:pPr>
        <w:rPr>
          <w:lang w:val="de-DE"/>
        </w:rPr>
      </w:pPr>
      <w:r>
        <w:rPr>
          <w:lang w:val="de-DE"/>
        </w:rPr>
        <w:t xml:space="preserve">Jei ji naktį žvelgtų į save savęs pažinimo veidrodyje, ji niekada nesiektų pašalinti savo sielos apvalkalų. Sauganti būtybė visada siūlo dieviškąją pagalbą norinčiai sielai. Tačiau jis padeda tik tada, kai yra pasirengęs naujoms žinioms, ir niekada jų nespaudžia. Jei ji gailisi dėl savo neteisėtumo, jai suteikiama galimybė atiduoti jį perkeičiančiai Aš Esu Dievybės galiai. Tai vyksta ne žmogaus širdies srityje, kaip klaidingai mano daugelis mokinių, bet neapkrauto gyvenimo šerdyje. Tai nuolat pulsuojanti širdis arba nuolat judantis sielos gyvybės variklis. </w:t>
      </w:r>
    </w:p>
    <w:p>
      <w:pPr>
        <w:rPr>
          <w:lang w:val="de-DE"/>
        </w:rPr>
      </w:pPr>
      <w:r>
        <w:rPr>
          <w:lang w:val="de-DE"/>
        </w:rPr>
        <w:t xml:space="preserve">Šią klaidingą informaciją į pasaulį paskleidė puolusios sielos, kurios norėjo manipuliuoti mokiniais. Jie norėjo sustabdyti juos nuo Dievo perkeičiančių galių ieškojimo sielos ir gyvenimo šerdyje. Ši ir daugybė kitų klaidų tūkstančius metų jums buvo diegiamos, kol daugelį jų nuopuolio programų priėmėte kaip savas. </w:t>
      </w:r>
    </w:p>
    <w:p>
      <w:pPr>
        <w:rPr>
          <w:lang w:val="de-DE"/>
        </w:rPr>
      </w:pPr>
      <w:r>
        <w:rPr>
          <w:lang w:val="de-DE"/>
        </w:rPr>
        <w:t xml:space="preserve">Dabar jūs gavote dar vieną lašą meilės iš dangiškojo šaltinio apie Dievo įrankį, kuris aukoja savo laisvalaikį ir rašo iki vėlyvos nakties, kad informuotų jus apie dangiškąjį įstatymo gyvenimą ir nuopuolio būtį, ypač žemėje, kurios Dievo Dvasia niekada nenorėjo nuo jūsų nuslėpti. Tačiau tamsiosios sielos to nepakentė ir vėl ir vėl šalino šias žinias iš kitų pranašautojų. Šio įrankio atveju jiems iki šiol nepavyko, nes Dievo Dvasia perspėjo jį neskelbti. Jei pamokslininko siela asmeniškai mokytų apie Dievo įstatymą, tai būtų įstatymo pažeidimas. Taip jis iškristų iš Dievo būtybių lygybės dėsnio. Jis nenori taip elgtis su savimi.  </w:t>
      </w:r>
    </w:p>
    <w:p>
      <w:pPr>
        <w:rPr>
          <w:lang w:val="de-DE"/>
        </w:rPr>
      </w:pPr>
      <w:r>
        <w:rPr>
          <w:lang w:val="de-DE"/>
        </w:rPr>
        <w:t xml:space="preserve">Deja, bet taip atsitiko daugumai demaskuotojų. Tačiau su šiuo įrankiu taip neatsitiks, nes jis nori gyventi kukliai fone. Jos siela labai patobulėjo. Jį sunku sustabdyti, ir jis pagal Dievo valią pateikia naujausią informaciją iš kūrinijos gyvenimo. Visiems skelbėjams norėčiau rekomenduoti nekelti pavojaus vidiniam Žodžiui, kurį jums duodu Aš, Kristus Aš Esu. Į viską žvelkite iš dangiškos visų būtybių lygybės įstatymo, kurį gauna tik iš meilės srauto Aš Esu. Prašau jūsų apmąstyti šį faktą. </w:t>
      </w:r>
    </w:p>
    <w:p>
      <w:pPr>
        <w:rPr>
          <w:lang w:val="de-DE"/>
        </w:rPr>
      </w:pPr>
      <w:r>
        <w:rPr>
          <w:lang w:val="de-DE"/>
        </w:rPr>
        <w:t xml:space="preserve">Žinokite, kad kuo daugiau klausytojų ar sekėjų turi dvasinis mokytojas, tuo greičiau slegia jo sielą. Šiuo aš, Kristus, duodu įspėjamąjį ženklą visiems pranašams pranašautojams, kurie, vadovaudamiesi savo dovanotu žodžiu, asmeniškai atsakinėja į savo pasekėjų klausimus apie dieviškuosius įstatymus. Dažnai tai yra tūkstanteriopas dėsnio pažeidimas žmogaus sielai, kuri dėl to daug greičiau nusileidžia savo vibracijoje, jei, pavyzdžiui, labai daug radijo klausytojų klausėsi asmeninių mokymų. Galiausiai lieka mokymas iš savo pasąmonės, nes Dievo Dvasia pasitraukia iš tokio savanaudžio ir nebesuteikia jam jokių papildomų galių šiai veiklai. Visais laikais tai buvo labai liūdnas žmogaus ir sielos gyvenimo laikotarpis. Jei Dievo žodžio pamokslininkas asmeniškai moko Dievo įstatymų, jis iš karto patenka į žemą vibraciją, nes pritraukia vienpoles neigiamas klausytojų jėgas. Taigi jis yra tik giliai puolusių Dievo būtybių vienpoliame gyvenimo principe, o ne dangaus būtybių beasmeniame įstatyme ar dvipolėje dieviškoje meilės srovėje.  </w:t>
      </w:r>
    </w:p>
    <w:p>
      <w:pPr>
        <w:spacing w:lineRule="auto" w:line="240" w:after="121" w:beforeAutospacing="0" w:afterAutospacing="0"/>
        <w:rPr>
          <w:lang w:val="de-DE"/>
        </w:rPr>
      </w:pPr>
      <w:r>
        <w:rPr>
          <w:b w:val="1"/>
          <w:lang w:val="de-DE"/>
        </w:rPr>
        <w:t>Per asmeninį mokymą pamokslininkas nebegali įsijungti į meilės srautą Aš esu, ir jei jis nori vėl imtis vidinio Dievo žodžio, tuomet kalba tik jo genetinė, žmogiškoji sąmonė su visa psichine našta ir teisėtumo likučiais.</w:t>
      </w:r>
      <w:r>
        <w:rPr>
          <w:lang w:val="de-DE"/>
        </w:rPr>
        <w:t xml:space="preserve"> Dievo Dvasiai skaudu vėl ir vėl matyti šią pamokslininkų žmogiškąją ir dvasinę tragediją. </w:t>
      </w:r>
    </w:p>
    <w:p>
      <w:pPr>
        <w:rPr>
          <w:lang w:val="de-DE"/>
        </w:rPr>
      </w:pPr>
      <w:r>
        <w:rPr>
          <w:lang w:val="de-DE"/>
        </w:rPr>
        <w:t xml:space="preserve">Kartoju ir gilinuosi į šią taip skaudžią tikrovę, kuri taip dažnai ištinka neišmanančius ir nepatyrusius skelbėjus. Jei pamokslininkas paskaitose asmeniškai moko dieviškųjų įstatymų, nes mano, kad daro gerą darbą neišmanėliams, jis nebegali priimti dieviškojo žodžio. Tuomet jis magnetu pritraukia pasąmonės įvestis į antsąmonę, nes jis yra savivale ir todėl vibruoja priešinga kryptimi. Pasąmonę sudaro ne tik kosminiai dėsniai, bet ir neteisėta informacija iš ankstesnių gyvenimų (sielos apvalkalai), taip pat visų protėvių informacija. Ši informacija gimimo metu yra įrašoma į vaiko genus ir kartu vadinama pasąmone.  </w:t>
      </w:r>
    </w:p>
    <w:p>
      <w:pPr>
        <w:rPr>
          <w:lang w:val="de-DE"/>
        </w:rPr>
      </w:pPr>
      <w:r>
        <w:rPr>
          <w:lang w:val="de-DE"/>
        </w:rPr>
        <w:t xml:space="preserve">To galima išvengti, jei heroldas liks antrame plane. Tuomet jis savo sielos sąmonėje greičiau išvalo sielos sluoksnį po sluoksnio, o plūstanti meilės galia leidžia jam per trumpiausią įmanomą laiką transformuoti sielos apvalkalus. Jis nustebtų pamatęs, kaip greitai vyksta jo dangiškoji evoliucija, greičiau nei jei jis kaip dvasinė būtybė gyventų eono ciklą Tėvynėje. Tai ne pasaka iš jūsų knygų, o tiesa, nes tai nematomas įstatymas. Dvasios daleles paliečia dieviškasis įkvėpimas Aš Esu meilės sraute ir taip jos tampa švytinčios. Tai reiškia tolesnę denuncianto sielos raidą. Grynai būdamas jis užtrunka ilgai, nes eono laikrodžio rodyklės juda lėtai. Kad atskleistų vieną dvasinę dalelę, dvasinei būtybei reikalingas dangaus būtybės eono ciklas, kai galaktika ir joje gyvenanti dvasinė planeta vieną kartą juda aplink pirmapradę centrinę Saulę. </w:t>
      </w:r>
    </w:p>
    <w:p>
      <w:pPr>
        <w:rPr>
          <w:lang w:val="de-DE"/>
        </w:rPr>
      </w:pPr>
      <w:r>
        <w:rPr>
          <w:lang w:val="de-DE"/>
        </w:rPr>
        <w:t xml:space="preserve">Tyros Dievo būtybės, esančios meilės šviesos jūroje, neprivalo naudoti savo evoliucijos dvasiniam tobulėjimui. Tačiau didžioji dauguma jų su džiaugsmu priima savo tolesnį vystymąsi ir praktiškai šokinėja iš džiaugsmo, kai jiems atsiveria naujos, platesnės kūrybos galimybės. Jie atpažino, kad prieš tai jie dar buvo neryškūs, net migloti, todėl dar negalėjo pagal juos gyventi. Tačiau kai jų esybės šviesos dalelės yra labiau veikiamos, tai pasikeičia. Dėl šios priežasties dangiškosios šviesos būtybės, kurioms Aš Esu Dievybė vėl atvėrė naujas evoliucijos duris, savo širdyse jaučia palaimą ir dėkingumą. Tai suteikia jiems vidinį regėjimą, kurio negali patirti jokia kita būtybė, jei ji neturi tokio didelio šviesos dalelių (subtiliųjų atomų) poveikio.  </w:t>
      </w:r>
    </w:p>
    <w:p>
      <w:pPr>
        <w:rPr>
          <w:lang w:val="de-DE"/>
        </w:rPr>
      </w:pPr>
      <w:r>
        <w:rPr>
          <w:lang w:val="de-DE"/>
        </w:rPr>
        <w:t xml:space="preserve">Todėl džiaukitės vidinėmis Dievo galiomis, kurios jums prieinamos tiek, kiek žmogus savo siela atitinka Dievo įstatymą. Taip suderinta siela nepasiduoda erozijos pagundai.  </w:t>
      </w:r>
    </w:p>
    <w:p>
      <w:pPr>
        <w:rPr>
          <w:lang w:val="de-DE"/>
        </w:rPr>
      </w:pPr>
      <w:r>
        <w:rPr>
          <w:lang w:val="de-DE"/>
        </w:rPr>
        <w:t xml:space="preserve">Jei jūsų siela tai suprato savo kūniškame drabužyje, kad kaltės išliejimas niekada nėra Dievo valia, tada ji iš visos širdies prašo Dievo atleidimo ir taip pat prašo, kad Jis jai pasakytų, kai ji vėl pateks į pagundą leisti kaltei išsilieti per kūną, kad ji pagaliau persigalvotų ir atsigręžtų į gailestingumo įstatymą. Šį kartotinį prašymą ji išsaugo ir po kurio laiko persigalvoja ir vėl yra pasirengusi laikytis Dievo įstatymo. Po to jaučiate, kaip jūsų kūnui yra geriau, nes tada naktį nebėra sielos kriauklių, dėl kurių tam tikrose kūno vietose esančios ląstelės skausmingai jaučia energijos sumažėjimą.  </w:t>
      </w:r>
    </w:p>
    <w:p>
      <w:pPr>
        <w:rPr>
          <w:lang w:val="de-DE"/>
        </w:rPr>
      </w:pPr>
      <w:r>
        <w:rPr>
          <w:lang w:val="de-DE"/>
        </w:rPr>
        <w:t xml:space="preserve">Dažniausiai energijos trūkumas atsiranda dėl karminio nutekėjimo įvairiose kūno vietose, kur siela stipriai prieštarauja dangaus dėsniams.  </w:t>
      </w:r>
    </w:p>
    <w:p>
      <w:pPr>
        <w:rPr>
          <w:lang w:val="de-DE"/>
        </w:rPr>
      </w:pPr>
      <w:r>
        <w:rPr>
          <w:lang w:val="de-DE"/>
        </w:rPr>
        <w:t xml:space="preserve">Įsivaizduokite, kad dangaus būtybių šviesusis kūnas, kurį Dievo Dvasia vadina siela, kai jis yra apsunkintas dėl įstatymo pažeidimų, yra padalytas į septynias skirtingas energetines zonas. Šviesos dalelėms energijos zonose grynosios šviesos energiją paprastai tiekia septynios prizminės saulės - jos išsidėsčiusios aplink pagrindinę centrinę saulę - pagal specialią sistemą. Panašiai vyksta ir beveik tyros, su Dievu susietos sielos, apsirengusios žemiškais drabužiais ir turinčios rimtų ketinimų sugrįžti į Dangaus Karalystę, aprūpinimas energija.  </w:t>
      </w:r>
    </w:p>
    <w:p>
      <w:pPr>
        <w:rPr>
          <w:lang w:val="de-DE"/>
        </w:rPr>
      </w:pPr>
      <w:r>
        <w:rPr>
          <w:lang w:val="de-DE"/>
        </w:rPr>
        <w:t xml:space="preserve">Tačiau jei žmogiškąjį drabužį vilkinti siela vienoje ar keliose energetinėse zonose yra gana smarkiai pažeidusi įstatymą, dangiškoji energija gali labai sunkiai ją pasiekti. Todėl jis daugiau semiasi iš savo sandėlio - vidinio Aš. Tai dieviškosios energijos, atneštos įsikūnijimui į Dievo išganymo planą. Ji juos pažadina naktį, kai žmogus giliai miega, ir, bendradarbiaudama su Dievo dvasia, perduoda genams kasdienį energijos davinį, kurį šie perduoda visai ląstelių būklei. </w:t>
      </w:r>
    </w:p>
    <w:p>
      <w:pPr>
        <w:rPr>
          <w:lang w:val="de-DE"/>
        </w:rPr>
      </w:pPr>
      <w:r>
        <w:rPr>
          <w:lang w:val="de-DE"/>
        </w:rPr>
        <w:t xml:space="preserve">Fizinis kūnas su įvairiais organais ir ląstelėmis paprastai yra aprūpinamas energija su Dievu sujungtoje sieloje per septynias energetines zonas (sielos sąmonės sritis). Tai reiškia, kad tai vyksta per septynias pagrindines dangiškąsias dieviškųjų įstatymų savybes, pradedant dieviškąja tvarka ir baigiant gailestingumu. Taigi siela aprūpina žmogų dieviškomis energijomis per septynias energetines zonas su integruotomis čakromis, kurios yra dvasinės energijos ratai arba energijos siurbliai, šviesos juosta sujungti su sielos gyvybine šerdimi.  </w:t>
      </w:r>
    </w:p>
    <w:p>
      <w:pPr>
        <w:rPr>
          <w:lang w:val="de-DE"/>
        </w:rPr>
      </w:pPr>
      <w:r>
        <w:rPr>
          <w:lang w:val="de-DE"/>
        </w:rPr>
        <w:t xml:space="preserve">Jei smarkiai šešėlyje esanti siela turi nedaug gyvybinės energijos, gali būti, kad ji, pasitelkdama išradingą giliai puolusių būtybių gyvenimo būdą žmogaus kūne, iš kitų žmonių išgauna neigiamas jėgas, kad galėtų pakankamai gerai gyventi žemėje. Taip dažniausiai atsitikdavo tik giliai puolusioms sieloms. Tačiau šiandien pirmuosius energijos silpnumo požymius galima pastebėti ir daugelyje mokinių, kurie dažnai įsikūnijo į savo valią. Tokia būklė daugelį jų gundo manyti, kad jie turi mėgdžioti puolusias būtybes, kad neteisėtais gyvenimo būdais gautų naujos energijos. Jie tai daro, pavyzdžiui, dirbtinėmis, intelektualiomis kalbomis, asmeniniu išdidumu ir daugybe kitų dalykų, kurių Dievo Dvasia dabar nenori imtis. Prašau, nedarykite to su savimi ir grįžkite prie Dievo įstatymo, kaip jis jums šiuo metu suprantamas, kad dar labiau nenutoltumėte nuo dangiškojo gyvenimo!  </w:t>
      </w:r>
    </w:p>
    <w:p>
      <w:pPr>
        <w:rPr>
          <w:lang w:val="de-DE"/>
        </w:rPr>
      </w:pPr>
      <w:r>
        <w:rPr>
          <w:lang w:val="de-DE"/>
        </w:rPr>
        <w:t xml:space="preserve">Tai mano prašymas jums, mano mylimi broliai ir seserys, kaip Dievo Kristus Aš Esu, jūsų pulsuojančiai širdžiai (būties-gyvenimo branduoliui). Jei įsiklausysite į mano meilės prašymą, jums niekada nekils pagunda atimti iš savo dangiškųjų brolių ir seserų stiprybės pamokslaujant ir žinant geriau bei naudojant daugybę neteisėtų gyvenimo būdų. Prašau, likite ištikimi man ir mūsų bendram dangiškajam įstatymui, tada jums netrūks energijos, nes iš vidaus, kur Aš esu Aš Esu, be pertrūkio gausite mano meilės galias. </w:t>
      </w:r>
    </w:p>
    <w:p>
      <w:pPr>
        <w:rPr>
          <w:lang w:val="de-DE"/>
        </w:rPr>
      </w:pPr>
      <w:r>
        <w:rPr>
          <w:lang w:val="de-DE"/>
        </w:rPr>
        <w:t xml:space="preserve">Jei įtariate, kad jums tenka kęsti dideles fizines kančias dėl neteisingai užprogramuotos sielos, kuri pasirinko neteisėtą žemiškosios egzistencijos kelią, pirmiausia atkreipkite jos dėmesį į tai, ką ji daro sau ir žmogui, kreipdamiesi į ją su meile. Paaiškinkite jai, kad ji suklydo. Dažnai priimkite šią žinią ir perskaitykite savo sielai keletą ištraukų apie tai, kokia yra mano Dievo valia. Kai jos žmogiškoji esybė giliai miega, ji gali atgailaudama atiduoti man visus savo nusižengimus Dievo Įstatymui, esančius vidinėje jos gyvenimo šerdyje, kurį ji anksčiau rado su mano vidine pagalba. Tai tik rekomendacija tiems geros valios žmonėms, kurie nori priimti šią mano žinią ir nori pakeisti savo mąstymą. Jei žmogus nuolat patiria didelių sveikatos problemų be jokios aiškios priežasties, jo siela yra neteisingai užprogramuota praeitame arba dabartiniame gyvenime. Gerų ketinimų turintis žmogus gali tai pakeisti su mano dvasine pagalba, jei nori išsilaisvinti iš psichinės kaltės. Tačiau būtina sąlyga yra jo vidinis noras norėti priartėti prie mano ir tavo dangiškojo įstatymo. Jis pats turėtų prie to prisidėti, nes aš jam suteiksiu vidinių jėgų atsigauti ir didesnį sielos energetinį pajėgumą tik tuo atveju, jei jis kasdieniniame gyvenime rimtai stengsis pažinti save ir įveikti savo įstatymų pažeidimus. </w:t>
      </w:r>
    </w:p>
    <w:p>
      <w:pPr>
        <w:rPr>
          <w:lang w:val="de-DE"/>
        </w:rPr>
      </w:pPr>
      <w:r>
        <w:rPr>
          <w:lang w:val="de-DE"/>
        </w:rPr>
        <w:t xml:space="preserve">Žinoma, gali būti ir skausminga būsena dėl energijos trūkumo, kai žmogus išseksta tam tikroje gyvenimo srityje. Tačiau tai vėl praeina, kai leidžiate sau daugiau fizinio poilsio. Tačiau jei pertrauka nieko nepagerina, jūsų žmogus vis tiek lieka už įstatymo ribų. Neigiamos mintys gali sukelti momentinį energijos trūkumą ir taip blokuoti energijos įsisavinimą, nes genai nebegali iškviesti jėgų iš sielos branduolio. </w:t>
      </w:r>
    </w:p>
    <w:p>
      <w:pPr>
        <w:rPr>
          <w:lang w:val="de-DE"/>
        </w:rPr>
      </w:pPr>
      <w:r>
        <w:rPr>
          <w:lang w:val="de-DE"/>
        </w:rPr>
        <w:t xml:space="preserve">Šioje žinutės pastraipoje aš, Kristus, pakartosiu savo mokiniui tokį svarbų teiginį, nes kartojant jūsų siela sąmonėje turi dar daugiau galimybių geriau apdoroti naujus gyvenimo įspūdžius. Tai darau sąmoningai, nes Dievo mokiniai iki šiandienos žinios perdavimo nepastebėjo, kad Nuopuolio būtybės jiems suteikė liūdną klaidingą informaciją, todėl jie pateko į neteisėtą sielos eroziją. Ji niekada nepagalvojo, kokias galimybes turi nuopuolio būtybės paveikti mano mylimus įsikūnijusius brolius ir seseris, kurie savanoriškai atsidavė mano, Kristaus, išganymo plano dispozicijai, klaidingais mokymais. Prašau sekti mano vidiniu kvietimu ir atsigręžti į mano ir kartu mūsų bendrai sukurtą dieviškąjį gailestingumą, kuris nori labiausiai mylėti visas kūrinijos būtybes. </w:t>
      </w:r>
    </w:p>
    <w:p>
      <w:pPr>
        <w:rPr>
          <w:lang w:val="de-DE"/>
        </w:rPr>
      </w:pPr>
      <w:r>
        <w:rPr>
          <w:lang w:val="de-DE"/>
        </w:rPr>
        <w:t xml:space="preserve">Jei dabar jau ilgesnį laiką pastebite, kad jūsų kūne trūksta energijos, dėl to jaučiate diskomfortą arba sergate, gali būti, kad jūsų neišmananti siela patiria negailestingą abliaciją. Tada kalbėkite jam meilės kupinas mintis, kurios išlaisvins jį nuo klaidingo programavimo. Tokio blokavimo nebeliks, kai jūsų siela ir pasąmonė bus laisvos nuo neigiamo poveikio gyvenimui. Taip pasąmonėje palaipsniui atsiranda noras pasukti į pakylėjantį gyvenimą. Ši teigiama informacija perduodama fizinėms ląstelėms, kurios suteikia kūnui gerą savijautą.  </w:t>
      </w:r>
    </w:p>
    <w:p>
      <w:pPr>
        <w:rPr>
          <w:lang w:val="de-DE"/>
        </w:rPr>
      </w:pPr>
      <w:r>
        <w:rPr>
          <w:lang w:val="de-DE"/>
        </w:rPr>
        <w:t xml:space="preserve">Todėl kalbėkite su savo siela, kuri atidžiai klausysis ir galbūt pakeis savo nuomonę. Jei iš karto nepavyksta, būkite kantrūs ir toliau su juo kalbėkite su meile, kol pajusite trokštamą sėkmę.  </w:t>
      </w:r>
    </w:p>
    <w:p>
      <w:pPr>
        <w:rPr>
          <w:lang w:val="de-DE"/>
        </w:rPr>
      </w:pPr>
      <w:r>
        <w:rPr>
          <w:lang w:val="de-DE"/>
        </w:rPr>
        <w:t xml:space="preserve">Tai yra kelias iš priežastinio įstatymo, taip pat iš neteisėto sielos kaltės išlaisvinimo, kuris niekada nebuvo skirtas jums, įsikūnijusiems Dievo mokiniams Aš Esu, Jo išganymo plane. Jei norite, pamąstykite apie tai savo širdyse, nes buvote suklaidinti daugelio klaidingų kritimo būtybių pareiškimų. Dabar turite galimybę atgailauti ir normalizuoti savo gyvenimą. </w:t>
      </w:r>
    </w:p>
    <w:p>
      <w:pPr>
        <w:rPr>
          <w:lang w:val="de-DE"/>
        </w:rPr>
      </w:pPr>
      <w:r>
        <w:rPr>
          <w:lang w:val="de-DE"/>
        </w:rPr>
        <w:t xml:space="preserve">Viduje Dievo Kristus Aš Esu jau nekantriai jūsų laukia. </w:t>
      </w:r>
    </w:p>
    <w:p>
      <w:pPr>
        <w:jc w:val="left"/>
        <w:spacing w:lineRule="auto" w:line="259" w:after="122" w:beforeAutospacing="0" w:afterAutospacing="0"/>
        <w:ind w:firstLine="0"/>
        <w:rPr>
          <w:lang w:val="de-DE"/>
        </w:rPr>
      </w:pPr>
      <w:r>
        <w:rPr>
          <w:lang w:val="de-DE"/>
        </w:rPr>
        <w:t xml:space="preserve"> </w:t>
      </w:r>
    </w:p>
    <w:p>
      <w:r>
        <w:t xml:space="preserve">Dievo pasveikinimas.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 - Meilės lašai iš Dangaus Šaltinio </w:t>
          </w:r>
          <w:r>
            <w:rPr>
              <w:sz w:val="16"/>
              <w:b w:val="1"/>
              <w:lang w:val="de-DE"/>
            </w:rPr>
            <w:t xml:space="preserve">2006.04.29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"Negailestinga psichinė teisės pažeidimų abliacija žmogaus kūne" (18 puslapių)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 - Meilės lašai iš Dangaus Šaltinio </w:t>
          </w:r>
          <w:r>
            <w:rPr>
              <w:sz w:val="16"/>
              <w:b w:val="1"/>
              <w:lang w:val="de-DE"/>
            </w:rPr>
            <w:t xml:space="preserve">2006.04.29 </w:t>
          </w:r>
          <w:r>
            <w:rPr>
              <w:sz w:val="16"/>
              <w:lang w:val="de-DE"/>
            </w:rPr>
            <w:t>žinia</w:t>
          </w:r>
        </w:p>
        <w:p>
          <w:pPr>
            <w:jc w:val="center"/>
            <w:spacing w:lineRule="auto" w:line="259" w:after="0" w:beforeAutospacing="0" w:afterAutospacing="0"/>
            <w:ind w:firstLine="0"/>
            <w:rPr>
              <w:lang w:val="de-DE"/>
            </w:rPr>
          </w:pPr>
          <w:r>
            <w:rPr>
              <w:sz w:val="16"/>
              <w:lang w:val="de-DE"/>
            </w:rPr>
            <w:t>"Negailestinga psichinė teisės pažeidimų abliacija žmogaus kūne" (18 puslapių)</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 - Meilės lašai iš Dangaus Šaltinio </w:t>
          </w:r>
          <w:r>
            <w:rPr>
              <w:sz w:val="16"/>
              <w:b w:val="1"/>
              <w:lang w:val="de-DE"/>
            </w:rPr>
            <w:t xml:space="preserve">2006.04.29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"Negailestinga psichinė teisės pažeidimų abliacija žmogaus kūne" (18 puslapių)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