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8CDF" w14:textId="77777777" w:rsidR="00515B31" w:rsidRDefault="00515B31">
      <w:pPr>
        <w:spacing w:after="107" w:line="240" w:lineRule="auto"/>
        <w:ind w:left="0" w:firstLine="0"/>
        <w:jc w:val="left"/>
      </w:pPr>
    </w:p>
    <w:p w14:paraId="2C5E13AA" w14:textId="588ED9CB" w:rsidR="00515B31" w:rsidRDefault="00B85813">
      <w:pPr>
        <w:spacing w:after="201" w:line="240" w:lineRule="auto"/>
        <w:ind w:firstLine="0"/>
        <w:jc w:val="center"/>
        <w:rPr>
          <w:color w:val="0000FF"/>
        </w:rPr>
      </w:pPr>
      <w:proofErr w:type="spellStart"/>
      <w:r>
        <w:rPr>
          <w:rFonts w:ascii="Arial Unicode MS" w:hAnsi="Arial Unicode MS"/>
          <w:b/>
          <w:color w:val="0000FF"/>
          <w:sz w:val="36"/>
        </w:rPr>
        <w:t>从生命的天律角度看婚姻和伙伴关系</w:t>
      </w:r>
      <w:proofErr w:type="spellEnd"/>
      <w:r>
        <w:rPr>
          <w:b/>
          <w:color w:val="0000FF"/>
          <w:sz w:val="36"/>
        </w:rPr>
        <w:t xml:space="preserve">  </w:t>
      </w:r>
    </w:p>
    <w:p w14:paraId="302533A1" w14:textId="77777777" w:rsidR="00515B31" w:rsidRDefault="00B85813">
      <w:pPr>
        <w:spacing w:after="164" w:line="240" w:lineRule="auto"/>
        <w:ind w:firstLine="0"/>
        <w:jc w:val="left"/>
      </w:pPr>
      <w:r>
        <w:rPr>
          <w:b/>
          <w:sz w:val="20"/>
        </w:rPr>
        <w:t xml:space="preserve"> </w:t>
      </w:r>
    </w:p>
    <w:p w14:paraId="1E3A7D49" w14:textId="77777777" w:rsidR="00515B31" w:rsidRDefault="00B85813">
      <w:r>
        <w:rPr>
          <w:rFonts w:ascii="Arial Unicode MS" w:hAnsi="Arial Unicode MS"/>
        </w:rPr>
        <w:t>这个关于无宗教预言家的神圣信息是针对那些在精神上有良好导向的、有信仰的人，他们真诚地准备在婚姻、伙伴关系和友好关系方面重新调整自己的天道。这可以给他们一个新的、积极的、更有远见的生活态度，使他们能更多地在亲切、和谐、和平的气氛中一起生活。此外，他们应该学习在选择伴侣和从精神角度共同生活时必须特别注意的问题。</w:t>
      </w:r>
      <w:r>
        <w:t xml:space="preserve"> </w:t>
      </w:r>
    </w:p>
    <w:p w14:paraId="44E50C2C" w14:textId="77777777" w:rsidR="00515B31" w:rsidRDefault="00B85813">
      <w:r>
        <w:rPr>
          <w:rFonts w:ascii="Arial Unicode MS" w:hAnsi="Arial Unicode MS"/>
        </w:rPr>
        <w:t>报喜者的以下问题和上帝之灵关于伙伴关系、分离和寻找新伙伴的回答将引起寻找神圣真理的人们的兴趣，并可能使他们中的一些人占据更长的时间，因为他们将从上帝之灵那里学到关于天国双重法则的全新或更深刻的陈述，天</w:t>
      </w:r>
      <w:r>
        <w:rPr>
          <w:rFonts w:ascii="Arial Unicode MS" w:hAnsi="Arial Unicode MS"/>
        </w:rPr>
        <w:t>国回归者不应该无视这些陈述。</w:t>
      </w:r>
      <w:r>
        <w:t xml:space="preserve"> </w:t>
      </w:r>
    </w:p>
    <w:p w14:paraId="2210C5BC" w14:textId="77777777" w:rsidR="00515B31" w:rsidRDefault="00B85813">
      <w:r>
        <w:rPr>
          <w:rFonts w:ascii="Arial Unicode MS" w:hAnsi="Arial Unicode MS"/>
          <w:b/>
        </w:rPr>
        <w:t>为什么神的灵建议仍然与具有令人厌恶或不良性格特征的不平等伴侣生活在一起，并且没有做出真诚的努力将其永远抛弃的内在的人应该与他分开？伴侣的以下不良性格特征是分离的理由：如果伴侣不忠</w:t>
      </w:r>
      <w:r>
        <w:rPr>
          <w:b/>
        </w:rPr>
        <w:t>--</w:t>
      </w:r>
      <w:r>
        <w:rPr>
          <w:rFonts w:ascii="Arial Unicode MS" w:hAnsi="Arial Unicode MS"/>
          <w:b/>
        </w:rPr>
        <w:t>追求成瘾</w:t>
      </w:r>
      <w:r>
        <w:rPr>
          <w:b/>
        </w:rPr>
        <w:t>--</w:t>
      </w:r>
      <w:r>
        <w:rPr>
          <w:rFonts w:ascii="Arial Unicode MS" w:hAnsi="Arial Unicode MS"/>
          <w:b/>
        </w:rPr>
        <w:t>对伴侣的行为漠不关心</w:t>
      </w:r>
      <w:r>
        <w:rPr>
          <w:b/>
        </w:rPr>
        <w:t>--</w:t>
      </w:r>
      <w:r>
        <w:rPr>
          <w:rFonts w:ascii="Arial Unicode MS" w:hAnsi="Arial Unicode MS"/>
          <w:b/>
        </w:rPr>
        <w:t>虚伪、有主见、专横和争吵</w:t>
      </w:r>
      <w:r>
        <w:rPr>
          <w:b/>
        </w:rPr>
        <w:t>--</w:t>
      </w:r>
      <w:r>
        <w:rPr>
          <w:rFonts w:ascii="Arial Unicode MS" w:hAnsi="Arial Unicode MS"/>
          <w:b/>
        </w:rPr>
        <w:t>不再表现出努力争取共同的积极生活态度</w:t>
      </w:r>
      <w:r>
        <w:rPr>
          <w:b/>
        </w:rPr>
        <w:t>--</w:t>
      </w:r>
      <w:r>
        <w:rPr>
          <w:rFonts w:ascii="Arial Unicode MS" w:hAnsi="Arial Unicode MS"/>
          <w:b/>
        </w:rPr>
        <w:t>如果因为他过着心冷和自私的生活而不再可能与他进行真诚的沟通。</w:t>
      </w:r>
      <w:r>
        <w:rPr>
          <w:b/>
        </w:rPr>
        <w:t xml:space="preserve"> </w:t>
      </w:r>
    </w:p>
    <w:p w14:paraId="787E774A" w14:textId="77777777" w:rsidR="00515B31" w:rsidRDefault="00B85813">
      <w:pPr>
        <w:spacing w:after="178" w:line="240" w:lineRule="auto"/>
        <w:ind w:firstLine="0"/>
        <w:jc w:val="left"/>
      </w:pPr>
      <w:r>
        <w:t xml:space="preserve"> </w:t>
      </w:r>
    </w:p>
    <w:p w14:paraId="26B3425A" w14:textId="77777777" w:rsidR="00515B31" w:rsidRDefault="00B85813">
      <w:pPr>
        <w:jc w:val="center"/>
        <w:rPr>
          <w:color w:val="0000FF"/>
        </w:rPr>
      </w:pPr>
      <w:r>
        <w:tab/>
        <w:t xml:space="preserve">      </w:t>
      </w:r>
      <w:r>
        <w:tab/>
      </w:r>
      <w:r>
        <w:rPr>
          <w:b/>
          <w:color w:val="0000FF"/>
        </w:rPr>
        <w:t xml:space="preserve">* * * </w:t>
      </w:r>
    </w:p>
    <w:p w14:paraId="460542E6" w14:textId="77777777" w:rsidR="00515B31" w:rsidRDefault="00B85813">
      <w:pPr>
        <w:spacing w:after="156" w:line="240" w:lineRule="auto"/>
        <w:ind w:firstLine="0"/>
        <w:jc w:val="left"/>
      </w:pPr>
      <w:r>
        <w:t xml:space="preserve"> </w:t>
      </w:r>
    </w:p>
    <w:p w14:paraId="52E440FA" w14:textId="77777777" w:rsidR="00515B31" w:rsidRDefault="00B85813">
      <w:proofErr w:type="spellStart"/>
      <w:r>
        <w:rPr>
          <w:rFonts w:ascii="Arial Unicode MS" w:hAnsi="Arial Unicode MS"/>
        </w:rPr>
        <w:t>首先，我，在我中的基督，欢迎那些想直接进入天国的忠实门徒（与上帝有联系的人</w:t>
      </w:r>
      <w:proofErr w:type="spellEnd"/>
      <w:r>
        <w:rPr>
          <w:rFonts w:ascii="Arial Unicode MS" w:hAnsi="Arial Unicode MS"/>
        </w:rPr>
        <w:t>）！</w:t>
      </w:r>
      <w:proofErr w:type="spellStart"/>
      <w:r>
        <w:rPr>
          <w:rFonts w:ascii="Arial Unicode MS" w:hAnsi="Arial Unicode MS"/>
        </w:rPr>
        <w:t>在我中的基督，</w:t>
      </w:r>
      <w:r>
        <w:rPr>
          <w:rFonts w:ascii="Arial Unicode MS" w:hAnsi="Arial Unicode MS"/>
        </w:rPr>
        <w:t>欢迎那些想直接进入天国的忠实门徒</w:t>
      </w:r>
      <w:proofErr w:type="spellEnd"/>
      <w:r>
        <w:rPr>
          <w:rFonts w:ascii="Arial Unicode MS" w:hAnsi="Arial Unicode MS"/>
        </w:rPr>
        <w:t>。</w:t>
      </w:r>
      <w:r>
        <w:t xml:space="preserve"> </w:t>
      </w:r>
    </w:p>
    <w:p w14:paraId="199DA558" w14:textId="77777777" w:rsidR="00515B31" w:rsidRDefault="00B85813">
      <w:r>
        <w:rPr>
          <w:rFonts w:ascii="Arial Unicode MS" w:hAnsi="Arial Unicode MS"/>
        </w:rPr>
        <w:t>这个爱的信息不是针对那些仍然喜欢许多世俗利益并在其中感到舒适的信众。这种向外转信的人不能掌握我现在的信息，也不能接受它们。由于人类的狭隘和精神上的缺乏兴趣，他们对天上的生活方式仍然一无所知。在他们的灵魂到达天国之前，不幸的是，他们将不得不在外面走许多弯路，以调整精神方向和成长。我不能改变他们的悲剧性流浪，因为在他们的自由中，他们还没有对我开放的我，以及此刻关于远熟的、真诚的和自由的传道者的高瞻远瞩的天体法律。</w:t>
      </w:r>
      <w:r>
        <w:t xml:space="preserve"> </w:t>
      </w:r>
    </w:p>
    <w:p w14:paraId="4FDCD15F" w14:textId="77777777" w:rsidR="00515B31" w:rsidRDefault="00B85813">
      <w:r>
        <w:rPr>
          <w:rFonts w:ascii="Arial Unicode MS" w:hAnsi="Arial Unicode MS"/>
        </w:rPr>
        <w:lastRenderedPageBreak/>
        <w:t>今天，我首先让充满爱心的人们对</w:t>
      </w:r>
      <w:r>
        <w:rPr>
          <w:rFonts w:ascii="Arial Unicode MS" w:hAnsi="Arial Unicode MS"/>
          <w:b/>
        </w:rPr>
        <w:t>天国的双重法则有</w:t>
      </w:r>
      <w:r>
        <w:rPr>
          <w:rFonts w:ascii="Arial Unicode MS" w:hAnsi="Arial Unicode MS"/>
        </w:rPr>
        <w:t>一点了解</w:t>
      </w:r>
      <w:r>
        <w:rPr>
          <w:rFonts w:ascii="Arial Unicode MS" w:hAnsi="Arial Unicode MS"/>
          <w:b/>
        </w:rPr>
        <w:t>，</w:t>
      </w:r>
      <w:r>
        <w:rPr>
          <w:rFonts w:ascii="Arial Unicode MS" w:hAnsi="Arial Unicode MS"/>
        </w:rPr>
        <w:t>纯</w:t>
      </w:r>
      <w:r>
        <w:rPr>
          <w:rFonts w:ascii="Arial Unicode MS" w:hAnsi="Arial Unicode MS"/>
        </w:rPr>
        <w:t>洁的光明生命为了他们的进化生活，已经如此意愿和决定在一起。他们感恩地生活，并随时准备在更高的振动中接受更多的心性品质和生活方式，以便能够更强烈地体验双重幸福。</w:t>
      </w:r>
      <w:r>
        <w:t xml:space="preserve">  </w:t>
      </w:r>
    </w:p>
    <w:p w14:paraId="65591063" w14:textId="77777777" w:rsidR="00515B31" w:rsidRDefault="00B85813">
      <w:r>
        <w:rPr>
          <w:rFonts w:ascii="Arial Unicode MS" w:hAnsi="Arial Unicode MS"/>
        </w:rPr>
        <w:t>对许多注重精神的人来说，关于婚姻和伙伴关系的新信息知识将意味着一场精神革命，因为他们在我的带领下进入了一个全新的天国生活观，而无知的宗教领袖至今还对他们隐瞒着这一点，也就是说，伙伴关系的不同生活方式已经为他们所了解。</w:t>
      </w:r>
      <w:r>
        <w:t xml:space="preserve">  </w:t>
      </w:r>
    </w:p>
    <w:p w14:paraId="24D68EDE" w14:textId="77777777" w:rsidR="00515B31" w:rsidRDefault="00B85813">
      <w:pPr>
        <w:spacing w:after="154" w:line="240" w:lineRule="auto"/>
        <w:ind w:firstLine="0"/>
      </w:pPr>
      <w:r>
        <w:rPr>
          <w:rFonts w:ascii="Arial Unicode MS" w:hAnsi="Arial Unicode MS"/>
        </w:rPr>
        <w:t>如果一个爱神的人还没有准备好争取扩大意识，那么他应该在这个时候停止阅读这个信息，因为否则可能会在很长一段时间内对信息产生分类问</w:t>
      </w:r>
      <w:r>
        <w:rPr>
          <w:rFonts w:ascii="Arial Unicode MS" w:hAnsi="Arial Unicode MS"/>
        </w:rPr>
        <w:t>题，或者在精神上被压倒。</w:t>
      </w:r>
      <w:r>
        <w:t xml:space="preserve"> </w:t>
      </w:r>
    </w:p>
    <w:p w14:paraId="56339983" w14:textId="77777777" w:rsidR="00515B31" w:rsidRDefault="00B85813">
      <w:r>
        <w:rPr>
          <w:rFonts w:ascii="Arial Unicode MS" w:hAnsi="Arial Unicode MS"/>
        </w:rPr>
        <w:t>请想象一下，所有纯洁的光明天体总是以二元结合的方式生活在一起，因为天体只有通过二元结合才能永恒地存在并在进化中取得进步。我们非常感激，并且很高兴对我们每个人来说，都有一个与我们有相同或类似感受和生活的双重存在。因此，我们喜欢看到它，并始终关注我们的双重联系保持一致。一旦我们对一种生活方式的理解不一致，那么我们就会问自己，为什么我们还不能把一种规律性的东西放在统一的位置上，如何让它被我们从同一角度理解和生活。大多数时候，我们可以从内在的自我</w:t>
      </w:r>
      <w:r>
        <w:t>--</w:t>
      </w:r>
      <w:r>
        <w:rPr>
          <w:rFonts w:ascii="Arial Unicode MS" w:hAnsi="Arial Unicode MS"/>
        </w:rPr>
        <w:t>一个人对天体演变和发展的规律性的存储意</w:t>
      </w:r>
      <w:r>
        <w:rPr>
          <w:rFonts w:ascii="Arial Unicode MS" w:hAnsi="Arial Unicode MS"/>
        </w:rPr>
        <w:t>识</w:t>
      </w:r>
      <w:r>
        <w:t>--</w:t>
      </w:r>
      <w:r>
        <w:rPr>
          <w:rFonts w:ascii="Arial Unicode MS" w:hAnsi="Arial Unicode MS"/>
        </w:rPr>
        <w:t>得到一个合适的答案来理解。如果这对我们来说还是太少，无法为我们共同的生活方式进行正确的分类，那么我们就通过我们的生命核心转向原始中央太阳中的我是神，他们一起工作。它向我们传递图像，我们从中认识到为什么我们在生活的某个领域变得分裂或在生活的观点上出现偏差。如果出现了人生观的偏差，那么我们就知道，我们伙伴关系中的一个人太过专注于深化一种人生智慧，而忽略了与他的伙伴及时处理所进行的进化阶段的一个非常重要的人生方面。这可能发生在自由的伙伴关系中，但我们有很好的机会在神圣的帮助下弥补我们错过的东西，以便能够再次</w:t>
      </w:r>
      <w:r>
        <w:rPr>
          <w:rFonts w:ascii="Arial Unicode MS" w:hAnsi="Arial Unicode MS"/>
        </w:rPr>
        <w:t>在进化的和谐中亲切地与对方生活。</w:t>
      </w:r>
      <w:r>
        <w:t xml:space="preserve"> </w:t>
      </w:r>
    </w:p>
    <w:p w14:paraId="14951FA4" w14:textId="77777777" w:rsidR="00515B31" w:rsidRDefault="00B85813">
      <w:r>
        <w:rPr>
          <w:rFonts w:ascii="Arial Unicode MS" w:hAnsi="Arial Unicode MS"/>
        </w:rPr>
        <w:t>我们天人知道，不平等的意识水平不允许我们以统一的心（生命的核心）进行振动，因此我们非常注意尽可能避免这种情况。如果我们在人生目标的某个进化阶段相差太远，那么我们就很难达成一致。即使我们为此非常伤心，再次尝试恢复我们心灵的和谐是毫无意义的。我们的生命指令和意图已经变得太不一样了，因此我们不能再继续我们进一步的天国共存，即使是在一个尚未结束的永生期。生活的不同视角导致我们的行动，所以我们就要求</w:t>
      </w:r>
      <w:r>
        <w:t xml:space="preserve"> "</w:t>
      </w:r>
      <w:proofErr w:type="spellStart"/>
      <w:r>
        <w:rPr>
          <w:rFonts w:ascii="Arial Unicode MS" w:hAnsi="Arial Unicode MS"/>
        </w:rPr>
        <w:t>我是神</w:t>
      </w:r>
      <w:proofErr w:type="spellEnd"/>
      <w:r>
        <w:t xml:space="preserve"> </w:t>
      </w:r>
      <w:r>
        <w:lastRenderedPageBreak/>
        <w:t>"</w:t>
      </w:r>
      <w:proofErr w:type="spellStart"/>
      <w:r>
        <w:rPr>
          <w:rFonts w:ascii="Arial Unicode MS" w:hAnsi="Arial Unicode MS"/>
        </w:rPr>
        <w:t>消解我们的双重联系。可能是有一个伙伴仍然相信他们可以一起重复进化阶段，</w:t>
      </w:r>
      <w:r>
        <w:rPr>
          <w:rFonts w:ascii="Arial Unicode MS" w:hAnsi="Arial Unicode MS"/>
        </w:rPr>
        <w:t>以便在意识上跟随他们的伙伴。但</w:t>
      </w:r>
      <w:proofErr w:type="spellEnd"/>
      <w:r>
        <w:t xml:space="preserve"> "</w:t>
      </w:r>
      <w:proofErr w:type="spellStart"/>
      <w:r>
        <w:rPr>
          <w:rFonts w:ascii="Arial Unicode MS" w:hAnsi="Arial Unicode MS"/>
        </w:rPr>
        <w:t>我是神</w:t>
      </w:r>
      <w:proofErr w:type="spellEnd"/>
      <w:r>
        <w:t xml:space="preserve"> "</w:t>
      </w:r>
      <w:proofErr w:type="spellStart"/>
      <w:r>
        <w:rPr>
          <w:rFonts w:ascii="Arial Unicode MS" w:hAnsi="Arial Unicode MS"/>
        </w:rPr>
        <w:t>建议我们不要这样做，因为对生命的不同看法变得太大，会释放出紧张的力量，因此，在二元结合中的幸福共同生活将不再可能</w:t>
      </w:r>
      <w:proofErr w:type="spellEnd"/>
      <w:r>
        <w:rPr>
          <w:rFonts w:ascii="Arial Unicode MS" w:hAnsi="Arial Unicode MS"/>
        </w:rPr>
        <w:t>。</w:t>
      </w:r>
      <w:r>
        <w:t xml:space="preserve"> </w:t>
      </w:r>
    </w:p>
    <w:p w14:paraId="37EBA361" w14:textId="77777777" w:rsidR="00515B31" w:rsidRDefault="00B85813">
      <w:r>
        <w:rPr>
          <w:rFonts w:ascii="Arial Unicode MS" w:hAnsi="Arial Unicode MS"/>
        </w:rPr>
        <w:t>一个进化的二元生命想过早地切断二元联系，因为由于光粒子和生命核心的振动不同，它不再清楚地感觉到以前对自己内心所爱的二元的强大磁力吸引，或者这种吸引越来越弱。即使有了爱的精神融合，它也不再感受到以前的高振动的幸福。另一方面，不为更高的进化而努力的二重性，仍然有同样的感觉，继续感受幸福的美好感觉。</w:t>
      </w:r>
      <w:r>
        <w:t xml:space="preserve">  </w:t>
      </w:r>
    </w:p>
    <w:p w14:paraId="65E7A10B" w14:textId="77777777" w:rsidR="00515B31" w:rsidRDefault="00B85813">
      <w:r>
        <w:rPr>
          <w:rFonts w:ascii="Arial Unicode MS" w:hAnsi="Arial Unicode MS"/>
        </w:rPr>
        <w:t>如果你能理解光的空灵生命的不同振动的精神原子的这种</w:t>
      </w:r>
      <w:r>
        <w:rPr>
          <w:rFonts w:ascii="Arial Unicode MS" w:hAnsi="Arial Unicode MS"/>
        </w:rPr>
        <w:t>规律性，那么你也就能理解为什么有些人在相当相似的人生观中先是被磁力吸引，然后在一起生活一段时间后，又以不平等的生活方式排斥对方。这通常是在情感层面上无意识地发生在精神上无知的人身上。</w:t>
      </w:r>
      <w:r>
        <w:t xml:space="preserve"> </w:t>
      </w:r>
    </w:p>
    <w:p w14:paraId="021A16EA" w14:textId="77777777" w:rsidR="00515B31" w:rsidRDefault="00B85813">
      <w:r>
        <w:rPr>
          <w:rFonts w:ascii="Arial Unicode MS" w:hAnsi="Arial Unicode MS"/>
        </w:rPr>
        <w:t>在世俗生活中，人和人的内在灵魂的排斥通常发生在短期的婚姻之后。但在天上的生命中却不是这样。但是，在一个进化阶段或在一个新的进化开始前不久，偶尔会有双重结合的失败。如果我们在二元结合中遇到不和谐的阶段，我是神总是在那里帮助我们解决问题。如果我们不能很好地协调在一起，那么我们就求助于我是神，询问问题出在哪里，我们可以做什么，以便能够再次在心灵的和谐中快乐地生活在一起。我们总是能得到适当的答案来克服我们的困难。然而，如果我们在一个特定的天体时间后还没有解决我们的分歧，或者如果我们中的一个人想在以后继续进一步的进化</w:t>
      </w:r>
      <w:r>
        <w:rPr>
          <w:rFonts w:ascii="Arial Unicode MS" w:hAnsi="Arial Unicode MS"/>
        </w:rPr>
        <w:t>，因为他非常喜欢生活的各种有趣的方面，他想在自己身上扩展到正常的措施之外</w:t>
      </w:r>
      <w:r>
        <w:t>--</w:t>
      </w:r>
      <w:r>
        <w:rPr>
          <w:rFonts w:ascii="Arial Unicode MS" w:hAnsi="Arial Unicode MS"/>
        </w:rPr>
        <w:t>这对一个光的天体来说总是可选的</w:t>
      </w:r>
      <w:r>
        <w:t>--</w:t>
      </w:r>
      <w:r>
        <w:rPr>
          <w:rFonts w:ascii="Arial Unicode MS" w:hAnsi="Arial Unicode MS"/>
        </w:rPr>
        <w:t>那么我是神建议我们很快结束这种已经变得不平等的双重联系。这是因为，否则，双重不匹配将使天人付出大量的能量，而这是我们都不想看到的。在这种痛苦的情况下，</w:t>
      </w:r>
      <w:r>
        <w:t>"</w:t>
      </w:r>
      <w:r>
        <w:rPr>
          <w:rFonts w:ascii="Arial Unicode MS" w:hAnsi="Arial Unicode MS"/>
        </w:rPr>
        <w:t>我是神</w:t>
      </w:r>
      <w:r>
        <w:t xml:space="preserve"> "</w:t>
      </w:r>
      <w:r>
        <w:rPr>
          <w:rFonts w:ascii="Arial Unicode MS" w:hAnsi="Arial Unicode MS"/>
        </w:rPr>
        <w:t>立即来迎接我们，并建议我们亲切地与对方脱离关系。然后它伴随着我们进一步发展，帮助我们在进化中重新调整自己。由于宇宙生命从其在所有微妙的原子中形成时就已经被原始创造的父母导向了永恒的双重生命</w:t>
      </w:r>
      <w:r>
        <w:t>--</w:t>
      </w:r>
      <w:r>
        <w:rPr>
          <w:rFonts w:ascii="Arial Unicode MS" w:hAnsi="Arial Unicode MS"/>
        </w:rPr>
        <w:t>据此，最小的原子粒子在同一进化振动中的增殖只可能是双重的</w:t>
      </w:r>
      <w:r>
        <w:t>--</w:t>
      </w:r>
      <w:r>
        <w:rPr>
          <w:rFonts w:ascii="Arial Unicode MS" w:hAnsi="Arial Unicode MS"/>
        </w:rPr>
        <w:t>单一的天人从他们的心中感到非常渴望尽快进入一个新的双重联系。这是正常的，并得到我是神的支持，直到两个具有相同意识的生命，男性和女性，被热烈地吸引到一起。从我是神</w:t>
      </w:r>
      <w:r>
        <w:rPr>
          <w:rFonts w:ascii="Arial Unicode MS" w:hAnsi="Arial Unicode MS"/>
        </w:rPr>
        <w:lastRenderedPageBreak/>
        <w:t>的形象中，我们看到它是一个在双重结合中也有困难的存在，因为意识的不平等状态，它也想改变，以便能够达到</w:t>
      </w:r>
      <w:r>
        <w:rPr>
          <w:rFonts w:ascii="Arial Unicode MS" w:hAnsi="Arial Unicode MS"/>
        </w:rPr>
        <w:t>下一个快乐的进化状态。</w:t>
      </w:r>
      <w:r>
        <w:t xml:space="preserve">  </w:t>
      </w:r>
    </w:p>
    <w:p w14:paraId="3DEDC269" w14:textId="77777777" w:rsidR="00515B31" w:rsidRDefault="00B85813">
      <w:r>
        <w:rPr>
          <w:rFonts w:ascii="Arial Unicode MS" w:hAnsi="Arial Unicode MS"/>
        </w:rPr>
        <w:t>过早地解散一个不平等振动的二元结合，并很快开始一个新的结合，这是天国中一个通常的、合法的过程，也是一个必要的能量步骤。我们选择这个措施，是因为我们在天国的生活中从来都是孤独的，或者没有双亲。在分离的过程中，一个新的连接可以在一个永生期内进入。这对我们天人来说是一个巨大的优势，因为我们可以在新的双重结合中再次快乐地生活在一起。</w:t>
      </w:r>
      <w:r>
        <w:t xml:space="preserve"> </w:t>
      </w:r>
    </w:p>
    <w:p w14:paraId="654800D9" w14:textId="77777777" w:rsidR="00515B31" w:rsidRDefault="00B85813">
      <w:r>
        <w:rPr>
          <w:rFonts w:ascii="Arial Unicode MS" w:hAnsi="Arial Unicode MS"/>
        </w:rPr>
        <w:t>这在你们人类身上发生得更慢，因为你们在婚姻中用世俗的誓言和蛊惑来约束自己，但这些在上帝的我面前根本没有效力，而不是因为在天国的生活中，我们从来没有把自己交</w:t>
      </w:r>
      <w:r>
        <w:rPr>
          <w:rFonts w:ascii="Arial Unicode MS" w:hAnsi="Arial Unicode MS"/>
        </w:rPr>
        <w:t>付给一个或多个纪元的双重结合，也不会以不平等的振动保持在一起。但人们之所以这样做，是因为他们大多不知道天国的双重法律，对其一无所知。如果他们了解了，他们的意识太有限，不堪重负，无法很好地对新知识进行分类，接受它并生活在其中。</w:t>
      </w:r>
      <w:r>
        <w:t xml:space="preserve"> </w:t>
      </w:r>
    </w:p>
    <w:p w14:paraId="16557959" w14:textId="77777777" w:rsidR="00515B31" w:rsidRDefault="00B85813">
      <w:proofErr w:type="spellStart"/>
      <w:r>
        <w:rPr>
          <w:rFonts w:ascii="Arial Unicode MS" w:hAnsi="Arial Unicode MS"/>
        </w:rPr>
        <w:t>我们天人不知道对二元存在的执着和持有，因此我们对它没有要求。这就是为什么我们更容易从不平等的双重关系中脱离出来</w:t>
      </w:r>
      <w:proofErr w:type="spellEnd"/>
      <w:r>
        <w:rPr>
          <w:rFonts w:ascii="Arial Unicode MS" w:hAnsi="Arial Unicode MS"/>
        </w:rPr>
        <w:t>。</w:t>
      </w:r>
      <w:r>
        <w:t xml:space="preserve"> </w:t>
      </w:r>
    </w:p>
    <w:p w14:paraId="681D101D" w14:textId="77777777" w:rsidR="00515B31" w:rsidRDefault="00B85813">
      <w:r>
        <w:rPr>
          <w:rFonts w:ascii="Arial Unicode MS" w:hAnsi="Arial Unicode MS"/>
        </w:rPr>
        <w:t>而你们人类，主要是为了经济上的保障，特别是没有保障的女性，签订婚约，在一些国家，法律保证你们以后不会穷困潦倒。这对来自堕落的人和灵魂来说是有条件的好，因为他们不再接受天</w:t>
      </w:r>
      <w:r>
        <w:rPr>
          <w:rFonts w:ascii="Arial Unicode MS" w:hAnsi="Arial Unicode MS"/>
        </w:rPr>
        <w:t>上的法律，许多人在伙伴关系中虚伪地、不诚实地生活。但对于天国的生活来说，已缔结的婚约没有任何效力，甚至对那些想很快回家的人来说也没有效力。</w:t>
      </w:r>
      <w:r>
        <w:t xml:space="preserve">  </w:t>
      </w:r>
    </w:p>
    <w:p w14:paraId="3E001EFF" w14:textId="77777777" w:rsidR="00515B31" w:rsidRDefault="00B85813">
      <w:r>
        <w:rPr>
          <w:rFonts w:ascii="Arial Unicode MS" w:hAnsi="Arial Unicode MS"/>
        </w:rPr>
        <w:t>如果两个热烈相爱的人缔结了婚姻，但他们灵魂中的天体进化离子或灵性发展的数量差异太大，那么这样的婚姻按照神的律法是不被批准的，也没有天体力量的支持，即使这发生在灵性无知的情况下。恋爱中的人通常在身体上比在精神上更能吸引对方，这就是为什么一开始他们不能感觉到灵魂意识的不同，也还不能认识到他们不同的人生观。后来，当他们的迷恋和身体吸引力消失后，由于意识上的差异太大，出现了</w:t>
      </w:r>
      <w:r>
        <w:rPr>
          <w:rFonts w:ascii="Arial Unicode MS" w:hAnsi="Arial Unicode MS"/>
        </w:rPr>
        <w:t>不同的意见和不可避免的紧张关系，这通常会使婚姻在双方的痛苦和恼怒中结束。</w:t>
      </w:r>
      <w:r>
        <w:t xml:space="preserve">  </w:t>
      </w:r>
    </w:p>
    <w:p w14:paraId="25B1FD25" w14:textId="77777777" w:rsidR="00515B31" w:rsidRDefault="00B85813">
      <w:r>
        <w:rPr>
          <w:rFonts w:ascii="Arial Unicode MS" w:hAnsi="Arial Unicode MS"/>
        </w:rPr>
        <w:t>两个在意识上不平等的生命的婚姻在上帝面前是没有效力的。即使是在登记员面前缔结婚约，或者伴侣在牧师面前宣誓他们的真挚爱情和他们在一起，也不会有任何改变。在天国里，</w:t>
      </w:r>
      <w:r>
        <w:rPr>
          <w:rFonts w:ascii="Arial Unicode MS" w:hAnsi="Arial Unicode MS"/>
        </w:rPr>
        <w:lastRenderedPageBreak/>
        <w:t>没有婚姻的承诺和誓言，因为否则天国人的自由就会受到限制。绝对自由的天道不允许双胞胎承诺永远在一起，因为否则他们将从一开始就被束缚住，在不平等的进化状态下永远生活在一起的强迫性会使他们在某个时候不开心</w:t>
      </w:r>
      <w:r>
        <w:t>--</w:t>
      </w:r>
      <w:r>
        <w:rPr>
          <w:rFonts w:ascii="Arial Unicode MS" w:hAnsi="Arial Unicode MS"/>
        </w:rPr>
        <w:t>而他们不想对自己这样做。你能理解吗？</w:t>
      </w:r>
      <w:r>
        <w:t xml:space="preserve"> </w:t>
      </w:r>
    </w:p>
    <w:p w14:paraId="38494C7C" w14:textId="77777777" w:rsidR="00515B31" w:rsidRDefault="00B85813">
      <w:r>
        <w:rPr>
          <w:rFonts w:ascii="Arial Unicode MS" w:hAnsi="Arial Unicode MS"/>
        </w:rPr>
        <w:t>我们光明的生命，还有我，基督，知</w:t>
      </w:r>
      <w:r>
        <w:rPr>
          <w:rFonts w:ascii="Arial Unicode MS" w:hAnsi="Arial Unicode MS"/>
        </w:rPr>
        <w:t>道天上的双重律法对人们来说是多么难以理解和生活。但是，任何已经能够合理吸收天国生活的心逻辑的人，当他听到天国的爱的精神不同意不平等的天国和同样的人类伙伴关系，并建议在能量上和通过意识的不匹配发生灾难之前解散它时，肯定能够接受和赞同我的说法。</w:t>
      </w:r>
      <w:r>
        <w:t xml:space="preserve"> </w:t>
      </w:r>
    </w:p>
    <w:p w14:paraId="6F07F4EE" w14:textId="77777777" w:rsidR="00515B31" w:rsidRDefault="00B85813">
      <w:proofErr w:type="spellStart"/>
      <w:r>
        <w:rPr>
          <w:rFonts w:ascii="Arial Unicode MS" w:hAnsi="Arial Unicode MS"/>
        </w:rPr>
        <w:t>为了更好地理解，我将尝试从不同的角度告诉你关于</w:t>
      </w:r>
      <w:r>
        <w:rPr>
          <w:rFonts w:ascii="Arial Unicode MS" w:hAnsi="Arial Unicode MS"/>
          <w:b/>
        </w:rPr>
        <w:t>天国的双重法律</w:t>
      </w:r>
      <w:proofErr w:type="spellEnd"/>
      <w:r>
        <w:rPr>
          <w:rFonts w:ascii="Arial Unicode MS" w:hAnsi="Arial Unicode MS"/>
          <w:b/>
        </w:rPr>
        <w:t>。</w:t>
      </w:r>
      <w:r>
        <w:rPr>
          <w:b/>
        </w:rPr>
        <w:t xml:space="preserve">  </w:t>
      </w:r>
    </w:p>
    <w:p w14:paraId="1F4C3E08" w14:textId="77777777" w:rsidR="00515B31" w:rsidRDefault="00B85813">
      <w:r>
        <w:rPr>
          <w:rFonts w:ascii="Arial Unicode MS" w:hAnsi="Arial Unicode MS"/>
        </w:rPr>
        <w:t>在上帝看来，或根据天上的法律，一个化身为尘世存在的光明生物，进入一个不平等的灵魂婚姻联盟，并得到牧师或登记员的同意和公证，是不合法的，也不符合上帝的意愿。每一个在灵魂上不平等的婚姻和伙伴关系都不符合上</w:t>
      </w:r>
      <w:r>
        <w:rPr>
          <w:rFonts w:ascii="Arial Unicode MS" w:hAnsi="Arial Unicode MS"/>
        </w:rPr>
        <w:t>帝的律法，因此在目前和宇宙的未来都是无效的。出于这个原因，上帝的精神建议，在通往天国的内在道路上，如果一个人生活在灵魂上不平等和无情的伙伴关系中，不应等待很长时间才分开。如果他出于内心的信念结束了不平等的伙伴关系，并确保了外部的明确条件，那么他应该要求他心中的我是神性</w:t>
      </w:r>
      <w:r>
        <w:t>--</w:t>
      </w:r>
      <w:r>
        <w:rPr>
          <w:rFonts w:ascii="Arial Unicode MS" w:hAnsi="Arial Unicode MS"/>
        </w:rPr>
        <w:t>如果他内心渴望一个新的心心相印的伙伴</w:t>
      </w:r>
      <w:r>
        <w:t>--</w:t>
      </w:r>
      <w:r>
        <w:rPr>
          <w:rFonts w:ascii="Arial Unicode MS" w:hAnsi="Arial Unicode MS"/>
        </w:rPr>
        <w:t>来引导他。如果他反复感受到来自内心的冲动，想接近一个与他生活在一起的有同情心的人，这个人高兴地表示有兴趣更好地了解他，那么他应该鼓起勇气这样做，慢慢地开始和睦相处的第一步。</w:t>
      </w:r>
      <w:r>
        <w:t xml:space="preserve">  </w:t>
      </w:r>
    </w:p>
    <w:p w14:paraId="4AF47E37" w14:textId="77777777" w:rsidR="00515B31" w:rsidRDefault="00B85813">
      <w:r>
        <w:rPr>
          <w:rFonts w:ascii="Arial Unicode MS" w:hAnsi="Arial Unicode MS"/>
        </w:rPr>
        <w:t>如果两人在较长时间的友</w:t>
      </w:r>
      <w:r>
        <w:rPr>
          <w:rFonts w:ascii="Arial Unicode MS" w:hAnsi="Arial Unicode MS"/>
        </w:rPr>
        <w:t>谊中都对对方产生了热烈的感情，如果他们有同样的心愿，希望生活在一个共同的家，那么我是神要求他们两个人先仔细考虑。匆忙的步骤会导致不和谐，并在他们缓慢的意识调整中伤害他们两个人。这意味着，即使灵魂感到美好的和谐，也可能由于不同的生活环境和外部影响，如父母、家人、朋友、老师和神职人员，他们的人类意识有更大的差异，双方都应该第一次了解。通过更密切地了解对方，他们也应该知道自己的性格优势和弱点，这样他们就更有可能了解自己的行为，并能够公开地谈论不好的行为。只有那些愿意公开谈论自己不吸引人的弱点，并希望在平静的谈话中</w:t>
      </w:r>
      <w:r>
        <w:rPr>
          <w:rFonts w:ascii="Arial Unicode MS" w:hAnsi="Arial Unicode MS"/>
        </w:rPr>
        <w:t>一起找到方法永远离开这些弱点的人，才能在伙伴关系中灵性成熟，更接近天国。</w:t>
      </w:r>
      <w:r>
        <w:t xml:space="preserve"> </w:t>
      </w:r>
    </w:p>
    <w:p w14:paraId="209ADE7F" w14:textId="77777777" w:rsidR="00515B31" w:rsidRDefault="00B85813">
      <w:r>
        <w:rPr>
          <w:rFonts w:ascii="Arial Unicode MS" w:hAnsi="Arial Unicode MS"/>
        </w:rPr>
        <w:lastRenderedPageBreak/>
        <w:t>神的灵劝告衷心的人不要建立亲密关系，如果他们中的一个人出于需要仍然与他的前伴侣生活在家庭领域。虽然与前伴侣不再有亲密的关系，但他或她仍然与他或她在一个单位或在一个房子里对外居住。这对双方都不利，因为经济和空间上的依赖和缺乏独立性带来了一个人事先没有考虑到的危险，对新的关系也是不能容忍的。另一方面，在不平等的伴侣之间不再有话可说，不再和谐的情况下，黑暗案件的灵魂会竭尽全力阻止分离。这意味着，进入新关系的人在外表上仍然不自由，应该被压迫</w:t>
      </w:r>
      <w:r>
        <w:rPr>
          <w:rFonts w:ascii="Arial Unicode MS" w:hAnsi="Arial Unicode MS"/>
        </w:rPr>
        <w:t>性的冲动所阻止，无法结束不平等和难以忍受的伙伴关系状态。不可救药的案例灵魂有兴趣继续维持旧的、难以忍受的婚姻生活状态，因为他们欺骗性地不断从争吵的伴侣那里获得新的负面生命能量，进入他们的灵气。</w:t>
      </w:r>
      <w:r>
        <w:t xml:space="preserve">  </w:t>
      </w:r>
    </w:p>
    <w:p w14:paraId="705671CB" w14:textId="77777777" w:rsidR="00515B31" w:rsidRDefault="00B85813">
      <w:r>
        <w:rPr>
          <w:rFonts w:ascii="Arial Unicode MS" w:hAnsi="Arial Unicode MS"/>
        </w:rPr>
        <w:t>在与前伴侣发生完全的内在和外在分离之前，被热烈吸引的人之间不应发生感情交流，他们后来打算建立自由、亲密的友谊。我，基督，建议他们这样做，只是因为人们在世俗生活中面临着许多无形的危险，如果他们不在内部和外部建立清晰的生活条件，这些危险会给他们带来许多悲伤和痛苦的泪水。</w:t>
      </w:r>
      <w:r>
        <w:t xml:space="preserve"> </w:t>
      </w:r>
    </w:p>
    <w:p w14:paraId="3F5879C6" w14:textId="77777777" w:rsidR="00515B31" w:rsidRDefault="00B85813">
      <w:pPr>
        <w:spacing w:after="156" w:line="240" w:lineRule="auto"/>
        <w:ind w:firstLine="0"/>
        <w:jc w:val="left"/>
      </w:pPr>
      <w:r>
        <w:t xml:space="preserve"> </w:t>
      </w:r>
    </w:p>
    <w:p w14:paraId="404472AD" w14:textId="77777777" w:rsidR="00515B31" w:rsidRDefault="00B85813">
      <w:r>
        <w:rPr>
          <w:rFonts w:ascii="Arial Unicode MS" w:hAnsi="Arial Unicode MS"/>
        </w:rPr>
        <w:t>上帝之灵只通过进化准备好的传道人向灵性成</w:t>
      </w:r>
      <w:r>
        <w:rPr>
          <w:rFonts w:ascii="Arial Unicode MS" w:hAnsi="Arial Unicode MS"/>
        </w:rPr>
        <w:t>熟的人推荐这些步骤，这些传道人在接受话语多年后，通过自己的领悟时间精通上帝的律法。通过一个新人的内在话语，上帝的精神没有可能使这个深刻的天地二元法更接近内在的人性。当然，这是人类悲哀的一章，因为人们继续生活在不平等的伴侣关系中，却不知道他们在上帝和天道面前其实是未婚的，一个人在能量上是低振动伴侣的受害者。</w:t>
      </w:r>
      <w:r>
        <w:t xml:space="preserve"> </w:t>
      </w:r>
    </w:p>
    <w:p w14:paraId="1CF03735" w14:textId="77777777" w:rsidR="00515B31" w:rsidRDefault="00B85813">
      <w:pPr>
        <w:spacing w:after="34" w:line="240" w:lineRule="auto"/>
      </w:pPr>
      <w:r>
        <w:rPr>
          <w:rFonts w:ascii="Arial Unicode MS" w:hAnsi="Arial Unicode MS"/>
        </w:rPr>
        <w:t>如果已经缔结的婚姻是按照上帝的旨意走到一起的，因为双方首先是内心的一致，那么以后就会有这样的危险：其中一个人不想在精神上进一步发展，因为他仍然在世界上找到许多有趣的吸引力，喜欢在那里使用他的进化力量。这</w:t>
      </w:r>
      <w:r>
        <w:rPr>
          <w:rFonts w:ascii="Arial Unicode MS" w:hAnsi="Arial Unicode MS"/>
        </w:rPr>
        <w:t>取决于他，但在尘世生活一段时间后，他缺乏力量与他的伙伴心心相印地共同生活。他们之间越来越多地出现了灵魂和能量的不平衡。</w:t>
      </w:r>
      <w:r>
        <w:t xml:space="preserve"> </w:t>
      </w:r>
    </w:p>
    <w:p w14:paraId="4682B65C" w14:textId="77777777" w:rsidR="00515B31" w:rsidRDefault="00515B31">
      <w:pPr>
        <w:spacing w:after="34" w:line="240" w:lineRule="auto"/>
      </w:pPr>
    </w:p>
    <w:p w14:paraId="1F9AB38D" w14:textId="77777777" w:rsidR="00515B31" w:rsidRDefault="00B85813">
      <w:r>
        <w:rPr>
          <w:rFonts w:ascii="Arial Unicode MS" w:hAnsi="Arial Unicode MS"/>
        </w:rPr>
        <w:t>这导致在精神上有所发展的伴侣对心怀世俗、曾经被热烈爱戴的伴侣感到身体上的厌恶。他们不平等地生活在一起的时间越长，高振动、爱神的人对一直站在原地的伴侣的内在和外在排斥和厌恶就越大，他宁愿很快搬出共同的公寓或房子。然而，这在人类生活中并不那么容易，尤其是当普通婚姻中还有小孩子，需要父母的衷心关怀时。</w:t>
      </w:r>
      <w:r>
        <w:t xml:space="preserve">  </w:t>
      </w:r>
    </w:p>
    <w:p w14:paraId="0CE6F0AF" w14:textId="77777777" w:rsidR="00515B31" w:rsidRDefault="00B85813">
      <w:r>
        <w:rPr>
          <w:rFonts w:ascii="Arial Unicode MS" w:hAnsi="Arial Unicode MS"/>
        </w:rPr>
        <w:lastRenderedPageBreak/>
        <w:t>然而，在天上的生命中，这是很不同的。我们悲哀地看到和感受到，在我们的双重生活的一个阶段</w:t>
      </w:r>
      <w:r>
        <w:rPr>
          <w:rFonts w:ascii="Arial Unicode MS" w:hAnsi="Arial Unicode MS"/>
        </w:rPr>
        <w:t>后，在我们的心不一致和不和谐的情况下，身体的排斥。然后我们决定分开，这是我是神向我们建议的，因为我们在较长时间的共同生活中，在一个非常重要的双重领域出现了分歧。现在，我们曾经非常美丽的爱情联系出现了分离，从中产生了共同的孩子。他们要么来到母亲身边，要么在新的双重联系中来到父亲身边。这是不一样的，因为精神上的孩子可以自由选择，决定他们想去找谁。如果灵童曾经难以接受新的父母，或者反过来说，新的双重生命与灵童的关系也是如此，那么我是神试图找到一种方法，让大家心满意足地快乐地生活在一起。</w:t>
      </w:r>
      <w:r>
        <w:t xml:space="preserve">  </w:t>
      </w:r>
    </w:p>
    <w:p w14:paraId="12AC0F7E" w14:textId="77777777" w:rsidR="00515B31" w:rsidRDefault="00B85813">
      <w:r>
        <w:rPr>
          <w:rFonts w:ascii="Arial Unicode MS" w:hAnsi="Arial Unicode MS"/>
        </w:rPr>
        <w:t>如果找不到解决办法，因</w:t>
      </w:r>
      <w:r>
        <w:rPr>
          <w:rFonts w:ascii="Arial Unicode MS" w:hAnsi="Arial Unicode MS"/>
        </w:rPr>
        <w:t>为精神子女的遗传物质的数万亿精神粒子与新的双重伙伴差异太大，那么，我是神要求这对新婚夫妇将他们的遗传物质再次转移到子女身上。这发生在对彼此和孩子们的最高的爱心中。孩子们重新接受了父母双方的心理和获得的生活见解，然后对新的父母不再有任何磁性排斥，反之亦然。这就是在与儿童的双重联系中解决精神问题的方式。这并不罕见，因为光明的天人往往来自不同的天体，在外在的生活方式上并没有很大的相似性。但对纯洁的神而言，一切皆有可能，包括很快适应新的生活环境，因为彼此有足够的心爱。</w:t>
      </w:r>
      <w:r>
        <w:t xml:space="preserve">  </w:t>
      </w:r>
    </w:p>
    <w:p w14:paraId="6DDB04CD" w14:textId="77777777" w:rsidR="00515B31" w:rsidRDefault="00B85813">
      <w:r>
        <w:rPr>
          <w:rFonts w:ascii="Arial Unicode MS" w:hAnsi="Arial Unicode MS"/>
        </w:rPr>
        <w:t>在精神粒子的重新受精过程中，这对夫妇将一个</w:t>
      </w:r>
      <w:r>
        <w:rPr>
          <w:rFonts w:ascii="Arial Unicode MS" w:hAnsi="Arial Unicode MS"/>
        </w:rPr>
        <w:t>孩子带入他们的精神粒子光环中，并将其交给我，即我是中的上帝。在这两个双重生命与孩子一起的非常衷心的爱的阶段，发生了定期的信息交流，这使精神孩子对新父母产生了强烈的吸引力。</w:t>
      </w:r>
      <w:r>
        <w:t xml:space="preserve">  </w:t>
      </w:r>
    </w:p>
    <w:p w14:paraId="065416E0" w14:textId="77777777" w:rsidR="00515B31" w:rsidRDefault="00B85813">
      <w:r>
        <w:rPr>
          <w:rFonts w:ascii="Arial Unicode MS" w:hAnsi="Arial Unicode MS"/>
        </w:rPr>
        <w:t>在天人中，只有在新婚后，灵童和新的双亲之间很少发生排斥现象。通常情况下，孩子们和新的母亲或父亲可以立即接受对方，没有任何沟通问题。孩子们精神颗粒中的遗传物质，起初还对新的双重性感到轻微的抵触，但在共同生活的过程中，他们会适应，因为通过双方不断的精神接触，精神遗传物质（生命信息）也会结合到一个和谐的生命状态。这就是为什么在天上的存在中，</w:t>
      </w:r>
      <w:r>
        <w:rPr>
          <w:rFonts w:ascii="Arial Unicode MS" w:hAnsi="Arial Unicode MS"/>
        </w:rPr>
        <w:t>只有在新的与孩子的双重结合中才会有异常重大的复杂情况。</w:t>
      </w:r>
      <w:r>
        <w:t xml:space="preserve">  </w:t>
      </w:r>
    </w:p>
    <w:p w14:paraId="62FE4027" w14:textId="77777777" w:rsidR="00515B31" w:rsidRDefault="00B85813">
      <w:r>
        <w:rPr>
          <w:rFonts w:ascii="Arial Unicode MS" w:hAnsi="Arial Unicode MS"/>
        </w:rPr>
        <w:t>然而，这与你们人类不同，因为伴侣的遗传物质往往在婚姻开始之前就已经完全不同了，几乎没有彼此和谐地振动。因此，和谐的婚姻在较长的时间内是不可能的，由于性信息的交流，基因的一致性也不可能。</w:t>
      </w:r>
      <w:r>
        <w:t xml:space="preserve">  </w:t>
      </w:r>
    </w:p>
    <w:p w14:paraId="4EEFFB86" w14:textId="77777777" w:rsidR="00515B31" w:rsidRDefault="00B85813">
      <w:r>
        <w:rPr>
          <w:rFonts w:ascii="Arial Unicode MS" w:hAnsi="Arial Unicode MS"/>
        </w:rPr>
        <w:lastRenderedPageBreak/>
        <w:t>然而，如果他们更经常地在一起进行性生活，这对人类来说是相当可行的。然而，各种避孕药，如药片和液体中的化学物质或男性的外用避孕药，阻止了这种在基因上非常重要的同居对接，这促进了更大的和谐和更快的温暖的爱的人的统一。然而，由于人类的无知，这个非常重要的伙伴关系方面往</w:t>
      </w:r>
      <w:r>
        <w:rPr>
          <w:rFonts w:ascii="Arial Unicode MS" w:hAnsi="Arial Unicode MS"/>
        </w:rPr>
        <w:t>往被阻止。特别是男人的射精本身就会有，因为精子包含了所有必要的信息，可以对准温暖的爱的人。问题在于精神上的不平衡，无法通过男人的精子信息来平衡。这只有在天人合一的精神进化状态下振动相似或相同的心的夫妇才有可能。</w:t>
      </w:r>
      <w:r>
        <w:t xml:space="preserve"> </w:t>
      </w:r>
    </w:p>
    <w:p w14:paraId="679117F9" w14:textId="77777777" w:rsidR="00515B31" w:rsidRDefault="00B85813">
      <w:pPr>
        <w:spacing w:after="34" w:line="240" w:lineRule="auto"/>
      </w:pPr>
      <w:r>
        <w:rPr>
          <w:rFonts w:ascii="Arial Unicode MS" w:hAnsi="Arial Unicode MS"/>
        </w:rPr>
        <w:t>伴侣关系中不同的精神状态使人们几乎没有和好的可能，但他们仍想继续快乐地爱着对方。除非他们为自己设定了共同的外部目标，使他们能够暂时达到和谐的婚姻状态，否则婚姻后来通常会因为对对方缺乏兴趣而解体。然而，这种情况很少发生，因为通常两者中的一个不愿意分享另一个的利益。这种曾经非常和谐地开始的婚姻，突然变</w:t>
      </w:r>
      <w:r>
        <w:rPr>
          <w:rFonts w:ascii="Arial Unicode MS" w:hAnsi="Arial Unicode MS"/>
        </w:rPr>
        <w:t>得乏味，共同的事业越来越少。如果这种外在条件出现在他们两个人身上，他们曾经以同样的方式结婚，那么可以假设伴侣之间的内在吸引力不再存在，因为一个人更多地转向内在的、天上的生活或</w:t>
      </w:r>
      <w:r>
        <w:t>/</w:t>
      </w:r>
      <w:r>
        <w:rPr>
          <w:rFonts w:ascii="Arial Unicode MS" w:hAnsi="Arial Unicode MS"/>
        </w:rPr>
        <w:t>和，另一个人更多地转向世俗的生活。如果他们已经偏离了以前的和谐生活，在这种生活中，双方都不断地带来亲切感，那么精神上更发达的一方应该问自己，他是否还想自作主张地维持这种冷漠的婚姻结合状态。如果他不准备做出改变，那么神的灵告诫他要仔细考虑，以便在伙伴关系中不发生不平等的能量关系。</w:t>
      </w:r>
    </w:p>
    <w:p w14:paraId="4451928F" w14:textId="77777777" w:rsidR="00515B31" w:rsidRDefault="00B85813">
      <w:pPr>
        <w:spacing w:after="34" w:line="240" w:lineRule="auto"/>
      </w:pPr>
      <w:r>
        <w:t xml:space="preserve">  </w:t>
      </w:r>
    </w:p>
    <w:p w14:paraId="08704F65" w14:textId="77777777" w:rsidR="00515B31" w:rsidRDefault="00B85813">
      <w:proofErr w:type="spellStart"/>
      <w:r>
        <w:rPr>
          <w:rFonts w:ascii="Arial Unicode MS" w:hAnsi="Arial Unicode MS"/>
        </w:rPr>
        <w:t>许多内心的人还没有意识到为什么他们应该按照上帝的旨</w:t>
      </w:r>
      <w:r>
        <w:rPr>
          <w:rFonts w:ascii="Arial Unicode MS" w:hAnsi="Arial Unicode MS"/>
        </w:rPr>
        <w:t>意分开。这就是我，基督，试图通过以下描述让你明白的东西</w:t>
      </w:r>
      <w:proofErr w:type="spellEnd"/>
      <w:r>
        <w:rPr>
          <w:rFonts w:ascii="Arial Unicode MS" w:hAnsi="Arial Unicode MS"/>
        </w:rPr>
        <w:t>。</w:t>
      </w:r>
      <w:r>
        <w:t xml:space="preserve"> </w:t>
      </w:r>
    </w:p>
    <w:p w14:paraId="57A28831" w14:textId="77777777" w:rsidR="00515B31" w:rsidRDefault="00B85813">
      <w:r>
        <w:rPr>
          <w:rFonts w:ascii="Arial Unicode MS" w:hAnsi="Arial Unicode MS"/>
        </w:rPr>
        <w:t>灵魂和人的意识中能量的不平等状态使高级进化者过于衰弱，因为他试图更多地用心生活。他一直是被欺骗的人，因为低振动的伙伴从他身上拿走了所有的进化能量，并将它们用于世俗的目的，从而使他离上帝的光更远。为了防止这种情况，上帝之灵警告内心有真诚意愿想接近上帝的人，不要继续留在与不平等振动的人的婚姻关系中。如果他不回应上帝的建议和忠告，他可以期待成为对面众生对他的世俗伙伴进行更大规模攻击的持续目标。他从上帝那里获得的能量，在夜间通过灵魂完成日常任务和职责，不仅迅速减少，而且还不断被外部影响阻止，使他的精神进一步成熟。这</w:t>
      </w:r>
      <w:r>
        <w:rPr>
          <w:rFonts w:ascii="Arial Unicode MS" w:hAnsi="Arial Unicode MS"/>
        </w:rPr>
        <w:t>种状态，神的灵要求尽快结束，因为有一种危险，那就是好心的人被继续远离神的律法的灵性停滞不前的人削弱，以至于他很快就不能再身体力行了。这是许多心地善良的人的悲哀，他们逐渐</w:t>
      </w:r>
      <w:r>
        <w:t>--</w:t>
      </w:r>
      <w:r>
        <w:rPr>
          <w:rFonts w:ascii="Arial Unicode MS" w:hAnsi="Arial Unicode MS"/>
        </w:rPr>
        <w:t>由于他们和他们的主治医生无法解释的原因</w:t>
      </w:r>
      <w:r>
        <w:t>--</w:t>
      </w:r>
      <w:r>
        <w:rPr>
          <w:rFonts w:ascii="Arial Unicode MS" w:hAnsi="Arial Unicode MS"/>
        </w:rPr>
        <w:lastRenderedPageBreak/>
        <w:t>在精神上变得混乱，或遭受身体疾病，不再能在身体上活动。这种疾病状态不能归咎于命运的精神侵蚀，而完全是由于能量不合法地流向他精神停滞的伙伴，因为他以世俗的方式生活而夺走了他最后的能量。这些心地善良的人确实值得同情，因为他们因缺乏能量而遭受极大的痛苦，而且通常不知道自己是如何陷入这种情况的。</w:t>
      </w:r>
      <w:r>
        <w:t xml:space="preserve"> </w:t>
      </w:r>
    </w:p>
    <w:p w14:paraId="114FA9FA" w14:textId="77777777" w:rsidR="00515B31" w:rsidRDefault="00B85813">
      <w:r>
        <w:rPr>
          <w:rFonts w:ascii="Arial Unicode MS" w:hAnsi="Arial Unicode MS"/>
        </w:rPr>
        <w:t>许多以精神为导向的人发现自己处于不平等的伙伴关系中，将生病归咎于灵魂的愧疚，但这并不是真正的原因。在大多数情况下，不平等的伴侣会大量撤回能量，除此之外，晚上还睡在他或她身边。这些对心脏的人来说是非常不愉快的生活条件，他们</w:t>
      </w:r>
      <w:r>
        <w:rPr>
          <w:rFonts w:ascii="Arial Unicode MS" w:hAnsi="Arial Unicode MS"/>
        </w:rPr>
        <w:t>后来不再知道如何上下床，因为身体里或身上总有东西在伤害他们，或者他们的健康中缺乏其他东西。他们从一个医生到另一个医生，但他们也找不到抱怨的原因。他们信任的医生给他们开了很多药，并建议他们放松和类似的选择，以便他们的身体应该重新建立能量。但这些只是暂时帮助他们，因为实际上他们遭受的是能量不足。随后，他们被许多医生的预约和检查所困扰，以找出许多不同抱怨的原因，以至于有些人不再想生活在这个州。他们宁愿离开自己的肉体，再也不回来了。直觉上他们觉得一切都可能与他们的低振动伴侣有关，但他们自己无法弄清楚他们究竟发生了什</w:t>
      </w:r>
      <w:r>
        <w:rPr>
          <w:rFonts w:ascii="Arial Unicode MS" w:hAnsi="Arial Unicode MS"/>
        </w:rPr>
        <w:t>么，在无形中发生了什么能量。他们所知道的许多神圣的法律不足以让他们的伴侣负责。他们想来想去，往往就快解开他们的邪恶之谜了。但他们把这些推到一边，又回到先前的错误观点：</w:t>
      </w:r>
      <w:r>
        <w:rPr>
          <w:rFonts w:ascii="Arial Unicode MS" w:hAnsi="Arial Unicode MS"/>
          <w:u w:val="single" w:color="000000"/>
        </w:rPr>
        <w:t>我</w:t>
      </w:r>
      <w:r>
        <w:rPr>
          <w:rFonts w:ascii="Arial Unicode MS" w:hAnsi="Arial Unicode MS"/>
        </w:rPr>
        <w:t>生病了，精力不足，所以问题一定在我身上。但他们的这种想法相去甚远，因为他们所有的抱怨和缺乏能量主要是由于世俗的、不平等的伴侣。他们还不自觉地、确切地知道，健康的伴侣以其较低的精神能量摄入，对他们受到威胁的健康状态负有责任，并以牺牲他们的能量为代价而活得很好。</w:t>
      </w:r>
      <w:r>
        <w:t xml:space="preserve"> </w:t>
      </w:r>
    </w:p>
    <w:p w14:paraId="38389E0F" w14:textId="77777777" w:rsidR="00515B31" w:rsidRDefault="00B85813">
      <w:r>
        <w:rPr>
          <w:rFonts w:ascii="Arial Unicode MS" w:hAnsi="Arial Unicode MS"/>
        </w:rPr>
        <w:t>对于那些仍然没有从你的精神兄弟基督那里得到足够的思想支持的内在人类，我为你提供在我</w:t>
      </w:r>
      <w:r>
        <w:rPr>
          <w:rFonts w:ascii="Arial Unicode MS" w:hAnsi="Arial Unicode MS"/>
        </w:rPr>
        <w:t>是中的另一个思想支持，你可以自由地接受或拒绝，因为人类在他的生命中和我们这些内在光明的纯洁天人一样自由。</w:t>
      </w:r>
      <w:r>
        <w:t xml:space="preserve"> </w:t>
      </w:r>
    </w:p>
    <w:p w14:paraId="6F146ECD" w14:textId="77777777" w:rsidR="00515B31" w:rsidRDefault="00B85813">
      <w:pPr>
        <w:spacing w:after="36" w:line="240" w:lineRule="auto"/>
      </w:pPr>
      <w:proofErr w:type="spellStart"/>
      <w:r>
        <w:rPr>
          <w:rFonts w:ascii="Arial Unicode MS" w:hAnsi="Arial Unicode MS"/>
        </w:rPr>
        <w:t>我们在这个例子中再次假设，一个心胸开阔的人处于不平等的伙伴关系中。他经常祈祷，并在白天与我</w:t>
      </w:r>
      <w:proofErr w:type="spellEnd"/>
      <w:r>
        <w:t>--</w:t>
      </w:r>
      <w:proofErr w:type="spellStart"/>
      <w:r>
        <w:rPr>
          <w:rFonts w:ascii="Arial Unicode MS" w:hAnsi="Arial Unicode MS"/>
        </w:rPr>
        <w:t>上帝在我身上的基督</w:t>
      </w:r>
      <w:proofErr w:type="spellEnd"/>
      <w:r>
        <w:t>--</w:t>
      </w:r>
      <w:r>
        <w:rPr>
          <w:rFonts w:ascii="Arial Unicode MS" w:hAnsi="Arial Unicode MS"/>
        </w:rPr>
        <w:t>进行了许多内心的对话。他已经有意识地生活在他所认识到的上帝的律法中，以便在白天的心灵振动中与我亲近。他遇到了一个心怀天下的人，此刻对他表现得很热情。他在语言和方法上公开表示，他希望与他培养一种深入的认识，因此他要求他经常与他见面，以便更好地</w:t>
      </w:r>
      <w:r>
        <w:rPr>
          <w:rFonts w:ascii="Arial Unicode MS" w:hAnsi="Arial Unicode MS"/>
        </w:rPr>
        <w:lastRenderedPageBreak/>
        <w:t>了解他。在与他仅有几次接触后，他就轻率地试图变得</w:t>
      </w:r>
      <w:r>
        <w:rPr>
          <w:rFonts w:ascii="Arial Unicode MS" w:hAnsi="Arial Unicode MS"/>
        </w:rPr>
        <w:t>亲密无间。心灵的人很高兴地允许这样做，因为在这几次的接触中，他没有认识到自己本性中任何不同和不愉快的特征。一切都按照堕落众生的计划进行，他们试图按照自己的意愿来控制他们的工具。他们在两人快乐相处的时刻给予他们负面的能量，但只是借来的，以便在以后他们变得更亲密并打算永远在一起时再把它们拿走。然后能量消耗才真正开始。从黑暗灵魂借来能量的人没有注意到他们撤回能量，相反，他感到身体很健康，对这种状态很高兴。现在他们结婚了，并一起生活在一个装修精美的公寓里。他们像世界上常见的那样，有一个共用的卧室，床铺紧挨着。世俗的</w:t>
      </w:r>
      <w:r>
        <w:rPr>
          <w:rFonts w:ascii="Arial Unicode MS" w:hAnsi="Arial Unicode MS"/>
        </w:rPr>
        <w:t>伴侣总是在他的伴侣旁边醒来时高度高兴、新鲜和欢快，而在一起生活一段时间后，心灵的人在早上起床时就会感到越来越不舒服，越来越不平静。他的整个身体都缺乏能量。他想知道为什么他在早上还是那么累。从他早先独自生活的时候开始，他记得他在早上起床时休息得很好，感觉很好，可以开开心心地去工作。但今天这对他来说已经不可能了，因为他患有精力不足的毛病。他的面向世界和低振动的伙伴非法地以一种迂回的方式来享受许多权力。这种情况大多发生在不信神的活人身上，不自觉的。一切都被地上的堕落灵魂所控制，他们为自己创造了狡猾的可能性，以便通</w:t>
      </w:r>
      <w:r>
        <w:rPr>
          <w:rFonts w:ascii="Arial Unicode MS" w:hAnsi="Arial Unicode MS"/>
        </w:rPr>
        <w:t>过面向世界和不敬神的生活者尽快获得许多能量。他们之所以能这样做，是因为人们在精神方面的无知是如此之大。</w:t>
      </w:r>
      <w:r>
        <w:t xml:space="preserve">  </w:t>
      </w:r>
    </w:p>
    <w:p w14:paraId="7DEBA801" w14:textId="77777777" w:rsidR="00515B31" w:rsidRDefault="00515B31">
      <w:pPr>
        <w:spacing w:after="36" w:line="240" w:lineRule="auto"/>
      </w:pPr>
    </w:p>
    <w:p w14:paraId="5499202E" w14:textId="77777777" w:rsidR="00515B31" w:rsidRDefault="00B85813">
      <w:pPr>
        <w:spacing w:after="34" w:line="240" w:lineRule="auto"/>
      </w:pPr>
      <w:r>
        <w:rPr>
          <w:rFonts w:ascii="Arial Unicode MS" w:hAnsi="Arial Unicode MS"/>
        </w:rPr>
        <w:t>如果一旦有预言家从发达的意识井中带出这种无形的合法性，案例中的灵魂已经在现场，并阻止了这些信息。他们让他们志同道合的化身要么嘲笑这种合法性，要么试图用诽谤和阴谋来恐吓传道人，以至于他后来完全背离了上帝的内在话语，或者因为害怕家庭的耻辱和在熟人圈子或职业中的不愉快后果而辞职不干。这种情况经常发生在</w:t>
      </w:r>
      <w:r>
        <w:t xml:space="preserve"> </w:t>
      </w:r>
    </w:p>
    <w:p w14:paraId="11745B42" w14:textId="77777777" w:rsidR="00515B31" w:rsidRDefault="00B85813">
      <w:r>
        <w:rPr>
          <w:rFonts w:ascii="Arial Unicode MS" w:hAnsi="Arial Unicode MS"/>
        </w:rPr>
        <w:t>我，基督，真的很高兴，终于有宣讲者有勇气在信息中完全承认我的爱的话语。这是很罕见的，因为他们总是不得不</w:t>
      </w:r>
      <w:r>
        <w:rPr>
          <w:rFonts w:ascii="Arial Unicode MS" w:hAnsi="Arial Unicode MS"/>
        </w:rPr>
        <w:t>考虑痛苦的阻碍和巨大的威胁，首先是在家庭领域。另外，对孤独的预言家的恐惧也常常是我许多具有深化法律意义的爱的信息没有达到门徒的原因。因此，在我的基督心中和整个天国中，对一个生活在后台的伟大传道人的现状感到非常高兴，他尽了最大努力。</w:t>
      </w:r>
      <w:r>
        <w:t xml:space="preserve"> </w:t>
      </w:r>
    </w:p>
    <w:p w14:paraId="37DD9E96" w14:textId="77777777" w:rsidR="00515B31" w:rsidRDefault="00B85813">
      <w:r>
        <w:rPr>
          <w:rFonts w:ascii="Arial Unicode MS" w:hAnsi="Arial Unicode MS"/>
        </w:rPr>
        <w:t>两个人的不平等结合通常是通过无形的地球上的堕落灵魂的指导发生的，他们只有一个想法，就是通过一个灵魂低振动的人尽快得到，这个人通常无意识地愿意成为他们的工具，通过另一个人作为受害者为他们服务，得到许多能量。因为在堕落者的世界上，与神相连的人常常因此而痛苦地受到影响，我在我是光的话</w:t>
      </w:r>
      <w:r>
        <w:rPr>
          <w:rFonts w:ascii="Arial Unicode MS" w:hAnsi="Arial Unicode MS"/>
        </w:rPr>
        <w:t>语中的爱的精神终究不能保持沉默。他最想警告他们俩的能量劫掠的灵魂，但如果没有人处于如此高的爱的振动中，以至于我可以通过他的</w:t>
      </w:r>
      <w:r>
        <w:rPr>
          <w:rFonts w:ascii="Arial Unicode MS" w:hAnsi="Arial Unicode MS"/>
        </w:rPr>
        <w:lastRenderedPageBreak/>
        <w:t>灵魂直接将我的警告冲动传递给他，进入上层意识，这怎么可能发生。这就是为什么我，基督，现在试图通过一个遥远的成熟的预言家以迂回的方式接触你们，以便警告你们。满足我最大的心愿，并尽快告别不平等的合作关系。</w:t>
      </w:r>
      <w:r>
        <w:t xml:space="preserve"> </w:t>
      </w:r>
    </w:p>
    <w:p w14:paraId="4C19AF64" w14:textId="77777777" w:rsidR="00515B31" w:rsidRDefault="00B85813">
      <w:r>
        <w:rPr>
          <w:rFonts w:ascii="Arial Unicode MS" w:hAnsi="Arial Unicode MS"/>
        </w:rPr>
        <w:t>对那些所有这些还不足以改变他们的外在生活的人来说，他们会收到另一个提议来反思，因为预言家还在进一步准备倾听他们的内在，我通过我的爱的信息向内心的人提供开放的心。</w:t>
      </w:r>
      <w:r>
        <w:t xml:space="preserve">  </w:t>
      </w:r>
    </w:p>
    <w:p w14:paraId="106A7370" w14:textId="77777777" w:rsidR="00515B31" w:rsidRDefault="00B85813">
      <w:r>
        <w:rPr>
          <w:rFonts w:ascii="Arial Unicode MS" w:hAnsi="Arial Unicode MS"/>
        </w:rPr>
        <w:t>他经常在白天和晚上在</w:t>
      </w:r>
      <w:r>
        <w:rPr>
          <w:rFonts w:ascii="Arial Unicode MS" w:hAnsi="Arial Unicode MS"/>
        </w:rPr>
        <w:t>电脑前坐很长时间，接受我的爱的话语，因为他已经认识到我通过他提供的爱对我的门徒训练是多么重要。他自己做了痛苦的经历，在他失败的、不平等的伙伴关系中收集了许多见解，所以我可以通过他很好地合法地揭示自己。他仍然倾向于在内在话语中夸大其词，但他的灵魂之心想帮助我，即我中的基督，以及他所爱的兄弟姐妹们走出困境和难以忍受的人类生活状况，直到地球上的最后时刻，只要他们在自由意志中允许这样做。</w:t>
      </w:r>
      <w:r>
        <w:t xml:space="preserve">  </w:t>
      </w:r>
    </w:p>
    <w:p w14:paraId="5EDB3693" w14:textId="77777777" w:rsidR="00515B31" w:rsidRDefault="00B85813">
      <w:r>
        <w:rPr>
          <w:rFonts w:ascii="Arial Unicode MS" w:hAnsi="Arial Unicode MS"/>
        </w:rPr>
        <w:t>我让他以这种方式做出贡献，但时不时地警告他不要过度，因为这可能导致人体细胞的紊乱，因为细胞也有权利享受共同的、快乐的生活。现</w:t>
      </w:r>
      <w:r>
        <w:rPr>
          <w:rFonts w:ascii="Arial Unicode MS" w:hAnsi="Arial Unicode MS"/>
        </w:rPr>
        <w:t>在的人经常感觉到这一点，如果他太喜欢</w:t>
      </w:r>
      <w:r>
        <w:t xml:space="preserve"> "</w:t>
      </w:r>
      <w:proofErr w:type="spellStart"/>
      <w:r>
        <w:rPr>
          <w:rFonts w:ascii="Arial Unicode MS" w:hAnsi="Arial Unicode MS"/>
        </w:rPr>
        <w:t>我是</w:t>
      </w:r>
      <w:proofErr w:type="spellEnd"/>
      <w:r>
        <w:t xml:space="preserve"> "</w:t>
      </w:r>
      <w:r>
        <w:rPr>
          <w:rFonts w:ascii="Arial Unicode MS" w:hAnsi="Arial Unicode MS"/>
        </w:rPr>
        <w:t>的爱流，就会向我请求原谅。如果他在里面呆的时间太长，那么可能是第二天人由于神经系统的高度紧张和过度劳累，抵制接受我的爱的话语，而我免费提供给他的爱的话语并没有敦促他这样做。压迫天人或人接受内在的道，在神的律法中不存在。任何对此有不同想法和言论的人，都还没有感受到所有存在的</w:t>
      </w:r>
      <w:r>
        <w:t xml:space="preserve"> "</w:t>
      </w:r>
      <w:proofErr w:type="spellStart"/>
      <w:r>
        <w:rPr>
          <w:rFonts w:ascii="Arial Unicode MS" w:hAnsi="Arial Unicode MS"/>
        </w:rPr>
        <w:t>我是</w:t>
      </w:r>
      <w:proofErr w:type="spellEnd"/>
      <w:r>
        <w:t xml:space="preserve"> "</w:t>
      </w:r>
      <w:r>
        <w:rPr>
          <w:rFonts w:ascii="Arial Unicode MS" w:hAnsi="Arial Unicode MS"/>
        </w:rPr>
        <w:t>之源在他体内有力地流动。如果他能听到，他就能更好地想象这个能量事件，也能从人性上理解它。但我的许多门徒（与神有密切联系的人）错误地认为，我是爱流会催促传道人拿起这个词。事实并非如此</w:t>
      </w:r>
      <w:r>
        <w:rPr>
          <w:rFonts w:ascii="Arial Unicode MS" w:hAnsi="Arial Unicode MS"/>
        </w:rPr>
        <w:t>；情况总是相反。但是，在神的灵以无私奉献的方式介入之前，一个传道人对内在道的渴望首先应该已经存在。但这的前提是，信使不以自我意志为转移，不一定要为自己争取什么。然而，我的一些被称为预言家的人出于对法律的无知而这样做，要么最终陷入自己的潜意识中，要么成为低级灵魂的早期受害者，然后被强行拘禁起来。对我来说，要在一个我，即我在其中的基督的神的存在中经历这样的事情是非常悲哀的。</w:t>
      </w:r>
      <w:r>
        <w:t xml:space="preserve"> </w:t>
      </w:r>
    </w:p>
    <w:p w14:paraId="1AC989A9" w14:textId="77777777" w:rsidR="00515B31" w:rsidRDefault="00B85813">
      <w:pPr>
        <w:spacing w:after="156" w:line="240" w:lineRule="auto"/>
        <w:ind w:firstLine="0"/>
        <w:jc w:val="left"/>
      </w:pPr>
      <w:r>
        <w:t xml:space="preserve"> </w:t>
      </w:r>
    </w:p>
    <w:p w14:paraId="40B2CD38" w14:textId="77777777" w:rsidR="00515B31" w:rsidRDefault="00B85813">
      <w:r>
        <w:rPr>
          <w:rFonts w:ascii="Arial Unicode MS" w:hAnsi="Arial Unicode MS"/>
        </w:rPr>
        <w:lastRenderedPageBreak/>
        <w:t>任何从阅读最后传递的启示段落中恢复到一定程度的人都会意识到，上帝的精神总是急于保护性地帮助每一个宇宙生物，并以意见和建议帮助它。它将</w:t>
      </w:r>
      <w:r>
        <w:rPr>
          <w:rFonts w:ascii="Arial Unicode MS" w:hAnsi="Arial Unicode MS"/>
        </w:rPr>
        <w:t>意识到，上帝之灵实际上总是想把许多精神知识赐予它，因为它确切地知道一个生命的化身和暂时居住的地方。这就是为什么它一次又一次地从内部发出警告和告诫的原因，到目前为止，它已经明白，在经过精神斗争后，再次克服其人类的自我，这只是持续了很短的时间，并进一步步入我神的意志。他也不总是能成功地直接接受新的启示材料，因为当我</w:t>
      </w:r>
      <w:r>
        <w:t>--</w:t>
      </w:r>
      <w:r>
        <w:rPr>
          <w:rFonts w:ascii="Arial Unicode MS" w:hAnsi="Arial Unicode MS"/>
        </w:rPr>
        <w:t>内在的基督在</w:t>
      </w:r>
      <w:r>
        <w:t>I Am</w:t>
      </w:r>
      <w:r>
        <w:rPr>
          <w:rFonts w:ascii="Arial Unicode MS" w:hAnsi="Arial Unicode MS"/>
        </w:rPr>
        <w:t>中给心爱的兄弟姐妹一个爆炸性的训诫信息时，他的人类仍然倾向于害怕其他兄弟姐妹。他从内心清楚地知道如何将他收到的兄弟姐妹的合法权益归为警告，但他随即放慢脚步，宁愿不传，因为他相信</w:t>
      </w:r>
      <w:r>
        <w:rPr>
          <w:rFonts w:ascii="Arial Unicode MS" w:hAnsi="Arial Unicode MS"/>
        </w:rPr>
        <w:t>他再也见不到这个他已经习惯了快乐的心爱的兄弟姐妹。他可以自由地这样做，因为神的灵也让他自由而独立地行动。他不时要求他把信息传递给有关的弟兄或姐妹，但他让他有绝对的自由拒绝这样做。</w:t>
      </w:r>
      <w:r>
        <w:t xml:space="preserve"> </w:t>
      </w:r>
    </w:p>
    <w:p w14:paraId="2677B95C" w14:textId="77777777" w:rsidR="00515B31" w:rsidRDefault="00B85813">
      <w:r>
        <w:rPr>
          <w:rFonts w:ascii="Arial Unicode MS" w:hAnsi="Arial Unicode MS"/>
        </w:rPr>
        <w:t>他仍然害怕已知兄弟姐妹的配偶，因为他过去曾有过一次与配偶相处的悲惨经历，他不想再经历这种情况。这就是为什么当他收到我给其他弟兄姐妹的信息时，他抵制的原因，这些信息都是非常训诫性的。它们是为了摇醒他们，让他们在神的律法中采用新的思维方式，因为否则他们不知道在他们周围看不见的地方正在发生什么。因此，我给他们以警告的暗示，让他们小心，</w:t>
      </w:r>
      <w:r>
        <w:rPr>
          <w:rFonts w:ascii="Arial Unicode MS" w:hAnsi="Arial Unicode MS"/>
        </w:rPr>
        <w:t>特别是在团结方面，虽然所有的外部和内部迹象都表明要尽快结束这种团结，但这种团结仍然在他们中间不平等地发生。</w:t>
      </w:r>
      <w:r>
        <w:t xml:space="preserve">  </w:t>
      </w:r>
    </w:p>
    <w:p w14:paraId="5A0EB3FF" w14:textId="77777777" w:rsidR="00515B31" w:rsidRDefault="00B85813">
      <w:r>
        <w:rPr>
          <w:rFonts w:ascii="Arial Unicode MS" w:hAnsi="Arial Unicode MS"/>
        </w:rPr>
        <w:t>我经常告诫的弟兄姐妹们常常被与他们的物质生活有关的被造机构的外在安全所迷惑，以至于他们对这些机构印象非常深刻，而没有想到要改变神的律法早就该给他们的东西。他们生活在一个不平等的团结中，尽管他们基本上完全知道天道，也知道根据他们不平等的灵魂意识和不同的生活方式，他们并不适合在一起。但他们被外在的表象大量蒙蔽，以至于我无法用冲动去接触他们的内心。然后我通过一个已经在天人双修领域打开意识的预言家来利用这</w:t>
      </w:r>
      <w:r>
        <w:rPr>
          <w:rFonts w:ascii="Arial Unicode MS" w:hAnsi="Arial Unicode MS"/>
        </w:rPr>
        <w:t>种可能性。他以前生活在一个不平等的伙伴关系中，但他努力过着双重婚姻的知识，直到分居。他是你们大陆和星球上第一个通过在他灵魂的精神粒子中实现而挖掘双重婚姻的法律知识的人。这是相当了不起的，你们这些上帝之爱的门徒</w:t>
      </w:r>
      <w:r>
        <w:t xml:space="preserve">! </w:t>
      </w:r>
    </w:p>
    <w:p w14:paraId="011C129C" w14:textId="77777777" w:rsidR="00515B31" w:rsidRDefault="00B85813">
      <w:r>
        <w:rPr>
          <w:rFonts w:ascii="Arial Unicode MS" w:hAnsi="Arial Unicode MS"/>
        </w:rPr>
        <w:t>我强调这一点是因为直到现在还有很多好的传道人，他们有生活的开端，我可以通过他们在天国生活的最重要领域很好地揭示自己。但后来，当他们变得过于自我意志时，他们滑入了</w:t>
      </w:r>
      <w:r>
        <w:rPr>
          <w:rFonts w:ascii="Arial Unicode MS" w:hAnsi="Arial Unicode MS"/>
        </w:rPr>
        <w:lastRenderedPageBreak/>
        <w:t>自己的潜意识，已经混合的材料通过两颗心的爱的神秘结合出来，冲淡了天上的双重合法。这也是为什么从天国的角度来看，人们对合法的婚姻和伙伴关系了</w:t>
      </w:r>
      <w:r>
        <w:rPr>
          <w:rFonts w:ascii="Arial Unicode MS" w:hAnsi="Arial Unicode MS"/>
        </w:rPr>
        <w:t>解甚少的原因。</w:t>
      </w:r>
      <w:r>
        <w:t xml:space="preserve">  </w:t>
      </w:r>
    </w:p>
    <w:p w14:paraId="2D029D66" w14:textId="77777777" w:rsidR="00515B31" w:rsidRDefault="00B85813">
      <w:pPr>
        <w:spacing w:after="34" w:line="240" w:lineRule="auto"/>
      </w:pPr>
      <w:r>
        <w:rPr>
          <w:rFonts w:ascii="Arial Unicode MS" w:hAnsi="Arial Unicode MS"/>
        </w:rPr>
        <w:t>但这并不是一个好的状态，因为内心的人因此与天国的生活距离太远，而天国的生活是在双重联系中非常爱和温柔地建立起来的，并且是快乐地生活。尘世中曾经心动的光明生命试图越来越多地从冰冷的头脑中看待二元性。在他们身上，他们心中的给予和接受的柔情变得熄灭了。他们在情感世界中使用自我满足，而不是公开展示自己的感受和内心的冲动，而不害怕另一个人看到他们，也许会对他们有负面的看法。公开展示自己的内心冲动，在那些善意的人身上也沉寂了下来，他们现在只想在睡前与对方温柔相待。但在较长的婚姻或伙伴关系之后，这种情</w:t>
      </w:r>
      <w:r>
        <w:rPr>
          <w:rFonts w:ascii="Arial Unicode MS" w:hAnsi="Arial Unicode MS"/>
        </w:rPr>
        <w:t>况在他们身上也会消退，往往只剩下彼此心中的小火花，几乎有熄灭的危险。</w:t>
      </w:r>
      <w:r>
        <w:t xml:space="preserve"> </w:t>
      </w:r>
    </w:p>
    <w:p w14:paraId="585D2AC5" w14:textId="77777777" w:rsidR="00515B31" w:rsidRDefault="00515B31">
      <w:pPr>
        <w:spacing w:after="34" w:line="240" w:lineRule="auto"/>
      </w:pPr>
    </w:p>
    <w:p w14:paraId="093EAF4F" w14:textId="77777777" w:rsidR="00515B31" w:rsidRDefault="00B85813">
      <w:r>
        <w:rPr>
          <w:rFonts w:ascii="Arial Unicode MS" w:hAnsi="Arial Unicode MS"/>
        </w:rPr>
        <w:t>心灵的人们开始习惯于生活在秋天人的冷酷的生活原则中，他们只是偶尔在快速的基础上赐予自己温柔，现在也以这种方式生活。他们只能承受很短的时间，因为他们已经形成了对它的抵抗。这种抵触情绪不允许他们表现得很自然，不允许他们经常向自己的伴侣展示内心的小动作，不允许他们在其他人面前公开展示。</w:t>
      </w:r>
      <w:r>
        <w:t xml:space="preserve">  </w:t>
      </w:r>
    </w:p>
    <w:p w14:paraId="44D81C80" w14:textId="77777777" w:rsidR="00515B31" w:rsidRDefault="00B85813">
      <w:r>
        <w:rPr>
          <w:rFonts w:ascii="Arial Unicode MS" w:hAnsi="Arial Unicode MS"/>
        </w:rPr>
        <w:t>冷静的人现在的生活确实与天国的人相反，他们几乎不愿意脱离自己的真心拥抱，因为这种状态让他们非常高兴。当他们拥抱和亲吻时，最高的幸福感的反应发生在他们的精</w:t>
      </w:r>
      <w:r>
        <w:rPr>
          <w:rFonts w:ascii="Arial Unicode MS" w:hAnsi="Arial Unicode MS"/>
        </w:rPr>
        <w:t>神体中，这使巨大的能量流开始运动。我们所有的人，光明的天体，都从我们的造物主父母那里继承了这种在感觉和感受的最高层次上的衷心和开放的团聚。给予我们自己的能量从精髓核心通过精神供应路径流向精神体的中心，从而使其旋转和振动得更快。他们从本质核心中吸取了许多力量，并使他们两个人在感情和感觉的世界中欢呼雀跃。任何有意识地与一个具有相同或相似振动的人或伙伴一起经历过这种情况，并对其付出真心的人，都会发现很难以不同的方式生活。他总是想把自己交给心爱的人，无论他们俩此刻在哪里。</w:t>
      </w:r>
      <w:r>
        <w:t xml:space="preserve">  </w:t>
      </w:r>
    </w:p>
    <w:p w14:paraId="31CA3A2F" w14:textId="77777777" w:rsidR="00515B31" w:rsidRDefault="00B85813">
      <w:pPr>
        <w:spacing w:after="36" w:line="240" w:lineRule="auto"/>
      </w:pPr>
      <w:proofErr w:type="spellStart"/>
      <w:r>
        <w:rPr>
          <w:rFonts w:ascii="Arial Unicode MS" w:hAnsi="Arial Unicode MS"/>
        </w:rPr>
        <w:t>在这个能量流动和共同生活的最重要的生活</w:t>
      </w:r>
      <w:r>
        <w:rPr>
          <w:rFonts w:ascii="Arial Unicode MS" w:hAnsi="Arial Unicode MS"/>
        </w:rPr>
        <w:t>领域，许多人被</w:t>
      </w:r>
      <w:proofErr w:type="spellEnd"/>
      <w:r>
        <w:t xml:space="preserve"> "</w:t>
      </w:r>
      <w:proofErr w:type="spellStart"/>
      <w:r>
        <w:rPr>
          <w:rFonts w:ascii="Arial Unicode MS" w:hAnsi="Arial Unicode MS"/>
        </w:rPr>
        <w:t>道德使徒</w:t>
      </w:r>
      <w:proofErr w:type="spellEnd"/>
      <w:r>
        <w:t xml:space="preserve"> "</w:t>
      </w:r>
      <w:r>
        <w:rPr>
          <w:rFonts w:ascii="Arial Unicode MS" w:hAnsi="Arial Unicode MS"/>
        </w:rPr>
        <w:t>所吓倒，他们规定他们只能在卧室里温柔地赠送对方和进行性生活。它真正显示了一个人，他在前世的生活中很受祖先的威慑。这一点他又继承了他的基因，因为他的灵魂每次都会在化身后不久再次把前世的经验传给他。因此，他们一次又一次地活着，谁也不知道要活多久，因为只有当人或他的灵魂从心寒的生活中解脱出来时，重生的旋转才会停止。</w:t>
      </w:r>
      <w:r>
        <w:t xml:space="preserve"> </w:t>
      </w:r>
    </w:p>
    <w:p w14:paraId="3626F531" w14:textId="77777777" w:rsidR="00515B31" w:rsidRDefault="00515B31">
      <w:pPr>
        <w:spacing w:after="36" w:line="240" w:lineRule="auto"/>
      </w:pPr>
    </w:p>
    <w:p w14:paraId="0F9923A8" w14:textId="77777777" w:rsidR="00515B31" w:rsidRDefault="00B85813">
      <w:proofErr w:type="spellStart"/>
      <w:r>
        <w:rPr>
          <w:rFonts w:ascii="Arial Unicode MS" w:hAnsi="Arial Unicode MS"/>
        </w:rPr>
        <w:lastRenderedPageBreak/>
        <w:t>许多门徒不愿意相信和接受我通过神的内在话语重新提供给他们思考的东西。但他们有保持原样的自由，没有丝毫改变他们以前的生活</w:t>
      </w:r>
      <w:proofErr w:type="spellEnd"/>
      <w:r>
        <w:rPr>
          <w:rFonts w:ascii="Arial Unicode MS" w:hAnsi="Arial Unicode MS"/>
        </w:rPr>
        <w:t>。</w:t>
      </w:r>
      <w:r>
        <w:t xml:space="preserve">  </w:t>
      </w:r>
    </w:p>
    <w:p w14:paraId="00F9A91F" w14:textId="77777777" w:rsidR="00515B31" w:rsidRDefault="00B85813">
      <w:r>
        <w:rPr>
          <w:rFonts w:ascii="Arial Unicode MS" w:hAnsi="Arial Unicode MS"/>
        </w:rPr>
        <w:t>许多在救赎计划中化身为地球上的神的蒙召门</w:t>
      </w:r>
      <w:r>
        <w:rPr>
          <w:rFonts w:ascii="Arial Unicode MS" w:hAnsi="Arial Unicode MS"/>
        </w:rPr>
        <w:t>徒，当他们意识到他们不平等的伙伴关系对他们来说是一种负担，他们几乎不能再忍受这种精神上空虚的永久状态时，他们不知道应该如何继续表现。他们中的一些人知道有一个亲爱的人喜欢他们，他们也喜欢他，但他们不敢接近对方并告诉对方这些。他们相互感觉到，他将是建立爱的友谊的合适人选，并可能在以后建立衷心的伙伴关系。他们乐于见到对方，并发现他们的魅力和开放性非常令人同情和吸引人，但他们只是把他们的感情和心动的情绪推到一边，尽管他们很清楚他们希望更经常地接近对方。在精神上，他们很适合在一起，因为他们目前有志同道合的灵魂，也一起</w:t>
      </w:r>
      <w:r>
        <w:rPr>
          <w:rFonts w:ascii="Arial Unicode MS" w:hAnsi="Arial Unicode MS"/>
        </w:rPr>
        <w:t>追求相同的精神利益。他们常常欢喜地想着对方，因为他们是在同一个波长上。有时，当他们独自一人，周围很安静的时候，他们就会想到对对方的爱抚。在同一时刻，恐惧抓住了他们，因为他们认为自己在精神上犯了通奸罪。然而事实上，通过不平等的伙伴关系，他们犯下了一个又一个违反法律的行为，这使得双重生命的天堂生活对他们来说不再可能。出于对天道的无知，他们抵制在伙伴关系分离的方向上迈出早该迈出的一步，继续不快乐地生活，梦想着和谐的团聚，但这种团聚对他们来说是不可能存在的，因为他们在闲置地等待命运来帮助他们在外面获得自由。这是一种</w:t>
      </w:r>
      <w:r>
        <w:rPr>
          <w:rFonts w:ascii="Arial Unicode MS" w:hAnsi="Arial Unicode MS"/>
        </w:rPr>
        <w:t>悲惨的存在，我的大多数弟子已经在婚姻和伙伴关系的许多化身中痛苦地经历过。</w:t>
      </w:r>
      <w:r>
        <w:t xml:space="preserve"> </w:t>
      </w:r>
    </w:p>
    <w:p w14:paraId="04D9A983" w14:textId="77777777" w:rsidR="00515B31" w:rsidRDefault="00B85813">
      <w:r>
        <w:rPr>
          <w:rFonts w:ascii="Arial Unicode MS" w:hAnsi="Arial Unicode MS"/>
        </w:rPr>
        <w:t>我的爱的基督精神再次强调这一点，因为大多数人不知道他们在黑暗和冷酷的世界中发生了什么，也不知道他们长期以来一直生活在哪种状态中。他们在多次化身中总是犯同样的错误，因为他们太听从教会当局的劝说，不要离开他们精神上冰冷的婚姻，因为据说这样上帝会惩罚他们。人们因此变得如此没有安全感，以至于他们几乎不敢与相同振动的人开始新的开始。我，基督，纠正人们内心的这种缺陷，并要求所有善良的人再次记住他们内心生命的太阳，并走向它。无论他们是否继续与不平</w:t>
      </w:r>
      <w:r>
        <w:rPr>
          <w:rFonts w:ascii="Arial Unicode MS" w:hAnsi="Arial Unicode MS"/>
        </w:rPr>
        <w:t>等的伙伴在一起，它总是为他们闪耀。他们应该知道这一点。但我不赞成这些不平等的能源关系，要求他们尽快结束。</w:t>
      </w:r>
      <w:r>
        <w:t xml:space="preserve"> </w:t>
      </w:r>
    </w:p>
    <w:p w14:paraId="2D48B041" w14:textId="77777777" w:rsidR="00515B31" w:rsidRDefault="00B85813">
      <w:r>
        <w:rPr>
          <w:rFonts w:ascii="Arial Unicode MS" w:hAnsi="Arial Unicode MS"/>
        </w:rPr>
        <w:t>在过去，在比较自由的宗教团体中，一次又一次草率的伙伴关系分离导致了许多人的眼泪。为了使我的门徒中不再出现误解，以及不符合我和你的天国双法的错误行为，我要求他们在打算与不平等的伴侣分离时考虑以下几点。</w:t>
      </w:r>
      <w:r>
        <w:t xml:space="preserve">  </w:t>
      </w:r>
    </w:p>
    <w:p w14:paraId="589E6C49" w14:textId="77777777" w:rsidR="00515B31" w:rsidRDefault="00B85813">
      <w:r>
        <w:rPr>
          <w:rFonts w:ascii="Arial Unicode MS" w:hAnsi="Arial Unicode MS"/>
        </w:rPr>
        <w:lastRenderedPageBreak/>
        <w:t>如果对一个以精神为导向的人有强烈的吸引力，他们知道这个人很热情地喜欢他们，那么我请他们仔细考虑，如果他们中的一个或两个人仍然与不平等的伴侣生活在同一个屋檐下，并且仍然不时地与他们发生性关系，那么就应该采取温柔的方式。</w:t>
      </w:r>
      <w:r>
        <w:t xml:space="preserve"> </w:t>
      </w:r>
    </w:p>
    <w:p w14:paraId="50AD0FB0" w14:textId="77777777" w:rsidR="00515B31" w:rsidRDefault="00B85813">
      <w:proofErr w:type="spellStart"/>
      <w:r>
        <w:rPr>
          <w:rFonts w:ascii="Arial Unicode MS" w:hAnsi="Arial Unicode MS"/>
        </w:rPr>
        <w:t>如果由于许多原因，在不快乐的人身上没有明确和坚定的分离意向，那么他就不应该从事温柔的做法，因为这是违反天理的</w:t>
      </w:r>
      <w:proofErr w:type="spellEnd"/>
      <w:r>
        <w:rPr>
          <w:rFonts w:ascii="Arial Unicode MS" w:hAnsi="Arial Unicode MS"/>
        </w:rPr>
        <w:t>。</w:t>
      </w:r>
      <w:r>
        <w:t xml:space="preserve">  </w:t>
      </w:r>
    </w:p>
    <w:p w14:paraId="1A3FA8F5" w14:textId="77777777" w:rsidR="00515B31" w:rsidRDefault="00B85813">
      <w:r>
        <w:rPr>
          <w:rFonts w:ascii="Arial Unicode MS" w:hAnsi="Arial Unicode MS"/>
        </w:rPr>
        <w:t>只有当分离的过程在他们的心中交给了我，即我中的基督，并且与前伴侣的身体亲密接触不再存在时，发自内心的拥抱和爱与温柔的吻才会得到神的律法的认可。但性接触暂时不应发生，因为这对澄清外部的分离问题以及一个人要经历的更多的悲伤的心是不利的。只有在通过分居进行了个人接触后，才能在经过较长时间的身体禁欲后，依法进行双方期望和渴望的亲密接触，而这往往是难以忍受的。细胞有权利进行身体接触和结合，但如果分离还没有完全完成，请在地球上再等待一段时间。爱心地要求你的细胞仍然等待和耐心，这样他们就不会把你逼得太紧，而你也不会过早地</w:t>
      </w:r>
      <w:r>
        <w:rPr>
          <w:rFonts w:ascii="Arial Unicode MS" w:hAnsi="Arial Unicode MS"/>
        </w:rPr>
        <w:t>在身体上见面。</w:t>
      </w:r>
      <w:r>
        <w:t xml:space="preserve">  </w:t>
      </w:r>
    </w:p>
    <w:p w14:paraId="17418690" w14:textId="77777777" w:rsidR="00515B31" w:rsidRDefault="00B85813">
      <w:r>
        <w:rPr>
          <w:rFonts w:ascii="Arial Unicode MS" w:hAnsi="Arial Unicode MS"/>
        </w:rPr>
        <w:t>在心与心的关系中，神的灵总是善解人意，但他不希望一个尚未分离的人被诱惑同时与两个人发生亲密关系。当伴侣打算分开时，这种情况并不罕见。失望的和现在害怕暂时的孤独的世俗伙伴试图用所有的微妙手段找回他的能量受害者（失去的伙伴），尽管他清楚地知道，再次与他生活在一起是没有意义的，因为内在和外在的理解变得越来越困难。但他试图找到一种方法，通过身体接触将他与自己结合起来。</w:t>
      </w:r>
      <w:r>
        <w:t xml:space="preserve">  </w:t>
      </w:r>
    </w:p>
    <w:p w14:paraId="47D407B2" w14:textId="77777777" w:rsidR="00515B31" w:rsidRDefault="00B85813">
      <w:r>
        <w:rPr>
          <w:rFonts w:ascii="Arial Unicode MS" w:hAnsi="Arial Unicode MS"/>
        </w:rPr>
        <w:t>许多门徒误解了这一点，并犯了一个大错误，那就是与不平等的伙伴再次发生肉体关系，后者甚至可能向他们跪下发誓要改过自新。然而，事</w:t>
      </w:r>
      <w:r>
        <w:rPr>
          <w:rFonts w:ascii="Arial Unicode MS" w:hAnsi="Arial Unicode MS"/>
        </w:rPr>
        <w:t>实上，他别有用心，只是为了支持他的自私。这在门徒身上走得很远，以至于最后他们不再知道该怎么做。他们被情感和人性的反反复复撕碎了。在他们优柔寡断的状态下，他们为那些试图引导他们进入两个亲密关系的堕落灵魂打开了大门，他们清楚地知道这是非法的，只会让他们以单极的消极方式在一起。他们都给自己带来负担，对灵魂来说，这是一种邪恶。</w:t>
      </w:r>
      <w:r>
        <w:t xml:space="preserve">  </w:t>
      </w:r>
    </w:p>
    <w:p w14:paraId="2C381926" w14:textId="77777777" w:rsidR="00515B31" w:rsidRDefault="00B85813">
      <w:r>
        <w:rPr>
          <w:rFonts w:ascii="Arial Unicode MS" w:hAnsi="Arial Unicode MS"/>
        </w:rPr>
        <w:t>请仔细考虑你自己想做的事，但请千万不要急于发生性关系，即使你心中的知心人向你抛媚眼，渴望你的温柔。你可以以后再这样做，当一切都解决好了，你终于和你的前伴侣分开了。这也发生在天国。</w:t>
      </w:r>
      <w:r>
        <w:t xml:space="preserve"> </w:t>
      </w:r>
    </w:p>
    <w:p w14:paraId="7F298657" w14:textId="77777777" w:rsidR="00515B31" w:rsidRDefault="00B85813">
      <w:r>
        <w:rPr>
          <w:rFonts w:ascii="Arial Unicode MS" w:hAnsi="Arial Unicode MS"/>
        </w:rPr>
        <w:lastRenderedPageBreak/>
        <w:t>这是</w:t>
      </w:r>
      <w:r>
        <w:rPr>
          <w:rFonts w:ascii="Arial Unicode MS" w:hAnsi="Arial Unicode MS"/>
        </w:rPr>
        <w:t>我们天上的律法，我，基督，正努力把它带给你们，尽管通过一个信使把这个律法传达给你们并不容易。请只理解信息的整体含义，不要把神的个别话语放在金字塔上。那些打算这样做的人真的还像古代的犹太人一样活着，他们总是为一个词的说法争论不休，甚至因此而夺去自己的生命。请不要让这种情况发生，在我向你们这些上帝的忠实门徒提供的整个爱的信息的整体意义上感到高兴，因为有了新的见解。一个来自远处成熟的门徒会很高兴地注意我的爱的信息，因为他可以在回家的路上很好地利用他的行李中的许多法律，因为在超越的地方，你的生命又继续在你在尘世的存</w:t>
      </w:r>
      <w:r>
        <w:rPr>
          <w:rFonts w:ascii="Arial Unicode MS" w:hAnsi="Arial Unicode MS"/>
        </w:rPr>
        <w:t>在中停留。但在超越的地方，在堕落的更高境界中，摆脱旧的习惯更难，因为这发生得更慢。因此，利用剩余的尘世时间，直接回家吧</w:t>
      </w:r>
      <w:r>
        <w:t xml:space="preserve">!  </w:t>
      </w:r>
    </w:p>
    <w:p w14:paraId="7713B901" w14:textId="77777777" w:rsidR="00515B31" w:rsidRDefault="00B85813">
      <w:proofErr w:type="spellStart"/>
      <w:r>
        <w:rPr>
          <w:rFonts w:ascii="Arial Unicode MS" w:hAnsi="Arial Unicode MS"/>
        </w:rPr>
        <w:t>再一次回到不平等的伙伴关系，你们这些灵性成熟的人想首先与我</w:t>
      </w:r>
      <w:proofErr w:type="spellEnd"/>
      <w:r>
        <w:t>--</w:t>
      </w:r>
      <w:proofErr w:type="spellStart"/>
      <w:r>
        <w:rPr>
          <w:rFonts w:ascii="Arial Unicode MS" w:hAnsi="Arial Unicode MS"/>
        </w:rPr>
        <w:t>你们内在的天国兄弟基督</w:t>
      </w:r>
      <w:proofErr w:type="spellEnd"/>
      <w:r>
        <w:t>--</w:t>
      </w:r>
      <w:proofErr w:type="spellStart"/>
      <w:r>
        <w:rPr>
          <w:rFonts w:ascii="Arial Unicode MS" w:hAnsi="Arial Unicode MS"/>
        </w:rPr>
        <w:t>解除这种关系，因为你们认为在其中没有进一步灵性发展的可能性</w:t>
      </w:r>
      <w:proofErr w:type="spellEnd"/>
      <w:r>
        <w:rPr>
          <w:rFonts w:ascii="Arial Unicode MS" w:hAnsi="Arial Unicode MS"/>
        </w:rPr>
        <w:t>。</w:t>
      </w:r>
      <w:r>
        <w:t xml:space="preserve"> </w:t>
      </w:r>
    </w:p>
    <w:p w14:paraId="4AAD4FE0" w14:textId="77777777" w:rsidR="00515B31" w:rsidRDefault="00B85813">
      <w:r>
        <w:rPr>
          <w:rFonts w:ascii="Arial Unicode MS" w:hAnsi="Arial Unicode MS"/>
        </w:rPr>
        <w:t>请告诉你以前的伴侣，你不再有兴趣和他在一起，因为他在你心里不再是实实在在的。这是因为他在精神上没有跟上。当然，他不想放弃这种舒适的伙伴关系，因为他一直是你精神和人性力量的良好受益者。但是，不断以这种方式行事的人并不接近上帝的律法；相反</w:t>
      </w:r>
      <w:r>
        <w:rPr>
          <w:rFonts w:ascii="Arial Unicode MS" w:hAnsi="Arial Unicode MS"/>
        </w:rPr>
        <w:t>，他离上帝的律法越来越远，但却不知道它。上帝的精神不能帮助他，因为在人类和精神生活的时刻，他是无法接触到的。这对他的灵魂来说可能是悲哀的，但当他不能再从无知或已经知道的伙伴那里获得能量时，他在未来会醒得更快。然后，生活的严肃性对他来说就开始了，只要他想到他失败的婚姻，并从中意识到一些合理的东西。但是，来自堕落的地球人、低能量的人，甚至已经有许多深深堕落的门徒，在分离后立即找到了自己的路，因为他们立即认识了另一个在外在和能量上为他们提供几乎相同的人。但是，这能顺利进行多久，是你们地球上的时间问题，它不再提供许</w:t>
      </w:r>
      <w:r>
        <w:rPr>
          <w:rFonts w:ascii="Arial Unicode MS" w:hAnsi="Arial Unicode MS"/>
        </w:rPr>
        <w:t>多改变的可能性，因为真正的，时间在外部的风暴中被设定。</w:t>
      </w:r>
      <w:r>
        <w:t xml:space="preserve"> </w:t>
      </w:r>
    </w:p>
    <w:p w14:paraId="75DE2F98" w14:textId="77777777" w:rsidR="00515B31" w:rsidRDefault="00B85813">
      <w:proofErr w:type="spellStart"/>
      <w:r>
        <w:rPr>
          <w:rFonts w:ascii="Arial Unicode MS" w:hAnsi="Arial Unicode MS"/>
        </w:rPr>
        <w:t>但是对于那些现在开始新生活的人来说，它仍然可以带来很多。许多新的力量将流向他们，以便进一步发展。他们永远不会后悔</w:t>
      </w:r>
      <w:proofErr w:type="spellEnd"/>
      <w:r>
        <w:t xml:space="preserve">! </w:t>
      </w:r>
    </w:p>
    <w:p w14:paraId="67D4D7A6" w14:textId="77777777" w:rsidR="00515B31" w:rsidRDefault="00B85813">
      <w:r>
        <w:rPr>
          <w:rFonts w:ascii="Arial Unicode MS" w:hAnsi="Arial Unicode MS"/>
        </w:rPr>
        <w:t>现在你在上帝之灵的图像传输中收到了一些精神刺激，供你思考，这可能会使你清醒，可能会有意识地引导你进入一种新的思维和生活方式，这取决于你的灵魂有多少阴影。</w:t>
      </w:r>
      <w:r>
        <w:t xml:space="preserve">  </w:t>
      </w:r>
    </w:p>
    <w:p w14:paraId="6B61D7D7" w14:textId="77777777" w:rsidR="00515B31" w:rsidRDefault="00B85813">
      <w:r>
        <w:rPr>
          <w:rFonts w:ascii="Arial Unicode MS" w:hAnsi="Arial Unicode MS"/>
        </w:rPr>
        <w:lastRenderedPageBreak/>
        <w:t>目前我没有很多弟子会从心里理解这个信息，但即使只有少数人成功地迈出内心的步伐走向我，在你们中间，我的弟子中也能发生很多变化。你，带着你的意识，然后将成为地球的盐。我和你一起散落在</w:t>
      </w:r>
      <w:r>
        <w:rPr>
          <w:rFonts w:ascii="Arial Unicode MS" w:hAnsi="Arial Unicode MS"/>
        </w:rPr>
        <w:t>这个心寒的世界。我的许多门徒已经变得冷酷无情，因为他们模仿堕落的人，变得越来越像他们，我还能和谁分散呢？</w:t>
      </w:r>
      <w:r>
        <w:t xml:space="preserve"> </w:t>
      </w:r>
    </w:p>
    <w:p w14:paraId="23A23976" w14:textId="77777777" w:rsidR="00515B31" w:rsidRDefault="00B85813">
      <w:pPr>
        <w:spacing w:after="0" w:line="240" w:lineRule="auto"/>
      </w:pPr>
      <w:r>
        <w:rPr>
          <w:rFonts w:ascii="Arial Unicode MS" w:hAnsi="Arial Unicode MS"/>
        </w:rPr>
        <w:t>我的爱要求你至少从不平等的伙伴关系中走出来，因为我在你身上看到的和在你身上发生的看不见的事情确实不令人高兴。我不能对我的弟子们的化身关闭眼睛，因为我太爱他们了。那些感受到我发自内心的爱的人，会毫不犹豫地长期遵循我的建议和好的意见。这就是我非常渴望的神的门徒，我呼召他们用对律法及其来世的知识把光带入世界！</w:t>
      </w:r>
      <w:r>
        <w:t>"</w:t>
      </w:r>
      <w:r>
        <w:rPr>
          <w:rFonts w:ascii="Arial Unicode MS" w:hAnsi="Arial Unicode MS"/>
        </w:rPr>
        <w:t>。</w:t>
      </w:r>
      <w:r>
        <w:t xml:space="preserve"> </w:t>
      </w:r>
    </w:p>
    <w:p w14:paraId="21831C24" w14:textId="77777777" w:rsidR="00515B31" w:rsidRDefault="00B85813">
      <w:proofErr w:type="spellStart"/>
      <w:r>
        <w:rPr>
          <w:rFonts w:ascii="Arial Unicode MS" w:hAnsi="Arial Unicode MS"/>
        </w:rPr>
        <w:t>问候上帝，你是我们造物主父母心中的爱的受膏者，他们在那里为我们带来了巨大的快乐！你是谁</w:t>
      </w:r>
      <w:proofErr w:type="spellEnd"/>
      <w:r>
        <w:rPr>
          <w:rFonts w:ascii="Arial Unicode MS" w:hAnsi="Arial Unicode MS"/>
        </w:rPr>
        <w:t>？</w:t>
      </w:r>
      <w:r>
        <w:t xml:space="preserve"> </w:t>
      </w:r>
    </w:p>
    <w:p w14:paraId="3DDB545D" w14:textId="77777777" w:rsidR="00515B31" w:rsidRDefault="00B85813">
      <w:pPr>
        <w:spacing w:after="156" w:line="240" w:lineRule="auto"/>
        <w:ind w:firstLine="0"/>
        <w:jc w:val="left"/>
      </w:pPr>
      <w:r>
        <w:t xml:space="preserve"> </w:t>
      </w:r>
    </w:p>
    <w:p w14:paraId="224051F9" w14:textId="77777777" w:rsidR="00515B31" w:rsidRDefault="00B85813">
      <w:pPr>
        <w:rPr>
          <w:color w:val="0000FF"/>
        </w:rPr>
      </w:pPr>
      <w:r>
        <w:tab/>
        <w:t xml:space="preserve">      </w:t>
      </w:r>
      <w:r>
        <w:tab/>
      </w:r>
      <w:r>
        <w:rPr>
          <w:color w:val="0000FF"/>
        </w:rPr>
        <w:t xml:space="preserve">* * * </w:t>
      </w:r>
    </w:p>
    <w:p w14:paraId="18957D4C" w14:textId="77777777" w:rsidR="00515B31" w:rsidRDefault="00B85813">
      <w:pPr>
        <w:spacing w:after="196" w:line="240" w:lineRule="auto"/>
        <w:ind w:firstLine="0"/>
        <w:jc w:val="left"/>
      </w:pPr>
      <w:r>
        <w:rPr>
          <w:b/>
        </w:rPr>
        <w:t xml:space="preserve"> </w:t>
      </w:r>
    </w:p>
    <w:p w14:paraId="39F49D28" w14:textId="77777777" w:rsidR="00515B31" w:rsidRDefault="00B85813">
      <w:proofErr w:type="spellStart"/>
      <w:r>
        <w:rPr>
          <w:rFonts w:ascii="Arial Unicode MS" w:hAnsi="Arial Unicode MS"/>
          <w:b/>
        </w:rPr>
        <w:t>上帝给灵性成熟的人一个扩大的信息，关于天上的双重生命，以及双重生命的痛苦分离，这是由于他们不同的意识水平造成的</w:t>
      </w:r>
      <w:proofErr w:type="spellEnd"/>
      <w:r>
        <w:rPr>
          <w:rFonts w:ascii="Arial Unicode MS" w:hAnsi="Arial Unicode MS"/>
          <w:b/>
        </w:rPr>
        <w:t>。</w:t>
      </w:r>
      <w:r>
        <w:rPr>
          <w:b/>
        </w:rPr>
        <w:t xml:space="preserve"> </w:t>
      </w:r>
    </w:p>
    <w:p w14:paraId="783DEB7C" w14:textId="77777777" w:rsidR="00515B31" w:rsidRDefault="00B85813">
      <w:pPr>
        <w:spacing w:after="76" w:line="240" w:lineRule="auto"/>
      </w:pPr>
      <w:r>
        <w:rPr>
          <w:b/>
        </w:rPr>
        <w:t>2003</w:t>
      </w:r>
      <w:r>
        <w:rPr>
          <w:rFonts w:ascii="Arial Unicode MS" w:hAnsi="Arial Unicode MS"/>
          <w:b/>
        </w:rPr>
        <w:t>年</w:t>
      </w:r>
      <w:r>
        <w:rPr>
          <w:b/>
        </w:rPr>
        <w:t>8</w:t>
      </w:r>
      <w:r>
        <w:rPr>
          <w:rFonts w:ascii="Arial Unicode MS" w:hAnsi="Arial Unicode MS"/>
          <w:b/>
        </w:rPr>
        <w:t>月</w:t>
      </w:r>
      <w:r>
        <w:rPr>
          <w:b/>
        </w:rPr>
        <w:t>7</w:t>
      </w:r>
      <w:r>
        <w:rPr>
          <w:rFonts w:ascii="Arial Unicode MS" w:hAnsi="Arial Unicode MS"/>
          <w:b/>
        </w:rPr>
        <w:t>日，根据神的旨意，通过一位纯洁的爱之光使者，将这一信息传给了人类内部，这样他们就不会再在婚姻和伙伴关系中停留在深深堕落的、背弃神的生命的错误观念中，这些错误观念到现在为止已经给他们带来了几千年的痛苦、悲伤和忧虑</w:t>
      </w:r>
      <w:r>
        <w:rPr>
          <w:b/>
        </w:rPr>
        <w:t xml:space="preserve"> </w:t>
      </w:r>
    </w:p>
    <w:p w14:paraId="7A7FD9B9" w14:textId="77777777" w:rsidR="00515B31" w:rsidRDefault="00B85813">
      <w:r>
        <w:rPr>
          <w:rFonts w:ascii="Arial Unicode MS" w:hAnsi="Arial Unicode MS"/>
        </w:rPr>
        <w:t>也请你理解你未来在人类生存中的精神生活。纯粹的灵性生命的天体进化总是从现在到下一个更高层次的光和振动的发生。这当然是我们纯洁的上</w:t>
      </w:r>
      <w:r>
        <w:rPr>
          <w:rFonts w:ascii="Arial Unicode MS" w:hAnsi="Arial Unicode MS"/>
        </w:rPr>
        <w:t>帝生命的最高境界，因为我们接受了为我们的进化存在提供的更加广泛和扩大的精神充实。我们总是为我们生活在一个或多个纪元中的新的、更加充满光明的生命层次表示感谢，因为我们自己自由决定。通常情况下，我们在一个层面上非常喜欢它，以至于没有兴趣改变。但偶尔，我们双重联盟中的一个人得到一线希望，一起进入进一步的进化。通常这发生在一起，因为我们试图一起选择内在的精神目标。如果不是这样，那么我们要求我们亲爱的父亲乌尔在我是爱的结合中也给我们的双子以新进化的希望之光。如果他还没有准备好进一步进化，那么始终尊重和遵守他所爱的双体</w:t>
      </w:r>
      <w:r>
        <w:rPr>
          <w:rFonts w:ascii="Arial Unicode MS" w:hAnsi="Arial Unicode MS"/>
        </w:rPr>
        <w:t>的自由意志的双体伙伴，在</w:t>
      </w:r>
      <w:r>
        <w:t xml:space="preserve"> "</w:t>
      </w:r>
      <w:proofErr w:type="spellStart"/>
      <w:r>
        <w:rPr>
          <w:rFonts w:ascii="Arial Unicode MS" w:hAnsi="Arial Unicode MS"/>
        </w:rPr>
        <w:t>我是</w:t>
      </w:r>
      <w:proofErr w:type="spellEnd"/>
      <w:r>
        <w:t xml:space="preserve"> </w:t>
      </w:r>
      <w:r>
        <w:lastRenderedPageBreak/>
        <w:t>"</w:t>
      </w:r>
      <w:r>
        <w:rPr>
          <w:rFonts w:ascii="Arial Unicode MS" w:hAnsi="Arial Unicode MS"/>
        </w:rPr>
        <w:t>中请求上帝让他看到一个新的、合适的双体伙伴，因为独自一人，由于能量循环，上帝的存在不能也不可能进入一个更高的光明层次。因此，在《我是》中之前的要求是必要的，也是好的。</w:t>
      </w:r>
      <w:r>
        <w:t xml:space="preserve">  </w:t>
      </w:r>
    </w:p>
    <w:p w14:paraId="15D07AC8" w14:textId="77777777" w:rsidR="00515B31" w:rsidRDefault="00B85813">
      <w:r>
        <w:rPr>
          <w:rFonts w:ascii="Arial Unicode MS" w:hAnsi="Arial Unicode MS"/>
        </w:rPr>
        <w:t>另一个伙伴以吹气的心态尊重他的对偶的尺度，但他还没有像他的对偶那样有许多开放的精神粒子用于预见，因此对进一步进化的准备不同。精神颗粒的开放的不同只是因为这是所带来的知识的法律后果而产生的。在一个共同的进化步骤的开始，一个纯粹的精神存在收到了一个预览，即哪些方面的生活将在精神体的更高的光平面上被新激活，以</w:t>
      </w:r>
      <w:r>
        <w:rPr>
          <w:rFonts w:ascii="Arial Unicode MS" w:hAnsi="Arial Unicode MS"/>
        </w:rPr>
        <w:t>便能够在那里快乐地生活在一起。如果他们中的一个人不准备通过不断的生活承诺，完全向这种新的法律知识开放，那么精神粒子就会有不同的暴露。这是纯洁的精神生命的分离的原因，因为他们逐渐失去了和谐和双重和谐。经过一段时间的共存，每个人对行星生命的看法都不一样，最后排斥效应对两者来说都是痛苦的表现。</w:t>
      </w:r>
      <w:r>
        <w:t xml:space="preserve">  </w:t>
      </w:r>
    </w:p>
    <w:p w14:paraId="7A0305C5" w14:textId="77777777" w:rsidR="00515B31" w:rsidRDefault="00B85813">
      <w:r>
        <w:rPr>
          <w:rFonts w:ascii="Arial Unicode MS" w:hAnsi="Arial Unicode MS"/>
        </w:rPr>
        <w:t>在你们的婚姻和伙伴关系中，你们同样知道这一点，但在彼此的分离中，与我们相比，是完全不同的，更多的是不同的，因为尘世的生活过于拘泥，面向物质安全和许多纽带，这在天上的存在中是不存在的。我们不知道天国生命的这些悲哀的外在表</w:t>
      </w:r>
      <w:r>
        <w:rPr>
          <w:rFonts w:ascii="Arial Unicode MS" w:hAnsi="Arial Unicode MS"/>
        </w:rPr>
        <w:t>现，但我们更经常地遭受与伴侣分离的痛苦，因为我们心里非常爱他。我们很难或根本无法消除拒绝的阶段，因为在这个阶段我们已经被允许看到更高层次的光和生命，而留在后面的伙伴还没有看到。他不能这样做，因为他还没有通过自己的觉悟打开他灵性身体的储存颗粒。</w:t>
      </w:r>
      <w:r>
        <w:t xml:space="preserve">  </w:t>
      </w:r>
    </w:p>
    <w:p w14:paraId="610162D5" w14:textId="77777777" w:rsidR="00515B31" w:rsidRDefault="00B85813">
      <w:r>
        <w:rPr>
          <w:rFonts w:ascii="Arial Unicode MS" w:hAnsi="Arial Unicode MS"/>
        </w:rPr>
        <w:t>我们不能再撤销精神粒子开放的阶段，因为在强化的光强度之后，粒子通过精华核自行开放。这来到我们身边，是因为我们勤奋地活出了我们之前看到的律法形象。我们不再允许他们再次关闭，因为这对我们来说是一种精神上的倒退，就像你必须回到中世纪一样。</w:t>
      </w:r>
      <w:r>
        <w:t xml:space="preserve">  </w:t>
      </w:r>
    </w:p>
    <w:p w14:paraId="0D39606C" w14:textId="77777777" w:rsidR="00515B31" w:rsidRDefault="00B85813">
      <w:r>
        <w:rPr>
          <w:rFonts w:ascii="Arial Unicode MS" w:hAnsi="Arial Unicode MS"/>
        </w:rPr>
        <w:t>我们为天上的双重联系一起决</w:t>
      </w:r>
      <w:r>
        <w:rPr>
          <w:rFonts w:ascii="Arial Unicode MS" w:hAnsi="Arial Unicode MS"/>
        </w:rPr>
        <w:t>定了这种合法性，因为否则我们每个人都可能陷入惰性，在精神生活中停滞不前。我们不想允许这样做，另一方面，我们想通过幸福地试图跟随他们的进化意识，给我们亲爱的创世父母带来快乐。在一个完成的年代之后，我们同时知道更高层次的精神生活正在塑造自己是多么美丽，因为新的进化意识在仍然不清楚的图片中向我们展示自己，以供预览和观看。这给我们带来了巨大的快乐，以至于我们不想停留在一个意识里。</w:t>
      </w:r>
      <w:r>
        <w:t xml:space="preserve"> </w:t>
      </w:r>
    </w:p>
    <w:p w14:paraId="6D34B6F2" w14:textId="77777777" w:rsidR="00515B31" w:rsidRDefault="00B85813">
      <w:pPr>
        <w:spacing w:after="0" w:line="240" w:lineRule="auto"/>
      </w:pPr>
      <w:r>
        <w:rPr>
          <w:rFonts w:ascii="Arial Unicode MS" w:hAnsi="Arial Unicode MS"/>
        </w:rPr>
        <w:lastRenderedPageBreak/>
        <w:t>虽然我们中的大多数人接受了新的进化，但我们中的一些人还没有准备好进一步进入天体的更多光辉水平。他们还没有打开意识的某些方面，因为他们太专注于他们已经非常喜欢的生活的一个方面，也想扩大它，以便在上帝的法则中比以前更广泛地提供给其他天国的兄弟姐妹来实现。这在天国并不罕见，因为神的勤奋众生在许多方面都尽力帮助其他天国的兄弟姐妹。这就是为什么会发生这样的情况：一个忙碌的神灵在自己的进化中</w:t>
      </w:r>
      <w:r>
        <w:t xml:space="preserve"> "</w:t>
      </w:r>
      <w:r>
        <w:rPr>
          <w:rFonts w:ascii="Arial Unicode MS" w:hAnsi="Arial Unicode MS"/>
        </w:rPr>
        <w:t>睡觉</w:t>
      </w:r>
      <w:r>
        <w:t>"</w:t>
      </w:r>
      <w:r>
        <w:rPr>
          <w:rFonts w:ascii="Arial Unicode MS" w:hAnsi="Arial Unicode MS"/>
        </w:rPr>
        <w:t>，在意识的发展中不遵循双重性。双人伴侣对此非常后悔，但他永远不会违背他的双人的自由意志，也不会影响他，因为他能很好地整合</w:t>
      </w:r>
      <w:r>
        <w:rPr>
          <w:rFonts w:ascii="Arial Unicode MS" w:hAnsi="Arial Unicode MS"/>
        </w:rPr>
        <w:t>他的奉献，帮助其他光明的众生。</w:t>
      </w:r>
      <w:r>
        <w:t xml:space="preserve">  </w:t>
      </w:r>
    </w:p>
    <w:p w14:paraId="1A5B4619" w14:textId="77777777" w:rsidR="00515B31" w:rsidRDefault="00515B31">
      <w:pPr>
        <w:spacing w:after="0" w:line="240" w:lineRule="auto"/>
      </w:pPr>
    </w:p>
    <w:p w14:paraId="3A9CDB04" w14:textId="77777777" w:rsidR="00515B31" w:rsidRDefault="00B85813">
      <w:r>
        <w:rPr>
          <w:rFonts w:ascii="Arial Unicode MS" w:hAnsi="Arial Unicode MS"/>
        </w:rPr>
        <w:t>由于我们只看到自己在天人合一的生活中处于第二位，所以经常发生的情况是，我们忽略了与双重伴侣的和谐，这对我们与他保持合一的努力有很大的影响。原始太阳与我是神性劝告我们效法，但为我们天体行星兄弟姐妹新开始的创造或改进，在我们完成之前不会让我们休息。我们没有偷听到来自内我的上帝的劝告，但我们知道，当我们进入一个更高的意识时，这种已经开始的和未完成的创造或改进的规律性，只对目前的进化意识感兴趣，对另一个上帝的存在有用，就会永远失去。只有我们通过我们从进化中带来的特殊的神的指引，挖掘出这种能力。如果我们只是让一个救济</w:t>
      </w:r>
      <w:r>
        <w:rPr>
          <w:rFonts w:ascii="Arial Unicode MS" w:hAnsi="Arial Unicode MS"/>
        </w:rPr>
        <w:t>地球居民的项目搁置，那将是我们的悲哀。我们的双重性知道这一点，并对我们表示理解，即使它怀着沉重的心情感受到我们在精神体中被慢慢拒绝。</w:t>
      </w:r>
      <w:r>
        <w:t xml:space="preserve">  </w:t>
      </w:r>
    </w:p>
    <w:p w14:paraId="2E8AE931" w14:textId="77777777" w:rsidR="00515B31" w:rsidRDefault="00B85813">
      <w:r>
        <w:rPr>
          <w:rFonts w:ascii="Arial Unicode MS" w:hAnsi="Arial Unicode MS"/>
        </w:rPr>
        <w:t>我们并不经常经历这种悲哀的阶段，在这种阶段中，两个已经变得喜欢对方的光的生命不能再以这种方式吸引对方。在许多年后，他们很难再有机会在更高的层面上相遇。真的，他们在心里再次接近对方的情况很少发生，因为许多不同的生活演变不再允许他们以同样的方式再次吸引对方。另一方面，在新的相遇中，每个神的存在都想重塑与这个二元的共存。他们还在意识和心态上重新调整。正是这种适应性，使他们与以前</w:t>
      </w:r>
      <w:r>
        <w:rPr>
          <w:rFonts w:ascii="Arial Unicode MS" w:hAnsi="Arial Unicode MS"/>
        </w:rPr>
        <w:t>的双重性有了更大的距离。因此，他们不再希望在双重结合中重逢，即使一开始他们心里还是很痛苦。</w:t>
      </w:r>
      <w:r>
        <w:t xml:space="preserve">  </w:t>
      </w:r>
    </w:p>
    <w:p w14:paraId="2220D43F" w14:textId="77777777" w:rsidR="00515B31" w:rsidRDefault="00B85813">
      <w:r>
        <w:rPr>
          <w:rFonts w:ascii="Arial Unicode MS" w:hAnsi="Arial Unicode MS"/>
        </w:rPr>
        <w:t>双重连接始终是免费的，并将永远如此，因为我们已经习惯了它，不希望它有任何其他方式。前期创作的经验告诉我们，没有更好的解决办法。我们还发现，除了这种自由的共同生活形式外，没有别的，它不知道有什么联系，相反，我们只知道一种永恒的双重联系，它给了我们很多快乐和幸福，我们永远不想错过。</w:t>
      </w:r>
      <w:r>
        <w:t xml:space="preserve">  </w:t>
      </w:r>
    </w:p>
    <w:p w14:paraId="607B2763" w14:textId="77777777" w:rsidR="00515B31" w:rsidRDefault="00B85813">
      <w:r>
        <w:rPr>
          <w:rFonts w:ascii="Arial Unicode MS" w:hAnsi="Arial Unicode MS"/>
        </w:rPr>
        <w:lastRenderedPageBreak/>
        <w:t>当</w:t>
      </w:r>
      <w:r>
        <w:t xml:space="preserve"> "</w:t>
      </w:r>
      <w:proofErr w:type="spellStart"/>
      <w:r>
        <w:rPr>
          <w:rFonts w:ascii="Arial Unicode MS" w:hAnsi="Arial Unicode MS"/>
        </w:rPr>
        <w:t>我是神</w:t>
      </w:r>
      <w:proofErr w:type="spellEnd"/>
      <w:r>
        <w:t xml:space="preserve"> "</w:t>
      </w:r>
      <w:r>
        <w:rPr>
          <w:rFonts w:ascii="Arial Unicode MS" w:hAnsi="Arial Unicode MS"/>
        </w:rPr>
        <w:t>为我们提供一个新的伙伴时，我们中的一些人非常高兴，因为我们在尘世的存在中已经与之在婚姻关系中快乐地生活在一起。他能很</w:t>
      </w:r>
      <w:r>
        <w:rPr>
          <w:rFonts w:ascii="Arial Unicode MS" w:hAnsi="Arial Unicode MS"/>
        </w:rPr>
        <w:t>好地理解我们，与我们以前的意识产生共鸣。通常这些双重结合不会发生在天上的存在中，但那些在地上的存在中一起走过精神距离的人，在到达天上的存在后，在我们的我是神的建议下，会毫不犹豫地决定这种相同振动的双重结合。两人仍然清楚地知道，他们在世俗生活中相处得很好，喜欢看对方，是忠诚的朋友和精神上的伙伴，并在力所能及的范围内相互支持。因此，他们将在天上的存在中更加紧密地联系在一起，并将在一起呆上几个纪元或尽可能长的时间，因为他们通过在地上的成功行走几乎变得密不可分，以帮助整体性的创造。</w:t>
      </w:r>
      <w:r>
        <w:t xml:space="preserve"> </w:t>
      </w:r>
    </w:p>
    <w:p w14:paraId="6FA2EB23" w14:textId="77777777" w:rsidR="00515B31" w:rsidRDefault="00B85813">
      <w:r>
        <w:rPr>
          <w:rFonts w:ascii="Arial Unicode MS" w:hAnsi="Arial Unicode MS"/>
        </w:rPr>
        <w:t>通过内在的话语，我是神经常要求</w:t>
      </w:r>
      <w:r>
        <w:rPr>
          <w:rFonts w:ascii="Arial Unicode MS" w:hAnsi="Arial Unicode MS"/>
        </w:rPr>
        <w:t>在世俗生活中相互亲近的天国兄弟姐妹形成爱的纽带，这样他们在一起就能更好地保护自己免受黑暗的攻击。他们有更多的可能性为创造整体性做出贡献，他们一起知道更多的法律，他们可以逐渐一起生活得很好，而不需要承担巨大的精神负担。</w:t>
      </w:r>
      <w:r>
        <w:t xml:space="preserve"> </w:t>
      </w:r>
    </w:p>
    <w:p w14:paraId="58238650" w14:textId="77777777" w:rsidR="00515B31" w:rsidRDefault="00B85813">
      <w:r>
        <w:rPr>
          <w:rFonts w:ascii="Arial Unicode MS" w:hAnsi="Arial Unicode MS"/>
        </w:rPr>
        <w:t>这常常被神的门徒们误解，因为他们错误地认为神首先要把他们从不平等的伙伴关系中分离出来，并立即看到他们进入与他们想法相似的新伙伴关系。这一点被几乎同时出发化身为人类生命的门徒们完全误解了。在救赎计划中化身的天国兄弟姐妹有类似或相同的灵魂意识，但他们的人类意识的塑造是不同的，因为他们进入了不平等</w:t>
      </w:r>
      <w:r>
        <w:rPr>
          <w:rFonts w:ascii="Arial Unicode MS" w:hAnsi="Arial Unicode MS"/>
        </w:rPr>
        <w:t>的振动的家庭，不得不在那里生活。他们中的一些人仍然被修道者的生活打上了这样的烙印，以至于在今生他们几乎无法向自由选择的不平等伙伴脱去冰壳。</w:t>
      </w:r>
      <w:r>
        <w:t xml:space="preserve">  </w:t>
      </w:r>
    </w:p>
    <w:p w14:paraId="65E49AC7" w14:textId="77777777" w:rsidR="00515B31" w:rsidRDefault="00B85813">
      <w:r>
        <w:rPr>
          <w:rFonts w:ascii="Arial Unicode MS" w:hAnsi="Arial Unicode MS"/>
        </w:rPr>
        <w:t>在长期生活在一起，内心不断有神圣的联系后，有一天，心灵的人注意到他们在感觉和情感层面对世俗的伙伴有强烈的身体排斥和厌恶。他们身体上的一切仍然欢快地抵制想要和他们在一起。他们不能不这样做，因为他们不平等的伴侣不允许有任何亲切感，或者只想以他的方式在性方面得到满足。这种婚姻的结合使属灵的人非常头疼，因为一方面他们努力在一起亲切地生活，也努力在性方面做到这一点，以便至少活</w:t>
      </w:r>
      <w:r>
        <w:rPr>
          <w:rFonts w:ascii="Arial Unicode MS" w:hAnsi="Arial Unicode MS"/>
        </w:rPr>
        <w:t>出天上的双心，使他们保持在上帝的律法中。另一方面，他们对伴侣的冷漠行为感到厌恶，他们想与伴侣在身体上在一起，冷酷无情，只以接受原则为主。根据天上的双重律法，门徒在世界中发现的这种不平等的婚姻和伙伴关系是无效的，不存在的，也不会在所有的永恒中存在</w:t>
      </w:r>
      <w:r>
        <w:t xml:space="preserve">! </w:t>
      </w:r>
    </w:p>
    <w:p w14:paraId="0E12BDD4" w14:textId="77777777" w:rsidR="00515B31" w:rsidRDefault="00B85813">
      <w:r>
        <w:rPr>
          <w:rFonts w:ascii="Arial Unicode MS" w:hAnsi="Arial Unicode MS"/>
        </w:rPr>
        <w:lastRenderedPageBreak/>
        <w:t>这种不平等的同居关系抵制人的内在神性，因此它宁愿不被触及。但世俗的、心冷的伴侣坚持他的婚姻权利和履行性义务，并提醒矜持的、受上帝约束的伴侣他的婚姻承诺，据说他在结婚时在上帝面前对他做出了承诺。在天国的存在中没有这样的事情，因为我们是自由的普遍的神的存在，他们彼此</w:t>
      </w:r>
      <w:r>
        <w:rPr>
          <w:rFonts w:ascii="Arial Unicode MS" w:hAnsi="Arial Unicode MS"/>
        </w:rPr>
        <w:t>之间没有联系，不强迫任何存在在双重结合中爱我们。在这里，</w:t>
      </w:r>
      <w:r>
        <w:t>"</w:t>
      </w:r>
      <w:r>
        <w:rPr>
          <w:rFonts w:ascii="Arial Unicode MS" w:hAnsi="Arial Unicode MS"/>
        </w:rPr>
        <w:t>我是</w:t>
      </w:r>
      <w:r>
        <w:t xml:space="preserve"> "</w:t>
      </w:r>
      <w:r>
        <w:rPr>
          <w:rFonts w:ascii="Arial Unicode MS" w:hAnsi="Arial Unicode MS"/>
        </w:rPr>
        <w:t>中的上帝完全忍住了，并要求我们，如果我们在更长的年代里属于不同的意识振动，则要相互分离。他要求我们这样做只是为了能量上的原因，因为在单方面的双重联系中，只有少数能量流向我们的精神体。因此，我们一起是不平等振动的双重联系中的受害者。为了避免这种情况，</w:t>
      </w:r>
      <w:r>
        <w:t>"</w:t>
      </w:r>
      <w:r>
        <w:rPr>
          <w:rFonts w:ascii="Arial Unicode MS" w:hAnsi="Arial Unicode MS"/>
        </w:rPr>
        <w:t>我是神</w:t>
      </w:r>
      <w:r>
        <w:t xml:space="preserve"> "</w:t>
      </w:r>
      <w:r>
        <w:rPr>
          <w:rFonts w:ascii="Arial Unicode MS" w:hAnsi="Arial Unicode MS"/>
        </w:rPr>
        <w:t>要求我们不要等待太久，尽快决定我们要做什么。如果不能很快达成协议，不能实现两颗心的和谐，那么我们就渴望心爱的我是神根据我们的心的要求向我们提出新的双重性，因为在目前，许多天国的兄弟姐妹没</w:t>
      </w:r>
      <w:r>
        <w:rPr>
          <w:rFonts w:ascii="Arial Unicode MS" w:hAnsi="Arial Unicode MS"/>
        </w:rPr>
        <w:t>有设法在一个世纪内与他们的伙伴达成心的统一。然而，这是必要的，因为否则上帝的能量不能通过他们的不团结流向他们。这就是为什么我是神，现在也是我们亲爱的母亲，以形象和声音慈爱地、温柔地要求我们对我们的双重性采取不同的态度。大多数时候，</w:t>
      </w:r>
      <w:r>
        <w:t>"</w:t>
      </w:r>
      <w:r>
        <w:rPr>
          <w:rFonts w:ascii="Arial Unicode MS" w:hAnsi="Arial Unicode MS"/>
        </w:rPr>
        <w:t>我是神</w:t>
      </w:r>
      <w:r>
        <w:t xml:space="preserve"> "</w:t>
      </w:r>
      <w:r>
        <w:rPr>
          <w:rFonts w:ascii="Arial Unicode MS" w:hAnsi="Arial Unicode MS"/>
        </w:rPr>
        <w:t>成功地引导我们进入统一。但是，如果不团结的状态持续下去，我们自己就会不再想呆在一起。我们总是事先询问我们的双，为新伙伴释放我们的心。它总是愿意这样做，因为它的精神体的光粒子中没有对我们的依恋。它不一定要给我们这种释放，但我们以这种方式温暖地对待对方，并要求对方以后不要给</w:t>
      </w:r>
      <w:r>
        <w:rPr>
          <w:rFonts w:ascii="Arial Unicode MS" w:hAnsi="Arial Unicode MS"/>
        </w:rPr>
        <w:t>我们发送痛苦的心里感受。我们并不总是能成功，因为我们拥有一个高高在上的感觉世界，很难让我们像没有心脏感觉的堕落众生分离时那样轻松地放下一切。</w:t>
      </w:r>
      <w:r>
        <w:t xml:space="preserve">  </w:t>
      </w:r>
    </w:p>
    <w:p w14:paraId="00093953" w14:textId="77777777" w:rsidR="00515B31" w:rsidRDefault="00B85813">
      <w:r>
        <w:rPr>
          <w:rFonts w:ascii="Arial Unicode MS" w:hAnsi="Arial Unicode MS"/>
        </w:rPr>
        <w:t>我们总是相互宽容和理解，不对任何双方面的人怀恨在心。你们在世俗生活中的心灵联系应该是类似的，由于各种个人原因而发生的分离也应该是类似的。但大多数情况下，人类伙伴关系的分离看起来是不同的，因为两个人中的一个还没有准备好从他的精神停滞中吸取后果。这个悲伤的方面经常重复出现，之后的痛苦也是如此。因此，神的灵通过先知的信使向你呼唤：请不要在不平等的关系中与一个伙伴呆得太久</w:t>
      </w:r>
      <w:r>
        <w:rPr>
          <w:rFonts w:ascii="Arial Unicode MS" w:hAnsi="Arial Unicode MS"/>
        </w:rPr>
        <w:t>！你要知道，你的伙伴在你的生命中是最重要的。这不仅伤害了你，也伤害了已经停止的伴侣，因为他由于你对外部变化的犹豫不</w:t>
      </w:r>
      <w:r>
        <w:rPr>
          <w:rFonts w:ascii="Arial Unicode MS" w:hAnsi="Arial Unicode MS"/>
        </w:rPr>
        <w:lastRenderedPageBreak/>
        <w:t>决而习惯了不平等的共同生活。他不再参与内在生活，只在力量方面得到他的高度发展的伙伴，即你的支持。</w:t>
      </w:r>
      <w:r>
        <w:t xml:space="preserve">  </w:t>
      </w:r>
    </w:p>
    <w:p w14:paraId="7CE8C751" w14:textId="77777777" w:rsidR="00515B31" w:rsidRDefault="00B85813">
      <w:pPr>
        <w:spacing w:after="0" w:line="240" w:lineRule="auto"/>
      </w:pPr>
      <w:r>
        <w:rPr>
          <w:rFonts w:ascii="Arial Unicode MS" w:hAnsi="Arial Unicode MS"/>
        </w:rPr>
        <w:t>这就是上帝的大多数门徒实际生活的方式，没有想到他们对自己做了什么。当天国之爱的门徒通过信使听到上帝说他们应该与不平等的伴侣分开，因为不平等的婚姻结合不能给双方带来和允许进一步的精神发展时，他们会感到痛苦。经常有被接触过的弟兄姐妹问：上帝能对他说这样的话吗？是的，他可以，因为天上的人在纯粹的存在中</w:t>
      </w:r>
      <w:r>
        <w:rPr>
          <w:rFonts w:ascii="Arial Unicode MS" w:hAnsi="Arial Unicode MS"/>
        </w:rPr>
        <w:t>为自己创造了不同的法律，而不是堕落的人在他们堕落的创造中所希望的。因此，堕落众生的世界和天国的人在双重或婚姻和伙伴关系的领域中存在着巨大的差异。</w:t>
      </w:r>
      <w:r>
        <w:t xml:space="preserve"> </w:t>
      </w:r>
    </w:p>
    <w:p w14:paraId="0933680A" w14:textId="77777777" w:rsidR="00515B31" w:rsidRDefault="00515B31">
      <w:pPr>
        <w:spacing w:after="0" w:line="240" w:lineRule="auto"/>
      </w:pPr>
    </w:p>
    <w:p w14:paraId="142B0141" w14:textId="77777777" w:rsidR="00515B31" w:rsidRDefault="00B85813">
      <w:r>
        <w:rPr>
          <w:rFonts w:ascii="Arial Unicode MS" w:hAnsi="Arial Unicode MS"/>
        </w:rPr>
        <w:t>如果弟子决定思考自己是否应该敢于迈出从不平等的伙伴关系中解放出来的大胆一步，那么在灵魂和人之间往往会出现激烈的争斗。在这里，上帝的精神完全置身事外，因为它尊重两者的自由意志。堕落的众生不会这样做。他们希望在精神上已经准备好进化的人，像以前一样与世俗的伙伴保持在不平等的能量场中，因为他为他服务，进一步供应负能量。</w:t>
      </w:r>
      <w:r>
        <w:t xml:space="preserve">  </w:t>
      </w:r>
    </w:p>
    <w:p w14:paraId="50DBE83D" w14:textId="77777777" w:rsidR="00515B31" w:rsidRDefault="00B85813">
      <w:r>
        <w:rPr>
          <w:rFonts w:ascii="Arial Unicode MS" w:hAnsi="Arial Unicode MS"/>
        </w:rPr>
        <w:t>恐惧和优柔寡断的爱神者在他的伙伴关系中处于窘</w:t>
      </w:r>
      <w:r>
        <w:rPr>
          <w:rFonts w:ascii="Arial Unicode MS" w:hAnsi="Arial Unicode MS"/>
        </w:rPr>
        <w:t>境，因为他无法想象神要带领他到一个新的伙伴。许多门徒对此判断错误，因为他们跟随和分享其他无知的人的世俗观点，而不是在自己身上感受到上帝的指引。这种难以忍受的生活状况使他们认为自己是命运的囚徒，这不再使他们摆脱世俗伙伴的控制，而世俗伙伴更试图一次又一次地把他们拉入世界。</w:t>
      </w:r>
      <w:r>
        <w:t xml:space="preserve"> </w:t>
      </w:r>
    </w:p>
    <w:p w14:paraId="1F694CE5" w14:textId="77777777" w:rsidR="00515B31" w:rsidRDefault="00B85813">
      <w:r>
        <w:rPr>
          <w:rFonts w:ascii="Arial Unicode MS" w:hAnsi="Arial Unicode MS"/>
        </w:rPr>
        <w:t>在这样一个不平等和难以忍受的同居关系中，伙伴的能量差异非常大，其中有一个化身的救赎之光的计划，我们在我中的天父应该保持无动于衷和沉默？</w:t>
      </w:r>
      <w:r>
        <w:t xml:space="preserve"> </w:t>
      </w:r>
    </w:p>
    <w:p w14:paraId="25B7B3C7" w14:textId="77777777" w:rsidR="00515B31" w:rsidRDefault="00B85813">
      <w:r>
        <w:rPr>
          <w:rFonts w:ascii="Arial Unicode MS" w:hAnsi="Arial Unicode MS"/>
        </w:rPr>
        <w:t>在</w:t>
      </w:r>
      <w:r>
        <w:t xml:space="preserve"> "</w:t>
      </w:r>
      <w:proofErr w:type="spellStart"/>
      <w:r>
        <w:rPr>
          <w:rFonts w:ascii="Arial Unicode MS" w:hAnsi="Arial Unicode MS"/>
        </w:rPr>
        <w:t>我是</w:t>
      </w:r>
      <w:proofErr w:type="spellEnd"/>
      <w:r>
        <w:t xml:space="preserve"> "</w:t>
      </w:r>
      <w:r>
        <w:rPr>
          <w:rFonts w:ascii="Arial Unicode MS" w:hAnsi="Arial Unicode MS"/>
        </w:rPr>
        <w:t>中的上帝永远不会默默地允许甚至赞同这种不平等的生活状态。他告诫已经知道许多法律规定的化身</w:t>
      </w:r>
      <w:r>
        <w:rPr>
          <w:rFonts w:ascii="Arial Unicode MS" w:hAnsi="Arial Unicode MS"/>
        </w:rPr>
        <w:t>上帝众生，要回到二元众生的统一、平等和和谐。</w:t>
      </w:r>
      <w:r>
        <w:t xml:space="preserve">  </w:t>
      </w:r>
    </w:p>
    <w:p w14:paraId="137890D1" w14:textId="77777777" w:rsidR="00515B31" w:rsidRDefault="00B85813">
      <w:r>
        <w:rPr>
          <w:rFonts w:ascii="Arial Unicode MS" w:hAnsi="Arial Unicode MS"/>
        </w:rPr>
        <w:t>一方面，热爱上帝的人希望通过灵魂可触及的渴望和使他们喜悦的衷心祈祷来接近上帝；另一方面，他们一再允许他们的世俗伙伴把他们拉回世界，以便他们至少在世俗的振动中与上帝保持一致。这种</w:t>
      </w:r>
      <w:r>
        <w:rPr>
          <w:rFonts w:ascii="Arial Unicode MS" w:hAnsi="Arial Unicode MS"/>
          <w:b/>
        </w:rPr>
        <w:t>两个世界的生活</w:t>
      </w:r>
      <w:r>
        <w:rPr>
          <w:rFonts w:ascii="Arial Unicode MS" w:hAnsi="Arial Unicode MS"/>
        </w:rPr>
        <w:t>在渴望上帝的人身上产生了巨大的能量拥挤。从长远来看，这种状态有灾难性的影响，因为灵魂在晚上和白天不断地被堕落的灵魂攻击。为了避免这种情况，上帝之灵试图为与上帝有联系的、广泛成熟的人和他的灵魂做一切。他利用一个近</w:t>
      </w:r>
      <w:r>
        <w:rPr>
          <w:rFonts w:ascii="Arial Unicode MS" w:hAnsi="Arial Unicode MS"/>
        </w:rPr>
        <w:lastRenderedPageBreak/>
        <w:t>在咫尺的上帝报喜者，试图通过上帝的内在话语对这个濒临灭绝但有天</w:t>
      </w:r>
      <w:r>
        <w:rPr>
          <w:rFonts w:ascii="Arial Unicode MS" w:hAnsi="Arial Unicode MS"/>
        </w:rPr>
        <w:t>赋的人讲话，以引起他的注意，继续这种不平等的伙伴关系是毫无意义的，最终会以混乱告终。</w:t>
      </w:r>
      <w:r>
        <w:t xml:space="preserve">  </w:t>
      </w:r>
    </w:p>
    <w:p w14:paraId="13586C42" w14:textId="77777777" w:rsidR="00515B31" w:rsidRDefault="00B85813">
      <w:r>
        <w:rPr>
          <w:rFonts w:ascii="Arial Unicode MS" w:hAnsi="Arial Unicode MS"/>
        </w:rPr>
        <w:t>因此，神的灵对一个还不想让自己参与到神的旨意中，而是处于被堕落的众生完全占据的巨大危险中的人的告诫和警告呼喊。神的灵建议有强烈的自我意志和害怕外部变化的人好好思考一下目前的情况，并尝试用基督来解决它。这不是通过逃跑来完成的，就像许多门徒在过去和现在仍然做的那样，不，这不是神的灵的意思。那些与基督一起寻求解决方案的人将意识到，他们只能缓慢而安全地达到他们的目标。只有这样，他才能知道上帝在黑暗世界中的引导意味着什么，是什么</w:t>
      </w:r>
      <w:r>
        <w:rPr>
          <w:rFonts w:ascii="Arial Unicode MS" w:hAnsi="Arial Unicode MS"/>
        </w:rPr>
        <w:t>。只有到了后来，他才会意识到，为一个新的目标出发是多么好，而这个目标与旧的目标丝毫不相像。</w:t>
      </w:r>
      <w:r>
        <w:t xml:space="preserve"> </w:t>
      </w:r>
    </w:p>
    <w:p w14:paraId="423DDAA5" w14:textId="77777777" w:rsidR="00515B31" w:rsidRDefault="00B85813">
      <w:pPr>
        <w:spacing w:after="36" w:line="240" w:lineRule="auto"/>
      </w:pPr>
      <w:r>
        <w:rPr>
          <w:rFonts w:ascii="Arial Unicode MS" w:hAnsi="Arial Unicode MS"/>
        </w:rPr>
        <w:t>这种情况也发生在天上的人身上，他们因各种原因想要分离。你知道其中的一些原因，但还有更多的原因，神的灵会在信息中一一列出，如果信使的工具在每天和每晚记录神的话语的压力下毫发无损。</w:t>
      </w:r>
      <w:r>
        <w:t xml:space="preserve"> </w:t>
      </w:r>
    </w:p>
    <w:p w14:paraId="59F9CE65" w14:textId="77777777" w:rsidR="00515B31" w:rsidRDefault="00515B31">
      <w:pPr>
        <w:spacing w:after="36" w:line="240" w:lineRule="auto"/>
      </w:pPr>
    </w:p>
    <w:p w14:paraId="5F6FEC74" w14:textId="77777777" w:rsidR="00515B31" w:rsidRDefault="00B85813">
      <w:proofErr w:type="spellStart"/>
      <w:r>
        <w:rPr>
          <w:rFonts w:ascii="Arial Unicode MS" w:hAnsi="Arial Unicode MS"/>
        </w:rPr>
        <w:t>但这是他人类的自由决定，上帝的精神不会从他身上夺走。他知道</w:t>
      </w:r>
      <w:proofErr w:type="spellEnd"/>
      <w:r>
        <w:t xml:space="preserve"> "</w:t>
      </w:r>
      <w:proofErr w:type="spellStart"/>
      <w:r>
        <w:rPr>
          <w:rFonts w:ascii="Arial Unicode MS" w:hAnsi="Arial Unicode MS"/>
        </w:rPr>
        <w:t>我是</w:t>
      </w:r>
      <w:proofErr w:type="spellEnd"/>
      <w:r>
        <w:t xml:space="preserve"> "</w:t>
      </w:r>
      <w:r>
        <w:rPr>
          <w:rFonts w:ascii="Arial Unicode MS" w:hAnsi="Arial Unicode MS"/>
        </w:rPr>
        <w:t>的爱滴以后对一些受上帝约束、灵性成熟的人来说是多么宝贵，但他也知道他的身体渴望更大的喘息机会。他为自己的未来制定计划也是很自然的，他总是把这些计划放在上帝的手中。他希</w:t>
      </w:r>
      <w:r>
        <w:rPr>
          <w:rFonts w:ascii="Arial Unicode MS" w:hAnsi="Arial Unicode MS"/>
        </w:rPr>
        <w:t>望以后能和一个有相同或类似振动的女人生活在一起，这个女人也试图在精神和人性上理解他。他不想放弃他的救赎计划任务，但他不再想以如此巨大的体力努力和如此强烈的承诺来完成它。他知道，当他有一个爱他的妻子在身边时，由于时间的限制和其他方面的考虑，他将不再有可能专门接受我是爱滴。因此，他可以在任何时候采取行动，这也是他的权利，它将永远被我是神所容忍和尊重。</w:t>
      </w:r>
      <w:r>
        <w:t xml:space="preserve">  </w:t>
      </w:r>
    </w:p>
    <w:p w14:paraId="63CF1054" w14:textId="77777777" w:rsidR="00515B31" w:rsidRDefault="00B85813">
      <w:r>
        <w:rPr>
          <w:rFonts w:ascii="Arial Unicode MS" w:hAnsi="Arial Unicode MS"/>
        </w:rPr>
        <w:t>他的想法始终是，他不想再把自己的心交给一个低俗的、面向世界的女人，她对他提出的要求是和她一起环顾世界。但有一件事在他长期孤独之后现在已经变得很清楚了。如果他第</w:t>
      </w:r>
      <w:r>
        <w:rPr>
          <w:rFonts w:ascii="Arial Unicode MS" w:hAnsi="Arial Unicode MS"/>
        </w:rPr>
        <w:t>一次在友谊中遇到一个充满爱心、温柔的女人，那么他想在她身上投入的时间要比他目前能做和想做的多得多。上帝的精神赞同这一点，甚至要求他这样做，因为人应该经历美好的时刻，在生活中获得快乐，即使在尘世中这样做已经晚了。</w:t>
      </w:r>
      <w:r>
        <w:t xml:space="preserve"> </w:t>
      </w:r>
    </w:p>
    <w:p w14:paraId="19B25FD4" w14:textId="77777777" w:rsidR="00515B31" w:rsidRDefault="00B85813">
      <w:r>
        <w:rPr>
          <w:rFonts w:ascii="Arial Unicode MS" w:hAnsi="Arial Unicode MS"/>
        </w:rPr>
        <w:lastRenderedPageBreak/>
        <w:t>如果这对化身为光的生命来说仍然产生，那么上帝的精神就会欢欣鼓舞。他们永远不应该失去希望，突然看到一缕阳光，让他们确信开始新的、快乐的生活</w:t>
      </w:r>
      <w:r>
        <w:t xml:space="preserve">! </w:t>
      </w:r>
    </w:p>
    <w:p w14:paraId="6B12FE69" w14:textId="77777777" w:rsidR="00515B31" w:rsidRDefault="00B85813">
      <w:r>
        <w:rPr>
          <w:rFonts w:ascii="Arial Unicode MS" w:hAnsi="Arial Unicode MS"/>
        </w:rPr>
        <w:t>这也发生在天上的存在与分离的双胞胎夫妇身上。如果一个光明的生命进入了他的伙伴有进一步发展的情况，而它没有，那么留下来的伙伴别无选择，只能同样要求我是神，让他</w:t>
      </w:r>
      <w:r>
        <w:rPr>
          <w:rFonts w:ascii="Arial Unicode MS" w:hAnsi="Arial Unicode MS"/>
        </w:rPr>
        <w:t>看到一个他衷心喜悦的新伙伴。在天国中寻找新的双重性从来没有任何问题，因为我是神总是让我们完全按照我们的意识水平找到新的伴侣，我们又非常爱他，但又有其他的双重性特征，我们也觉得很美。</w:t>
      </w:r>
      <w:r>
        <w:t xml:space="preserve"> </w:t>
      </w:r>
    </w:p>
    <w:p w14:paraId="52B6FD67" w14:textId="77777777" w:rsidR="00515B31" w:rsidRDefault="00B85813">
      <w:r>
        <w:rPr>
          <w:rFonts w:ascii="Arial Unicode MS" w:hAnsi="Arial Unicode MS"/>
        </w:rPr>
        <w:t>这就是我们快乐的、不断变化的生活，我们永远不想错过，因为生活在双重结合中是很有趣的。我们总是在内部和外部经历新的变化，这些变化是人类自己无法想象的，因为这些变化是他无法理解的。只有从你的弱点和错误中获得内在和外在的解放，我们认为这些弱点和错误是对天国生活的冒犯，将你带入一个新的思维方式的境地和位置，你还没有选择，因为到现在为止</w:t>
      </w:r>
      <w:r>
        <w:rPr>
          <w:rFonts w:ascii="Arial Unicode MS" w:hAnsi="Arial Unicode MS"/>
        </w:rPr>
        <w:t>，你也没有敢于做出尝试，走出你的旧思维模式，走出你所习惯的生活。如果你一步步开始新的生活，很多事情会变得更清晰，更容易理解，而你之前并没有怀疑。对我们来说，在天上的存在也是如此。</w:t>
      </w:r>
      <w:r>
        <w:t xml:space="preserve"> </w:t>
      </w:r>
    </w:p>
    <w:p w14:paraId="51242A9D" w14:textId="77777777" w:rsidR="00515B31" w:rsidRDefault="00B85813">
      <w:r>
        <w:rPr>
          <w:rFonts w:ascii="Arial Unicode MS" w:hAnsi="Arial Unicode MS"/>
        </w:rPr>
        <w:t>我们的造物主父母开发了一个沟通系统，让我们感到惊奇。当我们接近感知它们的图像信息时，我们被深深吸引并爆发出欢呼声。他们不是高高在上的，而是精炼的，比我们知道的和习惯于在天上交流的要温和得多。有一天，当我们接近他们的进化意识时，这将等待我们所有人。它也在等待着你们这些化身为天人的兄弟姐妹，他们生活在我们爱之光的远方，牺牲地帮助整体</w:t>
      </w:r>
      <w:r>
        <w:rPr>
          <w:rFonts w:ascii="Arial Unicode MS" w:hAnsi="Arial Unicode MS"/>
        </w:rPr>
        <w:t>性的创造。</w:t>
      </w:r>
      <w:r>
        <w:t xml:space="preserve"> </w:t>
      </w:r>
    </w:p>
    <w:p w14:paraId="7383ACD6" w14:textId="77777777" w:rsidR="00515B31" w:rsidRDefault="00B85813">
      <w:r>
        <w:rPr>
          <w:rFonts w:ascii="Arial Unicode MS" w:hAnsi="Arial Unicode MS"/>
        </w:rPr>
        <w:t>这是为那些想尽快回家、不走很多弯路的人准备的预演。在堕落中或在地球上绕道进入上帝之光，对于一个在救赎使命中工作的上帝的化身来说，确实非常危险，因为堕落中的无形生命不把一个门徒带下来是不会罢休的。这是神的灵要不惜一切代价防止的，所以请小心你在地球上奉献给神的生命，以帮助你内心的兄弟姐妹从磁性的、世俗的吸引中走出来。他们仍然是他们以前生活方式的囚徒，这些生活方式将他们束缚在物质和这个世界上。这就是为什么这个地球上有许多灵魂和人对上帝的法则一无所知，也不知道那些深深堕落、背弃上帝的生命为自己创造了一个自我毁灭的世</w:t>
      </w:r>
      <w:r>
        <w:rPr>
          <w:rFonts w:ascii="Arial Unicode MS" w:hAnsi="Arial Unicode MS"/>
        </w:rPr>
        <w:t>界。</w:t>
      </w:r>
      <w:r>
        <w:t xml:space="preserve">  </w:t>
      </w:r>
    </w:p>
    <w:p w14:paraId="1D8A8BD9" w14:textId="77777777" w:rsidR="00515B31" w:rsidRDefault="00B85813">
      <w:r>
        <w:rPr>
          <w:rFonts w:ascii="Arial Unicode MS" w:hAnsi="Arial Unicode MS"/>
        </w:rPr>
        <w:lastRenderedPageBreak/>
        <w:t>你的世界给了你足够的信息，让你尽快采取行动，在意识上再次瞄准你的天国家园。那些已经能够形成他们天国生活的小画面的人，欢迎他们更经常地与上帝呆在他们光明的内在自我中。内在的、高度敏感的光生命应该通过它的人类，不断地在意识中高度振动，使它在回家的路上不受干扰，因为地球很快就会处于四要素的净化状态。如果这对门徒来说已经变得清晰和有意识，那么他们已经准备好走新的道路，很快就会与我们的天人相通。这是爱之光的天体使者的愿望，他们几乎每天都在你身边，按照上帝的意愿给你提供保护。其他化身的兄弟姐妹并不总是这样，因</w:t>
      </w:r>
      <w:r>
        <w:rPr>
          <w:rFonts w:ascii="Arial Unicode MS" w:hAnsi="Arial Unicode MS"/>
        </w:rPr>
        <w:t>为他们没有自愿承担额外的治疗计划任务。由于天国的一切都以能量守恒为基础，我们请求</w:t>
      </w:r>
      <w:r>
        <w:t xml:space="preserve">I </w:t>
      </w:r>
      <w:proofErr w:type="spellStart"/>
      <w:r>
        <w:t>Am</w:t>
      </w:r>
      <w:r>
        <w:rPr>
          <w:rFonts w:ascii="Arial Unicode MS" w:hAnsi="Arial Unicode MS"/>
        </w:rPr>
        <w:t>中的神特别保护你，因为你的承诺比其他没有参加额外任务、不配合的兄弟姐妹要危险得多</w:t>
      </w:r>
      <w:proofErr w:type="spellEnd"/>
      <w:r>
        <w:rPr>
          <w:rFonts w:ascii="Arial Unicode MS" w:hAnsi="Arial Unicode MS"/>
        </w:rPr>
        <w:t>。</w:t>
      </w:r>
      <w:r>
        <w:t xml:space="preserve">  </w:t>
      </w:r>
    </w:p>
    <w:p w14:paraId="6723D248" w14:textId="77777777" w:rsidR="00515B31" w:rsidRDefault="00B85813">
      <w:pPr>
        <w:spacing w:after="36" w:line="240" w:lineRule="auto"/>
      </w:pPr>
      <w:r>
        <w:rPr>
          <w:rFonts w:ascii="Arial Unicode MS" w:hAnsi="Arial Unicode MS"/>
        </w:rPr>
        <w:t>上帝的爱和正义将一度大量地赐予为上帝和整体性创造而工作的本体的受爱者，以便在地球上设置天上的生命法则并扩大它们。大多数来自天国救赎计划的生命在地球上的几次化身中都很好地完成了这一困难和危险的任务，但他们将面临来自黑暗灵魂的越来越多的新攻击，直到他们的地球生命结束。最大的攻击将通过你的家人来进行，因为堕落的黑暗灵魂清楚地知道这是你们最大</w:t>
      </w:r>
      <w:r>
        <w:rPr>
          <w:rFonts w:ascii="Arial Unicode MS" w:hAnsi="Arial Unicode MS"/>
        </w:rPr>
        <w:t>的弱点。如果你每天深入观察自己，你会认识到在你的思想、言语和行动中，哪些地方仍有堕落的灵魂溜走。他们总是在你的跟前，主要是因为你的生命能量。其次，他们想给你带来大量的精神痛苦。请不要允许这种情况发生，所以要关上舱门，在每一个日常的方法和行动中都要有智慧，这些都应该在神的手中，在他的意志中。然后你就会看到，按照上帝的指示来确定自己的方向，并敞开心扉是多么好的事情。然而，这是你的自由选择。</w:t>
      </w:r>
      <w:r>
        <w:t xml:space="preserve">  </w:t>
      </w:r>
    </w:p>
    <w:p w14:paraId="6446F4D0" w14:textId="77777777" w:rsidR="00515B31" w:rsidRDefault="00515B31">
      <w:pPr>
        <w:spacing w:after="36" w:line="240" w:lineRule="auto"/>
      </w:pPr>
    </w:p>
    <w:p w14:paraId="112AB58B" w14:textId="77777777" w:rsidR="00515B31" w:rsidRDefault="00B85813">
      <w:proofErr w:type="spellStart"/>
      <w:r>
        <w:rPr>
          <w:rFonts w:ascii="Arial Unicode MS" w:hAnsi="Arial Unicode MS"/>
        </w:rPr>
        <w:t>你们不会受到伤害，因此在生活中不要大意</w:t>
      </w:r>
      <w:proofErr w:type="spellEnd"/>
      <w:r>
        <w:rPr>
          <w:rFonts w:ascii="Arial Unicode MS" w:hAnsi="Arial Unicode MS"/>
        </w:rPr>
        <w:t>。</w:t>
      </w:r>
      <w:r>
        <w:t xml:space="preserve">  </w:t>
      </w:r>
    </w:p>
    <w:p w14:paraId="2E835124" w14:textId="77777777" w:rsidR="00515B31" w:rsidRDefault="00B85813">
      <w:pPr>
        <w:spacing w:after="156" w:line="240" w:lineRule="auto"/>
        <w:ind w:firstLine="0"/>
        <w:jc w:val="left"/>
      </w:pPr>
      <w:r>
        <w:t xml:space="preserve"> </w:t>
      </w:r>
    </w:p>
    <w:p w14:paraId="7ECC9C07" w14:textId="77777777" w:rsidR="00515B31" w:rsidRDefault="00B85813">
      <w:proofErr w:type="spellStart"/>
      <w:r>
        <w:rPr>
          <w:rFonts w:ascii="Arial Unicode MS" w:hAnsi="Arial Unicode MS"/>
        </w:rPr>
        <w:t>光明的天国众生真诚地祝愿你得到最好的保护和最大的爱的欢迎</w:t>
      </w:r>
      <w:proofErr w:type="spellEnd"/>
      <w:r>
        <w:t xml:space="preserve">! </w:t>
      </w:r>
    </w:p>
    <w:p w14:paraId="0A8AC377" w14:textId="77777777" w:rsidR="00515B31" w:rsidRDefault="00B85813">
      <w:pPr>
        <w:spacing w:after="0" w:line="240" w:lineRule="auto"/>
        <w:ind w:firstLine="0"/>
        <w:jc w:val="left"/>
      </w:pPr>
      <w:r>
        <w:t xml:space="preserve"> </w:t>
      </w:r>
    </w:p>
    <w:sectPr w:rsidR="00515B31">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2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F2A7" w14:textId="77777777" w:rsidR="00B85813" w:rsidRDefault="00B85813">
      <w:pPr>
        <w:spacing w:after="0" w:line="240" w:lineRule="auto"/>
      </w:pPr>
      <w:r>
        <w:separator/>
      </w:r>
    </w:p>
  </w:endnote>
  <w:endnote w:type="continuationSeparator" w:id="0">
    <w:p w14:paraId="02D9BD63" w14:textId="77777777" w:rsidR="00B85813" w:rsidRDefault="00B8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F0D9" w14:textId="77777777" w:rsidR="00515B31" w:rsidRPr="00225486" w:rsidRDefault="00B85813">
    <w:pPr>
      <w:spacing w:after="0" w:line="244" w:lineRule="auto"/>
      <w:ind w:firstLine="0"/>
      <w:jc w:val="right"/>
      <w:rPr>
        <w:lang w:val="es-ES"/>
      </w:rPr>
    </w:pPr>
    <w:r w:rsidRPr="00225486">
      <w:rPr>
        <w:sz w:val="16"/>
        <w:lang w:val="es-ES"/>
      </w:rPr>
      <w:t xml:space="preserve">F 6 - (Al) </w:t>
    </w:r>
    <w:r w:rsidRPr="00225486">
      <w:rPr>
        <w:b/>
        <w:color w:val="0000FF"/>
        <w:sz w:val="18"/>
        <w:u w:val="single" w:color="0000FF"/>
        <w:lang w:val="es-ES"/>
      </w:rPr>
      <w:t xml:space="preserve">www.ich-bin-liebetroepfchen-gottes.de     </w:t>
    </w:r>
    <w:r w:rsidRPr="00225486">
      <w:rPr>
        <w:b/>
        <w:sz w:val="18"/>
        <w:lang w:val="es-ES"/>
      </w:rPr>
      <w:tab/>
    </w:r>
    <w:r w:rsidRPr="00225486">
      <w:rPr>
        <w:b/>
        <w:color w:val="0000FF"/>
        <w:sz w:val="18"/>
        <w:u w:val="single" w:color="0000FF"/>
        <w:lang w:val="es-ES"/>
      </w:rPr>
      <w:t xml:space="preserve">www.lebensrat-gottes.de  </w:t>
    </w:r>
  </w:p>
  <w:p w14:paraId="7C659782" w14:textId="77777777" w:rsidR="00515B31" w:rsidRDefault="00B85813">
    <w:pPr>
      <w:spacing w:after="0" w:line="240" w:lineRule="auto"/>
      <w:ind w:firstLine="0"/>
      <w:jc w:val="center"/>
    </w:pP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5D05" w14:textId="77777777" w:rsidR="00515B31" w:rsidRDefault="00515B31">
    <w:pPr>
      <w:spacing w:after="0" w:line="244" w:lineRule="auto"/>
      <w:ind w:firstLine="0"/>
      <w:jc w:val="center"/>
      <w:rPr>
        <w:sz w:val="16"/>
      </w:rPr>
    </w:pPr>
  </w:p>
  <w:p w14:paraId="48905CE3" w14:textId="77777777" w:rsidR="00515B31" w:rsidRPr="00225486" w:rsidRDefault="00B85813">
    <w:pPr>
      <w:spacing w:after="0" w:line="244" w:lineRule="auto"/>
      <w:ind w:firstLine="0"/>
      <w:jc w:val="center"/>
      <w:rPr>
        <w:sz w:val="16"/>
        <w:lang w:val="es-ES"/>
      </w:rPr>
    </w:pPr>
    <w:r>
      <w:rPr>
        <w:sz w:val="16"/>
      </w:rPr>
      <w:fldChar w:fldCharType="begin"/>
    </w:r>
    <w:r w:rsidRPr="00225486">
      <w:rPr>
        <w:sz w:val="16"/>
        <w:lang w:val="es-ES"/>
      </w:rPr>
      <w:instrText xml:space="preserve"> PAGE   \* MERGEFORMAT </w:instrText>
    </w:r>
    <w:r>
      <w:rPr>
        <w:sz w:val="16"/>
      </w:rPr>
      <w:fldChar w:fldCharType="separate"/>
    </w:r>
    <w:r w:rsidRPr="00225486">
      <w:rPr>
        <w:noProof/>
        <w:sz w:val="16"/>
        <w:lang w:val="es-ES"/>
      </w:rPr>
      <w:t>#</w:t>
    </w:r>
    <w:r>
      <w:rPr>
        <w:sz w:val="16"/>
      </w:rPr>
      <w:fldChar w:fldCharType="end"/>
    </w:r>
  </w:p>
  <w:p w14:paraId="654842A9" w14:textId="77777777" w:rsidR="00515B31" w:rsidRPr="00225486" w:rsidRDefault="00B85813">
    <w:pPr>
      <w:spacing w:after="0" w:line="244" w:lineRule="auto"/>
      <w:ind w:firstLine="0"/>
      <w:jc w:val="left"/>
      <w:rPr>
        <w:sz w:val="16"/>
        <w:lang w:val="es-ES"/>
      </w:rPr>
    </w:pPr>
    <w:r w:rsidRPr="00225486">
      <w:rPr>
        <w:sz w:val="16"/>
        <w:lang w:val="es-ES"/>
      </w:rPr>
      <w:t xml:space="preserve">F 6 - (Al)   </w:t>
    </w:r>
  </w:p>
  <w:p w14:paraId="20323134" w14:textId="77777777" w:rsidR="00515B31" w:rsidRPr="00225486" w:rsidRDefault="00B85813">
    <w:pPr>
      <w:spacing w:after="0" w:line="244" w:lineRule="auto"/>
      <w:ind w:firstLine="0"/>
      <w:jc w:val="right"/>
      <w:rPr>
        <w:sz w:val="16"/>
        <w:lang w:val="es-ES"/>
      </w:rPr>
    </w:pPr>
    <w:r w:rsidRPr="00225486">
      <w:rPr>
        <w:color w:val="0000FF"/>
        <w:sz w:val="16"/>
        <w:u w:val="single" w:color="0000FF"/>
        <w:lang w:val="es-ES"/>
      </w:rPr>
      <w:t xml:space="preserve">www.ich-bin-liebetroepfchen-gottes.de    </w:t>
    </w:r>
  </w:p>
  <w:p w14:paraId="40964945" w14:textId="77777777" w:rsidR="00515B31" w:rsidRDefault="00B85813">
    <w:pPr>
      <w:spacing w:after="0" w:line="244" w:lineRule="auto"/>
      <w:ind w:firstLine="0"/>
      <w:jc w:val="right"/>
      <w:rPr>
        <w:sz w:val="16"/>
        <w:lang w:val="en-US"/>
      </w:rPr>
    </w:pPr>
    <w:r>
      <w:rPr>
        <w:color w:val="0000FF"/>
        <w:sz w:val="16"/>
        <w:u w:val="single" w:color="0000FF"/>
        <w:lang w:val="en-US"/>
      </w:rPr>
      <w:t xml:space="preserve">www.lebensrat-gottes.de  </w:t>
    </w:r>
  </w:p>
  <w:p w14:paraId="6085AA71" w14:textId="77777777" w:rsidR="00515B31" w:rsidRDefault="00515B31">
    <w:pPr>
      <w:spacing w:after="0" w:line="240" w:lineRule="auto"/>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8674" w14:textId="77777777" w:rsidR="00515B31" w:rsidRPr="00225486" w:rsidRDefault="00B85813">
    <w:pPr>
      <w:spacing w:after="0" w:line="244" w:lineRule="auto"/>
      <w:ind w:firstLine="0"/>
      <w:jc w:val="right"/>
      <w:rPr>
        <w:lang w:val="es-ES"/>
      </w:rPr>
    </w:pPr>
    <w:r w:rsidRPr="00225486">
      <w:rPr>
        <w:sz w:val="16"/>
        <w:lang w:val="es-ES"/>
      </w:rPr>
      <w:t xml:space="preserve">F 6 - (Al) </w:t>
    </w:r>
    <w:r w:rsidRPr="00225486">
      <w:rPr>
        <w:b/>
        <w:color w:val="0000FF"/>
        <w:sz w:val="18"/>
        <w:u w:val="single" w:color="0000FF"/>
        <w:lang w:val="es-ES"/>
      </w:rPr>
      <w:t xml:space="preserve">www.ich-bin-liebetroepfchen-gottes.de     </w:t>
    </w:r>
    <w:r w:rsidRPr="00225486">
      <w:rPr>
        <w:b/>
        <w:sz w:val="18"/>
        <w:lang w:val="es-ES"/>
      </w:rPr>
      <w:tab/>
    </w:r>
    <w:r w:rsidRPr="00225486">
      <w:rPr>
        <w:b/>
        <w:color w:val="0000FF"/>
        <w:sz w:val="18"/>
        <w:u w:val="single" w:color="0000FF"/>
        <w:lang w:val="es-ES"/>
      </w:rPr>
      <w:t xml:space="preserve">www.lebensrat-gottes.de  </w:t>
    </w:r>
  </w:p>
  <w:p w14:paraId="2CA2DA8C" w14:textId="77777777" w:rsidR="00515B31" w:rsidRDefault="00B85813">
    <w:pPr>
      <w:spacing w:after="0" w:line="240" w:lineRule="auto"/>
      <w:ind w:firstLine="0"/>
      <w:jc w:val="center"/>
    </w:pPr>
    <w:r>
      <w:fldChar w:fldCharType="begin"/>
    </w:r>
    <w:r>
      <w:instrText xml:space="preserve"> PAGE   \* MERGEFORMAT </w:instrText>
    </w:r>
    <w:r>
      <w:fldChar w:fldCharType="separate"/>
    </w:r>
    <w:r>
      <w:rPr>
        <w:sz w:val="20"/>
      </w:rPr>
      <w:t>#</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8EC8" w14:textId="77777777" w:rsidR="00B85813" w:rsidRDefault="00B85813">
      <w:pPr>
        <w:spacing w:after="0" w:line="240" w:lineRule="auto"/>
      </w:pPr>
      <w:r>
        <w:separator/>
      </w:r>
    </w:p>
  </w:footnote>
  <w:footnote w:type="continuationSeparator" w:id="0">
    <w:p w14:paraId="347F51EB" w14:textId="77777777" w:rsidR="00B85813" w:rsidRDefault="00B8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78" w:tblpY="726"/>
      <w:tblOverlap w:val="never"/>
      <w:tblW w:w="9864" w:type="dxa"/>
      <w:tblInd w:w="0" w:type="dxa"/>
      <w:tblCellMar>
        <w:top w:w="141" w:type="dxa"/>
        <w:left w:w="113" w:type="dxa"/>
        <w:right w:w="115" w:type="dxa"/>
      </w:tblCellMar>
      <w:tblLook w:val="04A0" w:firstRow="1" w:lastRow="0" w:firstColumn="1" w:lastColumn="0" w:noHBand="0" w:noVBand="1"/>
    </w:tblPr>
    <w:tblGrid>
      <w:gridCol w:w="9864"/>
    </w:tblGrid>
    <w:tr w:rsidR="00515B31" w14:paraId="62AAA27C" w14:textId="77777777">
      <w:tc>
        <w:tcPr>
          <w:tcW w:w="9864" w:type="dxa"/>
          <w:tcBorders>
            <w:top w:val="single" w:sz="4" w:space="0" w:color="000000"/>
            <w:left w:val="single" w:sz="4" w:space="0" w:color="000000"/>
            <w:bottom w:val="single" w:sz="4" w:space="0" w:color="000000"/>
            <w:right w:val="single" w:sz="4" w:space="0" w:color="000000"/>
          </w:tcBorders>
        </w:tcPr>
        <w:p w14:paraId="7081F584" w14:textId="77777777" w:rsidR="00515B31" w:rsidRDefault="00B85813">
          <w:pPr>
            <w:spacing w:after="0" w:line="240" w:lineRule="auto"/>
            <w:ind w:firstLine="0"/>
            <w:jc w:val="left"/>
          </w:pPr>
          <w:r>
            <w:rPr>
              <w:b/>
              <w:sz w:val="16"/>
            </w:rPr>
            <w:t>2007</w:t>
          </w:r>
          <w:r>
            <w:rPr>
              <w:rFonts w:ascii="Arial Unicode MS" w:hAnsi="Arial Unicode MS"/>
              <w:b/>
              <w:sz w:val="16"/>
            </w:rPr>
            <w:t>年</w:t>
          </w:r>
          <w:r>
            <w:rPr>
              <w:b/>
              <w:sz w:val="16"/>
            </w:rPr>
            <w:t>11</w:t>
          </w:r>
          <w:r>
            <w:rPr>
              <w:rFonts w:ascii="Arial Unicode MS" w:hAnsi="Arial Unicode MS"/>
              <w:b/>
              <w:sz w:val="16"/>
            </w:rPr>
            <w:t>月</w:t>
          </w:r>
          <w:r>
            <w:rPr>
              <w:b/>
              <w:sz w:val="16"/>
            </w:rPr>
            <w:t>24</w:t>
          </w:r>
          <w:r>
            <w:rPr>
              <w:rFonts w:ascii="Arial Unicode MS" w:hAnsi="Arial Unicode MS"/>
              <w:b/>
              <w:sz w:val="16"/>
            </w:rPr>
            <w:t>日</w:t>
          </w:r>
          <w:r>
            <w:rPr>
              <w:rFonts w:ascii="Arial Unicode MS" w:hAnsi="Arial Unicode MS"/>
              <w:sz w:val="16"/>
            </w:rPr>
            <w:t>（当前日期）</w:t>
          </w:r>
          <w:r>
            <w:rPr>
              <w:rFonts w:ascii="Arial Unicode MS" w:hAnsi="Arial Unicode MS"/>
              <w:b/>
              <w:sz w:val="18"/>
            </w:rPr>
            <w:t>我是</w:t>
          </w:r>
          <w:r>
            <w:rPr>
              <w:b/>
              <w:sz w:val="18"/>
            </w:rPr>
            <w:t>--</w:t>
          </w:r>
          <w:proofErr w:type="spellStart"/>
          <w:r>
            <w:rPr>
              <w:rFonts w:ascii="Arial Unicode MS" w:hAnsi="Arial Unicode MS"/>
              <w:b/>
              <w:sz w:val="18"/>
            </w:rPr>
            <w:t>上帝的爱滴，来自天堂的源泉</w:t>
          </w:r>
          <w:proofErr w:type="spellEnd"/>
          <w:r>
            <w:rPr>
              <w:b/>
              <w:sz w:val="18"/>
            </w:rPr>
            <w:t xml:space="preserve"> </w:t>
          </w:r>
          <w:r>
            <w:rPr>
              <w:b/>
              <w:sz w:val="16"/>
            </w:rPr>
            <w:t>2003</w:t>
          </w:r>
          <w:r>
            <w:rPr>
              <w:rFonts w:ascii="Arial Unicode MS" w:hAnsi="Arial Unicode MS"/>
              <w:b/>
              <w:sz w:val="16"/>
            </w:rPr>
            <w:t>年</w:t>
          </w:r>
          <w:r>
            <w:rPr>
              <w:b/>
              <w:sz w:val="16"/>
            </w:rPr>
            <w:t>7</w:t>
          </w:r>
          <w:r>
            <w:rPr>
              <w:rFonts w:ascii="Arial Unicode MS" w:hAnsi="Arial Unicode MS"/>
              <w:b/>
              <w:sz w:val="16"/>
            </w:rPr>
            <w:t>月</w:t>
          </w:r>
          <w:r>
            <w:rPr>
              <w:b/>
              <w:sz w:val="16"/>
            </w:rPr>
            <w:t>24</w:t>
          </w:r>
          <w:r>
            <w:rPr>
              <w:rFonts w:ascii="Arial Unicode MS" w:hAnsi="Arial Unicode MS"/>
              <w:b/>
              <w:sz w:val="16"/>
            </w:rPr>
            <w:t>日的</w:t>
          </w:r>
          <w:r>
            <w:rPr>
              <w:rFonts w:ascii="Arial Unicode MS" w:hAnsi="Arial Unicode MS"/>
              <w:sz w:val="16"/>
            </w:rPr>
            <w:t>信息</w:t>
          </w:r>
          <w:r>
            <w:rPr>
              <w:sz w:val="16"/>
            </w:rPr>
            <w:t xml:space="preserve">  </w:t>
          </w:r>
        </w:p>
        <w:p w14:paraId="44B4AF01" w14:textId="77777777" w:rsidR="00515B31" w:rsidRDefault="00B85813">
          <w:pPr>
            <w:spacing w:after="0" w:line="276" w:lineRule="auto"/>
            <w:ind w:firstLine="0"/>
            <w:jc w:val="center"/>
          </w:pPr>
          <w:r>
            <w:rPr>
              <w:sz w:val="16"/>
            </w:rPr>
            <w:t>"</w:t>
          </w:r>
          <w:proofErr w:type="spellStart"/>
          <w:r>
            <w:rPr>
              <w:rFonts w:ascii="Arial Unicode MS" w:hAnsi="Arial Unicode MS"/>
              <w:sz w:val="16"/>
            </w:rPr>
            <w:t>从生命的天律角度看婚姻和伙伴关系</w:t>
          </w:r>
          <w:proofErr w:type="spellEnd"/>
          <w:r>
            <w:rPr>
              <w:sz w:val="16"/>
            </w:rPr>
            <w:t>" (27</w:t>
          </w:r>
          <w:r>
            <w:rPr>
              <w:rFonts w:ascii="Arial Unicode MS" w:hAnsi="Arial Unicode MS"/>
              <w:sz w:val="16"/>
            </w:rPr>
            <w:t>页</w:t>
          </w:r>
          <w:r>
            <w:rPr>
              <w:sz w:val="16"/>
            </w:rPr>
            <w:t xml:space="preserve">)  </w:t>
          </w:r>
        </w:p>
      </w:tc>
    </w:tr>
  </w:tbl>
  <w:p w14:paraId="4728692E" w14:textId="77777777" w:rsidR="00515B31" w:rsidRDefault="00515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113" w:tblpY="726"/>
      <w:tblOverlap w:val="never"/>
      <w:tblW w:w="9611" w:type="dxa"/>
      <w:tblInd w:w="0" w:type="dxa"/>
      <w:tblCellMar>
        <w:top w:w="141" w:type="dxa"/>
        <w:left w:w="113" w:type="dxa"/>
        <w:right w:w="115" w:type="dxa"/>
      </w:tblCellMar>
      <w:tblLook w:val="04A0" w:firstRow="1" w:lastRow="0" w:firstColumn="1" w:lastColumn="0" w:noHBand="0" w:noVBand="1"/>
    </w:tblPr>
    <w:tblGrid>
      <w:gridCol w:w="9611"/>
    </w:tblGrid>
    <w:tr w:rsidR="00515B31" w14:paraId="6C35BD22" w14:textId="77777777" w:rsidTr="00225486">
      <w:trPr>
        <w:trHeight w:val="558"/>
      </w:trPr>
      <w:tc>
        <w:tcPr>
          <w:tcW w:w="9611" w:type="dxa"/>
          <w:tcBorders>
            <w:top w:val="single" w:sz="4" w:space="0" w:color="000000"/>
            <w:left w:val="single" w:sz="4" w:space="0" w:color="000000"/>
            <w:bottom w:val="single" w:sz="4" w:space="0" w:color="000000"/>
            <w:right w:val="single" w:sz="4" w:space="0" w:color="000000"/>
          </w:tcBorders>
        </w:tcPr>
        <w:p w14:paraId="6B2EA4FA" w14:textId="41FF2C60" w:rsidR="00515B31" w:rsidRDefault="00225486" w:rsidP="00225486">
          <w:pPr>
            <w:tabs>
              <w:tab w:val="center" w:pos="4285"/>
              <w:tab w:val="right" w:pos="8576"/>
            </w:tabs>
            <w:spacing w:after="0" w:line="240" w:lineRule="auto"/>
            <w:ind w:firstLine="0"/>
            <w:jc w:val="left"/>
            <w:rPr>
              <w:sz w:val="16"/>
            </w:rPr>
          </w:pPr>
          <w:r>
            <w:rPr>
              <w:b/>
              <w:sz w:val="16"/>
            </w:rPr>
            <w:tab/>
          </w:r>
          <w:r w:rsidR="00B85813">
            <w:rPr>
              <w:b/>
              <w:sz w:val="16"/>
            </w:rPr>
            <w:t>2007</w:t>
          </w:r>
          <w:r w:rsidR="00B85813">
            <w:rPr>
              <w:rFonts w:ascii="Arial Unicode MS" w:hAnsi="Arial Unicode MS"/>
              <w:b/>
              <w:sz w:val="16"/>
            </w:rPr>
            <w:t>年</w:t>
          </w:r>
          <w:r w:rsidR="00B85813">
            <w:rPr>
              <w:b/>
              <w:sz w:val="16"/>
            </w:rPr>
            <w:t>11</w:t>
          </w:r>
          <w:r w:rsidR="00B85813">
            <w:rPr>
              <w:rFonts w:ascii="Arial Unicode MS" w:hAnsi="Arial Unicode MS"/>
              <w:b/>
              <w:sz w:val="16"/>
            </w:rPr>
            <w:t>月</w:t>
          </w:r>
          <w:r w:rsidR="00B85813">
            <w:rPr>
              <w:b/>
              <w:sz w:val="16"/>
            </w:rPr>
            <w:t>24</w:t>
          </w:r>
          <w:r w:rsidR="00B85813">
            <w:rPr>
              <w:rFonts w:ascii="Arial Unicode MS" w:hAnsi="Arial Unicode MS"/>
              <w:b/>
              <w:sz w:val="16"/>
            </w:rPr>
            <w:t>日</w:t>
          </w:r>
          <w:r w:rsidR="00B85813">
            <w:rPr>
              <w:rFonts w:ascii="Arial Unicode MS" w:hAnsi="Arial Unicode MS"/>
              <w:sz w:val="16"/>
            </w:rPr>
            <w:t>（当前日期）</w:t>
          </w:r>
          <w:r w:rsidR="00B85813">
            <w:rPr>
              <w:rFonts w:ascii="Arial Unicode MS" w:hAnsi="Arial Unicode MS"/>
              <w:b/>
              <w:color w:val="0000FF"/>
              <w:sz w:val="16"/>
            </w:rPr>
            <w:t>我是</w:t>
          </w:r>
          <w:r w:rsidR="00B85813">
            <w:rPr>
              <w:b/>
              <w:color w:val="0000FF"/>
              <w:sz w:val="16"/>
            </w:rPr>
            <w:t>--</w:t>
          </w:r>
          <w:proofErr w:type="spellStart"/>
          <w:r w:rsidR="00B85813">
            <w:rPr>
              <w:rFonts w:ascii="Arial Unicode MS" w:hAnsi="Arial Unicode MS"/>
              <w:b/>
              <w:color w:val="0000FF"/>
              <w:sz w:val="16"/>
            </w:rPr>
            <w:t>上帝的爱滴，来自天堂的源泉</w:t>
          </w:r>
          <w:proofErr w:type="spellEnd"/>
          <w:r w:rsidR="00B85813">
            <w:rPr>
              <w:b/>
              <w:color w:val="0000FF"/>
              <w:sz w:val="16"/>
            </w:rPr>
            <w:t xml:space="preserve"> </w:t>
          </w:r>
          <w:r w:rsidR="00B85813">
            <w:rPr>
              <w:b/>
              <w:sz w:val="16"/>
            </w:rPr>
            <w:t>2003</w:t>
          </w:r>
          <w:r w:rsidR="00B85813">
            <w:rPr>
              <w:rFonts w:ascii="Arial Unicode MS" w:hAnsi="Arial Unicode MS"/>
              <w:b/>
              <w:sz w:val="16"/>
            </w:rPr>
            <w:t>年</w:t>
          </w:r>
          <w:r w:rsidR="00B85813">
            <w:rPr>
              <w:b/>
              <w:sz w:val="16"/>
            </w:rPr>
            <w:t>7</w:t>
          </w:r>
          <w:r w:rsidR="00B85813">
            <w:rPr>
              <w:rFonts w:ascii="Arial Unicode MS" w:hAnsi="Arial Unicode MS"/>
              <w:b/>
              <w:sz w:val="16"/>
            </w:rPr>
            <w:t>月</w:t>
          </w:r>
          <w:r w:rsidR="00B85813">
            <w:rPr>
              <w:b/>
              <w:sz w:val="16"/>
            </w:rPr>
            <w:t>24</w:t>
          </w:r>
          <w:r w:rsidR="00B85813">
            <w:rPr>
              <w:rFonts w:ascii="Arial Unicode MS" w:hAnsi="Arial Unicode MS"/>
              <w:b/>
              <w:sz w:val="16"/>
            </w:rPr>
            <w:t>日的</w:t>
          </w:r>
          <w:r w:rsidR="00B85813">
            <w:rPr>
              <w:rFonts w:ascii="Arial Unicode MS" w:hAnsi="Arial Unicode MS"/>
              <w:sz w:val="16"/>
            </w:rPr>
            <w:t>信息</w:t>
          </w:r>
          <w:r>
            <w:rPr>
              <w:rFonts w:ascii="Arial Unicode MS" w:hAnsi="Arial Unicode MS"/>
              <w:sz w:val="16"/>
            </w:rPr>
            <w:tab/>
          </w:r>
        </w:p>
        <w:p w14:paraId="777C076C" w14:textId="77777777" w:rsidR="00515B31" w:rsidRDefault="00B85813" w:rsidP="00225486">
          <w:pPr>
            <w:spacing w:after="0" w:line="276" w:lineRule="auto"/>
            <w:ind w:firstLine="0"/>
            <w:jc w:val="center"/>
          </w:pPr>
          <w:r>
            <w:rPr>
              <w:sz w:val="16"/>
            </w:rPr>
            <w:t>"</w:t>
          </w:r>
          <w:proofErr w:type="spellStart"/>
          <w:r>
            <w:rPr>
              <w:rFonts w:ascii="Arial Unicode MS" w:hAnsi="Arial Unicode MS"/>
              <w:sz w:val="16"/>
            </w:rPr>
            <w:t>从生命的天律角度看婚姻和伙伴关系</w:t>
          </w:r>
          <w:proofErr w:type="spellEnd"/>
          <w:r>
            <w:rPr>
              <w:sz w:val="16"/>
            </w:rPr>
            <w:t>" (27</w:t>
          </w:r>
          <w:r>
            <w:rPr>
              <w:rFonts w:ascii="Arial Unicode MS" w:hAnsi="Arial Unicode MS"/>
              <w:sz w:val="16"/>
            </w:rPr>
            <w:t>页</w:t>
          </w:r>
          <w:r>
            <w:rPr>
              <w:sz w:val="16"/>
            </w:rPr>
            <w:t>)</w:t>
          </w:r>
        </w:p>
      </w:tc>
    </w:tr>
  </w:tbl>
  <w:p w14:paraId="64A5A7C7" w14:textId="20DD4252" w:rsidR="00515B31" w:rsidRDefault="00515B31" w:rsidP="00225486">
    <w:pPr>
      <w:jc w:val="right"/>
    </w:pPr>
  </w:p>
  <w:p w14:paraId="6345F949" w14:textId="77777777" w:rsidR="00225486" w:rsidRDefault="00225486" w:rsidP="00225486">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78" w:tblpY="726"/>
      <w:tblOverlap w:val="never"/>
      <w:tblW w:w="9864" w:type="dxa"/>
      <w:tblInd w:w="0" w:type="dxa"/>
      <w:tblCellMar>
        <w:top w:w="141" w:type="dxa"/>
        <w:left w:w="113" w:type="dxa"/>
        <w:right w:w="115" w:type="dxa"/>
      </w:tblCellMar>
      <w:tblLook w:val="04A0" w:firstRow="1" w:lastRow="0" w:firstColumn="1" w:lastColumn="0" w:noHBand="0" w:noVBand="1"/>
    </w:tblPr>
    <w:tblGrid>
      <w:gridCol w:w="9864"/>
    </w:tblGrid>
    <w:tr w:rsidR="00515B31" w14:paraId="348D88A7" w14:textId="77777777">
      <w:tc>
        <w:tcPr>
          <w:tcW w:w="9864" w:type="dxa"/>
          <w:tcBorders>
            <w:top w:val="single" w:sz="4" w:space="0" w:color="000000"/>
            <w:left w:val="single" w:sz="4" w:space="0" w:color="000000"/>
            <w:bottom w:val="single" w:sz="4" w:space="0" w:color="000000"/>
            <w:right w:val="single" w:sz="4" w:space="0" w:color="000000"/>
          </w:tcBorders>
        </w:tcPr>
        <w:p w14:paraId="2E1F5EC3" w14:textId="77777777" w:rsidR="00515B31" w:rsidRDefault="00B85813">
          <w:pPr>
            <w:spacing w:after="0" w:line="240" w:lineRule="auto"/>
            <w:ind w:firstLine="0"/>
            <w:jc w:val="left"/>
          </w:pPr>
          <w:r>
            <w:rPr>
              <w:b/>
              <w:sz w:val="16"/>
            </w:rPr>
            <w:t>2007</w:t>
          </w:r>
          <w:r>
            <w:rPr>
              <w:rFonts w:ascii="Arial Unicode MS" w:hAnsi="Arial Unicode MS"/>
              <w:b/>
              <w:sz w:val="16"/>
            </w:rPr>
            <w:t>年</w:t>
          </w:r>
          <w:r>
            <w:rPr>
              <w:b/>
              <w:sz w:val="16"/>
            </w:rPr>
            <w:t>11</w:t>
          </w:r>
          <w:r>
            <w:rPr>
              <w:rFonts w:ascii="Arial Unicode MS" w:hAnsi="Arial Unicode MS"/>
              <w:b/>
              <w:sz w:val="16"/>
            </w:rPr>
            <w:t>月</w:t>
          </w:r>
          <w:r>
            <w:rPr>
              <w:b/>
              <w:sz w:val="16"/>
            </w:rPr>
            <w:t>24</w:t>
          </w:r>
          <w:r>
            <w:rPr>
              <w:rFonts w:ascii="Arial Unicode MS" w:hAnsi="Arial Unicode MS"/>
              <w:b/>
              <w:sz w:val="16"/>
            </w:rPr>
            <w:t>日</w:t>
          </w:r>
          <w:r>
            <w:rPr>
              <w:rFonts w:ascii="Arial Unicode MS" w:hAnsi="Arial Unicode MS"/>
              <w:sz w:val="16"/>
            </w:rPr>
            <w:t>（当前日期）</w:t>
          </w:r>
          <w:r>
            <w:rPr>
              <w:rFonts w:ascii="Arial Unicode MS" w:hAnsi="Arial Unicode MS"/>
              <w:b/>
              <w:sz w:val="18"/>
            </w:rPr>
            <w:t>我是</w:t>
          </w:r>
          <w:r>
            <w:rPr>
              <w:b/>
              <w:sz w:val="18"/>
            </w:rPr>
            <w:t>--</w:t>
          </w:r>
          <w:proofErr w:type="spellStart"/>
          <w:r>
            <w:rPr>
              <w:rFonts w:ascii="Arial Unicode MS" w:hAnsi="Arial Unicode MS"/>
              <w:b/>
              <w:sz w:val="18"/>
            </w:rPr>
            <w:t>上帝的爱滴，来自天堂的源泉</w:t>
          </w:r>
          <w:proofErr w:type="spellEnd"/>
          <w:r>
            <w:rPr>
              <w:b/>
              <w:sz w:val="18"/>
            </w:rPr>
            <w:t xml:space="preserve"> </w:t>
          </w:r>
          <w:r>
            <w:rPr>
              <w:b/>
              <w:sz w:val="16"/>
            </w:rPr>
            <w:t>2003</w:t>
          </w:r>
          <w:r>
            <w:rPr>
              <w:rFonts w:ascii="Arial Unicode MS" w:hAnsi="Arial Unicode MS"/>
              <w:b/>
              <w:sz w:val="16"/>
            </w:rPr>
            <w:t>年</w:t>
          </w:r>
          <w:r>
            <w:rPr>
              <w:b/>
              <w:sz w:val="16"/>
            </w:rPr>
            <w:t>7</w:t>
          </w:r>
          <w:r>
            <w:rPr>
              <w:rFonts w:ascii="Arial Unicode MS" w:hAnsi="Arial Unicode MS"/>
              <w:b/>
              <w:sz w:val="16"/>
            </w:rPr>
            <w:t>月</w:t>
          </w:r>
          <w:r>
            <w:rPr>
              <w:b/>
              <w:sz w:val="16"/>
            </w:rPr>
            <w:t>24</w:t>
          </w:r>
          <w:r>
            <w:rPr>
              <w:rFonts w:ascii="Arial Unicode MS" w:hAnsi="Arial Unicode MS"/>
              <w:b/>
              <w:sz w:val="16"/>
            </w:rPr>
            <w:t>日的</w:t>
          </w:r>
          <w:r>
            <w:rPr>
              <w:rFonts w:ascii="Arial Unicode MS" w:hAnsi="Arial Unicode MS"/>
              <w:sz w:val="16"/>
            </w:rPr>
            <w:t>信息</w:t>
          </w:r>
          <w:r>
            <w:rPr>
              <w:sz w:val="16"/>
            </w:rPr>
            <w:t xml:space="preserve">  </w:t>
          </w:r>
        </w:p>
        <w:p w14:paraId="04831A1D" w14:textId="77777777" w:rsidR="00515B31" w:rsidRDefault="00B85813">
          <w:pPr>
            <w:spacing w:after="0" w:line="276" w:lineRule="auto"/>
            <w:ind w:firstLine="0"/>
            <w:jc w:val="center"/>
          </w:pPr>
          <w:r>
            <w:rPr>
              <w:sz w:val="16"/>
            </w:rPr>
            <w:t>"</w:t>
          </w:r>
          <w:proofErr w:type="spellStart"/>
          <w:r>
            <w:rPr>
              <w:rFonts w:ascii="Arial Unicode MS" w:hAnsi="Arial Unicode MS"/>
              <w:sz w:val="16"/>
            </w:rPr>
            <w:t>从生命的天律角度看婚姻和伙伴关系</w:t>
          </w:r>
          <w:proofErr w:type="spellEnd"/>
          <w:r>
            <w:rPr>
              <w:sz w:val="16"/>
            </w:rPr>
            <w:t>" (27</w:t>
          </w:r>
          <w:r>
            <w:rPr>
              <w:rFonts w:ascii="Arial Unicode MS" w:hAnsi="Arial Unicode MS"/>
              <w:sz w:val="16"/>
            </w:rPr>
            <w:t>页</w:t>
          </w:r>
          <w:r>
            <w:rPr>
              <w:sz w:val="16"/>
            </w:rPr>
            <w:t xml:space="preserve">)  </w:t>
          </w:r>
        </w:p>
      </w:tc>
    </w:tr>
  </w:tbl>
  <w:p w14:paraId="34C03866" w14:textId="77777777" w:rsidR="00515B31" w:rsidRDefault="00515B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B31"/>
    <w:rsid w:val="00225486"/>
    <w:rsid w:val="00515B31"/>
    <w:rsid w:val="00B85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E37A"/>
  <w15:docId w15:val="{428B0633-980A-4F7F-9451-765042F6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5" w:line="271"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3248</Words>
  <Characters>20463</Characters>
  <Application>Microsoft Office Word</Application>
  <DocSecurity>0</DocSecurity>
  <Lines>170</Lines>
  <Paragraphs>47</Paragraphs>
  <ScaleCrop>false</ScaleCrop>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2021-08-02T08:43:00Z</dcterms:created>
  <dcterms:modified xsi:type="dcterms:W3CDTF">2021-08-02T08:46:00Z</dcterms:modified>
</cp:coreProperties>
</file>