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5A5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49" w:beforeAutospacing="0" w:afterAutospacing="0"/>
      </w:pPr>
      <w:r>
        <w:t xml:space="preserve">(разширено съобщение с допълнителни теми - вече в 3 части)  </w:t>
      </w:r>
    </w:p>
    <w:p>
      <w:pPr>
        <w:jc w:val="left"/>
        <w:spacing w:lineRule="auto" w:line="259" w:after="141" w:beforeAutospacing="0" w:afterAutospacing="0"/>
        <w:ind w:firstLine="0"/>
      </w:pPr>
      <w:r>
        <w:t xml:space="preserve"> </w:t>
      </w:r>
    </w:p>
    <w:p>
      <w:pPr>
        <w:jc w:val="left"/>
        <w:spacing w:lineRule="auto" w:line="259" w:after="45" w:beforeAutospacing="0" w:afterAutospacing="0"/>
        <w:ind w:firstLine="0"/>
      </w:pPr>
      <w:r>
        <w:rPr>
          <w:sz w:val="32"/>
          <w:b w:val="1"/>
        </w:rPr>
        <w:t xml:space="preserve"> </w:t>
      </w:r>
    </w:p>
    <w:p>
      <w:pPr>
        <w:spacing w:lineRule="auto" w:line="287" w:after="0" w:beforeAutospacing="0" w:afterAutospacing="0"/>
        <w:ind w:firstLine="0"/>
        <w:rPr>
          <w:sz w:val="28"/>
          <w:color w:val="0000FF"/>
        </w:rPr>
      </w:pPr>
      <w:r>
        <w:rPr>
          <w:sz w:val="28"/>
          <w:b w:val="1"/>
          <w:color w:val="0000FF"/>
        </w:rPr>
        <w:t xml:space="preserve">Разлика между безличния живот на небесните същества и личния живот на хората  </w:t>
      </w:r>
    </w:p>
    <w:p>
      <w:pPr>
        <w:spacing w:lineRule="auto" w:line="259" w:after="146" w:beforeAutospacing="0" w:afterAutospacing="0"/>
        <w:ind w:firstLine="0"/>
        <w:rPr>
          <w:sz w:val="28"/>
          <w:color w:val="0000FF"/>
        </w:rPr>
      </w:pPr>
      <w:r>
        <w:rPr>
          <w:sz w:val="28"/>
          <w:color w:val="0000FF"/>
        </w:rPr>
        <w:t xml:space="preserve"> </w:t>
      </w:r>
    </w:p>
    <w:p>
      <w:pPr>
        <w:jc w:val="center"/>
        <w:spacing w:lineRule="auto" w:line="259" w:after="91" w:beforeAutospacing="0" w:afterAutospacing="0"/>
        <w:ind w:firstLine="0"/>
        <w:rPr>
          <w:sz w:val="28"/>
          <w:color w:val="0000FF"/>
        </w:rPr>
      </w:pPr>
      <w:r>
        <w:rPr>
          <w:sz w:val="28"/>
          <w:b w:val="1"/>
          <w:color w:val="0000FF"/>
        </w:rPr>
        <w:t>- ЧАСТ 3 -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rPr>
          <w:u w:val="single" w:color="000000"/>
        </w:rPr>
        <w:t xml:space="preserve">Част 3 съдържа следните теми:  </w:t>
      </w:r>
    </w:p>
    <w:p>
      <w:pPr>
        <w:rPr>
          <w:color w:val="0000FF"/>
        </w:rPr>
      </w:pPr>
      <w:r>
        <w:rPr>
          <w:color w:val="0000FF"/>
        </w:rPr>
        <w:t xml:space="preserve">Какво може да доведе до духовно пробуждане на душата в човешка дреха и как тя се държи след това  </w:t>
      </w:r>
    </w:p>
    <w:p>
      <w:pPr>
        <w:rPr>
          <w:color w:val="0000FF"/>
        </w:rPr>
      </w:pPr>
      <w:r>
        <w:rPr>
          <w:color w:val="0000FF"/>
        </w:rPr>
        <w:t xml:space="preserve">Пътят от земните противоположности към благородните небесни качества - как небесният странник може да го извърви и какво го очаква в този процес  </w:t>
      </w:r>
    </w:p>
    <w:p>
      <w:pPr>
        <w:spacing w:lineRule="auto" w:line="331" w:after="59" w:beforeAutospacing="0" w:afterAutospacing="0"/>
        <w:rPr>
          <w:color w:val="0000FF"/>
        </w:rPr>
      </w:pPr>
      <w:r>
        <w:rPr>
          <w:color w:val="0000FF"/>
        </w:rPr>
        <w:t xml:space="preserve">Как обичащият Бога човек може да се докосне до вътрешните радости и каква приятна промяна предизвиква в душата си Кратко описание на вътрешния живот на небесните същества  </w:t>
      </w:r>
    </w:p>
    <w:p>
      <w:pPr>
        <w:rPr>
          <w:color w:val="0000FF"/>
        </w:rPr>
      </w:pPr>
      <w:r>
        <w:rPr>
          <w:color w:val="0000FF"/>
        </w:rPr>
        <w:t xml:space="preserve">Съвети как да преодолеем голямото разделение, причинено от различните възгледи за живота и различното съзнание между благочестивите партньори, така че да живеят заедно в хармония Как се водят партньорства на безбожници  </w:t>
      </w:r>
    </w:p>
    <w:p>
      <w:pPr>
        <w:rPr>
          <w:color w:val="0000FF"/>
        </w:rPr>
      </w:pPr>
      <w:r>
        <w:rPr>
          <w:color w:val="0000FF"/>
        </w:rPr>
        <w:t xml:space="preserve">Защо качеството на смирението е от най-голямо значение за небесните същества и какво води до него в двойния им живот  </w:t>
      </w:r>
    </w:p>
    <w:p>
      <w:pPr>
        <w:rPr>
          <w:color w:val="0000FF"/>
        </w:rPr>
      </w:pPr>
      <w:r>
        <w:rPr>
          <w:color w:val="0000FF"/>
        </w:rPr>
        <w:t xml:space="preserve">Как се осъществяват взаимните посещения на небесни същества с различни нива на еволюция на небесните планети  </w:t>
      </w:r>
    </w:p>
    <w:p>
      <w:pPr>
        <w:rPr>
          <w:color w:val="0000FF"/>
        </w:rPr>
      </w:pPr>
      <w:r>
        <w:rPr>
          <w:color w:val="0000FF"/>
        </w:rPr>
        <w:t xml:space="preserve">Трудностите в отношенията с другите хора често се дължат на собственото ни лошо поведение - как да се издигнем над това?  </w:t>
      </w:r>
    </w:p>
    <w:p>
      <w:pPr>
        <w:rPr>
          <w:color w:val="0000FF"/>
        </w:rPr>
      </w:pPr>
      <w:r>
        <w:rPr>
          <w:color w:val="0000FF"/>
        </w:rPr>
        <w:t xml:space="preserve">Подробности от безличния живот на небесните същества  </w:t>
      </w:r>
    </w:p>
    <w:p>
      <w:pPr>
        <w:rPr>
          <w:color w:val="0000FF"/>
        </w:rPr>
      </w:pPr>
      <w:r>
        <w:rPr>
          <w:color w:val="0000FF"/>
        </w:rPr>
        <w:t xml:space="preserve">Защо водещите боголюбиви хора със специална подготовка, обучение и титли са изложени на голям риск от небесна гледна точка да живеят неравностойно на своята природа и по този начин да се обременяват сериозно.  </w:t>
      </w:r>
    </w:p>
    <w:p>
      <w:pPr>
        <w:spacing w:lineRule="auto" w:line="240" w:after="11" w:beforeAutospacing="0" w:afterAutospacing="0"/>
        <w:rPr>
          <w:color w:val="0000FF"/>
        </w:rPr>
      </w:pPr>
      <w:r>
        <w:rPr>
          <w:color w:val="0000FF"/>
        </w:rPr>
        <w:t xml:space="preserve">Защо слугите и робите не могат да избягат от владетелите в този свят, както и от тези в невидимите, земни царства отвъд него, и нямат шанс да живеят по-достойно в едно ново въплъщение?  </w:t>
      </w:r>
    </w:p>
    <w:p>
      <w:pPr>
        <w:spacing w:lineRule="auto" w:line="240" w:after="11" w:beforeAutospacing="0" w:afterAutospacing="0"/>
        <w:rPr>
          <w:color w:val="0000FF"/>
        </w:rPr>
      </w:pPr>
    </w:p>
    <w:p>
      <w:pPr>
        <w:rPr>
          <w:color w:val="0000FF"/>
        </w:rPr>
      </w:pPr>
      <w:r>
        <w:rPr>
          <w:color w:val="0000FF"/>
        </w:rPr>
        <w:t xml:space="preserve">От кои отрицателни характеристики произтича властолюбието и как хората, обременени с него, се държат в отношенията си с другите  </w:t>
      </w:r>
    </w:p>
    <w:p>
      <w:pPr>
        <w:spacing w:lineRule="auto" w:line="331" w:after="59" w:beforeAutospacing="0" w:afterAutospacing="0"/>
        <w:rPr>
          <w:color w:val="0000FF"/>
        </w:rPr>
      </w:pPr>
      <w:r>
        <w:rPr>
          <w:color w:val="0000FF"/>
        </w:rPr>
        <w:t xml:space="preserve">Как да поддържаме непоколебим безличен начин на живот по Вътрешния път, въпреки грозните негативни шепоти от страна на другите Какви са характеристиките на интернализирания човек?  </w:t>
      </w:r>
    </w:p>
    <w:p>
      <w:pPr>
        <w:rPr>
          <w:color w:val="0000FF"/>
        </w:rPr>
      </w:pPr>
      <w:r>
        <w:rPr>
          <w:color w:val="0000FF"/>
        </w:rPr>
        <w:t xml:space="preserve">Какъв е произходът на мисионерската дейност или фанатичният и буен стремеж на хората, които искат да убедят невежите със своите огромни духовни или религиозни познания - истинската причина за това небесно далечно поведение? </w:t>
      </w:r>
    </w:p>
    <w:p>
      <w:pPr>
        <w:jc w:val="left"/>
        <w:spacing w:lineRule="auto" w:line="259" w:after="144" w:beforeAutospacing="0" w:afterAutospacing="0"/>
        <w:ind w:firstLine="0"/>
        <w:rPr>
          <w:color w:val="0000FF"/>
        </w:rPr>
      </w:pP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 * </w:t>
      </w:r>
    </w:p>
    <w:p>
      <w:pPr>
        <w:jc w:val="left"/>
        <w:spacing w:lineRule="auto" w:line="259" w:after="144"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 xml:space="preserve">Продължение на посланието:  </w:t>
      </w:r>
    </w:p>
    <w:p>
      <w:r>
        <w:t xml:space="preserve">Който в този свят на противоположности и измами като небесен странник все още изпитва голямо влечение към шумни, бурни събития или големи празненства и вярва, че там ще намери радост, веселие и удовлетворение, все още не е осъзнал на коя планета живее и какво причинява на себе си и на душата си, която по време на своето небесно пътуване обратно би искала да се приспособи към хармоничен живот с приятни и нежни звуци. Такива боголюбиви хора трябва да бъдат съжалявани, ако въпреки многото духовно познание, те все още се вълнуват от преживените, незаконни светски удоволствия. Поради тази причина те няма да искат да се сбогуват с тях толкова бързо. Но от небесна гледна точка това не са удоволствия, които биха могли да доведат до весело настроение едно чисто същество от светлина. Обвързаното с Бога човешко същество се заблуждава, че гледа на тези удоволствия от по-висша гледна точка.  </w:t>
      </w:r>
    </w:p>
    <w:p>
      <w:r>
        <w:t xml:space="preserve">Наистина, светските удоволствия и наслади вече ще вълнуват, радват и задоволяват човека с неговата духовно все още непробудена душа, но само защото обгърнатата душа живее в неговото съзнание напълно идентично или съгласувано с него. Затова и двамата изпитват еднакво влечение към светските удоволствия и им се наслаждават в унисон или в съответствие един с друг. Това се променя значително едва когато вярващият в Бога човек намери познание от небесния източник, дадено чрез истински вестител, и започне да размишлява върху новото духовно познание. След фазата на обработване на знанията в горното и долното съзнание душата бавно започва да се пробужда духовно чрез високите вибрации на божествените послания и става възможно през нощта да размишлява върху някои божествени твърдения от изобилието от знания, които са интересни за нея. В момента, в който потърси и получи помощ от Божия дух, тя постепенно разбира и гледа по различен начин на живота си в човешкото тяло и в този свят. Това е моментът, в който душата се пробужда духовно в своята човешка дреха. От този момент нататък то иска да получи още повече духовно познание за своето човешко същество, за да се преориентира, и многократно му дава импулси да чете нови божествени послания. Това с нея и нейния човек със същата ориентация няма край. Когато и двамата са наситени с духовно познание, настъпва опасен етап за вярващото в Бога човешко същество. Защото това зависи от начина, по който човек се справя с огромното духовно познание - дали постепенно го прилага в живота си, или то остава само за четене, без да полага усилия да го реализира. В повечето случаи хората, които са се осмелили да навлязат в духовното небесно познание, искат да се променят или да се облагородят за по-добър и по-законосъобразен живот. Но някои хора се чувстват неспокойни, защото са научили от божествените послания какво е важно, за да напредват успешно стъпка по стъпка по вътрешния път обратно към небесния живот. Те знаят, че все още се нуждаят от някои земни удоволствия и че все още имат недостатъци и слабости, които не съответстват на познанията им за небесните качества, които чистите същества винаги разширяват в своя еволюционен живот. Ето защо те не желаят да погледнат на негативните си житейски навици от небесната перспектива и бавно или постепенно да се променят според знанието си от небесния източник. В резултат на това те продължават да живеят без промяна и да се наслаждават на светските си, високо ценени удоволствия, но усвояват все повече духовни знания чрез божествените послания. В дългосрочен план обаче вече духовно пробудената душа, желаеща да се върне у дома, няма да позволи да ѝ се предложи това без обратна връзка или съпротива, защото вече не намира тези удоволствия за приятни и приятни. То копнее за вътрешните удоволствия, които този свят не може да му предложи, тъй като те са почти напълно препрограмирани в противоположна посока от отстъпилите същества.  </w:t>
      </w:r>
    </w:p>
    <w:p>
      <w:r>
        <w:t xml:space="preserve">Наистина, за обвързаните с Бога хора, които са започнали да събират небесното знание капка по капка, е изключително трудно да се преориентират духовно и да се освободят от противоположностите, които са погълнали. Божият дух има голямо разбиране за това, но не и за факта, че някои обвързани с Бога хора искат от Неговите сили на любовта, за да преодолеят противоречието, но не са наистина сериозни и продължават да остават непроменени, сякаш не знаят нищо за това. Такова отношение към живота няма нищо общо с Вътрешния път на пречистване и завръщане в небето.  </w:t>
      </w:r>
    </w:p>
    <w:p>
      <w:r>
        <w:t xml:space="preserve">Божият Дух обяснява на вярващите в Бога хора без духовен опит, които обаче са готови искрено да признаят своите грешки и слабости - от небесна гледна точка те са противоречия или незаконни черти и поведение - малко по малко и да ги преодолеят с Неговата вътрешна помощ, само накратко какво означава Вътрешният път към Небесното царство.  </w:t>
      </w:r>
    </w:p>
    <w:p>
      <w:r>
        <w:t xml:space="preserve">Ако обаче желаят да се доближат до небесния живот, те трябва да знаят предварително и да са подготвени за това, че след това, ако им е възможно или ако упорстват, до края на живота си ще се занимават със самопознание на своите незаконни мисли, думи и поведение и с търсене на мотивите за поведението си. От самото начало на земния си живот те са поглъщали противоположностите от незнание на небесните начини на живот, като са подражавали на поведението на падналите същества, а сега са предизвикани постепенно да ги оставят да си отидат по вътрешно убеждение, без да ги потискат или умъртвяват, за да могат да освободят себе си и душите си от бремето с вътрешна божествена помощ. Чрез своя вече по-осъзнат живот те се опитват с вътрешната божествена помощ и с помощта на духовно предшестващата ги вътрешна душа да се преориентират към небесните качества, за които вече знаят. Това не е толкова лесно в този противоречив свят, в който само малцина са с небесна ориентация, но до голяма степен е постижимо, ако човек е целенасочен и честен. Небесните скитници ще преживеят много ситуации в земния си живот, в които поради външни негативни обстоятелства понякога отчаяно вярват, че не могат да преодолеят себе си и да оставят нещо, което досега е означавало много за тях. Но това състояние отново преминава, защото Божият дух ги насърчава да продължат и да преодолеят себе си чрез вътрешната си напредваща душа. Тази ценна вътрешна божествена подкрепа и нейната енергия за преодоляване се усеща само от онези хора, които честно признават своите грешки и слабости и благодарение на духовното си познание не заблуждават себе си или другите, нито се хвалят с това, защото полагат усилия да включат в живота си небесното качество на смирението. Ако той отново се провали в честното си намерение да остави зад гърба си една незаконност и въпреки това не се откаже, защото е убеден, че може да я преодолее с нов опит, тогава Божият Дух има голямо разбиране за това и ще продължи да го подкрепя с вътрешни сили за преодоляването ѝ.  </w:t>
      </w:r>
    </w:p>
    <w:p>
      <w:r>
        <w:t xml:space="preserve">Но ако духовно ориентираните хора са натрупали огромно духовно познание в продължение на много земни години и отдавна са осъзнали, че имат различни недостатъци и слабости, които противоречат на небесните качества и причиняват на другите много скръб и болка, но не искат да се справят с тях, тогава Божият Дух вече няма да ги подкрепя с допълнителни енергии от Своето небесно сърце чрез тяхната душевна същност. Обърнатите към Бога хора вече би трябвало да са наясно с това, защото небесният живот не позволява никакво разхищение на енергия чрез своите законови разпоредби.  </w:t>
      </w:r>
    </w:p>
    <w:p>
      <w:r>
        <w:t xml:space="preserve">Неведнъж се е случвало сърдечният и добродушен човек след няколко години вътрешно странстване да стигне до момент, в който изпада в тъга, защото погрешно смята, че сега трябва да се откаже и от едно от малкото си останали светски удоволствия, за което знае, че е незаконно. Следователно той е в противоречие с Вътрешния път и с Бога и Му се оплаква, че това означава, че вече няма никаква радост в този свят.  </w:t>
      </w:r>
    </w:p>
    <w:p>
      <w:r>
        <w:t xml:space="preserve">В отговор Божият Дух утешително му казва следното: Той отново открива вътрешните радости на душата си, когато погледът му към този свят на заблуди става по-реалистичен. Това означава, че когато човек се ориентира все повече навътре, душата му го води към вътрешните радости и той вече не копнее за предишната си външна радост, защото усеща отвътре, че новоизвоюваната радост е много по-ценна за него и най-накрая му носи удовлетворение, което е могъл да изпита само частично и за кратки мигове във външната радост. Той все повече се приспособява към вътрешните радости, както например когато съзерцава красив пейзаж с планини и долини с вътрешните усещания и чувства на духовно пробудената си душа или когато общува с пъстрите цветя на поляната или с цветята в градината, на балкона, терасата или в апартамента, които приема навътре в съзнанието си. Ако той практикува това по-често по интимен или сърдечен начин с цвете, тогава усеща радостта на цветето в себе си и това радва душата му точно толкова, колкото и човешкото му съзнание. Това е малък пример за вътрешна радост от небесна гледна точка.  </w:t>
      </w:r>
    </w:p>
    <w:p>
      <w:r>
        <w:t xml:space="preserve">Друг пример: Разхождате се покрай гората или в гората и виждате около себе си много дървета, които излъчват особено привлекателен аромат чрез листата или игличките си. В аромата им се крие послание от дървото към вас, хората, или към душите ви. В него се казва: "Наслаждавайте се на аромата ми като поздрав за вас, които сте близо до мен със светлата си аура. В излъчваното от мен благоухание има и намек за моята вътрешна привързаност към теб, по-висше еволюирало същество, което се намира в моята енергийна аура и в нашия дървесен колектив." Дървото иска да ви каже много неща, като например, че го радвате с присъствието си, но също така и какво се отнася до неговите болки и страдания. Ако се намирате близо до дърво и имате възможност да останете с него в тишина и без присъствието на други хора, да се свържете и да общувате с него вътрешно, опитайте се да го утешите, защото по този начин аурата на дървото се озарява, а надеждата за по-добро бъдеще в свят, изпълнен със светлина, го кара за миг да забрави мрачния си земен живот. Това е съветът на Божия Дух към чувствителните хора, които вече могат да усетят доста силно тъжното настроение на растенията и животните чрез чувствителните си души, когато ги видят и се намират близо до тях. Чрез вашата утеха можете да подобрите малко лошото настроение на растенията, защото те могат да се зарадват за кратко време на духовно ориентиран човек, изпълнен със светлина, който е близо до тях. Ако случаят е такъв, вашата чувствителна душа веднага улавя вибрацията на радостта и я предава на човешкото ви съзнание. По-нататъшната последица от това е, че получавате двуполюсни сили, предавани чрез небесния растителен колектив, с който сте вечно свързани с жизненото си ядро, които първо енергийно укрепват душевното ви съзнание, а след това и човешкото ви съзнание. В резултат на това растителният колектив в близост до вас получава допълнителни енергии от небесното същество чрез вас или чрез душата ви. В това състояние те се чувстват енергийно извисени и след това излъчват своята голяма радост към вас, защото искат да покажат голямата си благодарност към по-висшето еволюирало същество (вас). Затова по време на разходките си в гората или на полето бъдете вътрешно отворени към растенията и техните аромати.  </w:t>
      </w:r>
    </w:p>
    <w:p>
      <w:r>
        <w:t xml:space="preserve">Моля, приемете съзнателно вътрешната обич на дървото чрез неговия приятен аромат и изпратете на него или на колектива своята сърдечност и обич и, ако желаете, благодарност за излъчваната от него жизнена сила, която приемате чрез дърветата в гората. Който изпитва голямо удоволствие да благодари сърдечно на вътрешния дух на любовта за вътрешното си преживяване в гората или на поляната и за вътрешното си щастливо чувство, той изпитва освен вътрешната радост на дърветата или цветята и тази на вътрешния дух на любовта от сърцевината на душата си. Тези, които вече са узрели духовно до тази степен, са щастливи от всяка сърдечна емоция на вътрешната си душа.  </w:t>
      </w:r>
    </w:p>
    <w:p>
      <w:r>
        <w:t xml:space="preserve">Така вътрешният човек би могъл да намери добър заместител на външната радост. Неговите усилия подкрепят вътрешната душа с нейната радост, която тя изразява навън по отношение на вас. Ако живеете все по-навътре и сте се научили да цените все повече вътрешната си радост, скоро вече няма да намирате външните радости за силно привлекателни. Така външната ви радост все повече се трансформира във вътрешна радост и вие сте много доволни от състоянието на вътрешна и външна трансформация или промяна, щастливи и благодарни на Духа на Любовта. Тогава вече няма да скърбите за външните радости в този свят, защото сте намерили прекрасен заместител в душата си чрез вътрешната радост, която все повече и повече прилича на небесната ви радост.  </w:t>
      </w:r>
    </w:p>
    <w:p>
      <w:r>
        <w:t xml:space="preserve">Освен това чрез честата вътрешна връзка с растенията вие помагате на душата си да се освободи за кратко земно време от незаконните обвивки, които човешкото същество е пренесло върху нея от духовно невежество чрез външните си съзерцания. По този начин разкриването на душата ви става доста бързо и благодарение на това през нощта тя може да установи все по-силна връзка с небесните сфери на природата, която някога вече е имала в блаженство. След това сутрин, ако не е в шумна среда, то предава на човека своята вътрешна радост от видяните картини и впечатления от небесните царства на природата. Наистина би било полезно да практикувате вътрешна връзка с всички начини на живот в природата, защото по този начин ще спечелите много от духовното си пречистване, тъй като през нощта можете да получите по-големи количества небесни енергии чрез по-високото състояние на вибрация и по-голямото излъчване на светлина на душата си или чрез нейните отворени частици и канали. Ако сега разбирате по-добре духовната връзка между човека и душата, по-нататъшно задълбочаване от страна на Божия Дух е излишно.  </w:t>
      </w:r>
    </w:p>
    <w:p>
      <w:r>
        <w:t xml:space="preserve">Наистина небесните същества живеят предимно във вътрешна радост. От вътрешното си същество те отново и отново усещат ценностите на небесния живот, които могат да гледат и да чувстват. В своето битийно съзнание те могат да участват във всички небесни ценности, които им се предават от жизненото им ядро във вътрешното виждане. В него има огромен склад, който съдържа всички небесни красоти за вътрешна радост и блаженство на чистите същества от светлина. Такова гениално и неописуемо вътрешно улеснение за сетивно възприемане на цялото небесно същество, което позволява на небесните същества да извикват всички небесни скъпоценности и красоти, не може да бъде представено от човешките същества в тяхното ограничено съзнание. Но чрез своята будна и активна, силно вибрираща душа те могат да усетят това, ако се стремят да се отворят и да усетят вътрешния живот на душата си все повече и повече, предпочитайки вътрешните радости пред външните.  </w:t>
      </w:r>
    </w:p>
    <w:p>
      <w:r>
        <w:t xml:space="preserve">Наистина е все по-целесъобразно да се превърнем във "вътрешен човек", защото само така можем да помогнем на душата си постепенно да разкрие вътрешните небесни красоти и съкровища в безброй варианти. За това то му се отблагодарява, като прехвърля вътрешната си радост в човешкото съзнание при събуждане или през деня, защото е било доведено до небесния си потенциал за съхранение от вътрешния живот на човешкото си същество в тишината и през нощта в по-висока вибрация с помощта на защитните същества. Тя успя да види отново изпълнените със светлина небесни светове и техните красоти. Тя беше толкова щастлива от това, че се зарадва. След това тя предава вътрешното си радостно настроение на човешкото съзнание. Ориентираният към Бога човек се чувства особено добре сутрин или е в добро физическо състояние, усеща бодрост и лекота отвътре и затова е в добро настроение през деня.  </w:t>
      </w:r>
    </w:p>
    <w:p>
      <w:r>
        <w:t xml:space="preserve">Наистина си заслужава да се върви по пътя на одухотворяването, дори и в началото да е трудно за някои силно обременени хора постепенно да преминат към небесните закони на характеристиките. Божият Дух ви насърчава чрез този допълнителен пасаж, така че да не се примирявате, защото някои страхливо вярват, че вече не могат да намерят външни радости чрез вътрешния живот, и може би затова погрешно смятат, че не си струва да продължават да живеят на земята в човешки дрехи. За онези небесни странници земният живот е много полезен, които от сърце и искрено желаят да прилагат духовното си познание малко по малко, без да се умъртвяват, дори ако могат да схванат и осъзнаят само част от това, което са преживели от Божия Дух чрез капките любов.  </w:t>
      </w:r>
    </w:p>
    <w:p>
      <w:r>
        <w:t xml:space="preserve">Капките на любовта от небесния източник вече се стичат през вестителя в голям брой. Божият Дух ги предлага на онези вътрешни хора, които желаят да напредват все повече по пътя, който Той им е дал и който е преди всичко за тяхната душа. Искате ли и вие да направите това? Ако е така, тогава Божият Дух се радва във вас или ви предава радостта си чрез съзнанието на душата ви. Можете ли вече да почувствате неговата вътрешна радост от духовната ви отвореност към небесните закони?  </w:t>
      </w:r>
    </w:p>
    <w:p>
      <w:r>
        <w:t xml:space="preserve">Е, някои обвързани с Бога хора няма да искат да променят досегашния си възглед за този свят, който е нереален от небесна гледна точка, въпреки подробните божествени указания и духовна помощ. Вместо това те спорят с Бога и със знанието от посланията на Капката на любовта. Те продължават да правят голямата грешка, че все още смятат този свят за много достоен за живеене и не мислят да използват духовното си познание, за да започнат вътрешна положителна или законова промяна на съзнанието. Това би могло да им помогне да усетят пробудената си вътрешна душа, която вече не вижда този свят като Божие творение, а като произхождащ от онези отстъпили същества, които са създали този свят с много противоположности и измами, за да унищожат небесното творение или живота, създаден от небесните същества, за да намерят своето омразно удовлетворение. Те са ориентирали този свят предимно към преходните външни красоти, които обаче от небесна гледна точка имат малко общо с небесните. Те имаха за цел да заслепят хората и техните души, за да могат те временно да се насладят на тях и да свикнат с тях дотолкова, че да останат магнетично свързани с този свят и материя и постоянно да се натоварват повече чрез нови прераждания. Онези, които са създали такъв солиден свят с противоположни начини на живот и човешко тяло, противоположно на небесния живот, в което се вгражда една фина душа, която по този начин се обгръща все повече с противоположности, са знаели точно какво искат да постигнат с него и сега са го постигнали по чудесен начин. Въпреки световния хаос и съдбоносния човешки живот безброй души се стремят към въплъщение, за да могат отново да изпитат така наречените земни красоти и обичайния човешки начин на живот. От небесна гледна точка всички земни красоти са само продукти на разпада, защото атомите на материалната или твърдата материя са програмирани от падащите същества да бъдат краткотрайни. </w:t>
      </w:r>
      <w:r>
        <w:rPr>
          <w:b w:val="1"/>
        </w:rPr>
        <w:t xml:space="preserve"> </w:t>
      </w:r>
    </w:p>
    <w:p>
      <w:r>
        <w:t xml:space="preserve">Вие, духовно ориентирани и обвързани с Бога хора: Можете ли сега да разпознаете по-добре истинското намерение, което стои зад създаването на този твърд свят и човешкия живот?  </w:t>
      </w:r>
    </w:p>
    <w:p>
      <w:r>
        <w:t xml:space="preserve">Наистина, който има различна представа за този свят и я предава на другите, все още живее в духовната мъгла на космическото невежество, защото все още не може да усети небесната реалност в себе си чрез душата си, тъй като тя е изцяло покрита със спомени от този твърд свят, който показва само преходност. Онова, което днес все още е красиво за хората, утре вече може да бъде унищожено - къде е тогава така наречената красота на този свят?  </w:t>
      </w:r>
    </w:p>
    <w:p>
      <w:r>
        <w:t xml:space="preserve">Една буря или голямо природно бедствие може в един момент да унищожи всичко, което хората са градили с много труд в продължение на десетилетия или векове и което наричат особено красиво. Но техните земни красоти са само сенки в сравнение с небесните планетни красоти и свидетелстват за несъвършеното творение на по-ранните паднали същества. Те изграждат своя свят само за ограничен период от време, за да могат по-бързо да унищожат творението си. Затова общото им дело на сътворение е само илюзорен свят, който след разпадането си ще се върне към финия живот. Може би сега можете да разберете онези духовно напреднали хора, които смятат този свят за психически шок (травма), защото душите им вече са се отворили до такава степен, че могат да видят образи на небесни светове от потенциала на паметта си за сравнение. Ето защо те смятат този свят за тъмна, стягаща тъмница, в която трябва да намерят себе си, и затова копнежът им за небесното завръщане е много голям. Такива души се опитват от време на време да предадат своите знания и впечатления на човешкото съзнание чрез своите усещания и чувства.  </w:t>
      </w:r>
    </w:p>
    <w:p>
      <w:r>
        <w:t xml:space="preserve">Можете ли вече да усетите тези вътрешни впечатления от душата си? Ако е така, значи не сте далеч от славния безличен небесен живот, който ви очаква.  </w:t>
      </w:r>
    </w:p>
    <w:p>
      <w:r>
        <w:t xml:space="preserve">Готови ли сте след новото небесно познание и просветление да опаковате духовните си куфари и да се отправите към по-висш живот? Ако е така, моля, изпразнете куфарите си от светско, лично поведение и качества, така че в тях да има само небесни качества. Защото само с тях можете да бъдете привлечени към нашия и вашия небесен живот.  </w:t>
      </w:r>
    </w:p>
    <w:p>
      <w:r>
        <w:t xml:space="preserve">Ако вече сте разбрали този космически закон, значи знаете какво трябва да правите днес и утре, както и през следващото оставащо земно време. Но не бързайте, защото може да се окаже, че духовната ви основа все още не е изградена достатъчно здраво, за да издържи на по-нататъшните духовни етажи на небесното познание и живот. Това е възможно само за вас, ако сте узрели дотолкова, че да сте вътрешно убедени и доброволно да сте готови постепенно да оставите в личния си живот една призната нелегалност, за да се почувствате по-свободни отвътре. Това е прекият път към небесния живот. Искате ли сега да го следвате и да напредвате по него?  </w:t>
      </w:r>
    </w:p>
    <w:p>
      <w:r>
        <w:t xml:space="preserve">Ако е така, не чакайте дълго и започнете там, където досега сте имали най-много трудности с ближните си, защото там винаги сте създавали проблеми с личното си неприятно поведение или с дългогодишните си навици. Там, където уж другите са ви затруднявали живота досега, ще откриете най-личните противоречия за вашето себепознание. На първо място, започнете да почиствате и разчиствате там. И осъзнайте факта, че не другите трябва да се променят според небесните закони, а първо вие. Ако сега разберете това и му обърнете внимание, тогава вече няма да имате спор с тях, защото ще ги оставите да живеят в мир така, както те свободно искат, дори ако животът им не се води според небесните качества.  </w:t>
      </w:r>
    </w:p>
    <w:p>
      <w:r>
        <w:t xml:space="preserve">Сега се грижете повече за непривлекателното си лично поведение и ще срещате все по-малко външни препятствия, които често ви разстройват и вълнуват, защото погрешно сте смятали, че поведението на другия човек ви се налага. Но всъщност той беше твоето огледало, а ти все още се натрапваше незабелязано. Наложените от вас непривлекателни лични характеристики всъщност са причината за силната ви възбуда.  </w:t>
      </w:r>
    </w:p>
    <w:p>
      <w:r>
        <w:t xml:space="preserve">Няма да ви бъде от полза за духовното ви развитие, ако останете с такава нагласа, че първо обвинявате другия човек, че е предизвикал спор. С такава нагласа няма да искате да приемате полезни съвети за себепознание от другите и ще продължавате да се съпротивлявате да стигнете до собственото си прозрение. Това означава, че ще останете в духовен застой в една или повече области на живота. Как очаквате да постигнете бърз напредък по Вътрешния път, ако не признавате собствените си грешки? Само чрез смирено отношение и начин на живот небесният пътник може да бъде честен със себе си. На този, който вече е способен да го направи, няма да му е трудно да признае грешка. Той няма да говори много за грешката, която му е посочена, защото я приема с благодарност и я осветява в мълчание с Божия Дух. Само по този начин той ще може да класифицира несъзнателно незаконното поведение и оттам ще дойде готовността да го изостави завинаги.  </w:t>
      </w:r>
    </w:p>
    <w:p>
      <w:r>
        <w:t xml:space="preserve">Моля, сега бъдете умни и мъдри и донесете грешките и слабостите, които сте разпознали, на Бога в Аз Съм вътре във вас, където Той ви очаква и пръв иска да ви освободи от бремето на душата ви, ако го желаете от сърце. След това, чрез многократни усилия, тъй като е възможно той да се върне към дългогодишните си навици, вашият човек трябва да се отдалечи повече от разпознатата негативна личностна черта или поведение. Той обаче ще успее да го направи само ако е готов да се промени. Само по този начин той ще получи вътрешна сила от Божия Дух, за да преодолее и да придобие по-голяма представа за живота си. По този начин той може да се оттегля все повече и повече от областите, в които все още е бил човек, намиращ се в центъра на вниманието на другите.  </w:t>
      </w:r>
    </w:p>
    <w:p>
      <w:r>
        <w:t xml:space="preserve">Моля, осъзнайте това още днес: Който все още флиртува с негативните си лични качества и поведение, защото чрез тях може да подобри себе си, въпреки че вече знае, че те са незаконни, на този човек Божият Дух предварително казва: Той ще бъде много тъжен в отвъдните светове заради нереализирането на знанието си в действие, защото е пропуснал голямата възможност да се отдели от личното си поведение само за няколко години, за да влезе отново в безличния живот. </w:t>
      </w:r>
    </w:p>
    <w:p>
      <w:r>
        <w:t xml:space="preserve">Можете ли сега да схванете дълбокия смисъл на божественото описание и да разберете донякъде защо небесните същества са създали за себе си безличен живот, който един ден ще бъде и ваш?  </w:t>
      </w:r>
    </w:p>
    <w:p>
      <w:r>
        <w:t xml:space="preserve">В този противоречив свят с неговия забързан живот и постоянно нова външна информация не е лесно да се води хармонично и мирно партньорство, в което вътрешното и външното единство и сърдечност на двамата души са дадени. Това се дължи на факта, че партньорите обикновено имат доста различно духовно и човешко съзнание и това води до различни възгледи за живота. Ако хората живеят заедно в този свят без вътрешна ориентация към Бога, тогава между тях се осъществява предимно външно общуване. Чрез една и съща външна ориентация и влечение към материалното, които се проявяват в различни области на живота, те се сближават духовно и физически и отначало живеят хармонично. Благодарение на външните общи черти, повечето от които са насочени към егоистично удовлетворяване на желанията им, те живеят в илюзорно единство. Ако впоследствие единият от тях вече не се интересува от това да преживее нещо заедно с партньора си, защото вече не оценява значението му, което все още означава много за другия човек в живота, това обикновено предизвиква първите големи проблеми в партньорството или болезнени конфликти. Поради отсъствието на предишната общност, насочена към външните неща, в партньорствата без връзка с Бога различните мнения често водят до крайни конфликти и дори до актове на насилие, а нерядко и до раздели.  </w:t>
      </w:r>
    </w:p>
    <w:p>
      <w:r>
        <w:t xml:space="preserve">Партньорствата на безбожни хора, които са силно свързани с управляващото или определящото поведение, са ориентирани предимно към техните светски и егоистични желания и тяхното осъществяване. Ето защо тези хора често имат несвободни и егоистични представи за партньорството. Ако имат партньорски отношения, партньорът им задължително трябва да е ориентиран и към светските им интереси и да прави заедно с тях всичко, което им доставя голямо удоволствие. Хората с такава нагласа погрешно смятат, че ако партньорът им първоначално е отговарял на техните интереси, то външната им общност ще трябва да остане такава до края на живота им. Но ако партньорът им се оттегли от дадена общност, те реагират с голямо разочарование или тъга, или пък гръмко и властно изискват от партньора си отново да се стреми към предишната общност, защото в противен случай ще се оттеглят от нея. След това сплашеният партньор кротко отстъпва, въпреки че болезнено усеща натиска или несвободното искане на партньора си. Но много такива партньорства се провалят поради нереалните идеи на единия партньор, защото другият вече не се примирява с потисничеството и подчинението.  </w:t>
      </w:r>
    </w:p>
    <w:p>
      <w:r>
        <w:t xml:space="preserve">Партньорствата се водят от хора, които нямат вътрешна връзка с Бога, в егоистично вземане и в даване, ориентирано към очакване. Заради тази несъзнателна ориентация те много трудно се отказват от светската радост, с която са свикнали и която е означавала удовлетворение в живота им и е можела да бъде изживяна само заедно. Ето защо те правят всичко възможно, за да гарантират, че партньорът им също ще участва в светските им удоволствия. Ако той не се съобрази с желанията им, те го принуждават да го направи с непривлекателно поведение или с изобретателни средства. Заради своите незаконни, несвободни насоки и поведение те живеят в ограничения или робство в партньорствата си. Въпреки че от време на време имат желание да направят нещо сами, те нямат смелостта да го направят, защото предварително знаят, че партньорът им ще бъде против и следователно ще им създаде големи трудности.  </w:t>
      </w:r>
    </w:p>
    <w:p>
      <w:r>
        <w:t xml:space="preserve">Наистина, повечето партньорства в този свят са насочени към хармонично фиктивно единение без душевна сърдечна връзка. Това води до това, че и двамата партньори стават все по-зависими от другия, тъй като той изисква от тях да изпълняват желанията си, формирани от тесния им поглед върху живота. След няколко години в такова партньорство те са свикнали със самоограниченията или с несвободния си начин на живот. Чрез външната си затвореност те пречат на взаимното духовно развитие. Някои партньори са толкова силно фокусирани върху другия, че вече не смеят да прочетат нещо, което знаят, че другият ще отхвърли. Тази зависимост един от друг не позволява на никой от тях да тръгне по свой собствен духовен път. Това продължава и в извънземните царства, защото те са изградили огромна връзка помежду си и затова трудно могат да се отделят един от друг.  </w:t>
      </w:r>
    </w:p>
    <w:p>
      <w:r>
        <w:t xml:space="preserve">Но свободолюбивият човек няма да търпи дълго такова несвободно партньорство, затова мисли как да избегне ограниченията на партньора си. Но повечето от тях не се осмеляват да го направят след дълги години партньорство, защото външните трудни обстоятелства в този свят - временно сами, с малки доходи, но трябва да се грижат за децата - водят до това, че този план, който е оправдан от небесна гледна точка, се проваля предварително. Затова те продължават да понасят ограничаващата и егоистична представа за живота на партньора. Някои унизени и сплашени партньори са склонни да отвърнат на агресията, недоволството и много други неща на партньора си по някакъв друг непривлекателен начин или жестоко да му отмъстят и от това да възникнат ужасни конфликти. Такива незаконосъобразни начини на живот в партньорство се срещат в този свят най-вече при безбожниците, но също и при много благочестиви хора, които търсят Бога само отвън, защото са били подведени от духовните водачи и техните учения, тъй като те самите не знаят, че Бог е в дъното на душите им.  </w:t>
      </w:r>
    </w:p>
    <w:p>
      <w:r>
        <w:t xml:space="preserve">Вярващите в Бога хора, които са обвързани с религиозна доктрина и все още приемат Бога извън себе си, за съжаление нямат достатъчно познания за едно хармонично, сърдечно ръководено партньорство, което би трябвало да е по-скоро в съответствие с небесните двойни правила. Ако те се чувстват топло свързани и са решили да си партнират, живеейки под един покрив или всеки отделно в собствената си жилищна площ, тогава често им е много трудно поради различните състояния на съзнанието им. Те могат да бъдат преодолени, ако и двамата не са живели преди това в напълно различен начин на живот. Голямото различие в начина им на живот автоматично води до разногласия и резултатът е, че те живеят разделени. Ако случаят е такъв, тогава е трудно да продължим да поддържаме външно и вътрешно единство или общо разбиране, или да го постигнем отново чрез разговор. Ако и двамата имат съвсем различни възгледи за живота и са затънали в дългогодишни навици, тогава дискусиите вече не са от полза за тях, защото промяна в обстоятелствата и за двамата вече не е възможна. Такъв е случаят с хората, които вярват в Бога, но не могат да приведат различните си възгледи за живота под общ знаменател, защото им липсва дълбоко небесно познание и най-вече небесно смирение.  </w:t>
      </w:r>
    </w:p>
    <w:p>
      <w:r>
        <w:t xml:space="preserve">Само смирените хора, които са добре ориентирани към Бога и които имат духовен стремеж да се приближат до вътрешния си дом от светлина, биха могли да намерят отново сближаване, въпреки различните си възгледи за живота, за да живеят заедно хармонично в едно свободно партньорство. Само чрез искрено и смирено отношение към всички хора вътрешният човек може да преодолее и да приеме по-законосъобразното висше съзнание на своя партньор и постепенно да се приближи или да се адаптира към неговия небесно близък начин на живот. Но без небесното качество на смирението опитите му да се приспособи винаги ще се провалят, защото спомените за егоцентризма и егоизма - поставянето на себе си на преден план или все още неосъзнатата му арогантност - му говорят, че смиреното приспособяване би било недостойно подчинение и по този начин унижение на неговата същност. Всъщност обаче съпротивата на егоистичната арогантност е причина за това, че човек не може да се адаптира към по-висшето съзнание на партньора си. Така той постоянно предизвиква кавги и още много неприятности. Това нещастно и мрачно състояние обаче наранява много и двамата в сърцата им, защото те си хармонират добре в различни отношения или се разбират добре в някои области на живота и затова се харесват сърдечно. Поради това те се самозаблуждават, че сърдечното съжителство би трябвало да е възможно за тях. Но такова съжителство на различни нива на съзнание без смирение ги води само до още по-голям разнобой в разбиранията им и резултатът от това е, че те са толкова разочаровани и огорчени от многото разногласия, че предпочитат да живеят сами, за да не преживеят отново подобно състояние. Това е разбираемо от небесна гледна точка.  </w:t>
      </w:r>
    </w:p>
    <w:p>
      <w:r>
        <w:t xml:space="preserve">Но има много вътрешни хора, които се хармонизират добре в неравностойно съзнание. Това е станало възможно за тях само защото партньорът с по-ниско съзнание е разбрал, че чрез смирения си начин на живот и дълбокото преосмисляне на по-законосъобразния начин на живот на партньора, както и чрез искреното си отваряне към любимия партньор, може да премахне първоначалната пропаст в съзнанието. Това обаче е възможно само за човек с отворено сърце, достъпен и чувствителен, обвързан с Бога, който вече не приема себе си на сериозно и предпочита да живее със сърдечния си партньор в хармоничен и нежен съюз. Само по този начин хората могат да водят хармоничен и сърдечен живот заедно, без да се съпротивляват. Съпротивата в партньорствата се поражда единствено от отношението на всезнайковци, властници и надменни хора, а това вече трябва да е разбираемо за един завръщащ се в рая човек. Ако не, моля ви, замислете се дълбоко за небесното смирение и за начина си на живот и проверете честно дали не го живеете само за да постигнете нещо конкретно с партньора си или с другите! Ако досега сте живели без истински смирен небесен начин на живот, трябва да осъзнаете, че духовното ви сърце не може да се отвори за партньора ви според закона. Следователно това е било само едно привидно обръщане към него с егоистични цели, без истинска небесна сърдечност.  </w:t>
      </w:r>
    </w:p>
    <w:p>
      <w:r>
        <w:t xml:space="preserve">Наистина, без преживяно небесно смирение или смирена нагласа на едно същество сърцето на душата, жизненото ядро на светлото същество или душа, не може да се отвори за партньора. Ние, небесните същества, искахме тази небесна закономерност, защото предвидливо осъзнахме значението и влиянието на небесното качество на смирението върху дуалния ни живот, защото само чрез смиреното си отношение към дуалния и обратно можем да усетим силно привличане един към друг. Ето защо в нашите закони за небесните черти сме включили разпоредбата, че само преживяното смирение отваря сърцевината на живота ни и чрез него усещаме силно привличане към дуалното. Само чрез тази вътрешна сърдечна връзка в унисон, която небесното смирение ни помага да постигнем, животът ни се обогатява с блаженство. В резултат на това сега сме надарени с най-висшите чувства и усещания, които можем да възприемем като еволюционни същества по време на нежното сливане на светлинните ни тела.  </w:t>
      </w:r>
    </w:p>
    <w:p>
      <w:r>
        <w:t xml:space="preserve">Можете ли вече да си представите нашия небесен двойствен живот?  </w:t>
      </w:r>
    </w:p>
    <w:p>
      <w:r>
        <w:t xml:space="preserve">Ако е така, започнете още днес да включвате истинско небесно смирение в живота си, след което ще усещате все по-силно магнетично привличане към партньора или приятеля си отвътре. Този опит си заслужава, защото по този начин можете да отворите душата си все повече за смирението и небесния двойствен живот и скоро ще се досетите какво изпитват един към друг небесните двойници от сърцето си. Искате ли да започнете сега?  </w:t>
      </w:r>
    </w:p>
    <w:p>
      <w:r>
        <w:t xml:space="preserve">Много хора с вътрешен дух на любовта все още не разбират защо небесните същества наричат качеството на смирението най-важното от всички небесни качества и го ценят толкова много, и затова то е толкова важно и за човешкия живот. Сега Божият дух иска да им обясни това или се опитва да ги направи разбираеми.  </w:t>
      </w:r>
    </w:p>
    <w:p>
      <w:r>
        <w:t xml:space="preserve">Небесният живот, както вече знаете от многобройните божествени послания, има различни състояния на еволюция, дължащи се на безбройните небесни качества, но само същества в едно и също състояние на еволюция могат да живеят заедно на една планета и това се отнася и за двойния им живот. Поради безбройните различни състояния на еволюция и съзнание на съществата, начинът им на живот също се характеризира по доста различен начин. За да няма недоразумения в небесното същество между различно ориентираните същества в зависимост от техните по-ниски или по-високи еволюционни нива и нееднаквите им начини на живот, те са създали безброй планети в небесното същество специално за тази цел, където всяко светло същество може да живее в зависимост от еволюционното си ниво - от най-ниското до най-високото. Но дори различните състояния на съзнанието се посещават от време на време, ако все още имат интерес към сърдечно общуване с дадено същество. Но в повечето случаи те предпочитат сърдечното общуване с онези същества, които имат тяхното еволюционно състояние, защото могат да обменят духовно по-добре на една и съща дължина на вълната. Това със сигурност ще бъде разбираемо за вас.  </w:t>
      </w:r>
    </w:p>
    <w:p>
      <w:r>
        <w:t xml:space="preserve">Но ако те се срещнат в различно съзнание, тогава само същество с по-високо състояние на съзнанието може да посети друго в по-ниско, защото последното може да понесе интензивността на светлината на планетарните атоми. Това е така, защото не е възможно същество с по-ниско еволюционно ниво да понесе високите или много по-силни светлинни лъчи на планетата, на която живее същество с по-високо еволюционно ниво, защото в противен случай то би било магнитно отблъснато със своето светлинно тяло. Частиците на съществото все още не са били отворени за това чрез определен еволюционен начин на живот и поради това нямат необходимата висока светлинна вибрация, за да могат да понесат добре по-силното излъчване на тези планетарни атоми без усложнения в светлинното си тяло, в съответствие с програмираните закони на фините атоми.  </w:t>
      </w:r>
    </w:p>
    <w:p>
      <w:r>
        <w:t xml:space="preserve">Когато същество с по-високо еволюционно ниво посещава планета с по-ниско еволюционно ниво, е необходимо неговото светлинно излъчване да бъде намалено или адаптирано към съзнанието на съществото с по-ниска еволюция. Обратно, същество с по-малко еволюции не може да направи това, защото не може да произведе необходимото по-високо светлинно излъчване поради по-малкия брой еволюционно активни частици на светлинното тяло и поради по-ниската вибрация на жизненото ядро. Намаляването на светлинното излъчване на дадено същество става чрез мисловен контрол или съгласуване на частиците му със светлинния капацитет на небесното същество, което все още не е напреднало толкова в еволюцията. Можете ли вече да разберете и класифицирате тази небесна законност?  </w:t>
      </w:r>
    </w:p>
    <w:p>
      <w:r>
        <w:t xml:space="preserve">Тъй като безбройните небесни същества живеят според състоянието на еволюцията си на точно подредена планета с фини материални атоми, създадени и програмирани за тази цел, но изпитват нужда да се посещават от време на време, небесното смирение им помага да общуват сърдечно и да останат равнопоставени в битието си. </w:t>
      </w:r>
      <w:r>
        <w:rPr>
          <w:b w:val="1"/>
        </w:rPr>
        <w:t xml:space="preserve">Небесното качество на смирението свързва различните нива на съзнание на съществата. Това се нарича от тях мост за разбиране на различните еволюционни състояния и затова е много ценен, а следователно е незаменим за нашия небесен живот.  </w:t>
      </w:r>
    </w:p>
    <w:p>
      <w:r>
        <w:t xml:space="preserve">Ако не съществуваше качеството смирение, между небесните същества щяха да възникват непривлекателни разногласия, каквито се срещат на Земята и на някои други планети, породени от различното ниво на съзнание без преживяно смирение. Резултатът от това би бил, че съществата с по-ниско еволюционно ниво ще гледат нагоре към по-високо еволюционно ниво, когато го посещават. Но това се предотвратява от небесното качество на смирението и позволява справедливото равенство на съществата, както и лекото приспособяване на едно небесно същество към едно по-ниско еволюционно същество. </w:t>
      </w:r>
    </w:p>
    <w:p>
      <w:r>
        <w:rPr>
          <w:b w:val="1"/>
        </w:rPr>
        <w:t xml:space="preserve">Небесното смирение може да се нарече и мост за разбирателство между неравностойни партньори, които са на вътрешния път към Небесното царство. С него те биха могли да преодолеят различните възгледи за начина си на живот без разногласия. </w:t>
      </w:r>
      <w:r>
        <w:t xml:space="preserve">Но при това би било необходимо или задължително условие и двамата да имат интерес да се сплотят, т.е. когато се сблъскат различни възгледи за живота, и двамата да се приспособят към по-законосъобразния, без да се суетят много за това. Небесното смирение би могло да им помогне да стигнат до по-висше съзнание само за няколко земни месеца или години, ако са готови смирено да се оттеглят и да не настояват на правото си абсолютно да искат да наложат своите представи за живота, които обаче не са близки до небесния законен живот.  </w:t>
      </w:r>
    </w:p>
    <w:p>
      <w:r>
        <w:t>Небесното смирение помага на хората с дух на любов да постигнат единство и разбирателство, стига човек да разбере как да използва това небесно качество правилно в живота си. Много хора, които вярват в Бога, разбират погрешно характеристиката на смирението и смятат, че трябва да я живеят по прикрит начин, така че никой да не може да разбере, че все още имат арогантни и доминиращи черти. В действителност обаче техните идеи в партньорството са ориентирани само към техните егоистични цели и ако те не се приемат от партньора, те искат да наложат волята си с деспотично говорене и дълги дискусии, вместо да оттеглят идеите си и повърхностно да се ориентират към сърдечна съвместност</w:t>
      </w:r>
      <w:r>
        <w:rPr>
          <w:color w:val="0000FF"/>
        </w:rPr>
        <w:t xml:space="preserve">. </w:t>
      </w:r>
      <w:r>
        <w:t xml:space="preserve">Никое смирено същество и никой смирен човек не би се държал толкова отклоняващо. С привидното си небесно смирение те злоупотребяват със сърдечната природа, характерна за небесните същества, и по този начин още повече се отдалечават от нея. Който вярва, че може да ръководи партньорство с такова отношение, насочено срещу небесното смирение, може да предположи, че един ден привидното му смирение ще бъде разкрито и той ще бъде изправен пред срам. Тогава ще трябва да обвинява само себе си, защото погрешно е вярвал, че може да отвори вратата към сърцето на партньора си със своето позьорско смирение. Такива вярващи в Бога хора трябва да живеят по-скоро сами, докато не осъзнаят, че им липсва истинското небесно смирение.  </w:t>
      </w:r>
    </w:p>
    <w:p>
      <w:r>
        <w:t xml:space="preserve">Такива хора обичат да използват небесното смирение като наметало, с което да се покриват пред хората, които им харесват, и затова самозаблуждаващо вярват, че вече живеят в небесно смирение. Но погледнато от небесна гледна точка, това е голяма заблуда. Онези, които все още обичат да се възхищават на издигнатата си личност и които не избягват кавги заради различното отношение към живота, защото смятат, че знаят повече от партньора си, в никакъв случай не са се докоснали до небесното смирение, защото то не съдържа никаква припряност или изкуствено поведение, а искрен, лично незабележим и затворен начин на живот. Ето защо вярващите в Бога хора с прибрано смирение изпитват големи трудности да живеят хармонично до тих и искрен човек, който е готов да реализира небесното си познание стъпка по стъпка и без фанатизъм в продължение на много години, все повече и повече. Само такива вътрешни хора, които все повече включват небесното смирение в живота си, могат да усетят близостта с Бога в себе си. Такива хора не са мечтатели или фантазьори, които виждат този свят нереален, а са надеждни хора, на които може да се има доверие. Те се въздържат, доколкото могат, от шумната суета на този свят, защото са благословени с усещане за щастие чрез вътрешната си връзка с духа на любовта във външната тишина. В това се крие най-голямата радост за тях, която този свят не може да им предложи.  </w:t>
      </w:r>
    </w:p>
    <w:p>
      <w:r>
        <w:t xml:space="preserve">Тъй като тези вътрешни хора предпочитат повече вътрешна радост, те биват неправилно оценявани или преценявани от външните хора, а някои от тях ги осмиват или дори отхвърлят. Но тези, които са им близки или са живели с тях, знаят какво уважение заслужават тези хора. Но онези, които им завиждат или отхвърлят начина им на живот, който е необичайно уединен и скромен за този свят, не виждат какво толкова значимо значение има това, което Божият Дух отправя към тях по отношение на високата им оценка. От самонадеяност той погрешно вярва, че животът му вече е достатъчно ориентиран към Бога и небесните закони и че не е необходимо да осъзнава толкова точно знанията, които вече е усвоил от посланията на любовта или от другите в продължение на много години. Ето защо такива хора не мислят за скромен и затворен начин на живот.  </w:t>
      </w:r>
    </w:p>
    <w:p>
      <w:r>
        <w:t xml:space="preserve">Наистина фактът, че има вярващи в Бога хора, които живеят с такова отдалечено от небето отношение и поведение, пренебрегващо небесното смирение, е нещо, за което Божият Дух много съжалява. Въпреки че вече са усвоили много духовни знания, те не искат да признаят и да признаят пред себе си, че са тези, които се намесват в живота на добродушните, искрени и смирени хора, и също така не искат да признаят, че са причина за много неприятни спорове. Те не допускат това, затова изопачават фактите и вярват, че могат да се успокоят в божествена сигурност. Но един ден и за тях ще настъпи моментът на горчивото осъзнаване и Божият дух в отвъдното иска да им го спести чрез многобройни просветляващи послания на тази земя за пратеника. Ето защо той говори изчерпателно и задълбочено по много важни теми, които засягат сферите на човешкия живот и най-вече партньорствата, където се случват повечето трагедии.  </w:t>
      </w:r>
    </w:p>
    <w:p>
      <w:r>
        <w:t xml:space="preserve">Наистина, ако тези вече написани небесни послания и изобилни указания за промяна на характера им, особено за най-важното небесно качество - смирението, все още не са достатъчни за тях, тогава те трябва да се въздържат от четенето на любовните капки. Назидателният съвет на духа на любовта им се дава само защото нереализираното познание за небесните начини на живот и божествените указания предизвикват безпокойство в съзнанието им, тъй като душата им би желала смирено да се посвети на небесното познание на закона. Човешкото същество обаче не мисли за това, защото му се струва твърде трудно. Поради тази причина хората, които са ориентирани по този начин и които действително са решили да напреднат отново с душата си към небето, получават много разяснения и сериозни предупреждения от Божия Дух. Немалко от тях погрешно вярват, че когато отново се озоват в отвъдното с душата си, духът на любовта чрез своята милост ще им отнеме или душевно ще разтвори всички незаконности - също и тяхната надменност и гордост, които те все още не са искали да изоставят в човешкия живот въпреки огромното духовно познание на небесните закони за собствеността. Ето защо човекът не се стреми да се промени в посока на небесното смирение. Наистина, без небесно смирение не е възможно да се върви по Вътрешния път към Небесното царство! Можете ли вече да разберете и приемете това?  </w:t>
      </w:r>
    </w:p>
    <w:p>
      <w:r>
        <w:t xml:space="preserve">За тези, които живеят в партньорство, Божият Дух препоръчва небесно смирение без "ако" и "но", защото само така е възможно да опознаят по-добре висшето съзнание и възгледите за живота на партньора си и да разберат неговия начин на живот. Това му помага много по-лесно да приеме по-близкия до небето начин на живот и смирено да се приспособи към него. Всеки, който пренебрегва това в партньорство, в което и двамата вървят по Вътрешния път, поради фалшиви или егоистични възгледи, рискува да се разедини и по този начин да прекъсне сърдечната връзка, което води до взаимно отдалечаване. Човек, който е на Вътрешния път, вече трябва да е наясно с това.  </w:t>
      </w:r>
    </w:p>
    <w:p>
      <w:r>
        <w:t xml:space="preserve">Наистина, от небесна гледна точка няма друг законен начин да живеем с партньор с висше съзнание, освен с небесната черта на смирението. Но човекът, който живее с партньор с висше съзнание и изпитва големи трудности да разбере и приеме неговия начин на живот, трябва да помисли по-дълго дали наистина е сигурен, че е отдаден с открито сърце на партньора си. Той може да приеме или отхвърли този божествен съвет в рамките на своята вечна свобода. Ако го отхвърли, тогава Божият Дух му казва още днес, че един ден в отвъдното за душата му ще настъпи космическият момент, когато тя ще разбере добре небесното знание от божествения източник и какво е важно, за да води хармонично и сърдечно партньорство с небесното качество на смирението, а също и за да може да продължи да го поддържа и да спре зараждащото се разкъсване на сърцата, за да насочи все пак партньорството в желаната от Бога посока. Това пожелават на завръщащите се в този и отвъдния живот духът на Бога и небесните същества, които ценят небесното смирение като най-важното от всички небесни качества за съвместен живот с двойниците си и за сърдечно общуване помежду им в различните еволюционни състояния.  </w:t>
      </w:r>
    </w:p>
    <w:p>
      <w:r>
        <w:t xml:space="preserve">Друго условие за хармоничен съвместен живот от гледна точка на Божия дух е двамата да прилагат все повече и повече небесното познание за закона в живота си или да го приемат сериозно. Чрез тази вътрешна и външна готовност за осъзнаване те биха могли да преодолеят или намалят разликата между възгледите си за живота съвсем добре само за кратко земно време, защото който включва небесните качества повече в живота си, постепенно се променя повече в небесна посока. В резултат на това двамата скоро ще могат да уеднаквят различните си гледни точки за живота и навиците си, за да постигнат общ възглед за живота. Тази възможност обаче съществува само за онези двойки, които искрено се стремят към постигане на хармония в осъществяването на небесните закони и от известно време вече са включили небесното смирение в живота си.  </w:t>
      </w:r>
    </w:p>
    <w:p>
      <w:r>
        <w:t xml:space="preserve">Добре би било да са преодолели с вътрешна божествена помощ своя личностно ориентиран и самонадеян начин на поведение, като при различно мнение или при възникване на спор веднага се оттеглят, без да го предизвикват допълнително. Това смирено отношение е важно за дебата, когато двамата са твърде далеч един от друг по даден въпрос или поведение. Но това не е възможно, ако единият или и двамата предубедено смятат, че непременно трябва да отстояват своето мнение, за което все още не знаят точно дали е близко до небесния принцип на живота. Не бива да се водят дебати с тази самоволна нагласа, защото тя само досажда и на двамата. Този, който е придобил навика да оставя на другия човек свобода в случай на различие в мненията, няма да започне кавга. Но когато става дума за въпроси, които засягат и двама ни, е много трудно да намерим общ език, когато имаме различни възгледи за дадена ситуация. В повечето случаи единият от тях се чувства ощетен, защото не е бил взет предвид от другия при вземането на решението. Но от небесна гледна точка не би било правилно да се допуска това мълчаливо. Ако единият се чувства ощетен, а другият не е готов да направи компромис, който да удовлетворява и двамата, тогава в партньорството вече не може да има единство и сърдечно разбирателство. В резултат на това се стига до сериозна раздяла, въпреки че никой от двамата не я желае, тъй като все още имат вътрешно сърце, отворено един за друг.  </w:t>
      </w:r>
    </w:p>
    <w:p>
      <w:r>
        <w:t xml:space="preserve">Е, Божият Дух може само да ви препоръча да опитате отново с дискусия, но не веднага, защото всеки се нуждае от време за размисъл във външен и вътрешен мир, за да обмисли дълбоко различните гледни точки. Едва след като мине известно време, те трябва да седнат отново заедно, за да разговарят на спокойствие. Ако и в този случай не се стигне до споразумение, защото и двамата продължават да настояват на своята гледна точка, тогава вече не е възможно да се поддържа тази връзка, защото с различните си възгледи за живота, които им се струват толкова важни, те никога няма да могат да живеят заедно, без да се карат. Само една-единствена различна, на пръв поглед важна гледна точка в техния възглед за живота може да доведе до нов постоянен спор заради нея, а последиците от него са горчиви и за двамата, защото те страдат много от него. Божият дух иска да им спести това и затова ги съветва да не продължават такава връзка, дори и да са станали близки в сърцата си.  </w:t>
      </w:r>
    </w:p>
    <w:p>
      <w:r>
        <w:t xml:space="preserve">В този свят на многобройни противоположности, грешки, недоразумения и различни възгледи за живота на хората междуличностният проблем на разединението е много голям и ще продължи да бъде такъв, докато душите им не бъдат отново привлечени от същества със същата или подобна ориентация след края на земния им живот. Там също могат да се появят различни гледни точки, защото те все още не са в небесното същество, но не са толкова сериозно разделени, както е при хората в този свят.  </w:t>
      </w:r>
    </w:p>
    <w:p>
      <w:r>
        <w:t xml:space="preserve">Онези, които все още се опитват да спасят партньорството си, трябва да знаят това предварително от Божия Дух: Единствено в небесния начин на живот на смирението би било възможно да спасят едно партньорство, което почти се е провалило. При това обаче и за двамата е необходимо предварителното условие да са готови да се приближат един към друг, като са готови да адаптират гледната точка, която засяга и двамата и в която са били далеч един от друг, към небесния закон, за който вече знаят чрез посланията на Капките любов. След това от тази негативна и болезнена партньорска ситуация бавно може да се формира единство, в което те отново да се съберат и да осветят с небесното си знание по-нататъшните си различни възгледи за живота и ако искат, отново да се присъединят към него. Това е единствената възможност от небесна гледна точка да се намери отново единство и сърдечност в едно вече почти разрушено партньорство. Тези, които се стремят към това, имат щастието да узреят духовно много бързо и да се приближат до небесния живот още по-бързо. Това би било полезно от небесна гледна точка, но хората, които се чувстват адресирани от частта на посланието за партньорство, сами решават какво да правят с божествения съвет.  </w:t>
      </w:r>
    </w:p>
    <w:p>
      <w:r>
        <w:t xml:space="preserve">Който вече е придобил навика да включва духовната логика в мисленето си, но това е възможно само чрез голямо духовно познание, може ясно да почувства и да заподозре отвътре, че зад материалния свят трябва да съществува истински вечен живот от фин вид. Благодарение на духовната си зрялост и разширената си представа за този и космическия живот той може добре да приеме и духовно да класифицира описанието на безличния небесен живот в сравнение с личния човешки живот. Това обаче няма нищо общо с одухотворяването на човешкото същество, но силата на въображението му е разширена чрез много духовно четене и по този начин човешкото съзнание може да разбере по-добре много неща, които духовно невежото човешко същество изобщо не може да разбере, защото все още му липсват различни градивни елементи на знанието, за да мисли за тях и да ги класифицира правилно.  </w:t>
      </w:r>
    </w:p>
    <w:p>
      <w:r>
        <w:t xml:space="preserve">Това е само за ваше сведение, за да не си мислят някои читатели, че щом могат да разбират добре божествените описания, значи вече са напреднали много по вътрешния път към своя дом на светлината. Човекът, който наистина вече е далеч по пътя си към небесното битие, е този, който вече е далеч в осъзнаването на небесните закони, които е усвоил чрез четене и постепенно е прилагал все повече и повече всеки ден без фанатизъм в продължение на много земни години. Той вече не говори много за небесните закони на живота, а ги живее стъпка по стъпка по един безличен, смирен начин.  </w:t>
      </w:r>
    </w:p>
    <w:p>
      <w:pPr>
        <w:spacing w:lineRule="auto" w:line="279" w:after="121" w:beforeAutospacing="0" w:afterAutospacing="0"/>
      </w:pPr>
      <w:r>
        <w:rPr>
          <w:b w:val="1"/>
        </w:rPr>
        <w:t xml:space="preserve">Тези, които всеки ден остават на заден план, защото вече не виждат смисъл да блестят с изключителните си знания и умения или да бъдат лично в центъра на вниманието, водят безличен живот, който е присъщ на небесните същества.  </w:t>
      </w:r>
    </w:p>
    <w:p>
      <w:r>
        <w:t xml:space="preserve">Наистина този, който вече не се смята за лично важен пред другите, е на прав път към безличния небесен живот. С Божията помощ и с помощта на своята зряла душа той вече е осъзнал добре, че личният, възвишен или покорен живот в този свят е противоположен на небесния. Той може да го разбере добре духовно, когато чуе от Божия Дух, че много отдавна в космическото време дълбоко падналите същества са създали този личен живот, който се води в несправедливо неравенство на битието, и че дори днес чрез подражание и вътрешно съхранение те не знаят нищо друго, освен да продължат да живеят по този начин.  </w:t>
      </w:r>
    </w:p>
    <w:p>
      <w:r>
        <w:t xml:space="preserve">Наистина, вярващите хора, които демонстрират духовно силно обгърната душа с небесно чужд начин на живот, вече не могат да се досещат отвътре, нито да си представят, че всеки ден живеят по обичайния начин, противоположен на небесния принцип на живот. Немалко от тях вярват, че небесният живот ще бъде подобен на земния, където водещи същества, предполагаемо издигнати от Бога, учат другите и поради това са в центъра на вниманието на жителите на планетата, като се радват на възхищение и престиж. Но тяхната представа за небесния живот е далеч от истината.  </w:t>
      </w:r>
    </w:p>
    <w:p>
      <w:r>
        <w:t xml:space="preserve">В действителност небесните същества винаги се държат сдържано във всички области на живота и не искат признание от другите същества, дори когато успеят да създадат нещо ново, което досега не е било по силите на никое същество. Тяхната скромност и безлично, резервирано поведение са много ясно изразени, защото благодарение на законите на еволюцията те знаят отвътре какво точно би се случило, ако живеят с поведение, насочено към човека, противоположно на безличния им начин на живот. Наистина, това би имало опустошителен ефект върху общия им живот на единство и равенство и така те скоро биха навлезли в несправедливия възвишен и унизителен начин на живот, какъвто е случаят с човешките същества всеки ден.  </w:t>
      </w:r>
    </w:p>
    <w:p>
      <w:r>
        <w:t xml:space="preserve">Хората, които са придобили много познания от светско или религиозно естество чрез специално обучение и проучвания, лично са много уважавани и ценени в този свят. Обикновено те се чувстват над другите и благодарение на лидерските си качества, които не съществуват при небесните същества, определят как другите да извършват работата и дейностите си и често се намесват в личния им живот. Тяхната самооценяваща се и определяща черта често е несправедливо ориентирана, така че хората се оценяват по различен начин и съответно възнаграждението им е несправедливо, въпреки че извършват една и съща услуга.  </w:t>
      </w:r>
    </w:p>
    <w:p>
      <w:r>
        <w:t xml:space="preserve">Този издигащ личността и унизителен начин на живот няма ни най-малко общо с нашия свободен безличен живот. Нашият живот, въпреки различните нива на еволюция и познание, никога не е застрашен да изпадне от равенството на съществата. Ако искаме да осъществим съзидание на планетата, тогава доброволните същества идват и участват в него с радост и благодарност, като всеки от тях доброволно поема определена задача в съответствие с отличителните си способности и умения. Нито едно същество не говори на другото и не му пречи да изпълнява задачата или дейността си с внушение, защото то извършва това от само себе си. Вселенският дух на любовта (Аз Съм Божество) сърдечно ги придружава в работата им и им помага, ако имат някакъв въпрос, но никога не се намесва в дейността им, защото те са независими същества. Небесните същества с удоволствие се обръщат към вътрешния дух на любовта, ако им се прииска, ако не са съвсем сигурни за дадено творение, тъй като им липсва творческият поглед към целостта, но усещат, че това би било важно за него. Така всяка дейност или творчество на небесните същества се извършва безлично и без водещи същества. Този безличен начин на живот, характерен за съществата, е заложен в небесния закон. Активността отвътре е нашият безличен живот.  </w:t>
      </w:r>
    </w:p>
    <w:p>
      <w:r>
        <w:t xml:space="preserve">Ръководените отвън хора разбират това погрешно, защото не могат да си представят, че Бог в Аз Съм със Своята универсално надзираваща гениална мъдрост може да помага на небесните същества във всяка една от техните независими дейности или задачи отвътре. Ето защо тяхната идея е, че в небесното същество има и направляващи същества, които чрез своята по-голяма духовна еволюционна зрялост дават указания на други същества, които все още не са толкова напреднали в духовната си еволюция, колкото са те. Но това е заблуда от тяхна страна.  </w:t>
      </w:r>
    </w:p>
    <w:p>
      <w:r>
        <w:t xml:space="preserve">Наистина, безличният небесен живот не се нуждае от лидери, които доминиращо дават указания на другите, както е обичайно на Земята и в по-ниските, нисковибрационни сфери на Падението. Този вид личен живот е духовната смърт на свободата и справедливото равенство на хората, защото ги прави роби и подчинени на онези, които определят какво и как да работят. Този определящ принцип въвлича съществата все повече и повече в незаконен живот и в крайна сметка създава владетели и поданици или поробени слуги.  </w:t>
      </w:r>
    </w:p>
    <w:p>
      <w:r>
        <w:t xml:space="preserve">Дълбоко падналите същества са искали да живеят по такъв начин, т.е. чрез по-големия си потенциал от знания и по-големия си космически опит са искали да определят и ръководят другите. Те се възползваха от онези отстъпили небесни същества или си ги присвоиха с жаждата си за власт, които все още не бяха напреднали толкова далеч в небесната еволюция, но които бяха тръгнали с тях по време на грехопадението или при разделянето на Творението, за да създадат светове с по-малко светлина извън Небесното царство. Сега те са страдалците, защото са слуги на властващите същества и вече не могат да избягат от тях, тъй като са се свързали с този свят чрез безбройни душевни обвивки. Тези тежко обременени ефирни същества винаги са зависими от духовните водачи от отвъдния свят, защото те подготвят за тях ново въплъщение в този свят чрез своите знания и по-голям духовен обзор, поради което не могат да се справят без тях и трябва да останат в зависимост от тях. Техните духовни водачи са управници, които ръководят съществата в този свят, които не са напреднали духовно в своята небесна еволюция дотам, че отново да се превърнат в слуги и работещи роби на онези хора, които властно контролират своите поданици. Чрез тях те винаги се оставят да бъдат обслужвани и чрез тях тези владетели в земно облекло се наслаждават на луксозен живот. Така се изгражда светът, свързан с човека на този свят, и свързаният с него земен отвъден свят.  </w:t>
      </w:r>
    </w:p>
    <w:p>
      <w:r>
        <w:t xml:space="preserve">Всеки, който се противопоставя на несправедливия, извисяващ, свързан с личността принцип на живот на нисковибриращите, управляващи Фалшиви същества, преживява едно поражение след друго в земния плащ, защото невидимите съюзнически Фалшиви същества имат възможности скоро да потушат бунта в своята световна територия. Тези тъмни същества знаят как да държат този свят в хватката си и затова нито едно човешко или извънземно същество не може да им се противопостави, когато те изобличават този несправедлив и заробващ начин на живот. Точно това са се опитвали да направят безброй същества от небесния план на този свят, но винаги са се проваляли, защото са били преследвани, затваряни, измъчвани или убивани от съюзническите паднали същества във физическо облекло, а намерението им да се изправят в защита на един по-справедлив свят скоро е било спирано от сплашването на водещите управляващи хора. Това се е случило в миналото и продължава да се случва по подобен или същия начин до днес.  </w:t>
      </w:r>
    </w:p>
    <w:p>
      <w:r>
        <w:t xml:space="preserve">Само управляващи същества и хора, които все още много обичат личния си живот, могат да създадат такъв отклоняващ се живот за подчинените, който е свързан с голямо страдание.  </w:t>
      </w:r>
    </w:p>
    <w:p>
      <w:r>
        <w:t xml:space="preserve">Който все още се нуждае от няколко импулса за размисъл, за да разпознае какво е породило един живот, ориентиран към човека, сега ще ги получи, разширявайки се, от Божия Дух. </w:t>
      </w:r>
    </w:p>
    <w:p>
      <w:r>
        <w:t xml:space="preserve">Хората, които благодарение на по-големите си познания са попаднали в ситуация да ръководят и наставляват другите, било то например в компанията, в държавната служба, в армията, в религиозната общност или в малки духовно-религиозни групи, в клуба и в семейството, все повече придобиват навика да определят другите. Тази определяща черта, която веднъж се е променила в властолюбие и все повече се е затвърждавала в подсъзнанието и свръхсъзнанието им, се е пренасяла и във вътрешната им душа и чрез тези незаконни хранилища е забулвала безличния, свободен живот на закона на едно преди това чисто същество от светлина. Последицата от това е, че такава управляваща душа иска да се въплъти отново в следващото си въплъщение, където е възможно да властва над подчинени човешки същества, както в предишния си живот, за да ги управлява с волята си. Ако това не е възможно за душата над нейното човешко същество поради външни обстоятелства, например в професията ѝ, тогава тя търси други възможности, защото нейните доминиращи и управляващи черти, които се съхраняват в обвивките ѝ от частици, са се активирали чрез отношението и начина на живот на нейното човешко същество и масово я подтикват да иска да живее отново по някакъв начин. Понякога душата, която е ориентирана по този начин, не успява да го направи чрез своя човек на работа, защото няма способност да ръководи няколко души. След това се опитва да го направи в частните сфери на живота, а понякога и в религиозната общност. Ако тя не успее да го направи чрез своето човешко същество, защото другите се противопоставят на това чрез своя стремеж към свобода, тогава такава духовно нещастна душа се опитва да живее това в партньорство и тогава партньорът е този, който страда. Това е така, защото натрупаните в душата отрицателни сили във връзка с подобни енергийни полета в атмосферните слоеве придобиват толкова голяма власт над нея, че съществуващото вътрешно енергийно поле трябва да бъде разтоварено от природата на човешкото същество като гръмотевична буря с мълнии и гръмотевици.  </w:t>
      </w:r>
    </w:p>
    <w:p>
      <w:r>
        <w:t xml:space="preserve">Наистина, когато хората са властвали над другите дълго време и са натрупали много такива сили като запаси в душите си, тогава това енергийно поле се усилва и има склонност да става властническо. В резултат на това човешкото поведение се променя от доминиращо към властно и в крайна сметка дори към насилствени действия. Такива хора са склонни да сплашват другия чрез доминиращо, енергично говорене или силен рев, така че той да изпълнява това, което искат. Такова девиантно поведение имат много вярващи в Бога хора, без да подозират, че освен това са под силното влияние на невидими съмишленици, които са също толкова девиантно покрити с душа. Тези измамни, натрапчиви души винаги стоят зад доминиращия човек и му дават указания как да се държи с другите. Те са много доволни, когато в безплътно състояние са успели да внушат нещо на мозъчните клетки на човек с тяхната дължина на вълната, което той веднага изпълнява или предава с думи или действия. Властният мъж, който е подставено лице на неземни души, които задоволяват желанието си за господство над него, е невеж и не го осъзнава.  </w:t>
      </w:r>
    </w:p>
    <w:p>
      <w:r>
        <w:t xml:space="preserve">Ето как изглежда от небесна гледна точка личният, арогантен живот на управляващите, които все още вярват, че са важни или специални личности благодарение на своите знания, способности и светски постижения и че могат да управляват другите и да ги държат в подчинение. Онези, които са придобили много знания от този свят, са силно изложени на риск да бъдат силно повлияни от невидими, земни души с подобни или идентични знания и природа. Преди всичко земните души обичат да хващат в капан и да се насочват към хората, които са завършили курс на обучение. Поради многото специализирани познания или светски способности, свързаната с личността, арогантна природа на човека се изразява по-късно особено в професия, като например лекар, майстор, инженер, професор, както и учител или духовник и много други. Такива професии дават на човека особен престиж и достойнство в този личен свят. Безличният небесен живот обаче не съдържа тези възвишени и горди качества.  </w:t>
      </w:r>
    </w:p>
    <w:p>
      <w:r>
        <w:t xml:space="preserve">Който все още вярва, че е специална личност благодарение на светската си титла, на него Божият Дух казва още днес, че един ден ще бъде много тъжен за това на път за дома, защото светската титла го е довела до личен стремеж към признание, който толкова много обременява душата, че й трябват много еони в отвъдните царства, за да се отърве от него един след друг чрез безличен и смирен живот на заден план.  </w:t>
      </w:r>
    </w:p>
    <w:p>
      <w:pPr>
        <w:spacing w:lineRule="auto" w:line="279" w:after="121" w:beforeAutospacing="0" w:afterAutospacing="0"/>
      </w:pPr>
      <w:r>
        <w:rPr>
          <w:b w:val="1"/>
        </w:rPr>
        <w:t>Затова Божият Дух отново и отново ви призовава и наставлява вътрешните небесни странници: Не правете грешката да се отличавате лично чрез светска титла, постижение, способности или чрез образована реч, както и чрез определено поведение, за да ви се възхищават другите. Моля, винаги оставайте смирени и скромни по вътрешния си път към дома на светлината и живейте незабележимо на заден план, независимо какво мислят и говорят другите за вас.</w:t>
      </w:r>
      <w:r>
        <w:t xml:space="preserve">  </w:t>
      </w:r>
    </w:p>
    <w:p>
      <w:r>
        <w:t xml:space="preserve">Ако сте дали нова насока на живота си, за да се приближите към небесния живот, моля, стойте твърдо. Но ако се оставите да бъдете сплашени от нелицеприятните разговори и шушукания зад гърба ви в квартала, в професионалната или семейната сфера, защото някои коварни хора се намесват в свободния живот на другия и се опитват да променят мнението му, а вие се съгласявате с това, тогава духът на любовта още днес ви казва, че по този начин сте застрашени да се превърнете в играчка на невидимите тъмни сили и на онези хора, които ви диктуват как да живеете. Моля ви, не допускайте това, живейте смело и безстрашно, дори ако другите говорят лошо за вашия тих, незабележим и сдържан живот или ви унижават. Тези хора все още не могат да разберат вашия сдържан начин на живот, защото не намират външната тишина за приятна и предпочитат да бъдат в шумния свят или сред шума и суетата с хора, които са също толкова ориентирани навън. Този начин на живот, изпълнен с шумна суматоха, подобен на панаир или по-голямо събитие, се харесва само на онези хора, които все още намират за привлекателен свързания с личността живот на този свят, защото в него обикновено могат сами да бъдат център на внимание, за да им се възхищават или да привлекат вниманието по някакъв начин.  </w:t>
      </w:r>
    </w:p>
    <w:p>
      <w:r>
        <w:t xml:space="preserve">Но вие, небесните скитници, трябва все повече да предпочитате вътрешната и външната тишина, която все повече ви води към безличния живот на небесните същества. Всеки, който е успял да стигне толкова далеч на земята, вече не е далеч от нашия небесен принцип на живот, който е безличен.  </w:t>
      </w:r>
    </w:p>
    <w:p>
      <w:r>
        <w:t xml:space="preserve">Тези вътрешни хора обичат вътрешния и външния мир и хармоничната атмосфера около себе си. Това наистина ги оживява, защото те се чувстват много близо до вътрешната си душа и са свързани с нея. Тези хора не могат да бъдат забелязани отвън, че вече са толкова одухотворени, защото говорят малко за вътрешния си живот и за познанията си. Чрез избрания от тях вътрешен път те вече са над незаконното прозелитиране, което хората с огромни духовни или религиозни познания все още обичат да правят от радостна възбуда и фанатична нагласа, за да обявят на другите за своето познание или избран път. Но често те несъзнателно изпадат в ситуация да поучават и да искат да убеждават безусловно заради прекаленото си усърдие да кажат нещо. Те обаче забравят, че този начин на общуване е свързан с принципа на издигане на личността на падналите същества в този свят, които преподават наученото от тях на другите по незаконен начин и гледат на тях отвисоко по лично издигнат начин.  </w:t>
      </w:r>
    </w:p>
    <w:p>
      <w:r>
        <w:t xml:space="preserve">Тези, които все още обичат да поучават и убеждават другите хора с духовните си знания, все още не чувстват душата си отвътре, защото все още не са осъзнали знанията си. В момента той все още обича да дава наставления и да убеждава другите със знанията си и благодарение на това се чувства като важен човек. Той ще продължи да прави това, докато не включи небесното си познание все повече и повече в живота си всеки ден. След това го овладява отвътре и той се сдържа повече в говоренето и вече не прозелитира. Едва чрез по-нататъшната си духовна зрялост той осъзнава какво е направил погрешно спрямо духовно търсещите.  </w:t>
      </w:r>
    </w:p>
    <w:p>
      <w:r>
        <w:t xml:space="preserve">Наистина всеки, който е стигнал дотук, ще се обърне към другите или ще им спомене накратко от своето духовно познание само онова, което го вълнува в сърцето му. Това могат да бъдат малки преживявания от неговия живот, които да помогнат на все още неопитния в духовно отношение човек да се замисли дълбоко за собствения си живот и за живота на хората в този свят. Или пък му дава малки съвети как да се сдобие с духовни текстове, в които Божият дух предлага на духовно търсещите хора знания, над които да се замислят и които да им помогнат да намерят по-добре пътя си в този тъмен свят на невежество и измама. От небесна гледна точка това ще бъде предложено на духовно отворено, търсещо човешко същество и нищо повече. Всеки, който се опитва да предаде духовно знание, навлиза в опасната фаза да се представя за духовен учител. Но този начин на поведение е извън безличния небесен живот и затова човекът се натоварва много психически и навлиза все по-дълбоко в свързания с личността живот на някогашните безлични живи същества, които днес не могат да не живеят и работят свързано с личността.  </w:t>
      </w:r>
    </w:p>
    <w:p>
      <w:r>
        <w:t xml:space="preserve">Онези от вас, които все още имат много начини на живот, повишаващи личността, които Божият Дух е изброил за вас в това послание, все още трябва да променят много неща, за да се доближат до безличния небесен живот. Но който вече е успял да остави зад гърба си повечето от незаконните житейски програми, споменати от Божия Дух, чрез упорита работа върху себе си, днес вече може да бъде много щастлив от това, тъй като е успял на земята да влезе в безличния живот на небесните същества.  </w:t>
      </w:r>
    </w:p>
    <w:p>
      <w:r>
        <w:t xml:space="preserve">Наистина животът ни не се нуждае от водачи, защото получаваме от любимото Божество Аз Съм всичко, от което се нуждае нашият самостоятелен, независим и свободен живот, за да живее безлично с другите. Сърдечните и гениални напътствия на Божеството Аз Съм ни обогатяват вътрешно и ни даряват със славен и хармоничен живот с нашите планетарни братя и сестри. Всички ние сме много щастливи, че можем да водим такъв разнообразен живот, който ни дарява с разновидности на живота с неописуема красота и разнообразие, които любимото Божество с любов и грижа управлява за нас.  </w:t>
      </w:r>
    </w:p>
    <w:p>
      <w:r>
        <w:t xml:space="preserve">Можете ли сега да си представите по-добре какво означава безличен живот?  </w:t>
      </w:r>
    </w:p>
    <w:p>
      <w:r>
        <w:t xml:space="preserve">Ако е така, това послание е изпълнило целта си.  </w:t>
      </w:r>
    </w:p>
    <w:p>
      <w:r>
        <w:t xml:space="preserve">Сега ние, небесните същества, ви молим да положите всички усилия, така че преди духовния обрат на времето или преди края на този свят да успеете да постигнете много по-голям напредък в безличния небесен живот, който ви очаква скоро или само след много космически еони на неземни, свързани с личността отклонения. Но ние, небесните същества, сме много щастливи, когато след известно време на земята ви видим отново да живеете с по-малко лични качества. Като ваши защитници ние понякога ви виждаме и придружаваме в опасни ситуации. По аурата ви можем да разпознаем дали сте напреднали малко повече в осъзнаването на дадена лична черта. Понякога някои същества от нашия Светъл дом, които ви познават добре, ви търсят. Те са ви срещнали преди няколко еона в небесната светлина или са живели с вас, така че се интересуват от вашия напредък обратно в небесната светлина. Ако ви видят с тъмна аура, това ги натъжава или ужасява. Те не ви желаят нищо друго, освен най-накрая да насочите живота си към безличния небесен живот, защото тогава няма да ви се наложи да отидете далеч, за да достигнете до тях и до всички нас, небесните същества.  </w:t>
      </w:r>
    </w:p>
    <w:p>
      <w:r>
        <w:t xml:space="preserve">Ние, небесните защитници, понякога можем да бъдем много близо до вас, защото вие доброволно сте се въплътили в плана за спасение, за да предадете небесната светлина на други дълбоко паднали същества чрез вашите силно вибриращи души. Затова се въздържайте от гордо и високомерно поведение и живейте по-смирено и скромно на заден план, защото само така скоро ще можете да разпознаете кои незаконни, небесно далечни черти все още ви придържат или с които сте повече или по-малко обременени психологически и човешки. Само по този начин ще придобиете представа за духовния живот от вътрешната си същност, от душата си, и по този начин ще бъдете по-свързани с бъдещия си живот и ще можете да почувствате отвътре какво наистина означава да живееш безлично.  </w:t>
      </w:r>
    </w:p>
    <w:p>
      <w:r>
        <w:t xml:space="preserve">Тези хора, които вече са се впуснали далеч в безличния небесен живот без умъртвяване, един ден ще се радват с душите си, защото са успели доброволно да пожертват някога толкова важната си личност и личното си възвишено поведение за вечния си безличен небесен живот, за да могат скоро да се върнат при нас, небесните същества. Като чисти небесни същества ние ви желаем това.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F2-(A-G)  </w:t>
      <w:tab/>
      <w:tab/>
      <w:t xml:space="preserve"> </w:t>
    </w:r>
  </w:p>
  <w:p>
    <w:pPr>
      <w:jc w:val="righ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3"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01.12.2010  </w:t>
    </w:r>
  </w:p>
  <w:p>
    <w:pPr>
      <w:jc w:val="right"/>
      <w:spacing w:lineRule="auto" w:line="259" w:after="144" w:beforeAutospacing="0" w:afterAutospacing="0"/>
      <w:ind w:firstLine="0"/>
    </w:pPr>
    <w:r>
      <w:rPr>
        <w:sz w:val="16"/>
      </w:rPr>
      <w:t xml:space="preserve">ЧАСТ 3 - "Разликата между безличния живот на небесните същества и личния живот на хората" (27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3"/>
        <w:b w:val="1"/>
      </w:rPr>
    </w:pPr>
    <w:r>
      <w:rPr>
        <w:sz w:val="13"/>
        <w:b w:val="1"/>
      </w:rPr>
      <w:t xml:space="preserve">16.12.2010 </w:t>
    </w:r>
    <w:r>
      <w:rPr>
        <w:sz w:val="13"/>
      </w:rPr>
      <w:t xml:space="preserve">(текуща дата) </w:t>
    </w:r>
    <w:r>
      <w:rPr>
        <w:sz w:val="13"/>
        <w:b w:val="1"/>
        <w:color w:val="0000FF"/>
      </w:rPr>
      <w:t xml:space="preserve">Аз Съм-Любовта Капки на Бога от Небесния Източник </w:t>
    </w:r>
    <w:r>
      <w:rPr>
        <w:sz w:val="13"/>
      </w:rPr>
      <w:t xml:space="preserve">Съобщение от </w:t>
    </w:r>
    <w:r>
      <w:rPr>
        <w:sz w:val="13"/>
        <w:b w:val="1"/>
      </w:rPr>
      <w:t>01.12.2010</w:t>
    </w:r>
  </w:p>
  <w:p>
    <w:pPr>
      <w:jc w:val="center"/>
      <w:spacing w:lineRule="auto" w:line="259" w:after="0" w:beforeAutospacing="0" w:afterAutospacing="0"/>
      <w:ind w:firstLine="0"/>
      <w:rPr>
        <w:sz w:val="13"/>
        <w:b w:val="1"/>
      </w:rPr>
    </w:pPr>
    <w:r>
      <w:rPr>
        <w:sz w:val="13"/>
        <w:b w:val="1"/>
      </w:rPr>
      <w:t xml:space="preserve">ЧАСТ 3 - "Разлика между безличния живот на небесните същества и личния живот на хората".  </w:t>
    </w:r>
  </w:p>
  <w:p>
    <w:pPr>
      <w:jc w:val="center"/>
      <w:spacing w:lineRule="auto" w:line="259" w:after="0" w:beforeAutospacing="0" w:afterAutospacing="0"/>
      <w:ind w:firstLine="0"/>
      <w:rPr>
        <w:sz w:val="13"/>
        <w:b w:val="1"/>
      </w:rPr>
    </w:pPr>
    <w:r>
      <w:rPr>
        <w:sz w:val="13"/>
        <w:b w:val="1"/>
      </w:rPr>
      <w:t>(27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01.12.2010  </w:t>
    </w:r>
  </w:p>
  <w:p>
    <w:pPr>
      <w:jc w:val="right"/>
      <w:spacing w:lineRule="auto" w:line="259" w:after="144" w:beforeAutospacing="0" w:afterAutospacing="0"/>
      <w:ind w:firstLine="0"/>
    </w:pPr>
    <w:r>
      <w:rPr>
        <w:sz w:val="16"/>
      </w:rPr>
      <w:t xml:space="preserve">ЧАСТ 3 - "Разликата между безличния живот на небесните същества и личния живот на хората" (27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