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F652E4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69" w:after="0" w:beforeAutospacing="0" w:afterAutospacing="0"/>
        <w:ind w:hanging="0" w:left="0"/>
        <w:rPr>
          <w:color w:val="0000FF"/>
        </w:rPr>
      </w:pPr>
      <w:bookmarkStart w:id="0" w:name="_GoBack"/>
      <w:r>
        <w:rPr>
          <w:color w:val="0000FF"/>
          <w:u w:val="single" w:color="000000"/>
        </w:rPr>
        <w:t xml:space="preserve">- разширено съобщение </w:t>
      </w:r>
      <w:r>
        <w:rPr>
          <w:color w:val="0000FF"/>
        </w:rPr>
        <w:t xml:space="preserve">- </w:t>
      </w:r>
    </w:p>
    <w:p>
      <w:pPr>
        <w:jc w:val="left"/>
        <w:spacing w:lineRule="auto" w:line="259" w:after="304" w:beforeAutospacing="0" w:afterAutospacing="0"/>
        <w:ind w:firstLine="0"/>
        <w:rPr>
          <w:sz w:val="28"/>
          <w:color w:val="0000FF"/>
        </w:rPr>
      </w:pPr>
      <w:r>
        <w:rPr>
          <w:sz w:val="28"/>
          <w:color w:val="0000FF"/>
        </w:rPr>
        <w:t xml:space="preserve"> </w:t>
      </w:r>
    </w:p>
    <w:p>
      <w:pPr>
        <w:jc w:val="center"/>
        <w:spacing w:lineRule="auto" w:line="259" w:after="225" w:beforeAutospacing="0" w:afterAutospacing="0"/>
        <w:ind w:firstLine="0"/>
        <w:rPr>
          <w:sz w:val="26"/>
          <w:color w:val="0000FF"/>
        </w:rPr>
      </w:pPr>
      <w:r>
        <w:rPr>
          <w:sz w:val="26"/>
          <w:b w:val="1"/>
          <w:color w:val="0000FF"/>
        </w:rPr>
        <w:t>Нечестивият човек подобрява живота на дълбоко паднали същества</w:t>
      </w:r>
    </w:p>
    <w:p>
      <w:pPr>
        <w:pStyle w:val="P1"/>
        <w:spacing w:lineRule="auto" w:line="240" w:after="204" w:beforeAutospacing="0" w:afterAutospacing="0"/>
        <w:rPr>
          <w:sz w:val="26"/>
          <w:color w:val="0000FF"/>
        </w:rPr>
      </w:pPr>
      <w:r>
        <w:rPr>
          <w:sz w:val="26"/>
          <w:color w:val="0000FF"/>
        </w:rPr>
        <w:t xml:space="preserve">- ЧАСТ 1 - </w:t>
      </w:r>
    </w:p>
    <w:p>
      <w:pPr>
        <w:spacing w:lineRule="auto" w:line="240" w:after="247" w:beforeAutospacing="0" w:afterAutospacing="0"/>
      </w:pPr>
      <w:r>
        <w:t xml:space="preserve">Трудното и продължително завръщане на падналите космически същества от личностно-оценъчния живот към праведния, прост и ненатрапчиво провеждан небесен живот на принципа на същностното равенство. </w:t>
      </w:r>
    </w:p>
    <w:p>
      <w:r>
        <w:t xml:space="preserve">Примерите, предлагани от Божия Дух за живота на много хора, който е по начин, подобряващ тяхната личност, трябва да накарат отворените сърца на странниците да се впуснат в блажения, небесен живот на светлината. Чрез тях те могат по-добре да разпознават и да разграничават, за своя собствена защита, кои начини на поведение не са включени в божествения законосъобразен живот на небесните същества. </w:t>
      </w:r>
    </w:p>
    <w:p>
      <w:pPr>
        <w:jc w:val="center"/>
        <w:spacing w:lineRule="auto" w:line="259" w:after="141" w:beforeAutospacing="0" w:afterAutospacing="0"/>
        <w:rPr>
          <w:color w:val="0000FF"/>
        </w:rPr>
      </w:pPr>
      <w:r>
        <w:rPr>
          <w:color w:val="0000FF"/>
        </w:rPr>
        <w:t xml:space="preserve">* * * </w:t>
      </w:r>
    </w:p>
    <w:p>
      <w:pPr>
        <w:jc w:val="left"/>
        <w:spacing w:lineRule="auto" w:line="269" w:after="128" w:beforeAutospacing="0" w:afterAutospacing="0"/>
      </w:pPr>
      <w:r>
        <w:rPr>
          <w:u w:val="single" w:color="000000"/>
        </w:rPr>
        <w:t xml:space="preserve">Божието послание за свободен от религии вестител на земните последни времена включва следните описания, които си струва да бъдат споменати:  </w:t>
      </w:r>
    </w:p>
    <w:p>
      <w:pPr>
        <w:spacing w:lineRule="auto" w:line="284" w:after="117" w:beforeAutospacing="0" w:afterAutospacing="0"/>
        <w:rPr>
          <w:color w:val="0000FF"/>
        </w:rPr>
      </w:pPr>
      <w:r>
        <w:rPr>
          <w:b w:val="1"/>
          <w:color w:val="0000FF"/>
        </w:rPr>
        <w:t xml:space="preserve">В каква опасност се оказват хората с открито сърце, когато, въпреки че знаят по-добре, изпадат в светски ориентирано поведение, насърчаващо личността. </w:t>
      </w:r>
    </w:p>
    <w:p>
      <w:pPr>
        <w:spacing w:lineRule="auto" w:line="284" w:after="117" w:beforeAutospacing="0" w:afterAutospacing="0"/>
        <w:rPr>
          <w:color w:val="0000FF"/>
        </w:rPr>
      </w:pPr>
      <w:r>
        <w:rPr>
          <w:b w:val="1"/>
          <w:color w:val="0000FF"/>
        </w:rPr>
        <w:t xml:space="preserve">Погрешно предположение на някои учени, разрушените материални атоми отново се подновяват, респ. възстановяват твърда материя. </w:t>
      </w:r>
    </w:p>
    <w:p>
      <w:pPr>
        <w:spacing w:lineRule="auto" w:line="284" w:after="117" w:beforeAutospacing="0" w:afterAutospacing="0"/>
        <w:rPr>
          <w:color w:val="0000FF"/>
        </w:rPr>
      </w:pPr>
      <w:r>
        <w:rPr>
          <w:b w:val="1"/>
          <w:color w:val="0000FF"/>
        </w:rPr>
        <w:t xml:space="preserve">По какъв начин "черните дупки" действат в материалния космос. </w:t>
      </w:r>
    </w:p>
    <w:p>
      <w:pPr>
        <w:spacing w:lineRule="auto" w:line="284" w:after="117" w:beforeAutospacing="0" w:afterAutospacing="0"/>
        <w:rPr>
          <w:color w:val="0000FF"/>
        </w:rPr>
      </w:pPr>
      <w:r>
        <w:rPr>
          <w:b w:val="1"/>
          <w:color w:val="0000FF"/>
        </w:rPr>
        <w:t xml:space="preserve">Каква енергия всъщност става видима чрез кирлиановата фотография. </w:t>
      </w:r>
    </w:p>
    <w:p>
      <w:pPr>
        <w:spacing w:lineRule="auto" w:line="284" w:after="117" w:beforeAutospacing="0" w:afterAutospacing="0"/>
        <w:rPr>
          <w:color w:val="0000FF"/>
        </w:rPr>
      </w:pPr>
      <w:r>
        <w:rPr>
          <w:b w:val="1"/>
          <w:color w:val="0000FF"/>
        </w:rPr>
        <w:t xml:space="preserve">Защо религиозните хора и някои учени все още вярват в телесното възкресение след смъртта. </w:t>
      </w:r>
    </w:p>
    <w:p>
      <w:pPr>
        <w:spacing w:lineRule="auto" w:line="284" w:after="117" w:beforeAutospacing="0" w:afterAutospacing="0"/>
        <w:rPr>
          <w:color w:val="0000FF"/>
        </w:rPr>
      </w:pPr>
      <w:r>
        <w:rPr>
          <w:b w:val="1"/>
          <w:color w:val="0000FF"/>
        </w:rPr>
        <w:t xml:space="preserve">Колко нелогични са убежденията на една религиозна доктрина, които объркват душите в земния живот и ги обвързват с него за дълго време. </w:t>
      </w:r>
    </w:p>
    <w:p>
      <w:pPr>
        <w:spacing w:lineRule="auto" w:line="284" w:after="117" w:beforeAutospacing="0" w:afterAutospacing="0"/>
        <w:rPr>
          <w:color w:val="0000FF"/>
        </w:rPr>
      </w:pPr>
      <w:r>
        <w:rPr>
          <w:b w:val="1"/>
          <w:color w:val="0000FF"/>
        </w:rPr>
        <w:t xml:space="preserve">Подобно на душа, която на погребението на своята смъртна обвивка отчаяно иска да предаде себе си на присъстващите. </w:t>
      </w:r>
    </w:p>
    <w:p>
      <w:pPr>
        <w:spacing w:lineRule="auto" w:line="284" w:after="117" w:beforeAutospacing="0" w:afterAutospacing="0"/>
        <w:rPr>
          <w:color w:val="0000FF"/>
        </w:rPr>
      </w:pPr>
      <w:r>
        <w:rPr>
          <w:b w:val="1"/>
          <w:color w:val="0000FF"/>
        </w:rPr>
        <w:t xml:space="preserve">Божият дух предупреждава медиумите да не подценяват голямата опасност, когато с любопитство влизат в контакт със земни души. </w:t>
      </w:r>
    </w:p>
    <w:p>
      <w:pPr>
        <w:spacing w:lineRule="auto" w:line="284" w:after="117" w:beforeAutospacing="0" w:afterAutospacing="0"/>
        <w:rPr>
          <w:b w:val="1"/>
          <w:color w:val="0000FF"/>
        </w:rPr>
      </w:pPr>
      <w:r>
        <w:rPr>
          <w:b w:val="1"/>
          <w:color w:val="0000FF"/>
        </w:rPr>
        <w:t xml:space="preserve">Ето защо принципът на небесния живот за равенство и справедливост не съдържа никакви изключения и специални права за отделните същества, дори когато те временно се застъпват за цялостното творение в случай на съществуване. </w:t>
      </w:r>
    </w:p>
    <w:p>
      <w:pPr>
        <w:jc w:val="center"/>
        <w:spacing w:lineRule="auto" w:line="259" w:after="141" w:beforeAutospacing="0" w:afterAutospacing="0"/>
        <w:rPr>
          <w:color w:val="0000FF"/>
        </w:rPr>
      </w:pPr>
      <w:r>
        <w:rPr>
          <w:color w:val="0000FF"/>
        </w:rPr>
        <w:t xml:space="preserve">* * * </w:t>
      </w:r>
    </w:p>
    <w:p>
      <w:r>
        <w:t xml:space="preserve">Моят дух на любовта приветства всички хора, които полагат искрени усилия постепенно да ми предадат за преобразяване своя "човешки Аз", своето поведение, което оценява човека, в своето сърце (сърцевината на душевния живот). </w:t>
      </w:r>
    </w:p>
    <w:p>
      <w:r>
        <w:t xml:space="preserve">Моята любов тече постоянно през вестителя и иска да помогне на всички честни хора, които желаят да тръгнат с мен към прост и незабележим живот на небесните светли същества. В справедливия принцип на равенство на всички същества никое небесно същество няма да си присвои правото да се поставя над друго. Моля, разберете правилно: Моят дух на любовта не се обръща към хората с отворено сърце поради причината, че те от ден на ден се отказват от поведението си, оценяващо човека, в някои области на живота. Не, това не е възможно за едно човешко същество, а и не е по моята воля. Но който иска да се доближи до небесното същество в своята вътрешна същност, той е добре да се променя стъпка по стъпка. Неговата промяна винаги се случва доброволно, без принуда и прекомерно усърдие. Онези мъже, които вярват, че са способни ежедневно да преодоляват себе си в някои признати прегрешения, тези моля да вземат това любовно послание в ръце, за да го прочетат. Всички останали, които вярват, че са на вътрешния път към Бога, но продължават да отстъпват, защото са твърде слаби, за да поправят разпознатата грешка, ги моля да не четат това послание. Има опасност те да бъдат подложени на масирано влияние от невидими същества. Променливият им начин на живот, при който винаги са решили да се откажат от грешката си, но не желаят да се променят постоянно, ги води още по-далеч в този студен за сърцето свят. Те губят представа за живота си и за целта си да се приближат към небесния живот. Един ден те не знаят какво се случва с тях. По-късно те се оплакват от своята хладност и съжаляват, че не са могли да приложат за усъвършенстване голямото си духовно познание за небесните качества. В един момент те стигат до момента, в който смятат, че нямат повече шансове в живота си да реализират по-интензивно знанията си поне веднъж. В своето примирение те се обръщат към тъмния свят, където живеят безразлично, без да се ориентират към Бога. </w:t>
      </w:r>
    </w:p>
    <w:p>
      <w:r>
        <w:t xml:space="preserve">Който отново и отново им нашепва да живеят по този начин, можете да си представите. Тези нестабилни вярващи в Бога хора не познават себе си, защото не мислят и не осъзнават достатъчно духовното си познание за благородния начин на живот на небесните същества. Начинът им на живот почти прилича на този на светските хора, които постоянно са движени от мисли. Но ако знаеха кой постоянно им внушава тези мисли, щяха да бъдат ужасени и да живеят със страх в този свят. Затова моля духовно нестабилните хора да не четат това послание, защото то само ги обърква.  </w:t>
      </w:r>
    </w:p>
    <w:p>
      <w:r>
        <w:t xml:space="preserve">Моля, разберете, че аз, универсалният дух на любовта, само ги съветвам да не четат това Божие послание, защото тяхното разкъсано съзнание не е отворено за по-дълбоко божествено изявление на закона и отхвърля всяка промяна в тяхното непостоянно поведение. Тези хора са голяма опасност за самите себе си, тъй като самите те измамно вярват, че следват моите божествени любовни импулси от небесната светлина, но всъщност следват по-скоро тъмния шепот на враждуващите невидими души. </w:t>
      </w:r>
    </w:p>
    <w:p>
      <w:r>
        <w:t xml:space="preserve">Окаяните души в земния свят не са научили нищо от грешките си и също така не искат да приемат нищо ново от Божия дух за промяна. Те се интересуват само от това как да отнемат силата на мъжете, които са открити с душата си за моята любов. Те искат да работят в света според мрачните си идеи, които са непроменени над невежите хора. Те отдавна познават този вид, тъй като в миналото са били основатели на разрушителния свят. Те познават много добре себе си във всички материални области на живота, затова могат добре да проучат цялостното положение на човека, когото отново и отново са по петите, от невидимата, земна област на живота и да го насочат според волята си чрез преки импулси в горното съзнание. </w:t>
      </w:r>
    </w:p>
    <w:p>
      <w:pPr>
        <w:spacing w:lineRule="auto" w:line="240" w:after="11" w:beforeAutospacing="0" w:afterAutospacing="0"/>
        <w:rPr>
          <w:b w:val="1"/>
        </w:rPr>
      </w:pPr>
      <w:r>
        <w:t xml:space="preserve">Голямата опасност от постоянното влияние върху душата чрез земни, измамни души се оценява погрешно от духовно невежите, свързани с Бога хора, на които съзнателният положителен живот и контролът върху мислите са чужди. Те вярват, че са изцяло под моята закрила, дори когато вибрират много ниско, т.е. не се държат в хармонична и сърдечна вибрация. </w:t>
      </w:r>
      <w:r>
        <w:rPr>
          <w:b w:val="1"/>
        </w:rPr>
        <w:t xml:space="preserve">Наистина те изхождат от погрешни предположения и презумпции и погрешно вярват, че когато веднъж на ден ме молят горещо за защита от тъмните души, тогава моят любящ дух е винаги до тях или може да бъде под ръка и ще ги предпази от атаките на душите. Това е голямата грешка на невежите и хладни хора, свързани с Бога, и ще остане такава, докато те не осъзнаят все повече и повече чрез болезнени преживявания, че тяхната ориентация и начин на живот са решаващи за това дали моят дух на любовта може да ги защити и да ги отведе от опасни ситуации. </w:t>
      </w:r>
    </w:p>
    <w:p>
      <w:pPr>
        <w:spacing w:lineRule="auto" w:line="240" w:after="11" w:beforeAutospacing="0" w:afterAutospacing="0"/>
      </w:pPr>
    </w:p>
    <w:p>
      <w:r>
        <w:t xml:space="preserve">Много от хората, свързани с Бога, погрешно вярват, че този свят и хората са създадени от мен, Първородния дух на всичко живо. Не, това не бях аз, а отстъпилите небесни същества, които не желаят да се върнат в небесното царство. Но този тъжен факт би било важно да се знае от хората, обвързани с Бога, за да вземат предпазни мерки в отдалечения от Бога свят на своя собствена отговорност. Ако обвързаните с Бога хора знаеха, че този свят е създаден от отстъпилите от Бога същества, за да навлязат по-бързо в духовния разпад, те щяха да търсят по-интензивно нов и разширен мисловен материал, който да ги води повече в посока към небесния живот.  </w:t>
      </w:r>
    </w:p>
    <w:p>
      <w:r>
        <w:t xml:space="preserve">Човешката ситуация е объркваща, но който живее повече със сърцето, т.е. взема решенията си повече от вътрешното чувство, той все по-добре разпознава в каква посока трябва да се ориентира през деня, а също и в решенията си. Душата му подсказва чрез усещанията и чувствата къде трябва да се ориентира според волята на Бога, за да достигне още по-голяма духовна зрялост и да се освободи от беззаконието. Учениците забравят това отново и отново, въпреки че то е най-важното нещо по вътрешния път към Бога. </w:t>
      </w:r>
    </w:p>
    <w:p>
      <w:r>
        <w:t xml:space="preserve">Сега ще получите някои съвети за самопознание на вашите незаконни постъпки, които са породени от личния земен живот, но са чужди на съществата в безличния, небесен живот.  </w:t>
      </w:r>
    </w:p>
    <w:p>
      <w:r>
        <w:t xml:space="preserve">Всеки, който все още смята личността си за важна, е склонен да предава мнението и знанията си, които е усвоил от други хора, по властен начин и също така да ги защитава енергично. Такова поведение показва на вярващия в Бога човек, че нещо не е наред с начина му на живот по вътрешния път към Бога. </w:t>
      </w:r>
    </w:p>
    <w:p>
      <w:r>
        <w:t xml:space="preserve">Този, който вярва, че винаги е прав, и не иска да се вглежда в събеседниците си, дали искат да чуят или разберат мнението и знанията му, ще продължи да ги убеждава, независимо от забележимото им отхвърляне. Той говори и изказва без прекъсване своите знания и евентуално опит за дадено обстоятелство и е толкова зает с разказа си, че вече не обръща внимание на реакциите на слушателите. За него това няма значение, важното е, че им предава знанията си, въпреки че слушателите се споглеждат отегчено или незаинтересовано и с нетърпение чакат да приключи речта си. Някои от днешните ученици (бивши същества от плана за спасение) вече са стигнали толкова далеч в неконтролируемия си поток от думи, че повтарят едно и също нещо на своите братя и сестри, без да се усещат в тях, от богатите си знания и способности, уж за по-добро разяснение. Те отчаяно се опитват да променят своите братя и сестри с незрелите си знания и да им наложат собственото си човешко знание и съзнание.  </w:t>
      </w:r>
    </w:p>
    <w:p>
      <w:r>
        <w:t xml:space="preserve">Наистина това поведение показва на уважаващия себе си странник в небесното царство, че той все още не е развил емпатията в себе си и досега не е могъл ясно да разпознае къде тя му липсва. Без да усеща пътя си към другите хора, той погрешно предполага, че всички те трябва да могат да разберат неговото подслушвано човешко съзнание, от което той отчаяно иска да направи наученото знание разбираемо за тях. Неговата самоизтъкваща се личност не иска да признае, че до него живеят хора, които мислят различно и в момента предпочитат други интереси. Той се възмущава от тях, защото според него те са тъпи. Той вярва, че е абсолютно длъжен да ги поучава със знанията си, но не осъзнава, че им отнема свободата и е извън небесния закон. Това е живот, в който се оценява личността, без да се осъзнава, че по този начин човек все повече се отдалечава от небесния, незабележим живот на равенство между съществата. </w:t>
      </w:r>
    </w:p>
    <w:p>
      <w:r>
        <w:t xml:space="preserve">Защо човек иска насила да проникне в другите чрез дълга и убедителна реч? </w:t>
      </w:r>
    </w:p>
    <w:p>
      <w:r>
        <w:t xml:space="preserve">Този въпрос трябва да бъде зададен от самите адресирани, боголюбиви хора веднъж и те също трябва да отговорят честно на него, при условие че искат да се приближат до Бога. </w:t>
      </w:r>
    </w:p>
    <w:p>
      <w:pPr>
        <w:rPr>
          <w:b w:val="1"/>
        </w:rPr>
      </w:pPr>
      <w:r>
        <w:t xml:space="preserve">Но Аз казвам на всяко едно човешко същество, което ме обича горещо в Аз Съм и все още е обременено от това погрешно поведение: </w:t>
      </w:r>
      <w:r>
        <w:rPr>
          <w:b w:val="1"/>
        </w:rPr>
        <w:t xml:space="preserve">Моля ви, влезте отново в </w:t>
      </w:r>
      <w:r>
        <w:rPr>
          <w:b w:val="1"/>
          <w:i w:val="1"/>
        </w:rPr>
        <w:t xml:space="preserve">смирението на </w:t>
      </w:r>
      <w:r>
        <w:rPr>
          <w:b w:val="1"/>
        </w:rPr>
        <w:t xml:space="preserve">небесните същества, тогава ще разберете как се чувстват и чувстват другите хора. </w:t>
      </w:r>
    </w:p>
    <w:p>
      <w:r>
        <w:t xml:space="preserve">Всяка реакция на лицето, особено на очите, е добър показател за това дали слушателят е заинтересован да проследи разговора ви. Ако не разпознавате никакви признаци на отхвърляне и не усещате никакви възражения, значи сте прави в безличния принцип на живот на чувствителните небесни същества. Но онзи, който въпреки отхвърлящото отношение на ближния си непременно иска да му наложи своето знание, е забравил да се оттегли и затова се намира в незаконното, лично поведение на светските хора. Те говорят без прекъсване и не обръщат внимание на негативните реакции на слушателите. Те не могат да се оттеглят, защото личната им гордост не го позволява.  </w:t>
      </w:r>
    </w:p>
    <w:p>
      <w:r>
        <w:rPr>
          <w:b w:val="1"/>
        </w:rPr>
        <w:t>Който иска да се доближи до моето силно вибриращо течение на любовта, трябва да се въздържа в разговорите, дори да смята, че е прав.</w:t>
      </w:r>
      <w:r>
        <w:t xml:space="preserve"> Той се вживява в ближния си и усеща реакциите му в себе си. Ако забележи, че някой слушател вече не може да следи мислено знанията му, той прекъсва речта му и го пита какво е направил погрешно, защото не иска да му се налага. Той му съчувства напълно, но по някаква причина вече не желае да го слуша. Това е успешното, смирено отношение на едно небесно същество, каквото в края на краищата сте вечно! </w:t>
      </w:r>
    </w:p>
    <w:p>
      <w:r>
        <w:t xml:space="preserve">Моля, почувствайте пътя си към хората. Възможно е човек преждевременно да затвори бариерите на мозъчните си клетки за разширено знание, за което или все още не е достатъчно зрял и не може да се свърже с него, или пък смята, че говорещият му поднася знанието си твърде доминиращо, така че това му коства огромни жизнени сили и той скоро се уморява. </w:t>
      </w:r>
    </w:p>
    <w:p>
      <w:r>
        <w:t xml:space="preserve">Небесните същества винаги се държат внимателно и съпричастно, когато общуват помежду си, тъй като всяко от тях се е докоснало до различно съзнание. Затова те винаги се интересуват от това дали братът или сестрата все още се интересуват от продължаване на комуникацията. Ако усетят, че братът или сестрата са претоварени със знания от собствен опит или от други източници, те незабавно се оттеглят и оставят брат си или сестра си да говори. Те го питат дали трябва да изберат друга тема заедно или да направят нещо друго, което да донесе радост на всички и да има ободряващ ефект. Но те никога няма да си присвоят правото да описват нещо, което не интересува братчето или сестричето им в момента. </w:t>
      </w:r>
    </w:p>
    <w:p>
      <w:r>
        <w:t xml:space="preserve">Небесните същества винаги забелязват свободната воля на друго същество и я оценяват, когато то им позволява да я имат и те във всички области на живота на небесното същество. Те високо ценят свободния си начин на живот, особено когато виждат как много дълбоко паднали същества се държат извън небесното царство. </w:t>
      </w:r>
    </w:p>
    <w:p>
      <w:pPr>
        <w:spacing w:lineRule="auto" w:line="240" w:after="148" w:beforeAutospacing="0" w:afterAutospacing="0"/>
      </w:pPr>
      <w:r>
        <w:t xml:space="preserve">Вие, добродушните, вътрешните хора, живеете в тъмната сфера на живота на обременените с тежести, отстъпили от вярата същества, които водят сърдечен, нежен и свободен небесен начин на живот, почти напълно противоположен. Затова ви е трудно да разберете дали сте в съответствие с божествения закон или поведението ви отговаря на сдържания, чувствителен и благороден начин на живот на небесните същества от светлина. </w:t>
      </w:r>
    </w:p>
    <w:p>
      <w:r>
        <w:t xml:space="preserve">Сега можете да се запитате откъде започва вашето </w:t>
      </w:r>
      <w:r>
        <w:rPr>
          <w:b w:val="1"/>
        </w:rPr>
        <w:t xml:space="preserve">личностно подсилващо и натрапчиво поведение </w:t>
      </w:r>
      <w:r>
        <w:t xml:space="preserve">и от какви примери и поведение трябва да започнете, за да не нарушите дадената директива на небесния живот относно равенството, свободата и безличието на съществата? </w:t>
      </w:r>
    </w:p>
    <w:p>
      <w:pPr>
        <w:spacing w:lineRule="auto" w:line="284" w:after="117" w:beforeAutospacing="0" w:afterAutospacing="0"/>
      </w:pPr>
      <w:r>
        <w:rPr>
          <w:b w:val="1"/>
        </w:rPr>
        <w:t xml:space="preserve">Моят безличен дух на любовта от небесното изначално централно слънце (зенита на сътворението) и небесните същества ви препоръчват да сте готови по всяко време на всички ваши разговори да се оттеглите, дори ако твърдо вярвате, че сте в правото си и че вашите братя и сестри не ви разбират. Моля, имайте предвид, че всеки, който иска да проникне насила в човешко същество със своите знания, независимо от това за коя област на живота става въпрос, е извън Божия закон! </w:t>
      </w:r>
    </w:p>
    <w:p>
      <w:pPr>
        <w:spacing w:lineRule="auto" w:line="240" w:after="167" w:beforeAutospacing="0" w:afterAutospacing="0"/>
      </w:pPr>
      <w:r>
        <w:t xml:space="preserve">Трябва да усетите дали искате да общувате с някого с цялата си сила, или по настойчив начин. Ето един пример за самопознание: Водите разговор по фактите, но мнението ви не се приема добре от другия човек, затова гласът ви става все по-силен и по-силен. Смятахте, че трябва да накарате съседа си да разбере нещо, защото се предполагаше, че той не може да се вживее във важна ситуация, която сте убедени, че познавате добре. Обаче все по-силният ви, настойчив глас показваше, че нещо не е наред с вас или че човешкото ви съзнание е замъглено, защото човекът е извън контрол.  </w:t>
      </w:r>
    </w:p>
    <w:p>
      <w:pPr>
        <w:spacing w:lineRule="auto" w:line="284" w:after="117" w:beforeAutospacing="0" w:afterAutospacing="0"/>
      </w:pPr>
      <w:r>
        <w:rPr>
          <w:b w:val="1"/>
        </w:rPr>
        <w:t>Ако искаш, можеш да разбереш от тази ситуация, че не само си бил извън Божия закон за смирението, но че това вече е било началото на умствено влияние, а когато след това си се разстроил и не си могъл повече да спреш потока на речта си, това е било началото на умствена частична окупация.</w:t>
      </w:r>
      <w:r>
        <w:t xml:space="preserve">  </w:t>
      </w:r>
    </w:p>
    <w:p>
      <w:r>
        <w:t xml:space="preserve">Тъй като тази точка е толкова важна за вярващите в Бога хора за самозащита и контрол, затова повтарям значението още веднъж: Наистина, в момента, в който гласът ви става все по-силен и по-силен с доминиращото ви обяснение, вие вече сте под силното целенасочено влияние на невидими души. Който не забележи веднага, че речта му става все по-силна и по-силна, и вече не може да се сдържа в потока на речта си, може да предположи, че е контролиран от невидимите тъмни души. Тогава той вече не може да прекъсне речта си, защото душите вече са проникнали в мисленето и говоренето му, т.е. те са завладели неговия човек. Във вашето натрапчиво, властно поведение Божият дух вече не може да ви защити от душите от същия вид. Можете ли да си представите докъде ще стигне речта ви тогава? </w:t>
      </w:r>
    </w:p>
    <w:p>
      <w:r>
        <w:t xml:space="preserve">Ако се върнете към миналото си, когато сте били несъзнателно и неконтролируемо светски настроени, ще откриете, че при разногласия е имало моменти, когато не сте искали да прекъснете господстващия поток на речта си. Това е добър показател за вас в ретроспективен план, че по това време сте били силно под влиянието на Dark Souls.  </w:t>
      </w:r>
    </w:p>
    <w:p>
      <w:r>
        <w:t xml:space="preserve">Моля, имайте предвид, че те не дават глътка въздух на лице, което е попаднало в ниските им вибрации чрез незаконно поведение и е станало видимо за тях. Те разговарят и говорят непряко чрез него. Ако той продължава да е в ниски вибрации, те му диктуват за какво да говори. В повечето случаи това са обидни и контролиращи думи. Разпознавате влиянието на безразсъдните души върху вас или върху хората винаги тогава, когато говоренето става все по-лично, доминиращо и по-силно.  </w:t>
      </w:r>
    </w:p>
    <w:p>
      <w:r>
        <w:t xml:space="preserve">Някои самосъжаляващи се хора, които смятат, че са били третирани несправедливо в дадена ситуация, се опитват да се борят на висок глас за предполагаемото си право. Ако не успеят да го направят, избухват в плач. На този етап те вече са масово контролирани от душите, без да знаят това. Такива хора са склонни да си пробият път в обиколката за съжаление, като добре знаят, че си имат работа с добродушен човек, който не може да понася жалкия им плач, и затова почти винаги отстъпва. Това е поведение, насочено към личността, при което душите нахлуват в хората и им нанасят значителни психически и физически вреди.  </w:t>
      </w:r>
    </w:p>
    <w:p>
      <w:r>
        <w:t xml:space="preserve">Всеки, който отнема свободната воля на човек, независимо по какъв несвободен начин се случва това, е извън Божия закон на небесните същества. Те винаги са готови да оставят личната свобода на всеки непокътната, дори ако веднъж са имали болезнени преживявания със своя двойник, който иска да живее по различен начин. Различната ориентация на живота в двойния съюз, разбира се, има болезнени последици в дългосрочен план, които със сигурност веднъж ще доведат до раздяла. Без значение как това се отразява на небесните същества, те приемат и зачитат безрезервно свободната воля на своя двойник. направили са опит в небесното съжителство и единодушно са стигнали до заключението, че само неограничената свобода може да им даде постоянно щастие в двойния съюз. Те също така знаят, че винаги ще бъде намерено добро решение за живота им, дори ако трябва временно да преодолеят болезнена двойна раздяла. Те винаги живеят с надежда и увереност, дори ако трябва да започнат всичко отначало с нова двойка. Те също така знаят от собствения си опит, че моето безлично същество в Първоначалното централно слънце винаги им препоръчва любящо светлинно същество, което прилича на тяхното отворено съзнание, и те отново могат да бъдат напълно погълнати от сърдечността на даването и получаването. Ето защо те никога няма да спорят в двойна асоциация или с някой друг, защото наистина са свободни от това. </w:t>
      </w:r>
    </w:p>
    <w:p>
      <w:r>
        <w:t xml:space="preserve">Такъв хармоничен и спокоен живот, разбира се, не е желан от съществата на падението, които нямат нищо друго предвид, освен постоянно да ви наблюдават за грешки и слабости. Ако отново се окажете в тези грешки, тогава те се намесват във вас с първите импулси. Те могат да направят това само ако вие приемате или сте равни на техните ниски вибрации и тъмно излъчване. Ако случаят е такъв, тогава те са много близо до вас. Те навлизат в енергийната аура на душата ви и вече започват да оказват огромно влияние. Разбира се, те искат да разкрият отново чрез вас предишното си познание за света, защото тяхното специално поле е било засегнато. В тази фаза те искат да си придадат важност и се опитват да привлекат и вас в тази вибрация. </w:t>
      </w:r>
      <w:r>
        <w:rPr>
          <w:b w:val="1"/>
        </w:rPr>
        <w:t>Ако вие лично се смятате за много важни и обичате да блестите с големите си познания пред другите хора, тогава те имат лесна игра, за да ви поставят под свой контрол.</w:t>
      </w:r>
      <w:r>
        <w:t xml:space="preserve">  </w:t>
      </w:r>
    </w:p>
    <w:p>
      <w:r>
        <w:t xml:space="preserve">Техните измамни тактики винаги действат, също и по отношение на небесните верни ученици - те са небесни същества, помагащи на Божия план за спасение, които доброволно са излезли от небесното битие за спасението на творението и завръщането на извъннебесните светове и отстъпилите същества. Повечето от тях не познават космическите закони и не знаят за близкото присъствие на невидими земни души, чиито душевни частици имат голям недостиг на енергия поради тежкия товар и затова вече не блестят. За съжаление вътрешните хора не могат да разберат дали живеят или вибрират положително или отрицателно, т.е. те не знаят дали начинът им на живот е в съответствие с небесните закони. Моля, опитайте се да живеете по-съзнателно, тогава ще станете все по-чувствителни и ще можете по-добре да различавате небесните сили от моето сърце и противоположните от този свят или да ги усещате забележимо във вас. </w:t>
      </w:r>
    </w:p>
    <w:p>
      <w:pPr>
        <w:spacing w:lineRule="auto" w:line="284" w:after="117" w:beforeAutospacing="0" w:afterAutospacing="0"/>
      </w:pPr>
      <w:r>
        <w:t xml:space="preserve">Ако искате да се предпазите от негативните сили и влиянието на измамните души, спазвайте следното: </w:t>
      </w:r>
      <w:r>
        <w:rPr>
          <w:b w:val="1"/>
        </w:rPr>
        <w:t xml:space="preserve">Когато усещате дисхармония и безпокойство в себе си, вие вече сте извън Божия закон. В този момент сте обгърнати от тъмна аура и вече сте видими за душите, както и отворени за първите им негативни импулси. </w:t>
      </w:r>
    </w:p>
    <w:p>
      <w:r>
        <w:t xml:space="preserve">Силата на душите стига само дотам, докъдето можете да се възползвате от личния и доминиращ закон на живота, създаден от тях. Те са хитри и лукави в подхода си и също така добре знаят, че учениците имат твърде малко духовни познания за благородния, хармоничен и мирен небесен начин на живот на чистите същества от светлина, за да могат да се защитят от тях. Те демонстрират своя забележителен, укрепващ личността живот ежедневно в този свят чрез въплътени съюзнически души. Тяхната сила се подценява отново и отново от днешните ученици, защото те погрешно продължават да вярват, че Аз съм навсякъде с тях, дори ако отново се върнат към своя личностно издигнат живот. Не, не е така.  </w:t>
      </w:r>
    </w:p>
    <w:p>
      <w:r>
        <w:t xml:space="preserve">Чрез небесния закон на свободата не е възможно моят дух на любовта да ви защити в един незаконен начин на живот от тези тъмни и непоправими души. Те имат свободата да продължат незаконната си система на живот и на земята до космическото време, до ВОЛЯТА, която вече е била дадена на отстъпилите същества преди разделянето на творението, за да се сложи край на падението в небесното същество. Но това небесно споразумение най-дълбоко падналите същества пренебрегват и днес, защото имат други планове, а не да се върнат при небесното същество. Въпреки това някои земни, фини паднали същества, които могат да виждат още по-далеч, виждат чрез своето интензивно наблюдение на световните събития, че има все повече болни хора, защото въплътените души вече нямат енергия да поддържат физическите си дрехи. Те със загриженост виждат, че Земята и природата също намаляват по-бързо радиацията си поради постоянното намаляване на енергията в тяхната аура. Никога досега не са преживявали такова състояние на енергийна безпомощност на земята. От това те могат да заключат или да предположат предварително, че земният живот не може да продължи още дълго и че времето за въплъщение на земята скоро ще изтече. Но те продължават да се надяват, че ще успеят да запазят планетата в есенно състояние завинаги, въпреки очакваните тежки бедствия. </w:t>
      </w:r>
    </w:p>
    <w:p>
      <w:pPr>
        <w:spacing w:lineRule="auto" w:line="284" w:after="0" w:beforeAutospacing="0" w:afterAutospacing="0"/>
      </w:pPr>
      <w:r>
        <w:t xml:space="preserve">Но това няма да е възможно, защото твърдото падение постепенно ще се трансформира и ще се върне към финото състояние, започвайки с най-голямата кондензация на атомите. </w:t>
      </w:r>
      <w:r>
        <w:rPr>
          <w:b w:val="1"/>
        </w:rPr>
        <w:t xml:space="preserve">От небесна гледна точка тази мярка на трансформация е спешно необходима, защото в противен случай твърдата природа на незаконните материални светове и дълбоко падналите души, въплътени в човешкото тяло, ще трябва да изпитат само още по-тежки физически и духовни страдания. </w:t>
      </w:r>
      <w:r>
        <w:t xml:space="preserve">Затова най-напред твърдият космос ще се превърне в истински фин живот.  </w:t>
      </w:r>
    </w:p>
    <w:p>
      <w:pPr>
        <w:spacing w:lineRule="auto" w:line="284" w:after="0" w:beforeAutospacing="0" w:afterAutospacing="0"/>
      </w:pPr>
    </w:p>
    <w:p>
      <w:pPr>
        <w:spacing w:lineRule="auto" w:line="240" w:after="8" w:beforeAutospacing="0" w:afterAutospacing="0"/>
      </w:pPr>
      <w:r>
        <w:t xml:space="preserve">Второто тяло - човешкото - в което душата може да се вмъкне, изпълнена с болка, веднъж вече няма да съществува, защото от небесната гледна точка на финия живот смъртната обвивка на душата никога не е била предназначена за вечно сътворение. Ето защо човекът не е от небесното творение, а е творение за времето на дълбоко паднали, отстъпили от Бога същества, които са вярвали, че по този начин ще могат да направят по-бързо опустошителното падение на предишното творение, за да създадат след това ново творение според своите идеи. Този безумен план е осуетен от небесните верни.  </w:t>
      </w:r>
    </w:p>
    <w:p>
      <w:pPr>
        <w:spacing w:lineRule="auto" w:line="240" w:after="8" w:beforeAutospacing="0" w:afterAutospacing="0"/>
      </w:pPr>
    </w:p>
    <w:p>
      <w:r>
        <w:t xml:space="preserve">И до днес благите въплътени същества на тази земя и техните съюзници в отвъдното вярват, че материалните атоми могат да бъдат понижени във вибрациите и излъчването си дотолкова, че моят любовен дух вече да няма възможност да ги достигне. Това е голямата им грешка, която много от земните души все още преследват като цел. Наистина, заслепени, те все още вярват, че ако успеят да поддържат вибрациите на материалните атоми за дълго време чрез различни разрушителни действия на невежи и непоправими хора, космическите, двуполюсни лъчи на моя любовен дух от първоначалното централно слънце никога повече няма да могат да се приближат до тяхната планета (Земята) или ще бъдат отблъснати. Но те няма да успеят, защото са забравили, че някога са взели в материалните атоми допълнително фините атоми, в които моят любовен дух присъства в Аз Съм. Следователно те вече не си спомнят за това, защото предишното им знание за времето на създаване на материалния космос вече не може да бъде възстановено в тяхното душевно съзнание. Това знание им липсва за далновидност и логични действия, защото в течение на безброй еони (хиляди земни години) вибрацията им се понижава от постоянни умствени натоварвания и енергийните им резерви се изчерпват. Те вече не могат да извикват знанията си от предишния живот, защото без връзка с моето сърдечно същество, Бог в житейската им сърцевина, те не могат да се поставят в тази предишна по-висока вибрация.  </w:t>
      </w:r>
    </w:p>
    <w:p>
      <w:r>
        <w:t xml:space="preserve">Този, който постоянно нарушава небесния закон или вече не живее в него, не може да привлече сили от небесното първоначално централно слънце за по-нататъшен космически живот в по-висшето, по-богато на светлина есенно същество. Но те са абсолютно необходими за безбройните душевни частици от небесното творение. Но дълбоко падналите и приковани към земята души по своя собствена воля отказват да дойдат при мен, вътрешния изначален дух на любовта. Ето защо те не привличат законни, двуполюсни сили на захранване и вече не могат да правят възстановявания в съзнанието си, за да научат какво е било преди в небесното царство и защо живеят в магнетичен затвор в материалния свят.  </w:t>
      </w:r>
    </w:p>
    <w:p>
      <w:r>
        <w:t xml:space="preserve">Вие вече не знаете, че във всеки материален атом има фин атом, в който живее моят изначален дух на любовта. Следователно не може да се случи така, че материалният атом да изпадне в ниски вибрации, че да не мога повече да се приближавам към него с духа си на любов, за да го освободя от ниските вибрации, излъчвания и противоположни складове. </w:t>
      </w:r>
    </w:p>
    <w:p>
      <w:r>
        <w:t xml:space="preserve">Тази грешка все още ги съблазнява да вярват, че могат да облъчат Земята с най-ниските енергии до такава степен, че аз, с моя първоначален дух, да не мога повече да извършвам пречистването на тяхната тъмна планета и на цялата Слънчева система.  </w:t>
      </w:r>
    </w:p>
    <w:p>
      <w:r>
        <w:t xml:space="preserve">По-ранните и настоящите учени, преди всичко физиците, са на мнение, че материалният атом след фаза на преходност ще се обновява отново и отново или ще се формира обратно в първоначалното си състояние под въздействието на космически сили, които те все още не могат да открият. Така са искали да създадат този свят. Но въпреки многото опити това не им се удава. Днешните учени продължават да се надяват, че един ден ще постигнат пробив и ще могат да докажат тази теория. </w:t>
      </w:r>
    </w:p>
    <w:p>
      <w:r>
        <w:rPr>
          <w:b w:val="1"/>
        </w:rPr>
        <w:t xml:space="preserve">Всеки материален атом може да съществува само благодарение на фината сила, а тя идва от финия атом на небесното творение в тях, </w:t>
      </w:r>
      <w:r>
        <w:t xml:space="preserve">който те не могат да видят, тъй като няма записващо устройство за него. Разработената от вас апаратура (например кирлиановата фотография) може и да докаже, че енергията е видима известно време след разрушаването на материален атом на същото място, но това не е доказателство, че тя е от фини атоми. Не, това не важи за този случай. Моля, разберете правилно, че снимката на Кирлиан ви показва само все още задържаната магнитна енергия на материалните атоми, която само бавно се оттегля и преминава в друго агрегатно състояние. Наистина, вие можете само да визуализирате излъчването на нисковибрационната енергия на разрушените материални атоми чрез вашите апарати на мястото, където те са били разположени преди това. Вашите апарати не са в състояние да визуализират високовибриращите фини атоми, защото общата вибрация на Земята в материалните атоми е твърде ниска. </w:t>
      </w:r>
    </w:p>
    <w:p>
      <w:r>
        <w:t xml:space="preserve">Моля, имайте предвид, че ако имахте възможност да направите ефирните атоми видими с помощта на вашия апарат, тогава лесно бихте могли да уловите или задържите на снимка всяка душа, а също и небесните същества около вас. Това би било доказателство за вас за съществуването на фини светове, а също и на същества, които се състоят от различни видове атоми на небесния живот. Но случаят не е такъв. Затова винаги приемайте, че можете да видите само енергийното излъчване на материалните атоми. </w:t>
      </w:r>
    </w:p>
    <w:p>
      <w:r>
        <w:t xml:space="preserve">Според някои учени все още видимата енергийна аура например на изгоряло листо на кирлиановата снимка е добро доказателство, че материалният атом е нетраен и след друго състояние на агрегация, което те не знаят, по-късно ще се материализира отново в този свят или ще се върне в изходната точка, обогатен с енергии. Това е тяхна грешка. Истината е, че материалният атом се връща във фината сфера и не се връща в материалния свят, от който е дошъл.  </w:t>
      </w:r>
    </w:p>
    <w:p>
      <w:pPr>
        <w:spacing w:lineRule="auto" w:line="240" w:after="9" w:beforeAutospacing="0" w:afterAutospacing="0"/>
      </w:pPr>
      <w:r>
        <w:t>Материалните атоми водят началото си от финия живот и произлизат от гения на родителите на творението и небесните същества. Едва след формирането или създаването на районите на грехопадението от отстъпили небесни същества, които все още живеели във фината материя, през втората третина на грехопадението в някои същества се появило безумното намерение да разрушат предишното творение и да изградят нов принцип на живот, който нямал нищо общо с предишния небесен принцип. За тази цел е била необходима силна трансформация на фините елементарни атоми и в това състояние атомите е трябвало да бъдат програмирани с противоположни спомени. Те са успели да го направят при много трудни обстоятелства и след много еони от извънземното космическо време. След това, в съответствие с плановете си, те постепенно създават материални светове за създаване, унищожаване и разпадане на всичко живо, което се е превърнало във форма. Това действие ги насочи към идеята да се включат със светлинното си тяло във второ, материално тяло, за да живеят в него за кратко. След много неуспешни опити те създали тяло от материални атоми, но то било податливо на болести и немощ. По онова време създателите на материята, които вече не искали да имат нищо общо с централното, безлично същество Бог, все още не можели да предвидят душевните и физическите страдания, които по-късно трагично щели да изпитат в своите светове, тъй като привидно преследвали само целта да изградят нов принцип на живот според своите представи след разрушаването на творението. Намерението им е било предотвратено чрез доброволни същества от небесното битие. Моят дух на любовта вече съобщи за това в други послания за вестителя</w:t>
      </w:r>
      <w:r>
        <w:rPr>
          <w:lang w:bidi="de-DE"/>
        </w:rPr>
        <w:t xml:space="preserve">. </w:t>
      </w:r>
    </w:p>
    <w:p>
      <w:pPr>
        <w:spacing w:lineRule="auto" w:line="240" w:after="9" w:beforeAutospacing="0" w:afterAutospacing="0"/>
      </w:pPr>
    </w:p>
    <w:p>
      <w:r>
        <w:t xml:space="preserve">Сега, както вече сте чували, материалните атоми имат фин произход и след спасението на съществуващото фино творение, небесното същество и завръщането на всички паднали същества, всеки материален атом се трансформира отново в по-висше фино състояние или преживява трансформация в духовния живот на произхода. Материалните атоми имат две ядра - фино и материално, които са свързани помежду си магнитно-енергийно. Ако сега материалното атомно ядро вече не получава енергии от фината материя - което е така замислено от небесните същества и моя любовен дух за завръщането на целия паднал живот - тогава материалните атоми се разпадат и/или всички материални образувания и форми се разтварят малко по малко и след по-дълго време на трансформация и препрограмиране биват магнитно засмукани от небесните светове. Но преди да достигнат до това състояние, материалните атоми, принадлежащи към твърдите галактики - извън вашата Слънчева система съществуват невъобразим брой планетни системи - преминават през процес на трансформация в това, което вие наричате "черни дупки" в материалния космос. Те са огромни космически станции за изхвърляне и преобразуване с много силни магнитни смукателни сили, които привличат към себе си галактики, които са енергийно изтощени и вече нямат достатъчно магнитни сили, за да задържат космическата си позиция и да поддържат живота на планетите. Погълнатите галактики се разтварят и техните трансформирани атоми, в зависимост от природата им, се присъединяват към съответните фини светове, но все още в състояние на падане. </w:t>
      </w:r>
    </w:p>
    <w:p>
      <w:r>
        <w:t xml:space="preserve">Както сте преживели, всеки материален атом отново ще се върне във финото състояние чрез трансформацията, защото нито една атомна частица няма да бъде изгубена в цялостното Творение. Така е и с материалното ви тяло, което след смъртта се разпада на отделни материални атоми и е свързано със земните стихии. Един ден и те ще се върнат във финото състояние, когато вашата планета с тази галактика продължи да отпада с енергиите си и бъде завладяна от космическа станция за изхвърляне и трансформация. Кога ще настъпи това време, моят любовен дух не иска да ви каже, защото в противен случай ще си навлечете много излишни мисли за бъдещето си. Живейте в настоящето, тясно свързани с мен във вътрешното си същество, и тогава ще се освободите от страховете за физическата си смърт. Вие ще живеете вечно, защото във физическото ви тяло живее фино светлинно тяло (душа), което излиза от него след последния дъх на човека.  </w:t>
      </w:r>
    </w:p>
    <w:p>
      <w:r>
        <w:t xml:space="preserve">По този начин засега душата отнася със себе си и човешкото си съзнание в извънземния, ефирен живот. Едва когато е готово да премине към по-висш, по-благороден начин на живот, към по-богато на светлина космическо царство на падението, тогава с моя помощ то малко по малко преживява разширяването на светлинното си съзнание и си спомня за предишния си небесен живот. Това беше предвкусване за онези, които твърдо вярват и копнеят за вечен живот, по-богат на светлина.  </w:t>
      </w:r>
    </w:p>
    <w:p>
      <w:r>
        <w:t xml:space="preserve">Но на земята все още има хора и души, които се чувстват много добре в твърдия свят. Сред тях има много учени от различни дисциплини. Някои от тях с ентусиазъм изследват материалните атоми, за да могат един ден да ги овладеят и използват с полза.  </w:t>
      </w:r>
    </w:p>
    <w:p>
      <w:r>
        <w:t xml:space="preserve">Твърди се, че някои религиозни учени вървят по гореща следа в изследванията на материалните атоми и вярват сляпо, че един ден ще успеят да докажат, че материалният свят съществува вечно и че физическото им тяло един ден ще се формира отново в първоначалната материална форма след смъртта им. Но как ще се случи това - за това те все още нямат обяснение. Те не вярват във финия живот и затова изхождат от други съображения. Много от тях все още се придържат към фалшивата информация на една религиозна доктрина, която и до днес смята човешкия живот за реален и предопределен от Бога за вечността. Какво противоречие с духовната реалност! </w:t>
      </w:r>
    </w:p>
    <w:p>
      <w:r>
        <w:t xml:space="preserve">Според една религиозна теория физическото тяло след смъртта си преминава в земните субстанции, тъй като се състои от материални атоми. Но в някакъв момент, уж по моя воля, то трябва да възкръсне от гроба или по-скоро да се върне назад. За съжаление много вярващи, християнски ориентирани хора също вярват в тази приказка. Но какво наистина се случва след земната смърт с такава приведена в съответствие невежа душа?  </w:t>
      </w:r>
    </w:p>
    <w:p>
      <w:r>
        <w:t xml:space="preserve">Наистина, такава душа все още вярва в лъжливите твърдения на религиозните водачи и остава в очакване на "последния ден", вероятно прикована към земята за хиляди години, близо до гроба си. Тя се доверяваше на религиозни проповедници, уж близки до мен, а сега тази програма за спомени е заседнала в енергийната й душа и продължава да се запазва в нея дори след смъртта. </w:t>
      </w:r>
    </w:p>
    <w:p>
      <w:r>
        <w:t xml:space="preserve">Хората, които се придържат към този нелогичен набор от вярвания, са наистина обвързани с религиозните учения и техните лидери тук, а също и като душа в отвъдното, за толкова дълго време, докато накрая не осъзнаят, че са били заблудени. </w:t>
      </w:r>
    </w:p>
    <w:p>
      <w:r>
        <w:t xml:space="preserve">Има обаче много духовно пробудени души, които се радват, когато се отделят от физическото си тяло. По време на погребението в гроба те съжаляват, че близките им роднини много скърбят за тяхната кончина, тъй като те не знаят нищо за живота след физическата смърт. Те биха искали да общуват с тях и да им кажат: "Престанете да плачете и да скърбите за мен, защото аз все още съм жив". Въпреки това те не могат да общуват с роднините си или да се изявят пред тях, защото не са медийно надарени. </w:t>
      </w:r>
    </w:p>
    <w:p>
      <w:r>
        <w:t xml:space="preserve">Моля, винаги приемайте, че паднали същества от Божието творение са създали човека и са го програмирали с ниски вибрации. Той не бива да вижда фини същества около себе си, защото те са искали да властват над този свят от невидимото земно, фино царство и продължават да го правят и сега. Тяхното присъствие в близост до човека трябваше да бъде спряно от него. Ето защо те са вписали спомените си в материалните атоми на тялото, така че то да не може да види тъмните, земни души. </w:t>
      </w:r>
    </w:p>
    <w:p>
      <w:pPr>
        <w:spacing w:lineRule="auto" w:line="240" w:after="9" w:beforeAutospacing="0" w:afterAutospacing="0"/>
      </w:pPr>
      <w:r>
        <w:t xml:space="preserve">При смъртта на човека душата, която се отделя от тялото и преминава в отвъдното, не бива да бъде виждана от никого, тъй като това би нарушило зловещите им намерения в света, защото те искат да държат хората в неведение за продължаващия живот на душата. Наистина, такъв ограничен живот е трагично състояние на безкрайно страдание за невежите хора. </w:t>
      </w:r>
    </w:p>
    <w:p>
      <w:pPr>
        <w:spacing w:lineRule="auto" w:line="240" w:after="9" w:beforeAutospacing="0" w:afterAutospacing="0"/>
      </w:pPr>
    </w:p>
    <w:p>
      <w:pPr>
        <w:spacing w:lineRule="auto" w:line="240" w:after="9" w:beforeAutospacing="0" w:afterAutospacing="0"/>
      </w:pPr>
      <w:r>
        <w:rPr>
          <w:b w:val="1"/>
        </w:rPr>
        <w:t>Повечето хора не знаят, че имат фина душа, без която човешкото тяло не би могло да съществува. Те също така не могат да си представят, че душата е нетленна и съхранява всичко, което човешкото същество й е предало през живота си под формата на мисли, чувства, думи и поведение. Наистина, всичко се съхранява магнитно във фините атоми на тялото.</w:t>
      </w:r>
      <w:r>
        <w:t xml:space="preserve"> Тъй като съществуването на душата се поставя под съмнение, защото човечеството не разполага с осезаеми доказателства, е разбираемо, че починалият, скъпо обичан човек е силно оплакван.  </w:t>
      </w:r>
    </w:p>
    <w:p>
      <w:pPr>
        <w:jc w:val="left"/>
        <w:spacing w:lineRule="auto" w:line="259" w:after="144" w:beforeAutospacing="0" w:afterAutospacing="0"/>
        <w:ind w:firstLine="0"/>
      </w:pPr>
      <w:r>
        <w:t xml:space="preserve"> </w:t>
      </w:r>
    </w:p>
    <w:p>
      <w:r>
        <w:t xml:space="preserve">Невидимата реалност е друга, която духовно ориентираните и зрели хора не могат да докажат, но могат да усетят отвътре. Въпреки големите си познания за съществуването на финия космос и земните души, те постоянно живеят в опасност да бъдат контролирани от невидими същества и затова потъват в земните си вибрации и нисък начин на живот.  </w:t>
      </w:r>
    </w:p>
    <w:p>
      <w:pPr>
        <w:jc w:val="left"/>
        <w:spacing w:lineRule="auto" w:line="259" w:after="144" w:beforeAutospacing="0" w:afterAutospacing="0"/>
        <w:ind w:firstLine="0"/>
      </w:pPr>
      <w:r>
        <w:t xml:space="preserve"> </w:t>
      </w:r>
    </w:p>
    <w:p>
      <w:r>
        <w:t xml:space="preserve">Моля, имайте предвид, че в живота се сблъсквате с безброй опасности, които могат да ви сполетят внезапно поради неправилно и небрежно поведение от ваша страна или от страна на други хора. Постоянно сте в опасност за живота си поради неочаквани природни събития. По същия начин постоянно сте в опасност да бъдете повлияни и завладени от невидими, тъмни души. За земните опасности ви предупреждавам отново и отново чрез себеотрицателни, скромни глашатаи, а също и чрез душата ви, когато сте добре съгласувани с мен, Бога в Аз Съм, и сте достижими във високата човешка и душевна вибрация. Моят любовен дух винаги е много загрижен за вас и иска да ви защити добре и да ви изведе от опасните зони, но също така да предотврати, че несъзнателно или случайно да попаднете в капана на тъмните души. </w:t>
      </w:r>
    </w:p>
    <w:p>
      <w:r>
        <w:t xml:space="preserve">Опитвам се, доколкото мога, да ви просветлявам чрез зрели глашатаи. Сега, за самозащита на медиумно надарените хора, които отиват на погребение на член на семейството или познат, давам важни съвети. </w:t>
      </w:r>
    </w:p>
    <w:p>
      <w:r>
        <w:t xml:space="preserve">Моля, имайте предвид, че повечето от душите, преминали отвъд, не са се интересували от божествените закони в човешкия си живот. Те живееха с човешкото си същество по светски и доминиращ начин. Ето защо душата, която само е преминала, вярва, че при погребението на човешката си обвивка не прави нищо лошо, когато се опитва да проникне в човешкото същество с постоянни мисловни импулси, за да общува с него. Ако не успее да го направи, тогава се опитва на погребението или по-късно, ако остане на земята, да се обърне към медиум, за когото знае, че получава моето слово на любов директно чрез душата си или по моя воля чрез чисти небесни светлинни същества.  </w:t>
      </w:r>
    </w:p>
    <w:p>
      <w:r>
        <w:t xml:space="preserve">Моля, поставете се в ситуацията на медиум на погребение. В момента, в който медиумът извлича снимката от предишния живот на починалия, той вече е за кратко на една и съща вълна с душата, която се намира до опечалените членове на семейството и познати. То иска да знае всичко, което се казва за неговия човек. То не присъства безразлично на погребението, а иска да знае дали може да бъде възприето от някого. Но тя се опитва да се обърне и към хората, които е познавала добре и е харесвала в земния живот. Но всички тези, към които се обръща, не я чуват, затова тя се обръща към човек, за когото знае, че получава вътрешното Божие слово и когото също е опознала. Тя иска да го изпита и за кратко да се свърже с него незаконно. Тя прониква с импулси в свръхсъзнанието на медиумния човек, защото в този момент той е мислил за нейния бивш човек. Той вече несъзнателно е установил невидима връзка по фините светлинни пътеки към душата. Ако медиалният човек не блокира веднага започнатото душевно послание, като призове моята вътрешна помощ, той чува от него някои мисловни импулси, които могат да се окажат различни. Както човекът е живял в последната фаза на живота си, така и душата, която е преминала в земния свят, все още е временно белязана в съзнанието си или се държи по съответния начин, когато въздейства на хората, които присъстват на погребението на нейната положена човешка обвивка. </w:t>
      </w:r>
    </w:p>
    <w:p>
      <w:r>
        <w:t xml:space="preserve">Вероятно ще попитате: защо Божият Дух да не може да защитава вестителя на Неговата любов? </w:t>
      </w:r>
    </w:p>
    <w:p>
      <w:r>
        <w:t xml:space="preserve">Това трябва да се разбира по следния начин: Бившият мъж е водил незаконен живот. Той се възприемаше повърхностно, въпреки че в края на живота си се превръщаше в кротък и добър небесен човек, който се нуждаеше от помощ. Но предишният му незаконен начин на живот спрямо хората, който смяташе, че би могъл да води и като началник, имаше натрапчиви личностни черти. Засега той не ми предаде това, защото душата му е дошла от грехопадението и също така не иска да забрави още земния живот, защото той му доставяше удоволствие в това въплъщение. Такава материално привързана душа все още не може да се откаже от човешкия живот, дори и да има много духовни познания. </w:t>
      </w:r>
    </w:p>
    <w:p>
      <w:r>
        <w:t xml:space="preserve">Ето защо тя се държи своеволно при погребението на смъртната си обвивка, без да се консултира с чистите светлинни същества. То пренебрегва свободната воля на човека, в този случай на вестителя на моята любов, и накратко му съобщава, че е жив. В този момент на духовна връзка, възникнал чрез жизнен образ, който се появи в горното съзнание на вестителя, моят любовен дух не можеше веднага да се намеси защитно. Вестоносецът първо трябваше да анализира от кого идват мисловните импулси. Едва когато мъжът му осъзнае това, той може да превключи на самозащита и да повика помощта ми, а след това да се обърне към други мисли. Връзката веднага се прекъсва и натрапчивата душа няма повече възможност да общува. </w:t>
      </w:r>
    </w:p>
    <w:p>
      <w:pPr>
        <w:spacing w:lineRule="auto" w:line="240" w:after="11" w:beforeAutospacing="0" w:afterAutospacing="0"/>
      </w:pPr>
      <w:r>
        <w:t xml:space="preserve">Моля ви, разберете правилно, че от моя любовен дух един вестител получава закрила като всеки друг човек, свързан с Бога. Божият закон не прави изключения, защото в противен случай </w:t>
      </w:r>
      <w:r>
        <w:rPr>
          <w:b w:val="1"/>
        </w:rPr>
        <w:t xml:space="preserve">небесният принцип на справедливост на съществата </w:t>
      </w:r>
      <w:r>
        <w:t xml:space="preserve">би бил поставен настрана. Вестителите, лечителите, както и пишещите и коригиращите помощници на Божиите послания получават по-голяма защита чрез своята силно вибрираща душа за своята много отговорна задача по плана за спасение чрез допълнителни енергии от Първоначалното централно слънце. Така че небесните същества и Аз сме го предвидили в плана за спасение на Бога за свързаните с Бога хора, които са силно отдадени на небесния закон. Но пред моя небесен дух на любовта те вече не се смятат за свои ближни, защото живеем в небесен принцип, който разглежда всяко същество като равно и безпристрастно. </w:t>
      </w:r>
    </w:p>
    <w:p>
      <w:pPr>
        <w:spacing w:lineRule="auto" w:line="240" w:after="11" w:beforeAutospacing="0" w:afterAutospacing="0"/>
      </w:pPr>
    </w:p>
    <w:p>
      <w:r>
        <w:t xml:space="preserve">Моля ви, преосмислете и погледнете на небесния живот в нова светлина, защото вярващите хора са били отведени далеч от небесния живот от отстъпилите същества в продължение на хиляди години, защото са искали да живеят като тях в техния фантастичен свят, който подобрява личността им:  </w:t>
      </w:r>
    </w:p>
    <w:p>
      <w:pPr>
        <w:spacing w:lineRule="auto" w:line="284" w:after="117" w:beforeAutospacing="0" w:afterAutospacing="0"/>
      </w:pPr>
      <w:r>
        <w:rPr>
          <w:b w:val="1"/>
        </w:rPr>
        <w:t xml:space="preserve">Наистина, със светлинната си форма родителите на творението, Христос и неговият двойник, както и предишните херувими и серафими, са свързани в небесния принцип на равенството и справедливостта на всички същества, към който принадлежа и Аз, безличното Аз Съм Божество в първичното централно слънце. Първите, в предсъздаването водещи светлинни същества, след небесната реорганизация до безличния принцип на живот вече нямат водеща задача. Те повериха това на мен, Божеството Аз Съм в Първичното Централно Слънце, с голяма радост и сърдечност. </w:t>
      </w:r>
    </w:p>
    <w:p>
      <w:pPr>
        <w:spacing w:lineRule="auto" w:line="300" w:after="95" w:beforeAutospacing="0" w:afterAutospacing="0"/>
        <w:ind w:firstLine="0"/>
      </w:pPr>
      <w:r>
        <w:rPr>
          <w:b w:val="1"/>
        </w:rPr>
        <w:t>Бележка</w:t>
      </w:r>
      <w:r>
        <w:t xml:space="preserve">: </w:t>
      </w:r>
      <w:r>
        <w:rPr>
          <w:i w:val="1"/>
        </w:rPr>
        <w:t xml:space="preserve">За създаването на Божеството Аз Съм и за прехода към безличния небесен живот на светлите същества Бог-Дух говори подробно в следното послание: </w:t>
      </w:r>
      <w:r>
        <w:rPr>
          <w:b w:val="1"/>
        </w:rPr>
        <w:t>"Създаване на най-гениалното и сърдечно същество - Бог - от небесните същества"</w:t>
      </w:r>
      <w:r>
        <w:rPr>
          <w:i w:val="1"/>
        </w:rPr>
        <w:t xml:space="preserve">. </w:t>
      </w:r>
    </w:p>
    <w:p>
      <w:r>
        <w:t xml:space="preserve">Това описание ще бъде ново за много хора, свързани с Бога, но който се замисли над небесната логика на Божията справедливост, той ще може да разбере добре от сърцето си изявлението на моя дух на любовта. Някои от тях ще се радват, защото досега несправедливият небесен принцип на живот на йерархията все още им е познат от предишното им учение за вярата, което все още произлиза от светската класация. Такъв несправедлив принцип на живот е бил желан от дълбоко падналите същества, защото чрез него те получават лични предимства. В този несправедлив принцип на живот в света, където има хора с по-висок и по-нисък ранг, не може да настъпи мир. Богатите и титулувани хора си присвояват правото да вземат за свои слуги бедните и нисши хора.  </w:t>
      </w:r>
    </w:p>
    <w:p>
      <w:pPr>
        <w:spacing w:lineRule="auto" w:line="284" w:after="117" w:beforeAutospacing="0" w:afterAutospacing="0"/>
      </w:pPr>
      <w:r>
        <w:rPr>
          <w:b w:val="1"/>
        </w:rPr>
        <w:t>Моля, променете мнението си и следвайте моите светли лъчи на любовта в небесното царство, които съдържат логични инструкции за падналите и невежи космически същества, тогава ще усетите по-добре отвътре, че небесният принцип на живота може да съществува само при справедливо равенство на съществата.</w:t>
      </w:r>
      <w:r>
        <w:t xml:space="preserve">  </w:t>
      </w:r>
    </w:p>
    <w:p>
      <w:r>
        <w:t xml:space="preserve">Сега се връщам от духовната си екскурзия в </w:t>
      </w:r>
      <w:r>
        <w:rPr>
          <w:b w:val="1"/>
        </w:rPr>
        <w:t xml:space="preserve">божественото правосъдие към </w:t>
      </w:r>
      <w:r>
        <w:t xml:space="preserve">разказа на една любопитна душа и на един благочестив човек, който винаги с радост приема моето Божие слово. </w:t>
      </w:r>
    </w:p>
    <w:p>
      <w:r>
        <w:t xml:space="preserve">Една натрапчива душа се опита да му се представи при погребението на смъртната си обвивка. Това беше незаконно, въпреки че моят инструмент на любовта познаваше човека. Въпреки това той нямаше намерение да възприема душата в него, тъй като знаеше точно, че това не е моята божествена воля.  </w:t>
      </w:r>
    </w:p>
    <w:p>
      <w:r>
        <w:rPr>
          <w:b w:val="1"/>
        </w:rPr>
        <w:t>Нито един пратеник от небесния източник или медиум, който е свързан с духа на моята любов, не бива да приема в себе си нечиста или обременена душа.</w:t>
      </w:r>
      <w:r>
        <w:t xml:space="preserve"> Той не бива да го прави, защото винаги съществува опасност душата да се обвърже с медиума и да иска да му се обажда отново и отново. Това коства на човека огромни душевни и човешки сили, защото силно обременената душа почти не разполага с жизнени сили. Те са необходими на пратеника или медиума, за да може да общува. Ето защо моят любящ дух предупреждава всички медиуми, които черпят от небесния източник, никога да не се занимават с починали души. Моля, следвайте този добър съвет на моя любовен дух, за да не останете веднъж без енергия и да не можете повече да живеете. Но ти имаш свободата да извършиш самоволна постъпка или да приемеш моята грижовна воля. </w:t>
      </w:r>
    </w:p>
    <w:p>
      <w:r>
        <w:t xml:space="preserve">Ако сега медиумът все още не може точно да определи или да усети от кого е получил някакви импулси, той трябва да се затвори за по-нататъшни импулси и незабавно да повика моята закрила. Всеки човек, който е и медия, има свободата да мисли законно или незаконно. Ако мисли за нещо незаконно за по-дълго време, трябва да се съобразява с влиянието на душите върху моментната му честота. </w:t>
      </w:r>
    </w:p>
    <w:p>
      <w:pPr>
        <w:spacing w:lineRule="auto" w:line="240" w:after="10" w:beforeAutospacing="0" w:afterAutospacing="0"/>
      </w:pPr>
      <w:r>
        <w:t xml:space="preserve">За човек, който търси божествената истина и сърдечната връзка с мен, е трудно да различи от кой източник получава кратки импулси. За ваше сведение знайте: Далеч зрялата душа често дава само кратки, фини импулси на своя човек в горното съзнание за ориентация. Това обаче се случва само когато човекът е в покой. Но също така фрагменти от предишни мисловни процеси могат да се отделят от човешкото подсъзнание и да резонират в горното съзнание. Ето защо за човека е трудно да определи веднага откъде и от кого идват импулсите, които той регистрира ясно или едва забележимо. Всеки човек има свободна воля да мисли, говори и действа, както и да изпраща и получава мисловни сили под формата на послание, затова не ми е позволено да се намеся веднага и да блокирам импулсите със силата на любовта си. Това се отнася и за импулсите, идващи от душата, която се намесва по своя собствена воля във висшето съзнание на човека. Само когато човекът ме помоли за помощ, моят любовен дух може да му помогне със светлинна защита. Но това е предпоставка той да вибрира в божествения закон или да е в светли мисли, думи и действия и в хармонична среда. </w:t>
      </w:r>
    </w:p>
    <w:p>
      <w:pPr>
        <w:spacing w:lineRule="auto" w:line="240" w:after="10" w:beforeAutospacing="0" w:afterAutospacing="0"/>
      </w:pPr>
    </w:p>
    <w:p>
      <w:r>
        <w:t xml:space="preserve">Само издигнатите, доминиращи падащи същества се държат произволно, които искат да общуват с хората отново и отново по различни начини, без да се съобразяват със свободната им воля, така че те да влязат в тяхната вибрация. Това, че светските хора с ниски вибрации са силно повлияни и ръководени от земните души, е нещо обичайно за тях. Дори духовно застоялите ученици, които живеят в нетърпение и високомерие, не могат например да изчакат, докато някой човек проговори. В този противозаконен, властен и нетърпелив начин на поведение те постоянно са под масираното влияние на тъмните души с шепот и душата им се чуди след въплъщението, че не излиза от земното притегляне и трябва да остане още по-дълбоко в отвъдното. </w:t>
      </w:r>
    </w:p>
    <w:p>
      <w:r>
        <w:t xml:space="preserve">В илюзорния свят на дълбоко падналите същества могат да се видят безброй грешки и обърквания на сетивата, предизвикани от заслепяването, защото те напълно са изопачили небесния свободен, смирен и безличен живот и са го приспособили към своя егоистичен и личностно ценен начин на поведение. В резултат на това желаещите да се завърнат в небето изпитват най-големи проблеми в задгробния живот, защото не могат да си представят, че светският им начин на живот няма нищо общо с небесния. Разочарованието им е голямо, когато научат от небесните същества на светлината колко далеч са от небесния живот заради многото си умствени тежести. </w:t>
      </w:r>
    </w:p>
    <w:p>
      <w:pPr>
        <w:spacing w:lineRule="auto" w:line="240" w:after="7" w:beforeAutospacing="0" w:afterAutospacing="0"/>
        <w:rPr>
          <w:b w:val="1"/>
        </w:rPr>
      </w:pPr>
      <w:r>
        <w:t xml:space="preserve">Вие, хора на моя дух на любовта, моля, бъдете наясно с незаконния начин на живот на повечето хора в този есенен свят, както и с невидимите опасности! </w:t>
      </w:r>
      <w:r>
        <w:rPr>
          <w:b w:val="1"/>
        </w:rPr>
        <w:t xml:space="preserve">Моят дух на любовта предупреждава най-вече медиумите да не се занимават с душите на починали хора. Това е опасна игра с огъня, която се прави от невежество и любопитство! </w:t>
      </w:r>
    </w:p>
    <w:p>
      <w:pPr>
        <w:spacing w:lineRule="auto" w:line="240" w:after="7" w:beforeAutospacing="0" w:afterAutospacing="0"/>
      </w:pPr>
    </w:p>
    <w:p>
      <w:r>
        <w:t xml:space="preserve">До края на въплъщението си винаги оставайте вътрешно свързани с моя универсален дух на любовта и всеки ден добре подредени, тогава мога да ви защитя от натрапчиви души, защото вибрирате по-високо от тях. Те имат предвид само едно - да завладеят хитро жизнените ви енергии и чрез вас да изпълнят спешно желание.  </w:t>
      </w:r>
    </w:p>
    <w:p>
      <w:r>
        <w:t xml:space="preserve">Моля, не се впускайте в разговори с починали хора, защото това ще доведе до това, че един ден ще ги виждате и може би ще бъдете под огромното им влияние денонощно. Това не е по моята воля. Такъв процес струва на медиума и на неговата душа огромно количество енергия. Тази телепатична връзка отвъд този свят също е много сериозна за душата, която е преминала в отвъдното, защото тя се свързва още по-силно с материята чрез новите земни хранилища, защото е постоянно магнитно привързана към човека, който по невежество се е изложил на опасността доброволно да предостави на душата на известен покойник да говори директно с горното съзнание. Това трагично състояние може да доведе до пълно духовно объркване и липса на енергия у човека. </w:t>
      </w:r>
      <w:r>
        <w:rPr>
          <w:b w:val="1"/>
        </w:rPr>
        <w:t xml:space="preserve">Затова ви давам добрия съвет никога да не проявявате любопитство и да не установявате никаква мисловна връзка с починал човек, дори с любим член на семейството! </w:t>
      </w:r>
    </w:p>
    <w:p>
      <w:r>
        <w:t xml:space="preserve">Земните души, които живеят без сърдечна връзка с Бога в сърцевината на живота си, не се придържат към безлично направляваното, свободно поведение на божествените светлинни същества, които първо питат всяко същество дали би искало да общува с тях или дали желае да се срещне с тях.  </w:t>
      </w:r>
    </w:p>
    <w:p>
      <w:r>
        <w:t xml:space="preserve">Моля, имайте предвид, че земните, безбожни, но също така и любопитни и изгубени вярващи души просто проникват в горните слоеве на съзнанието на хората и искат да им предадат себе си. Те им разказват много неверни истории, които те трябва да запишат в книги, например. Както преди са живели на показ и са се нуждаели от похвала, така се държат и в отвъдното спрямо земните души, а също и спрямо невежите хора, които искат да ги чуят от любопитство. </w:t>
      </w:r>
    </w:p>
    <w:p>
      <w:r>
        <w:t xml:space="preserve">Ако искате да се държите законосъобразно с ближните си, тогава винаги приемайте, че в божествения живот няма небесно същество, което да се усъвършенства, и че няма и водещи същества. Чистото същество от светлина винаги се отдава сдържано и търпеливо изчаква дали ще бъде изслушано, или не. То никога няма да си присвои правото да съобщи на някого нещо от своето съзнание по своя собствена воля. След нежното почукване, което е фин импулс, тя изчаква, докато другото същество е готово да приеме. Моят свободен универсален дух на любовта се държи по такъв смирен начин. </w:t>
      </w:r>
    </w:p>
    <w:p>
      <w:r>
        <w:t xml:space="preserve">Колко далеч сте от свободното и смирено поведение на небесните същества? </w:t>
      </w:r>
    </w:p>
    <w:p>
      <w:pPr>
        <w:jc w:val="left"/>
        <w:spacing w:lineRule="auto" w:line="259" w:after="144" w:beforeAutospacing="0" w:afterAutospacing="0"/>
        <w:ind w:firstLine="0"/>
      </w:pPr>
      <w:r>
        <w:t xml:space="preserve"> </w:t>
      </w:r>
    </w:p>
    <w:p>
      <w:pPr>
        <w:pStyle w:val="P2"/>
        <w:rPr>
          <w:color w:val="0000FF"/>
        </w:rPr>
      </w:pPr>
      <w:r>
        <w:rPr>
          <w:color w:val="0000FF"/>
        </w:rPr>
        <w:t xml:space="preserve">- Продължава в ЧАСТ 2 - </w:t>
      </w:r>
      <w:bookmarkEnd w:id="0"/>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rPr>
        <w:lang w:val="en-US"/>
      </w:rPr>
    </w:pPr>
    <w:r>
      <w:rPr>
        <w:sz w:val="16"/>
        <w:lang w:val="en-US"/>
      </w:rPr>
      <w:t xml:space="preserve">F3-(A-G)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80" w:after="0" w:beforeAutospacing="0" w:afterAutospacing="0"/>
      <w:ind w:firstLine="0"/>
      <w:rPr>
        <w:sz w:val="16"/>
        <w:lang w:val="en-US"/>
      </w:rPr>
    </w:pPr>
  </w:p>
  <w:p>
    <w:pPr>
      <w:jc w:val="center"/>
      <w:spacing w:lineRule="auto" w:line="28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80" w:after="0" w:beforeAutospacing="0" w:afterAutospacing="0"/>
      <w:ind w:firstLine="0"/>
      <w:rPr>
        <w:sz w:val="16"/>
        <w:lang w:val="en-US"/>
      </w:rPr>
    </w:pPr>
    <w:r>
      <w:rPr>
        <w:sz w:val="16"/>
        <w:lang w:val="en-US"/>
      </w:rPr>
      <w:t xml:space="preserve">F3-(A-G)  </w:t>
      <w:tab/>
      <w:tab/>
    </w:r>
  </w:p>
  <w:p>
    <w:pPr>
      <w:jc w:val="right"/>
      <w:spacing w:lineRule="auto" w:line="280" w:after="0"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80" w:after="0" w:beforeAutospacing="0" w:afterAutospacing="0"/>
      <w:ind w:firstLine="0"/>
      <w:rPr>
        <w:sz w:val="16"/>
        <w:lang w:val="en-US"/>
      </w:rPr>
    </w:pPr>
    <w:r>
      <w:rPr>
        <w:sz w:val="16"/>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rPr>
        <w:lang w:val="en-US"/>
      </w:rPr>
    </w:pPr>
    <w:r>
      <w:rPr>
        <w:sz w:val="16"/>
        <w:lang w:val="en-US"/>
      </w:rPr>
      <w:t xml:space="preserve">F3-(A-G)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8" w:type="dxa"/>
        <w:left w:w="113" w:type="dxa"/>
        <w:right w:w="57" w:type="dxa"/>
      </w:tblCellMar>
      <w:tblLook w:val="04A0"/>
      <w:tblOverlap w:val="never"/>
      <w:tblpPr w:tblpX="1306" w:tblpY="714"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tabs>
              <w:tab w:val="right" w:pos="9691" w:leader="none"/>
            </w:tabs>
          </w:pPr>
          <w:r>
            <w:rPr>
              <w:sz w:val="18"/>
              <w:b w:val="1"/>
            </w:rPr>
            <w:t xml:space="preserve"> </w:t>
          </w:r>
          <w:r>
            <w:rPr>
              <w:sz w:val="16"/>
              <w:b w:val="1"/>
            </w:rPr>
            <w:t xml:space="preserve"> 23.</w:t>
          </w:r>
          <w:r>
            <w:rPr>
              <w:sz w:val="18"/>
              <w:b w:val="1"/>
            </w:rPr>
            <w:t xml:space="preserve">08.2008 г. </w:t>
          </w:r>
          <w:r>
            <w:rPr>
              <w:sz w:val="16"/>
            </w:rPr>
            <w:t xml:space="preserve">(актуална дата) </w:t>
          </w:r>
          <w:r>
            <w:rPr>
              <w:sz w:val="18"/>
              <w:b w:val="1"/>
            </w:rPr>
            <w:t xml:space="preserve">Аз Съм-Любовта капе от Небесния Извор </w:t>
          </w:r>
          <w:r>
            <w:rPr>
              <w:sz w:val="20"/>
            </w:rPr>
            <w:tab/>
          </w:r>
          <w:r>
            <w:rPr>
              <w:sz w:val="16"/>
            </w:rPr>
            <w:t xml:space="preserve">Съобщение от </w:t>
          </w:r>
          <w:r>
            <w:rPr>
              <w:sz w:val="18"/>
              <w:b w:val="1"/>
            </w:rPr>
            <w:t xml:space="preserve">22.12.2004 г. </w:t>
          </w:r>
        </w:p>
        <w:p>
          <w:pPr>
            <w:jc w:val="center"/>
            <w:spacing w:lineRule="auto" w:line="259" w:after="0" w:beforeAutospacing="0" w:afterAutospacing="0"/>
            <w:ind w:firstLine="0"/>
          </w:pPr>
          <w:r>
            <w:rPr>
              <w:sz w:val="14"/>
              <w:b w:val="1"/>
            </w:rPr>
            <w:t xml:space="preserve">Част 1 </w:t>
          </w:r>
          <w:r>
            <w:rPr>
              <w:sz w:val="14"/>
            </w:rPr>
            <w:t xml:space="preserve">- "Нечестив човек - подобряване на живота на дълбоко паднали същества" (19 страници)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29" w:type="dxa"/>
      <w:tblInd w:w="108" w:type="dxa"/>
      <w:tblCellMar>
        <w:top w:w="128" w:type="dxa"/>
        <w:left w:w="113" w:type="dxa"/>
        <w:right w:w="57" w:type="dxa"/>
      </w:tblCellMar>
      <w:tblLook w:val="04A0"/>
      <w:tblOverlap w:val="never"/>
      <w:tblpPr w:tblpX="1" w:tblpY="714" w:horzAnchor="page" w:vertAnchor="page" w:tblpXSpec="center"/>
    </w:tblPr>
    <w:tr>
      <w:trPr>
        <w:gridAfter w:val="0"/>
        <w:gridBefore w:val="0"/>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29" w:type="dxa"/>
        </w:tcPr>
        <w:p>
          <w:pPr>
            <w:jc w:val="center"/>
            <w:spacing w:lineRule="auto" w:line="259" w:after="0" w:beforeAutospacing="0" w:afterAutospacing="0"/>
            <w:ind w:firstLine="0"/>
            <w:tabs>
              <w:tab w:val="right" w:pos="9691" w:leader="none"/>
            </w:tabs>
            <w:rPr>
              <w:sz w:val="16"/>
            </w:rPr>
          </w:pPr>
          <w:r>
            <w:rPr>
              <w:sz w:val="16"/>
              <w:b w:val="1"/>
            </w:rPr>
            <w:t xml:space="preserve">23.08.2008 г. </w:t>
          </w:r>
          <w:r>
            <w:rPr>
              <w:sz w:val="16"/>
            </w:rPr>
            <w:t xml:space="preserve">(текуща дата) </w:t>
          </w:r>
          <w:r>
            <w:rPr>
              <w:sz w:val="16"/>
              <w:b w:val="1"/>
              <w:color w:val="0000FF"/>
            </w:rPr>
            <w:t xml:space="preserve">Аз Съм-Любовта Капки от Небесния Източник </w:t>
          </w:r>
          <w:r>
            <w:rPr>
              <w:sz w:val="16"/>
            </w:rPr>
            <w:t xml:space="preserve">Съобщение от </w:t>
          </w:r>
          <w:r>
            <w:rPr>
              <w:sz w:val="16"/>
              <w:b w:val="1"/>
            </w:rPr>
            <w:t>22.12.2004 г.</w:t>
          </w:r>
        </w:p>
        <w:p>
          <w:pPr>
            <w:jc w:val="center"/>
            <w:spacing w:lineRule="auto" w:line="259" w:after="0" w:beforeAutospacing="0" w:afterAutospacing="0"/>
            <w:ind w:firstLine="0"/>
            <w:rPr>
              <w:sz w:val="15"/>
            </w:rPr>
          </w:pPr>
          <w:r>
            <w:rPr>
              <w:sz w:val="16"/>
              <w:b w:val="1"/>
            </w:rPr>
            <w:t xml:space="preserve">Част 1 </w:t>
          </w:r>
          <w:r>
            <w:rPr>
              <w:sz w:val="16"/>
            </w:rPr>
            <w:t>- "Нечестив човек - подобряване на живота на дълбоко паднали същества" (19 страници)</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8" w:type="dxa"/>
        <w:left w:w="113" w:type="dxa"/>
        <w:right w:w="57" w:type="dxa"/>
      </w:tblCellMar>
      <w:tblLook w:val="04A0"/>
      <w:tblOverlap w:val="never"/>
      <w:tblpPr w:tblpX="1306" w:tblpY="714"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tabs>
              <w:tab w:val="right" w:pos="9691" w:leader="none"/>
            </w:tabs>
          </w:pPr>
          <w:r>
            <w:rPr>
              <w:sz w:val="18"/>
              <w:b w:val="1"/>
            </w:rPr>
            <w:t xml:space="preserve"> </w:t>
          </w:r>
          <w:r>
            <w:rPr>
              <w:sz w:val="16"/>
              <w:b w:val="1"/>
            </w:rPr>
            <w:t xml:space="preserve"> 23.</w:t>
          </w:r>
          <w:r>
            <w:rPr>
              <w:sz w:val="18"/>
              <w:b w:val="1"/>
            </w:rPr>
            <w:t xml:space="preserve">08.2008 г. </w:t>
          </w:r>
          <w:r>
            <w:rPr>
              <w:sz w:val="16"/>
            </w:rPr>
            <w:t xml:space="preserve">(актуална дата) </w:t>
          </w:r>
          <w:r>
            <w:rPr>
              <w:sz w:val="18"/>
              <w:b w:val="1"/>
            </w:rPr>
            <w:t xml:space="preserve">Аз Съм-Любовта капе от Небесния Извор </w:t>
          </w:r>
          <w:r>
            <w:rPr>
              <w:sz w:val="20"/>
            </w:rPr>
            <w:tab/>
          </w:r>
          <w:r>
            <w:rPr>
              <w:sz w:val="16"/>
            </w:rPr>
            <w:t xml:space="preserve">Съобщение от </w:t>
          </w:r>
          <w:r>
            <w:rPr>
              <w:sz w:val="18"/>
              <w:b w:val="1"/>
            </w:rPr>
            <w:t xml:space="preserve">22.12.2004 г. </w:t>
          </w:r>
        </w:p>
        <w:p>
          <w:pPr>
            <w:jc w:val="center"/>
            <w:spacing w:lineRule="auto" w:line="259" w:after="0" w:beforeAutospacing="0" w:afterAutospacing="0"/>
            <w:ind w:firstLine="0"/>
          </w:pPr>
          <w:r>
            <w:rPr>
              <w:sz w:val="14"/>
              <w:b w:val="1"/>
            </w:rPr>
            <w:t xml:space="preserve">Част 1 </w:t>
          </w:r>
          <w:r>
            <w:rPr>
              <w:sz w:val="14"/>
            </w:rPr>
            <w:t xml:space="preserve">- "Нечестив човек - подобряване на живота на дълбоко паднали същества" (19 страници)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27" w:beforeAutospacing="0" w:afterAutospacing="0"/>
      <w:ind w:hanging="10" w:left="10" w:right="2"/>
    </w:pPr>
    <w:rPr>
      <w:rFonts w:ascii="Arial" w:hAnsi="Arial"/>
      <w:sz w:val="24"/>
    </w:rPr>
  </w:style>
  <w:style w:type="paragraph" w:styleId="P1">
    <w:name w:val="heading 1"/>
    <w:qFormat/>
    <w:link w:val="C5"/>
    <w:next w:val="P0"/>
    <w:pPr>
      <w:jc w:val="center"/>
      <w:spacing w:lineRule="auto" w:line="240" w:after="225" w:beforeAutospacing="0" w:afterAutospacing="0"/>
      <w:outlineLvl w:val="0"/>
      <w:keepNext w:val="1"/>
      <w:keepLines w:val="1"/>
    </w:pPr>
    <w:rPr>
      <w:rFonts w:ascii="Arial" w:hAnsi="Arial"/>
      <w:sz w:val="32"/>
      <w:b w:val="1"/>
    </w:rPr>
  </w:style>
  <w:style w:type="paragraph" w:styleId="P2">
    <w:name w:val="heading 2"/>
    <w:qFormat/>
    <w:link w:val="C4"/>
    <w:next w:val="P0"/>
    <w:pPr>
      <w:jc w:val="center"/>
      <w:spacing w:lineRule="auto" w:line="240" w:after="0" w:beforeAutospacing="0" w:afterAutospacing="0"/>
      <w:ind w:right="8"/>
      <w:outlineLvl w:val="1"/>
      <w:keepNext w:val="1"/>
      <w:keepLines w:val="1"/>
    </w:pPr>
    <w:rPr>
      <w:rFonts w:ascii="Arial" w:hAnsi="Arial"/>
      <w:sz w:val="28"/>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2 Zchn"/>
    <w:link w:val="P2"/>
    <w:rPr>
      <w:rFonts w:ascii="Arial" w:hAnsi="Arial"/>
      <w:sz w:val="28"/>
      <w:b w:val="1"/>
    </w:rPr>
  </w:style>
  <w:style w:type="character" w:styleId="C5">
    <w:name w:val="Überschrift 1 Zchn"/>
    <w:link w:val="P1"/>
    <w:rPr>
      <w:rFonts w:ascii="Arial" w:hAnsi="Arial"/>
      <w:sz w:val="32"/>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