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D5450B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59" w:after="48" w:beforeAutospacing="0" w:afterAutospacing="0"/>
        <w:ind w:firstLine="0"/>
        <w:rPr>
          <w:lang w:val="de-DE"/>
        </w:rPr>
      </w:pPr>
      <w:r>
        <w:rPr>
          <w:rFonts w:ascii="Times New Roman" w:hAnsi="Times New Roman"/>
          <w:lang w:val="de-DE"/>
        </w:rPr>
        <w:t xml:space="preserve"> </w:t>
      </w:r>
    </w:p>
    <w:p>
      <w:pPr>
        <w:spacing w:lineRule="auto" w:line="240" w:after="42" w:beforeAutospacing="0" w:afterAutospacing="0"/>
        <w:rPr>
          <w:sz w:val="26"/>
          <w:color w:val="0000FF"/>
          <w:lang w:val="de-DE"/>
        </w:rPr>
      </w:pPr>
      <w:r>
        <w:rPr>
          <w:sz w:val="26"/>
          <w:b w:val="1"/>
          <w:color w:val="0000FF"/>
          <w:lang w:val="de-DE"/>
        </w:rPr>
        <w:t xml:space="preserve">Трудно освобождаване от светските и поучителните принципи на живота, както и музикални композиции без небесно звучене </w:t>
      </w:r>
    </w:p>
    <w:p>
      <w:pPr>
        <w:jc w:val="left"/>
        <w:spacing w:lineRule="auto" w:line="259" w:after="16" w:beforeAutospacing="0" w:afterAutospacing="0"/>
        <w:ind w:firstLine="0"/>
        <w:rPr>
          <w:lang w:val="de-DE"/>
        </w:rPr>
      </w:pPr>
      <w:r>
        <w:rPr>
          <w:sz w:val="36"/>
          <w:b w:val="1"/>
          <w:lang w:val="de-DE"/>
        </w:rPr>
        <w:t xml:space="preserve"> </w:t>
      </w:r>
    </w:p>
    <w:p>
      <w:pPr>
        <w:rPr>
          <w:lang w:val="de-DE"/>
        </w:rPr>
      </w:pPr>
      <w:r>
        <w:rPr>
          <w:lang w:val="de-DE"/>
        </w:rPr>
        <w:t xml:space="preserve">Моята любовна светлина в Аз Съм отново говори на вас (вестителя) чрез отворения канал на душата ви и ви моли да приемете моя любовен поток чрез светлинен пратеник на любовта от небесното същество. </w:t>
      </w:r>
    </w:p>
    <w:p>
      <w:pPr>
        <w:jc w:val="center"/>
        <w:spacing w:lineRule="auto" w:line="259" w:after="141" w:beforeAutospacing="0" w:afterAutospacing="0"/>
        <w:ind w:firstLine="0"/>
        <w:rPr>
          <w:color w:val="0000FF"/>
          <w:lang w:val="de-DE"/>
        </w:rPr>
      </w:pPr>
      <w:r>
        <w:rPr>
          <w:color w:val="0000FF"/>
          <w:lang w:val="de-DE"/>
        </w:rPr>
        <w:t xml:space="preserve">* * * </w:t>
      </w:r>
    </w:p>
    <w:p>
      <w:pPr>
        <w:rPr>
          <w:lang w:val="de-DE"/>
        </w:rPr>
      </w:pPr>
      <w:r>
        <w:rPr>
          <w:lang w:val="de-DE"/>
        </w:rPr>
        <w:t xml:space="preserve">Неговата светлина на любовта винаги е говорила на вътрешните хора - включени, доброволни небесни светлинни същества в Божия план за спасение (ученичество) - в продължение на хиляди години и сега отново им говори чрез мен, небесния пратеник на светлината, чрез вестителя на Сегашното време и ги поздравява с вътрешния сърдечен поздрав на небесния живот: Бог да бъде с вас!  </w:t>
      </w:r>
    </w:p>
    <w:p>
      <w:pPr>
        <w:rPr>
          <w:lang w:val="de-DE"/>
        </w:rPr>
      </w:pPr>
      <w:r>
        <w:rPr>
          <w:lang w:val="de-DE"/>
        </w:rPr>
        <w:t xml:space="preserve">Неговото послание за любов към вътрешното човечество днес съдържа следните теми на посланието:  </w:t>
      </w:r>
    </w:p>
    <w:p>
      <w:pPr>
        <w:spacing w:lineRule="auto" w:line="240" w:after="131" w:beforeAutospacing="0" w:afterAutospacing="0"/>
        <w:rPr>
          <w:color w:val="0000FF"/>
          <w:lang w:val="de-DE"/>
        </w:rPr>
      </w:pPr>
      <w:r>
        <w:rPr>
          <w:b w:val="1"/>
          <w:color w:val="0000FF"/>
          <w:lang w:val="de-DE"/>
        </w:rPr>
        <w:t xml:space="preserve">Синдром на помощник на добронамерени хора с поучителен характер. </w:t>
      </w:r>
      <w:r>
        <w:rPr>
          <w:color w:val="0000FF"/>
          <w:lang w:val="de-DE"/>
        </w:rPr>
        <w:t xml:space="preserve"> </w:t>
      </w:r>
    </w:p>
    <w:p>
      <w:pPr>
        <w:spacing w:lineRule="auto" w:line="240" w:after="131" w:beforeAutospacing="0" w:afterAutospacing="0"/>
        <w:rPr>
          <w:color w:val="0000FF"/>
          <w:lang w:val="de-DE"/>
        </w:rPr>
      </w:pPr>
      <w:r>
        <w:rPr>
          <w:b w:val="1"/>
          <w:color w:val="0000FF"/>
          <w:lang w:val="de-DE"/>
        </w:rPr>
        <w:t xml:space="preserve">Защо за боголюбивите хора (учениците) е все по-трудно да се оттеглят от личностно издигнатия, еднополюсен негативен жизнен принцип на дълбоко падналите Божии същества.  </w:t>
      </w:r>
    </w:p>
    <w:p>
      <w:pPr>
        <w:spacing w:lineRule="auto" w:line="240" w:after="131" w:beforeAutospacing="0" w:afterAutospacing="0"/>
        <w:rPr>
          <w:color w:val="0000FF"/>
          <w:lang w:val="de-DE"/>
        </w:rPr>
      </w:pPr>
      <w:r>
        <w:rPr>
          <w:b w:val="1"/>
          <w:color w:val="0000FF"/>
          <w:lang w:val="de-DE"/>
        </w:rPr>
        <w:t xml:space="preserve">Защо класическата музика не произхожда от небесното същество и може да има неочаквано въздействие върху душата.  </w:t>
      </w:r>
    </w:p>
    <w:p>
      <w:pPr>
        <w:rPr>
          <w:lang w:val="de-DE"/>
        </w:rPr>
      </w:pPr>
      <w:r>
        <w:rPr>
          <w:lang w:val="de-DE"/>
        </w:rPr>
        <w:t xml:space="preserve">Вече много дълго време на Земята, в многократни прераждания, </w:t>
      </w:r>
      <w:r>
        <w:rPr>
          <w:b w:val="1"/>
          <w:lang w:val="de-DE"/>
        </w:rPr>
        <w:t xml:space="preserve">синдромът на помощника </w:t>
      </w:r>
      <w:r>
        <w:rPr>
          <w:lang w:val="de-DE"/>
        </w:rPr>
        <w:t xml:space="preserve">все още контролира много свързани с Бога хора (ученици) и ги поставя в опасност да изразходват безполезно много жизнени енергии. Те са твърдо убедени, че Бог непременно иска да помогне на духовно търсещите хора чрез тях със своето голямо знание, което са чули от божествения източник за вестителите. Ето защо те се смятат за необикновени хора с дарбата да преподават лично, уж по божествена воля. Но това е погрешно предположение, защото Бог не налага гениалното си познание на никое същество от творението и не го претоварва.  </w:t>
      </w:r>
    </w:p>
    <w:p>
      <w:pPr>
        <w:rPr>
          <w:lang w:val="de-DE"/>
        </w:rPr>
      </w:pPr>
      <w:r>
        <w:rPr>
          <w:lang w:val="de-DE"/>
        </w:rPr>
        <w:t xml:space="preserve">В Небесното царство Божеството Аз Съм предлага на едно същество само онова знание, което то може да усвои, обработи и разбере според своето съзнание, за да може по-късно доброволно да живее според него. Те са закономерности, избрани от самия него за по-нататъшно духовно съзряване, подходящи за неговото съзнание. Но божествеността няма да предаде на съществото цялото си знание за сътворението, защото това би го объркало и би могло да му навреди. Радостта от бавното, по-нататъшно духовно развитие ще му бъде отнета, защото криворазбраната пълнота на знанието ще събуди у него чувството за недостъпност. Освен това търпението на едно същество би било претоварено, защото любопитството му би могло да бъде събудено от гениалното богатство на знанието и блажените възможности на живота. Ето защо Божеството Аз Съм предава знанието си за по-нататъшна еволюция само капка по капка. Обхватът на знанието се увеличава от еон на еон и изпълва небесните същества с блаженство. </w:t>
      </w:r>
    </w:p>
    <w:p>
      <w:pPr>
        <w:rPr>
          <w:lang w:val="de-DE"/>
        </w:rPr>
      </w:pPr>
      <w:r>
        <w:rPr>
          <w:lang w:val="de-DE"/>
        </w:rPr>
        <w:t xml:space="preserve">За да може да разбере до известна степен духовния живот, едно родено небесно същество се нуждае първо само от груби основни познания за божествените закони. Едва след това започва по-нататъшният еволюционен процес, при който божественото същество постепенно разпознава и цялостно разбира по-нататъшните връзки на божествените закони чрез собствения си жизнен опит. За да разшири съзнанието си, небесното същество постепенно извлича от трилионите закономерности, които все още не разбира точно, една закономерност за себе си, за да я разбере по-дълбоко чрез осъзнаване и да я включи в собственото си съзнание. Но този процес на съзряване не се случва от един момент нататък, защото преживяното първо трябва да бъде преработено духовно от божественото същество. Когато те узреят, едва тогава съществото разбира колко ценна за живота му е закономерността.  </w:t>
      </w:r>
    </w:p>
    <w:p>
      <w:pPr>
        <w:rPr>
          <w:lang w:val="de-DE"/>
        </w:rPr>
      </w:pPr>
      <w:r>
        <w:rPr>
          <w:lang w:val="de-DE"/>
        </w:rPr>
        <w:t xml:space="preserve">Когато процесът на съзряване на една законност в небесното същество завърши и то натрупа ценен опит, тогава то е много щастливо. Сега то може да разбере един закон на сътворения живот по-обстойно или по-далновидно и да го приложи. Този процес на съзряване в небесното същество не приключва с нито едно светло същество, защото небесните същества постоянно приемат нови еволюции (вариации и разширения на живота) в божествения закон. Засега те се разглеждат от всяко същество. Въпреки че все още не са успели да ги преживеят, защото съзнанието им все още не е узряло за това, те се опитват да попитат отвореното си съзнание какво трябва да мислят за тях. След това те предават цялостното си впечатление на божеството Аз съм. Дори ако съществото все още не е узряло, то може да се съгласи с новото разширение на закона чрез собствените си впечатления, които е установило в себе си.  </w:t>
      </w:r>
    </w:p>
    <w:p>
      <w:pPr>
        <w:rPr>
          <w:lang w:val="de-DE"/>
        </w:rPr>
      </w:pPr>
      <w:r>
        <w:rPr>
          <w:lang w:val="de-DE"/>
        </w:rPr>
        <w:t xml:space="preserve">Божественото същество може напълно да отвори определена частица (фин атом) със съхранение на творение в собственото си светлинно тяло за отвъдния живот, едва когато тя достигне необходимата зрялост на съзнанието и подходящата еволюционна вибрация на това същество, което е преживяло тази законност за първи път и я е въвело в небесния еволюционен живот за настройка. Когато едно същество е на път да достигне този етап на зрялост в еволюцията на съзнанието, то получава напомняне за него от Божеството Аз Съм. В едно небесно същество от светлина обаче предварително трябва да е нараснало свободното желание и искреният интерес да иска да разбере по-дълбоко дадена закономерност, за да я изживее по-късно, вероятно в следващия еволюционен еон. Всичко се нуждае от своето време за съзряване в небесното същество.  </w:t>
      </w:r>
    </w:p>
    <w:p>
      <w:pPr>
        <w:rPr>
          <w:lang w:val="de-DE"/>
        </w:rPr>
      </w:pPr>
      <w:r>
        <w:rPr>
          <w:lang w:val="de-DE"/>
        </w:rPr>
        <w:t xml:space="preserve">Когато едно ново разширение на закона бъде предадено на небесните светлинни същества за проверка и настройка от Божеството Аз Съм, тогава отделното същество може да разпознае по звука, цвета и картините кое разширение на закона е и за какво е полезно в живота на творението. Но божеството Аз Съм винаги предава само част от информацията за нова законност, подходяща за съзнанието на отделното същество, така че то да не бъде претоварено. Сега той получава възможността да реши за или против разширяването на божествената закономерност при гласуване. Всяко същество е свободно да се въздържи от гласуване. </w:t>
      </w:r>
    </w:p>
    <w:p>
      <w:pPr>
        <w:rPr>
          <w:lang w:val="de-DE"/>
        </w:rPr>
      </w:pPr>
      <w:r>
        <w:rPr>
          <w:lang w:val="de-DE"/>
        </w:rPr>
        <w:t xml:space="preserve">Дори ако небесното същество все още не може да разбере точно разширяването на закона, то се опитва да реши и гласува заедно с Божеството Аз Съм. Този демократичен вот в Небесното царство винаги се провежда, без да оказва влияние върху Божеството Аз Съм и другите същества. Този свободен път без влияние ни е даден, защото сме в </w:t>
      </w:r>
      <w:r>
        <w:rPr>
          <w:b w:val="1"/>
          <w:lang w:val="de-DE"/>
        </w:rPr>
        <w:t>безличния живот. Небесният ни живот протича без никакво лично насърчаване или защита на някаква кауза или начинание.</w:t>
      </w:r>
      <w:r>
        <w:rPr>
          <w:lang w:val="de-DE"/>
        </w:rPr>
        <w:t xml:space="preserve"> То се осъществява свободно, без намеса или влияние от страна на друго същество, защото безличното същество, Бог в Аз Съм, се опитва да ни насочва с най-голяма грижа, сърдечност и мъдрост. (За това посланието се предлага на вътрешното човечество: "Създаване на най-гениалното, сърдечно безлично същество - Бог - от небесни същества"). </w:t>
      </w:r>
    </w:p>
    <w:p>
      <w:pPr>
        <w:rPr>
          <w:lang w:val="de-DE"/>
        </w:rPr>
      </w:pPr>
      <w:r>
        <w:rPr>
          <w:lang w:val="de-DE"/>
        </w:rPr>
        <w:t xml:space="preserve">Затова никаква мъдрост от небесния закон не се преподава при нас от никое светло същество, дори от нашите бивши божествени същества Отец Ур и Майка Ур или Христос и неговата двойница, нито от бившите херувими и серафими. Личното преподаване е минало в Небесното царство и никога повече няма да се повтори, защото нашият жизнен принцип е съхранен в атомите на Светлите същества, а също и във всички елементи на творението, и по този начин е неизменен за всички времена. Всеки, който иска да се върне при нас в Небесното царство, е сърдечно помолен да премине сега към нашия безличен принцип на живот малко по малко.  </w:t>
      </w:r>
    </w:p>
    <w:p>
      <w:pPr>
        <w:rPr>
          <w:lang w:val="de-DE"/>
        </w:rPr>
      </w:pPr>
      <w:r>
        <w:rPr>
          <w:lang w:val="de-DE"/>
        </w:rPr>
        <w:t xml:space="preserve">Тъй като живеете в най-ниско вибриращото паднало същество, където падналите същества все още живеят по същия начин на принципа на живота, свързан с човека, от предсъзданията, естествено имате големи начални трудности и проблеми да се измъкнете от него. Но когато сте разбрали докъде е довел човечеството несправедливият принцип на живот на отстъпилите от Бога същества, тогава трябва да сте узрели дотолкова, че да можете постепенно да върнете човешкото си същество към божественото смирение. Тогава вече няма да ви е толкова трудно да изоставите личните си учения, както и личната си изкуствена поза, или да ги преодолеете. Ако по някаква причина старата, наложена програма на синдрома на помощника или на личното поучаване отново ви завладее, тогава, моля, помнете, че искате да се върнете у дома към принципа на справедливото равенство в живота на всички същества, който е безличен. Само така можеш да бъдеш вечно спокоен и да живееш щастливо свободния си живот без страдание. </w:t>
      </w:r>
    </w:p>
    <w:p>
      <w:pPr>
        <w:rPr>
          <w:lang w:val="de-DE"/>
        </w:rPr>
      </w:pPr>
      <w:r>
        <w:rPr>
          <w:lang w:val="de-DE"/>
        </w:rPr>
        <w:t xml:space="preserve">Небесният, безличен принцип на живот не се живее от хората в света, защото падналите същества не искат да имат вътрешна връзка с Бога. Те създали есенен свят според желанията си, в който можели да продължат да живеят по личния закон на напътствията от предсъзданията. По онова време, когато се стигна до гласуването за безличния живот с Божеството Аз Съм, те все още не бяха толкова зрели, че да могат да оценят правилно и далновидно новия начин на живот. Ето защо в началото много от духовно все още не дотам зрелите небесни същества се противопоставили на гениалния безличен принцип на живота. Те не можеха да понесат факта, че нашите първоначални родители искат да се сбогуват с висшия си живот с похвалите, които получаваха от сътворените същества. Начинът им на живот все още не е бил пропит с осъзнаването на знанието за Закона, тъй като времето на тяхната небесна еволюция е било все още много кратко. Те все още трупаха житейския си опит помежду си на своите планети и той по никакъв начин не приличаше на високото съзнание на Първите същества на Сътворението и на нашите Първородители. Ето защо те копнееха за личния ръководен принцип на живота, особено за личните съвети и учения на нашите Родители-Създатели. Но по онова време те вече били напълно претоварени в това отношение и жадували за независимост на двойния си живот. Това е и истинската причина те да мислят все повече за принципа на безличния живот. </w:t>
      </w:r>
    </w:p>
    <w:p>
      <w:pPr>
        <w:rPr>
          <w:lang w:val="de-DE"/>
        </w:rPr>
      </w:pPr>
      <w:r>
        <w:rPr>
          <w:lang w:val="de-DE"/>
        </w:rPr>
        <w:t xml:space="preserve">Въпреки това съществата, които все още не са достигнали тази степен на зрялост, продължават да копнеят за тяхната близост и решават да гласуват против предложения от тях безличен принцип на живот. Това по-късно има трагични последици. Те се противопоставиха на мнозинството, което гласува за безличния начин на живот, и искаха да открият нови светове извън Небесното царство, където да продължат да живеят на принципа на личния си живот. Това довело до разделяне на творението и разбиване на сърцата на онези небесни същества от светлина, които се съгласили с новия принцип на живот. </w:t>
      </w:r>
    </w:p>
    <w:p>
      <w:pPr>
        <w:rPr>
          <w:lang w:val="de-DE"/>
        </w:rPr>
      </w:pPr>
      <w:r>
        <w:rPr>
          <w:lang w:val="de-DE"/>
        </w:rPr>
        <w:t xml:space="preserve">Останалото го знаете от многото съобщения за вестителя. </w:t>
      </w:r>
    </w:p>
    <w:p>
      <w:pPr>
        <w:rPr>
          <w:lang w:val="de-DE"/>
        </w:rPr>
      </w:pPr>
      <w:r>
        <w:rPr>
          <w:lang w:val="de-DE"/>
        </w:rPr>
        <w:t xml:space="preserve">Това, което виждате на земята в този свят, е начинът на живот на отстъпилите от Бога същества, които продължават да желаят човешки същества за водачи, учители и управници на дадена страна. Това наистина е изкривеният небесен принцип на живота, който те и днес не искат да изоставят.  </w:t>
      </w:r>
    </w:p>
    <w:p>
      <w:pPr>
        <w:rPr>
          <w:lang w:val="de-DE"/>
        </w:rPr>
      </w:pPr>
      <w:r>
        <w:rPr>
          <w:lang w:val="de-DE"/>
        </w:rPr>
        <w:t xml:space="preserve">Вече няколко хилядолетия Божието ученичество се въплъщава тук, на земята, за спасението на Творението. В предишни времена и досега му е било много трудно да живее безличния живот на своя дом от небесна светлина над човека, който се съхранява в душата му. Вътрешната връзка с Бога е била прекъсната от бившите паднали същества чрез генетични запаси. Затова свързаната с Бога душа с нейните безлични жизнени програми от небесното същество не може да достигне до човешкото същество на емоционално ниво. По този начин учениците трябваше да продължат да спазват принципа на личния си живот. Разбира се, след края на земния си живот повечето от тях преминават в отвъдния свят по погрешно програмиран начин, защото са покрити със спомени от този личен свят. Ето защо много от тях копнеят да се върнат към ценящия човека живот на есенните същества. Въпреки че знаят по-добре, някои от тях не успяват да излязат от собственото си поведение на остойностяване на личността. Огромното влияние на спомените в подсъзнанието, а също и на тези на душата от по-ранно, свързано с човека поведение в синдрома на помощника-учител контролира и изкушава човешкото същество - това е все още несъзнателно за него днес - да иска непременно да предаде огромното си духовно знание по учителски начин. Той не забелязва това, защото все още не се е замислил за поведението си на учител.  </w:t>
      </w:r>
    </w:p>
    <w:p>
      <w:pPr>
        <w:rPr>
          <w:lang w:val="de-DE"/>
        </w:rPr>
      </w:pPr>
      <w:r>
        <w:rPr>
          <w:lang w:val="de-DE"/>
        </w:rPr>
        <w:t xml:space="preserve">Ако добронамерените хора пишат писма до познати, приятели или до заинтересовани хора за духовно или езотерично знание, тогава веднага се утвърждава старата програма за обучение и писмото придобива характер на учение от тяхното натрупано знание. Те все още не осъзнават това, тъй като са повлияни от синдрома на помощник-учителя. В това се състои например следното съхранение: Те погрешно вярват, че Бог иска да предаде огромното си знание на всички хора, независимо от тяхното съзнание, чрез тях, и убеждават себе си, че трябва да поемат ролята на посредник между Бога и вярващите хора чрез своето голямо знание в този свят. Това погрешно отношение и програмиране ги подтиква отново и отново към подобни незаконни действия. Те вярват, че ако са обвързани с Бога и го помолят да им помогне да пишат писма, Той ще им даде правилните импулси на знанието от тяхното докоснато съзнание. Това е тяхната заблуда. Ако те са в синдрома на незабележимия помощник и непременно искат да предадат знанията си за закона на някого в стил на лекция, защото погрешно все още вярват, че могат лично да му помогнат за духовното израстване и че по този начин ще достигнат по-бързо Царството небесно, тогава те още от този момент са извън потока на божествената любов в Аз Съм. </w:t>
      </w:r>
    </w:p>
    <w:p>
      <w:pPr>
        <w:rPr>
          <w:lang w:val="de-DE"/>
        </w:rPr>
      </w:pPr>
      <w:r>
        <w:rPr>
          <w:lang w:val="de-DE"/>
        </w:rPr>
        <w:t xml:space="preserve">Сега те пишат с убеждението, че човекът непременно се нуждае от тяхната духовна помощ, която Бог ще подкрепи със сили и импулси. Но всъщност те са извън безличния закон на Бога, защото самите те искат да учат и непременно искат да предадат знанията си за съзнанието на някого, за когото не знаят дали е възприемчив за това, или не.  </w:t>
      </w:r>
    </w:p>
    <w:p>
      <w:pPr>
        <w:rPr>
          <w:lang w:val="de-DE"/>
        </w:rPr>
      </w:pPr>
      <w:r>
        <w:rPr>
          <w:lang w:val="de-DE"/>
        </w:rPr>
        <w:t xml:space="preserve">Ако човек проявява отрицателна реакция срещу новото небесно познание, значи душата му, а също и самият той все още не са узрели до степен да могат да разберат дълбоките закони. Един обвързан с Бога човек може да събере много духовно знание в продължение на много години, но ако все още не го е отворил в себе си чрез ежедневни, искрени усилия, тогава това знание има малка мотивираща сила за него в горните слоеве и подсъзнанието му. Затова в неговите складове липсва двуполюсната, божествена енергия. Когато човек чуе от някого далечно духовно познание, душата му първоначално е завладяна от висшите сили на Божия дух. Тя се радва и благодари на Бога за това. По-късно се опитва да разбере по-дълбоко знанието през нощта, но не успява да го класифицира правилно, защото е твърде покрито с твърде човешки знания и впечатления от живота. След известно време тя подава оставка, защото не може да осмисли новите знания. Ограниченото й съзнание не й дава друга възможност в момента, освен да определи новото знание като недостижимо. Тя предава това съобщение на човешкото свръхсъзнание. Човекът чувства, че това ново знание напълно го завладява, и затова го отхвърля.  </w:t>
      </w:r>
    </w:p>
    <w:p>
      <w:pPr>
        <w:rPr>
          <w:lang w:val="de-DE"/>
        </w:rPr>
      </w:pPr>
      <w:r>
        <w:rPr>
          <w:lang w:val="de-DE"/>
        </w:rPr>
        <w:t xml:space="preserve">Тези свързани с Бога хора с различни знания от религиозни и езотерични области, които идват от Падението и от Божествения източник, се опитват да използват интелекта си и да пишат за моментните си впечатления от съзнанието, които, разбира се, са в противоречие с новото знание, което вестителят е получил за Божия Дух. От това можете да видите, че в момента човекът и неговата душа са затрупани от дълбоките божествени послания. Затова приемете моментното отхвърляне на духовното познание, което вашето съзнание вече е в състояние да класифицира чрез собственото си осъзнаване на индивидуалните божествени мъдрости. Не си правете труда да записвате зрелостта на съзнанието си в писмо, защото този човек не може да ви разбере. Не хабете енергия за хора, които все още са враждебно настроени към новото знание за Закона, дадено чрез Пратеника. Дайте им само някои намеци за това как сте живели и как сте съзряли чрез новото си познание. Само те могат да ги накарат да се замислят и евентуално да им бъдат полезни, ако желаят да узреят духовно. Моля, не забравяйте да пишете искрено, без да поучавате и без да искате да убеждавате, това е много ценно за един духовно търсещ човек и за душата му за вечността. </w:t>
      </w:r>
    </w:p>
    <w:p>
      <w:pPr>
        <w:rPr>
          <w:lang w:val="de-DE"/>
        </w:rPr>
      </w:pPr>
      <w:r>
        <w:rPr>
          <w:lang w:val="de-DE"/>
        </w:rPr>
        <w:t xml:space="preserve">Опитайте се да проследите развитието на зрелостта си и може би ще си спомните как някога сте се отнасяли скептично или пренебрежително към някои новости в книгите или в божествените послания. Това е знак, че преди не сте били достатъчно зрели, за да ги разберете.  </w:t>
      </w:r>
    </w:p>
    <w:p>
      <w:pPr>
        <w:spacing w:lineRule="auto" w:line="240" w:after="131" w:beforeAutospacing="0" w:afterAutospacing="0"/>
        <w:rPr>
          <w:lang w:val="de-DE"/>
        </w:rPr>
      </w:pPr>
      <w:r>
        <w:rPr>
          <w:b w:val="1"/>
          <w:lang w:val="de-DE"/>
        </w:rPr>
        <w:t xml:space="preserve">Моля, разберете значението на духовното съзряване в небесния начин на живот чрез следния разказ:  </w:t>
      </w:r>
    </w:p>
    <w:p>
      <w:pPr>
        <w:spacing w:lineRule="auto" w:line="240" w:after="131" w:beforeAutospacing="0" w:afterAutospacing="0"/>
        <w:rPr>
          <w:lang w:val="de-DE"/>
        </w:rPr>
      </w:pPr>
      <w:r>
        <w:rPr>
          <w:b w:val="1"/>
          <w:lang w:val="de-DE"/>
        </w:rPr>
        <w:t xml:space="preserve">Ако изпитате едно-единствено парченце от мозайката на небесния живот на творението, то е божествено, благородно качество с определено поведение, тогава трябва да го изследвате по-интензивно за първи път. Ако чувствате отвътре, че това поведение вече се вписва в живота ви, защото вече сте узрели духовно, тогава може да направите следващата стъпка. Полагате усилия да го прилагате съзнателно в ежедневието си. Оттук с радост разбирате дълбокия смисъл на благородното, небесно качество, което обаче все още не можете да постигнете в човешкия живот до степента и финеса на небесния живот. Когато с помощта на Бога сте разкрили до голяма степен частичния аспект на едно небесно качество, тогава виждате разширената мозаечна картина на небесното творение малко по-ясна и по-разбираема. След това не след дълго ще получите от Бога чрез душата си следващото парченце от мозайката за изследване, което според зрелостта ви е възможно да бъде изпълнено. Това продължава през цялото време, докато е налице вашата сърдечна готовност да проучите новото знание на закона за небесния живот и да го приемете в живота си. Скоро ще забележите, че за това е необходимо постоянно преориентиране и промяна на живота ви както във вътрешния, така и във външния свят. Само онези, които смело отстояват развитото си съзнание, ще могат да направят успешни стъпки към по-висшето съзнание и да се отворят към по-дълбоко познание. </w:t>
      </w:r>
    </w:p>
    <w:p>
      <w:pPr>
        <w:rPr>
          <w:lang w:val="de-DE"/>
        </w:rPr>
      </w:pPr>
      <w:r>
        <w:rPr>
          <w:lang w:val="de-DE"/>
        </w:rPr>
        <w:t xml:space="preserve">Моля, проявете разбиране към хората, които ви говорят за това, че все още не могат да направят нищо с високото духовно знание от небесния източник. Винаги помнете предварително, че ви е необходимо и много време, за да приложите знанията си. Следователно това не може да се осъществи веднага, защото човек първо трябва да класифицира изобилието от знания в горното и подсъзнателното, за да може да направи по-далновидни изводи от тях.   </w:t>
      </w:r>
    </w:p>
    <w:p>
      <w:pPr>
        <w:rPr>
          <w:lang w:val="de-DE"/>
        </w:rPr>
      </w:pPr>
      <w:r>
        <w:rPr>
          <w:lang w:val="de-DE"/>
        </w:rPr>
        <w:t xml:space="preserve">Моля, давайте малки съвети от знанията си за реализацията, без да поучавате, само на онези хора, за които смятате, че са искрено отворени и могат да ги разберат. Забелязвате, че когато те внимателно са прочели Божиите послания и след това изпитват голяма радост от четенето на следващите послания, значи имате работа с далеч по-зрели души и хора. Можете да разговаряте с тях на духовно ниво, което съответства на вашата и тяхната зрялост на съзнанието. Вслушайте се в себе си и с помощта на Божествената помощ се опитайте да установите тяхното човешко и духовно съзнание на емоционално ниво. Вслушвате се в това какви духовни познания имат и какво би им допаднало от гледна точка на новото, божествено познание. След това почувствайте в себе си каква тема на посланието може да ги привлече в съзнанието им. Но винаги им давайте да разберат предварително, че не бива да прекаляват с четенето, защото в противен случай високото знание може да ги завладее и да им навреди. Помолете ги да го прочетат бавно, за да могат да го обработят човешки и мисловно правилно и да го класифицират законосъобразно. </w:t>
      </w:r>
    </w:p>
    <w:p>
      <w:pPr>
        <w:rPr>
          <w:lang w:val="de-DE"/>
        </w:rPr>
      </w:pPr>
      <w:r>
        <w:rPr>
          <w:lang w:val="de-DE"/>
        </w:rPr>
        <w:t xml:space="preserve">Когато предавате послания, имайте предвид, че от вас не се очаква да убеждавате човека със знанията си. Той сам определя кога и как да включи самостоятелно новите знания в свободния си живот. Не се притеснявайте и за реализацията на неговото знание, защото това ви отклонява от реализацията, която трябва да е съобразена с вашето съзнание. Не мислете прекалено много за това какво искате да напишете на някого или за какво искате да му говорите. Спокойно и тихо предайте всичко в ръцете на Бога. Ако доброволно сте се заели със задача за цялото Творение, която ясно усещате отвътре, тогава Бог никога няма да ви подтиква да предавате посланията на когото и да било, нито пък знанията си. Трябва да гледате на всичко спокойно и с вътрешен мир, защото никое божествено същество, а също и божественото Аз Съм отвън, не ви подтиква да помагате на хората. Това, което искате да направите, е доброволно - без принуда и настояване! Затова и при вас се процедира по този начин, тогава ще предпочетете да живеете без синдрома на помощника и няма да се опитвате да убеждавате хората в ценното си духовно познание. Божеството Аз Съм също никога няма да направи това, нито пък небесните същества. Живеем свободно от "трябва" и следователно в спокоен начин на живот. Ако искаш да се върнеш отново при нас, побързай да живееш по този начин. </w:t>
      </w:r>
    </w:p>
    <w:p>
      <w:pPr>
        <w:rPr>
          <w:lang w:val="de-DE"/>
        </w:rPr>
      </w:pPr>
      <w:r>
        <w:rPr>
          <w:lang w:val="de-DE"/>
        </w:rPr>
        <w:t xml:space="preserve">Помолете Бог да ви даде сили да направите това и да придобиете нови знания, за да можете да живеете по-небесно. </w:t>
      </w:r>
    </w:p>
    <w:p>
      <w:pPr>
        <w:rPr>
          <w:lang w:val="de-DE"/>
        </w:rPr>
      </w:pPr>
      <w:r>
        <w:rPr>
          <w:lang w:val="de-DE"/>
        </w:rPr>
        <w:t xml:space="preserve">Винаги се дръжте смирено с другите хора, тогава никога няма да се изкушите да искате да учите сами и по този начин да бъдете лично уважавани. Опитайте се да останете по-тихо на заден план, тогава ще имате най-добрите условия никога да не искате или да бъдете нещо лично. </w:t>
      </w:r>
    </w:p>
    <w:p>
      <w:pPr>
        <w:rPr>
          <w:lang w:val="de-DE"/>
        </w:rPr>
      </w:pPr>
      <w:r>
        <w:rPr>
          <w:lang w:val="de-DE"/>
        </w:rPr>
        <w:t xml:space="preserve">Сега духът на любовта ви обяснява чрез мен, чистото светло същество, как става това, когато един благочестив човек застане в синдрома на помощника и вярва, че непременно трябва да учи човека с неговото голямо знание. </w:t>
      </w:r>
    </w:p>
    <w:p>
      <w:pPr>
        <w:rPr>
          <w:lang w:val="de-DE"/>
        </w:rPr>
      </w:pPr>
      <w:r>
        <w:rPr>
          <w:lang w:val="de-DE"/>
        </w:rPr>
        <w:t xml:space="preserve">Когато преди да напише писмо, той моли за божествена помощ, Божият дух винаги се опитва да му помогне. Но ако той не е в безличния, божествен закон, защото иска да учи някого по своя воля, тогава аурата му потъмнява и до него не може да проникне двуполюсна искра от Божията енергия. Сега Божият дух чака заедно с небесните същества извън тъмния си пашкул и напразно се опитва да помогне на човека. Той не намира достъп до него, защото при написването на писмото е изпаднал в състояние да поучава, поради което вибрира противоположно, т.е. само на един полюс в отрицателната сила. Следователно той черпи знанието си за Божиите законови положения на доноса само от горното и подсъзнателното, въпреки че преди това е помолил Божия дух за защита и наставления, когато е писал. За съжаление, при тези обстоятелства това не може да се случи за него от Божия Дух. </w:t>
      </w:r>
    </w:p>
    <w:p>
      <w:pPr>
        <w:rPr>
          <w:lang w:val="de-DE"/>
        </w:rPr>
      </w:pPr>
      <w:r>
        <w:rPr>
          <w:lang w:val="de-DE"/>
        </w:rPr>
        <w:t xml:space="preserve">Е, написването на писмо, без да е в потока на божествената любов, му коства собствените му жизнени сили. Ето защо Божият дух моли тези хора с отворено сърце и синдром на незабелязан помощник да помислят дали не е по-добре да държат писмата си кратки и да не отговарят на всички въпроси, в случай че някой им е задал няколко въпроса. Ако въпросите са свързани с правото, зрял човек с много познания трябва само да им отговори накратко от своя житейски опит или да даде съвет за размисъл. Не е необходимо да обяснявате всичко точно така, както го разбира вашето съзнание, защото в противен случай ще претоварите човека, тъй като все още не познавате състоянието на неговото съзнание. По този начин може неволно да попаднете в ситуация на незаконно преподаване. Това може да стигне дотам, че той дълго време да не иска да чуе нищо за божественото знание. От друга страна, душата му в отвъдното може да ви упрекне, че духовно сте претоварили бившето му човешко същество, поради което, поради неприязън към високото познание и към предполагаемото недостижимо осъществяване, той духовно е спрял и тя също.  </w:t>
      </w:r>
    </w:p>
    <w:p>
      <w:pPr>
        <w:rPr>
          <w:lang w:val="de-DE"/>
        </w:rPr>
      </w:pPr>
      <w:r>
        <w:rPr>
          <w:lang w:val="de-DE"/>
        </w:rPr>
        <w:t xml:space="preserve">Но това не бива да е така. Можете да напишете духовно писмо до някого, в което да отговорите на някои въпроси от горното и долното си съзнание, но те трябва да са извън обучението. В него трябва да има само кратки намеци, които ви хрумват в момента, за това какво ви е помогнало духовно, вътрешно и външно, да разберете това или онова по-добре и да го изпълнявате с убеденост. По този начин се запазвате в рамките на Божия закон и никога не изпадате в изкушението да поучавате от собственото си знание и да натоварвате някого духовно.  </w:t>
      </w:r>
    </w:p>
    <w:p>
      <w:pPr>
        <w:rPr>
          <w:lang w:val="de-DE"/>
        </w:rPr>
      </w:pPr>
      <w:r>
        <w:rPr>
          <w:lang w:val="de-DE"/>
        </w:rPr>
        <w:t xml:space="preserve">Същото важи и за телефонни разговори или лични разговори с един или няколко души. Само за безкористните си, но безлични усилия получавате божествено попълнение, но не и когато човекът иска да бъде център на внимание, защото все още говори или пише хубаво. </w:t>
      </w:r>
    </w:p>
    <w:p>
      <w:pPr>
        <w:rPr>
          <w:lang w:val="de-DE"/>
        </w:rPr>
      </w:pPr>
      <w:r>
        <w:rPr>
          <w:lang w:val="de-DE"/>
        </w:rPr>
        <w:t xml:space="preserve">Бог ви дарява с допълнителни сили само когато живеете безлично, т.е. когато сте в контакт с божествените сили с начина си на живот в себе си, защото сте в двуполюсния принцип на живот на небесните същества. В противен случай Бог не може да ви помогне в този еднополюсен и личен принцип на живот на Падащите същества.  </w:t>
      </w:r>
    </w:p>
    <w:p>
      <w:pPr>
        <w:rPr>
          <w:lang w:val="de-DE"/>
        </w:rPr>
      </w:pPr>
      <w:r>
        <w:rPr>
          <w:lang w:val="de-DE"/>
        </w:rPr>
        <w:t xml:space="preserve">За съжаление много малко от днешните ученици имат това знание, защото все още живеят според прашните знания на духовните и религиозните учители и водачи, които естествено получават фалшива, лична информация от този световен принцип. Това е имало фатални последици за повечето Божии ученици досега. Те не могат да различат кога живеят в божествения принцип на живот и кога не. Тяхното невежество и безпомощност по отношение на небесния принцип на живот ги прави все по-слаби в енергийно отношение. Собствените им запаси от жизнена енергия в гените и душата се изчерпват по-бързо, въпреки че Бог би искал да им помогне с допълнителни енергии. Много лични начини на живот, които не съществуват в небесния, законен принцип на живот, учениците са живели дълго време от незнание и чрез съзнателното подвеждане на съществата от грехопадението. </w:t>
      </w:r>
    </w:p>
    <w:p>
      <w:pPr>
        <w:rPr>
          <w:lang w:val="de-DE"/>
        </w:rPr>
      </w:pPr>
      <w:r>
        <w:rPr>
          <w:lang w:val="de-DE"/>
        </w:rPr>
        <w:t xml:space="preserve">В продължение на хиляди години някои от тях се въплъщават отново и отново на тази земя в синдрома на помощника. Накрая те искат да предадат своето голямо духовно познание по училищен начин. Затова те не пропускат нищо, за да предложат знанията си на падащите същества. Те организират лекции и семинари и публично предават в радио- и телевизионни предавания огромните си познания, които в повечето случаи са прочели, но все още не са реализирали. Това състояние продължава и в отвъдното. Там те събират около себе си души и се опитват да им внушат чрез картинно общуване, че са достигнали високо съзнание, което им позволява, уж според божествените указания, да водят духовно по-бедните души към по-висши, светли светове. Но повечето оратори, учители или водачи в отвъдния свят са все още земни и не могат да се въздържат да се въплъщават отново и отново, защото погрешно вярват, че Бог има нужда от тях тук, на земята. Те забравят, че правят това по собствена воля, както и че никога не е било предвидено доброволните братя и сестри от небесния план за спасение да поемат личното ръководство на падналите същества. </w:t>
      </w:r>
    </w:p>
    <w:p>
      <w:pPr>
        <w:spacing w:lineRule="auto" w:line="240" w:after="11" w:beforeAutospacing="0" w:afterAutospacing="0"/>
        <w:rPr>
          <w:lang w:val="de-DE"/>
        </w:rPr>
      </w:pPr>
      <w:r>
        <w:rPr>
          <w:lang w:val="de-DE"/>
        </w:rPr>
        <w:t xml:space="preserve">Е, тяхното пробуждане в отвъдното един ден ще бъде много тъжно, когато няма да има повече прераждания на земята. Тогава те може би ще разпознаят своя синдром на помощник с помощта на Бога и ще пожелаят да се сбогуват напълно със земните същества, които все още продължават да се придържат към личния принцип на живот. Те също така ще бъдат много тъжни за себе си, защото са пропуснали няколко еона от своята еволюция поради дългото си отсъствие от небесното същество. Това ще бъде шок за много земни ученически души, които сега най-сетне полагат първите усилия за небесно завръщане. </w:t>
      </w:r>
    </w:p>
    <w:p>
      <w:pPr>
        <w:rPr>
          <w:lang w:val="de-DE"/>
        </w:rPr>
      </w:pPr>
      <w:r>
        <w:rPr>
          <w:lang w:val="de-DE"/>
        </w:rPr>
        <w:t xml:space="preserve">Моля, започнете да мислите интензивно за завръщането си в Небесното царство сега, защото не ви остава много време да се подготвите и да преодолеете себе си, за да се измъкнете от свързания с личността живот на Съществата на падението и тяхното магнетично привличане без човешки и духовни страдания.  </w:t>
      </w:r>
    </w:p>
    <w:p>
      <w:pPr>
        <w:rPr>
          <w:lang w:val="de-DE"/>
        </w:rPr>
      </w:pPr>
      <w:r>
        <w:rPr>
          <w:lang w:val="de-DE"/>
        </w:rPr>
        <w:t xml:space="preserve">Много от учениците не осъзнават голямата опасност, която крие светският лабиринт. Те погрешно смятат, че ако се молят на Бога сутрин, ще се чувстват сигурни в Него през целия ден и ще бъдат защитени от външни опасности и злонамерени души. Съгласуването им с Бога е много важно и за момент ги издига на по-висока вибрация, а също така ги дарява с допълнителни сили. Ако обаче след молитвата те се върнат обратно към живота на човека, създаден от падналите същества, вярвайки, че това няма да навреди нито на тях, нито на душата им, тогава те са били в голяма грешка от невежество. От този момент нататък те са недостъпни за Божия Дух, защото човекът и неговата душа вибрират в еднополюсни отрицателни сили. Божият дух с неговите двуполюсни сили и импулси не може да влезе в тяхната нисковибрираща, постоянно потъмняваща душевна аура, дори ако човекът е пожелал или поискал това от Него преди началото на деня. Различно подредените сили, които са енергийни частици (атоми) със запаси, се отблъскват взаимно.  </w:t>
      </w:r>
    </w:p>
    <w:p>
      <w:pPr>
        <w:rPr>
          <w:lang w:val="de-DE"/>
        </w:rPr>
      </w:pPr>
      <w:r>
        <w:rPr>
          <w:lang w:val="de-DE"/>
        </w:rPr>
        <w:t xml:space="preserve">За вас, духовно търсещите хора, ще бъде разбираемо, че двуполюсната, божествена сила е много по-силна от нисковибрационната, еднополюсна сила, с която падналите същества са програмирали атомите. Теоретично божествената сила би могла да измести тази на падналите същества и по този начин лесно да проникне в тъмната аура на човека, но никога няма да го направи. Моля, разберете: всеки атом от небесното творение, а също и от светлите същества, е програмиран по закона за свободата, затова техните енергии никога няма да проникнат насила в нисковибрираща, различно програмирана жизнена система. Небесните енергии (атомните частици) се движат по светлинни пътища, те са сноп лъчи с програмиране на небесния закон, който Първородният Дух (Аз Съм Божество) в Първородното Централно Слънце управлява с любов и нежност, без да управлява. Ако човек живее с душата си в незаконния начин на живот на падналите същества, тогава той вибрира в еднополюсното енергийно поле и по този начин е извън обсега на Бога и Неговите енергии.  </w:t>
      </w:r>
    </w:p>
    <w:p>
      <w:pPr>
        <w:rPr>
          <w:lang w:val="de-DE"/>
        </w:rPr>
      </w:pPr>
      <w:r>
        <w:rPr>
          <w:lang w:val="de-DE"/>
        </w:rPr>
        <w:t xml:space="preserve">Може би тази снимка е изяснила невидимия закон малко повече за вас?  </w:t>
      </w:r>
    </w:p>
    <w:p>
      <w:pPr>
        <w:rPr>
          <w:lang w:val="de-DE"/>
        </w:rPr>
      </w:pPr>
      <w:r>
        <w:rPr>
          <w:lang w:val="de-DE"/>
        </w:rPr>
        <w:t xml:space="preserve">Невежеството на учениците относно божествените закони и невидимите енергийни процеси е голямо. Тъй като все още погрешно вярват, че Бог е създал този твърд свят, те се чувстват в безопасност в него. Ето защо те не осъзнават, че постоянно са в опасност да се изгубят в света и да натоварят душите си още повече поради голямото си невежество относно невидимите събития.   </w:t>
      </w:r>
    </w:p>
    <w:p>
      <w:pPr>
        <w:rPr>
          <w:lang w:val="de-DE"/>
        </w:rPr>
      </w:pPr>
      <w:r>
        <w:rPr>
          <w:lang w:val="de-DE"/>
        </w:rPr>
        <w:t xml:space="preserve">Никой от тях все още не е успял да узрее духовно до степен да разбере, че например всички </w:t>
      </w:r>
      <w:r>
        <w:rPr>
          <w:b w:val="1"/>
          <w:lang w:val="de-DE"/>
        </w:rPr>
        <w:t xml:space="preserve">музикални звуци на този свят </w:t>
      </w:r>
      <w:r>
        <w:rPr>
          <w:lang w:val="de-DE"/>
        </w:rPr>
        <w:t xml:space="preserve">не произлизат от божествения източник.  </w:t>
      </w:r>
    </w:p>
    <w:p>
      <w:pPr>
        <w:rPr>
          <w:lang w:val="de-DE"/>
        </w:rPr>
      </w:pPr>
      <w:r>
        <w:rPr>
          <w:lang w:val="de-DE"/>
        </w:rPr>
        <w:t xml:space="preserve">Сега някои чуват от Божия Дух чрез вестителя, че светската музика, независимо от вида ѝ, звучи само в еднополюсни, нисковибрационни тонове. Когато чуват това за първи път, те се ужасяват. Когато са привлечени от светската музика и я възприемат, те не могат да си представят, че тя ги натоварва психически. Някои хора веднага ще бъдат отблъснати от божественото изявление, а други ще се натъжат или ще се притеснят, защото музиката е била голямо обогатяване в живота им досега.  </w:t>
      </w:r>
    </w:p>
    <w:p>
      <w:pPr>
        <w:rPr>
          <w:lang w:val="de-DE"/>
        </w:rPr>
      </w:pPr>
      <w:r>
        <w:rPr>
          <w:lang w:val="de-DE"/>
        </w:rPr>
        <w:t xml:space="preserve">Божият дух може да разбере първите им реакции. Но той може само да ги утеши чрез вестителя с просветляващи съвети, така че невидимите връзки да станат по-разбираеми за тях. Той се опитва да ги запознае с процеси на създаване, за които те никога не са чували. Това може да им помогне да разберат по-обстойно божественото описание и да ги накара да се замислят, за да осъзнаят още по-добре в какъв хладен и хаотичен свят живеят, който няма нищо общо с небесния живот.  </w:t>
      </w:r>
    </w:p>
    <w:p>
      <w:pPr>
        <w:rPr>
          <w:lang w:val="de-DE"/>
        </w:rPr>
      </w:pPr>
      <w:r>
        <w:rPr>
          <w:lang w:val="de-DE"/>
        </w:rPr>
        <w:t xml:space="preserve">Моля, разберете: Този свят е създаден от дълбоко падналите, отстъпили от Бога същества само като мост или преход към желаните от тях светове. Учениците трябва да живеят в своя свят само временно, за да предотвратят самоунищожението, а по-късно, докато НЕ СЕ НАМИРАТ, да се редуват за енергийна подкрепа, за да не паднат още по-дълбоко във вибрацията и да станат още по-без енергийни сили. След няколко прераждания или само едно прераждане учениците трябва да се върнат възможно най-бързо от еднополюсния свят на падението в своя небесен светъл дом без много умствени тежести! За съжаление, много от тях са се оставили да бъдат подведени от душите на падението - и техните прераждания нямат край, защото са обвързани със светски атракции. </w:t>
      </w:r>
    </w:p>
    <w:p>
      <w:pPr>
        <w:rPr>
          <w:lang w:val="de-DE"/>
        </w:rPr>
      </w:pPr>
      <w:r>
        <w:rPr>
          <w:lang w:val="de-DE"/>
        </w:rPr>
        <w:t xml:space="preserve">Наистина, голямото невежество на учениците относно невидимата реалност ги кара да се съмняват в божествените послания на далечни вестители и затова отхвърлят новите твърдения на небесния закон, които досега не са им били известни. Някои от тях, които са натрупали много духовни знания от различни източници и искрено се стремят да се облагородят, не разбират правилно Вътрешния път. Те погрешно смятат, че трябва бързо да оставят настрана светските си влечения, които досега са им доставяли голямо удоволствие, и да се умъртвят, за да могат да влязат в Небесното царство веднага след края на земния си живот.  </w:t>
      </w:r>
    </w:p>
    <w:p>
      <w:pPr>
        <w:rPr>
          <w:lang w:val="de-DE"/>
        </w:rPr>
      </w:pPr>
      <w:r>
        <w:rPr>
          <w:lang w:val="de-DE"/>
        </w:rPr>
        <w:t xml:space="preserve">Други са непокорни и вярват, че вестителят сигурно не е чул съобщението на Божия Дух, че класическата, хармонична музика не съдържа небесни звуци и вибрации, тъй като все още изпитват голяма радост, когато я чуят. Въпреки че обичат да четат други теми за съобщения, те се съмняват в това твърдение на закона. Те могат да направят това, тъй като самите те са отговорни за живота си и определят дали искат да приемат това или онова, за да се преориентират към небесните закони. </w:t>
      </w:r>
    </w:p>
    <w:p>
      <w:pPr>
        <w:rPr>
          <w:lang w:val="de-DE"/>
        </w:rPr>
      </w:pPr>
      <w:r>
        <w:rPr>
          <w:lang w:val="de-DE"/>
        </w:rPr>
        <w:t xml:space="preserve">За Божия дух е много трудно да накара вътрешните хора да разберат небесния начин на живот, за който те все още не са чували. Но той също така изпитва най-големи трудности с другите вестители и с учениците, когато се опитва да поправи предадени погрешни твърдения. Когато един вестител има твърде малко духовни познания за отвъдния свят и космическите връзки, а също така човекът все още не знае, че отстъпилите от Бога, дълбоко паднали същества са създали този свят и човека, тогава той не може да си представи поправянето на Божия дух. Ето защо той се противопоставя и смята, че глашатаят е допуснал грешка при изслушването. Но всъщност Божият дух му съобщава за важна корекция за вътрешните хора, която би могла да предотврати по-нататъшно умствено натоварване при много духовно зрели ученици.  </w:t>
      </w:r>
    </w:p>
    <w:p>
      <w:pPr>
        <w:rPr>
          <w:lang w:val="de-DE"/>
        </w:rPr>
      </w:pPr>
      <w:r>
        <w:rPr>
          <w:lang w:val="de-DE"/>
        </w:rPr>
        <w:t xml:space="preserve">Сега, чрез този вестител, Божият Дух успя да поправи грешката за класическата музика. Но някои ученици се съмняват или отхвърлят правилността на това. Пратеникът обаче е над техните реакции, защото вече добре разбира енергийните закони на радиацията, вибрациите и магнетизма, както и привличането на равни и отблъскването на неравни запаси в грубите и фините материални атоми, и ясно усеща отвътре, че не е допуснал слухова грешка. Затова той може да застане зад новото изявление на Закона на Божия Дух за музиката с убеденост и твърдост. </w:t>
      </w:r>
    </w:p>
    <w:p>
      <w:pPr>
        <w:rPr>
          <w:lang w:val="de-DE"/>
        </w:rPr>
      </w:pPr>
      <w:r>
        <w:rPr>
          <w:lang w:val="de-DE"/>
        </w:rPr>
        <w:t xml:space="preserve">Чрез него Божият Дух вече е дал някои послания за разграничаване на светската от небесната музика. Сега Божият Дух се опитва да ги разшири. Може би някои скептично настроени ученици ще успеят да разберат по-добре невидимите връзки по отношение на музиката. Но Божият Дух няма да се опита да ги убеди в това, защото то е извън божествения закон. От друга страна, Божият дух не може да докаже нищо невидимо за никое човешко същество. Това е бавен процес на съзряване на човешкото и душевното съзнание, който веднъж в определен момент кара човека да почувства отвътре, че божественото твърдение за даден закон звучи логично и разбираемо. Тогава е дошло и времето той да разбере с далновидност отвътре и чрез интелекта си, който е облъчен от божествената светлина, божествената корекция и новата законност и като я включи в ежедневието си, да получи потвърждение за нейната правилност на емоционално ниво. </w:t>
      </w:r>
    </w:p>
    <w:p>
      <w:pPr>
        <w:rPr>
          <w:lang w:val="de-DE"/>
        </w:rPr>
      </w:pPr>
      <w:r>
        <w:rPr>
          <w:lang w:val="de-DE"/>
        </w:rPr>
        <w:t xml:space="preserve">Макар че Божият Дух не може да докаже невидима законност на искрените възвръщенци в небесното битие и не иска да ги убеждава в нея, той може все пак да насочи вниманието им към опасностите, свързани със </w:t>
      </w:r>
      <w:r>
        <w:rPr>
          <w:b w:val="1"/>
          <w:lang w:val="de-DE"/>
        </w:rPr>
        <w:t xml:space="preserve">светските музикални композиции. </w:t>
      </w:r>
      <w:r>
        <w:rPr>
          <w:lang w:val="de-DE"/>
        </w:rPr>
        <w:t xml:space="preserve">Той не омаловажава и не премълчава нито една опасност, а се вглежда във факта и вижда какво означава за душата, която се връща от ученичеството, когато човек, въпреки че знае по-добре, се обръща непроменен към еднополюсните звуци на този свят.  </w:t>
      </w:r>
    </w:p>
    <w:p>
      <w:pPr>
        <w:rPr>
          <w:lang w:val="de-DE"/>
        </w:rPr>
      </w:pPr>
      <w:r>
        <w:rPr>
          <w:lang w:val="de-DE"/>
        </w:rPr>
        <w:t xml:space="preserve">Някои от тях може би предполагат, че след края на земния им живот Бог веднага ще изтрие незаконните им запаси от светска музика, които те винаги са пускали наново. Не, нито един еднополюсен звук, съставен от много отрицателни енергийни частици, той няма да им отнеме или да изтрие от душевното им съзнание, ако човекът или душата в отвъдното все още иска да чува с радост незаконните звуци от този свят.  </w:t>
      </w:r>
    </w:p>
    <w:p>
      <w:pPr>
        <w:spacing w:lineRule="auto" w:line="240" w:after="131" w:beforeAutospacing="0" w:afterAutospacing="0"/>
        <w:rPr>
          <w:lang w:val="de-DE"/>
        </w:rPr>
      </w:pPr>
      <w:r>
        <w:rPr>
          <w:lang w:val="de-DE"/>
        </w:rPr>
        <w:t xml:space="preserve">Моля, имайте предвид следното: </w:t>
      </w:r>
      <w:r>
        <w:rPr>
          <w:b w:val="1"/>
          <w:lang w:val="de-DE"/>
        </w:rPr>
        <w:t>Докато у вас все още не е достигната зрялост чрез нови прозрения и сърдечна готовност да се откажете от светската музика, която по никакъв начин не е свързана с небесната, Божият Дух няма да заличи звуците и образите, които сте приели в душата си заедно с различни преживявания и чувства!</w:t>
      </w:r>
      <w:r>
        <w:rPr>
          <w:lang w:val="de-DE"/>
        </w:rPr>
        <w:t xml:space="preserve">  </w:t>
      </w:r>
    </w:p>
    <w:p>
      <w:pPr>
        <w:rPr>
          <w:lang w:val="de-DE"/>
        </w:rPr>
      </w:pPr>
      <w:r>
        <w:rPr>
          <w:lang w:val="de-DE"/>
        </w:rPr>
        <w:t xml:space="preserve">Моля, винаги изхождайте от тази законосъобразност: Ако човек все още обича да слуша някогашната си любима музика или иска на всяка цена да се занимава с любима дейност, значи все още не е преодолял незаконните складове или не е над тях. В него все още се наблюдава масивно обръщане на полярността, макар и погрешно да смята, че от дълго време може да се справи без тази музика. Самопобедата над една незаконност е възможна за човека само с бавни стъпки и без умъртвяване. Моля, не забравяйте това! </w:t>
      </w:r>
    </w:p>
    <w:p>
      <w:pPr>
        <w:rPr>
          <w:lang w:val="de-DE"/>
        </w:rPr>
      </w:pPr>
      <w:r>
        <w:rPr>
          <w:lang w:val="de-DE"/>
        </w:rPr>
        <w:t xml:space="preserve">Ако човек все още изпитва силно привличане към </w:t>
      </w:r>
      <w:r>
        <w:rPr>
          <w:b w:val="1"/>
          <w:lang w:val="de-DE"/>
        </w:rPr>
        <w:t xml:space="preserve">любимата </w:t>
      </w:r>
      <w:r>
        <w:rPr>
          <w:lang w:val="de-DE"/>
        </w:rPr>
        <w:t xml:space="preserve">си </w:t>
      </w:r>
      <w:r>
        <w:rPr>
          <w:b w:val="1"/>
          <w:lang w:val="de-DE"/>
        </w:rPr>
        <w:t xml:space="preserve">музика </w:t>
      </w:r>
      <w:r>
        <w:rPr>
          <w:lang w:val="de-DE"/>
        </w:rPr>
        <w:t xml:space="preserve">и иска бавно да се откъсне от нея с божествена помощ, той трябва да я слуша съзнателно по-често, докато забележи, че тя му доставя все по-малко удоволствие и все по-малко означава за него. Ако е стигнал до това състояние, той усеща отвътре, че е много по-спокоен без звуците на музиката, т.е. предпочита повече тишината. Ако обаче това състояние на зрялост все още не е достигнато или до голяма степен е приключило, а човекът се преструва, че е над него, но се чувства щастлив, когато отново слуша например класическа музика, тогава наистина не се е променило много в неговото човешко и духовно съзнание, дори и да е успял да живее по-дълго време по унизителен начин без музиката, която е обичал преди. </w:t>
      </w:r>
    </w:p>
    <w:p>
      <w:pPr>
        <w:rPr>
          <w:lang w:val="de-DE"/>
        </w:rPr>
      </w:pPr>
      <w:r>
        <w:rPr>
          <w:lang w:val="de-DE"/>
        </w:rPr>
        <w:t xml:space="preserve">Който вярва, че Бог отнема от човека или в отвъдното от душата полярността от този свят на заблудата, без да го пита дали е правилно да го прави и без да признава честните му усилия да се освободи от нея, много греши! Бог отнема от човека или от душата на другия свят земните антагонизми или антагонизмите, погълнати от незаконния живот на другия свят, едва когато те самостоятелно са узрели дотолкова чрез познанието си, че постепенно желаят да се откажат завинаги чрез прозрението си от начина на живот, който са харесали. Това е така заложено в небесния закон на свободата.  </w:t>
      </w:r>
    </w:p>
    <w:p>
      <w:pPr>
        <w:rPr>
          <w:lang w:val="de-DE"/>
        </w:rPr>
      </w:pPr>
      <w:r>
        <w:rPr>
          <w:lang w:val="de-DE"/>
        </w:rPr>
        <w:t xml:space="preserve">Затова помислете по-дълбоко за това кой незаконен начин на живот искате да изоставите по собствено убеждение и да го предадете завинаги на Бога във вас, за да го преобрази. Ако все още изпитвате нужда от време на време да изпитате това или онова светско и незаконно нещо, например да послушате музика или да гледате интересна пиеса, филм или футболен мач, опитайте се да го направите съзнателно, без да се страхувате, че в този момент може да разгневите Бога и да се натоварите много. Бог разбира изолираните ви нужди, дори ако те не намират отклик в Закона, но трябва да сте наясно колко силно ви привличат. Ако сте в състояние да спрете или да се откажете от музика, която ви е радвала, или от радио или телевизионно предаване на футболен мач например, без да почувствате никаква болка, значи сте близо до това да сте над това негативно, незаконно енергийно поле. Тогава вече няма да роните сълзи, ако някога ви се наложи да се откажете от тези предишни влечения поради външни обстоятелства. Ще успеете да се държите спокойно, т.е. ще можете да се справите без нещо, без да се оплаквате и натъжавате. След това сте почти над нея, макар че след дълго време отново се появява мисълта, че искате да слушате музика, да гледате пиеса или спортно предаване. Ентусиазмът вече няма да е голям, защото негативното енергийно поле на душата ви е станало съвсем малко благодарение на постоянните ви усилия да преодолеете себе си и да узреете в знанието. Само честното ви отношение и усилие да се откажете от незаконния начин на живот от есента ще ви донесе желания успех, душевна и човешка свобода и по-голямо привличане към Небесното царство. </w:t>
      </w:r>
    </w:p>
    <w:p>
      <w:pPr>
        <w:rPr>
          <w:lang w:val="de-DE"/>
        </w:rPr>
      </w:pPr>
      <w:r>
        <w:rPr>
          <w:lang w:val="de-DE"/>
        </w:rPr>
        <w:t xml:space="preserve">Когато човек осъзнае, че даден навик или поведение го привличат само в ниски вибрации и изцяло навън в света, и вече не иска това по дълбоко убеждение, тогава той вече е съзрял далеч. Сега той може съзнателно да прави разлика между това, което е вредно за него, и това, което не е. Той винаги ще избере благоприятната вибрация, защото интуитивно е по-привлечен отвътре към хармоничния, възвисяващ и съхраняващ небесен принцип на живота.  </w:t>
      </w:r>
    </w:p>
    <w:p>
      <w:pPr>
        <w:rPr>
          <w:lang w:val="de-DE"/>
        </w:rPr>
      </w:pPr>
      <w:r>
        <w:rPr>
          <w:lang w:val="de-DE"/>
        </w:rPr>
        <w:t xml:space="preserve">Само този зрял човек няма да изпитва лишения, нито ще пролива сълзи, когато вече не се занимава с любимите си занимания. Той е по-утвърден в божествения принцип на живот и ще иска да го развива всеки ден. Също така няма да иска да отрече или да скрие факта, че все още е привлечен от време на време от предишното си любимо занимание, за което знае, че е незаконно. Той се старае да бъде честен със себе си и с вътрешното си същество (душа) и открито, без да се срамува, признава пред съмишленици, че все още изпитва повече или по-малко големи трудности да преодолее дадена незаконност. </w:t>
      </w:r>
    </w:p>
    <w:p>
      <w:pPr>
        <w:rPr>
          <w:lang w:val="de-DE"/>
        </w:rPr>
      </w:pPr>
      <w:r>
        <w:rPr>
          <w:lang w:val="de-DE"/>
        </w:rPr>
        <w:t xml:space="preserve">По този начин друг човек, свързан с Бога, разпознава неговата честност, откритост и това, че той не се самозалъгва по пътя към своя светъл дом. Защо друг, приятелски настроен човек да не знае нищо за сегашното състояние на съзнанието му и за това, върху което той работи честно, с повече или по-малко самочувствие? Този, който се държи така открито, до голяма степен е предал на Бога поведението си, което повишава личността му, и вече може да живее смирено. </w:t>
      </w:r>
    </w:p>
    <w:p>
      <w:pPr>
        <w:rPr>
          <w:lang w:val="de-DE"/>
        </w:rPr>
      </w:pPr>
      <w:r>
        <w:rPr>
          <w:lang w:val="de-DE"/>
        </w:rPr>
        <w:t xml:space="preserve">Това е Вътрешният път за честните ученици, които искат да се върнат направо у дома, в Небесното царство!  </w:t>
      </w:r>
    </w:p>
    <w:p>
      <w:pPr>
        <w:rPr>
          <w:lang w:val="de-DE"/>
        </w:rPr>
      </w:pPr>
      <w:r>
        <w:rPr>
          <w:lang w:val="de-DE"/>
        </w:rPr>
        <w:t xml:space="preserve">Тези от вас, които са ориентирани към Небесното царство, все още вярват, че могат да чуят небесни звуци в музикалните композиции в този еднополюсен негативен свят, много грешат. Небесните същества, разбира се, също свирят на музикални инструменти, но те нямат еднополюсен звук като вашите инструменти. Небесното същество е създадено с двуполюсни сили, за разлика от еднополюсния свят на падащите същества, поради което тези елементарни атоми вибрират високо, както и всеки звук от техните музикални инструменти. Можете ли да си представите това до известна степен?  </w:t>
      </w:r>
    </w:p>
    <w:p>
      <w:pPr>
        <w:rPr>
          <w:lang w:val="de-DE"/>
        </w:rPr>
      </w:pPr>
      <w:r>
        <w:rPr>
          <w:lang w:val="de-DE"/>
        </w:rPr>
        <w:t xml:space="preserve">Ето защо не е възможно в света на Падащите същества да се чуват двуполюсни звуци от уж вдъхновени от небето композиции. Моля, преосмислете и разберете по-далновидно обясненията на Божия Дух.  </w:t>
      </w:r>
    </w:p>
    <w:p>
      <w:pPr>
        <w:rPr>
          <w:lang w:val="de-DE"/>
        </w:rPr>
      </w:pPr>
      <w:r>
        <w:rPr>
          <w:lang w:val="de-DE"/>
        </w:rPr>
        <w:t xml:space="preserve">Дори най-красивата мелодия на класическа композиция, която все още много вярващи ценители на музиката погрешно смятат за небесна музика, съдържа само еднополюсни, незакономерни звуци. Те смятат, че Бог уж е дал това вдъхновение от небесното същество на избрани, гениални хора, за да събуди в тях копнеж по небесното царство чрез тези звуци. </w:t>
      </w:r>
    </w:p>
    <w:p>
      <w:pPr>
        <w:rPr>
          <w:lang w:val="de-DE"/>
        </w:rPr>
      </w:pPr>
      <w:r>
        <w:rPr>
          <w:lang w:val="de-DE"/>
        </w:rPr>
        <w:t xml:space="preserve">Моля, разберете: Когато Божият дух нарича нещо </w:t>
      </w:r>
      <w:r>
        <w:rPr>
          <w:b w:val="1"/>
          <w:lang w:val="de-DE"/>
        </w:rPr>
        <w:t xml:space="preserve">"незаконно", </w:t>
      </w:r>
      <w:r>
        <w:rPr>
          <w:lang w:val="de-DE"/>
        </w:rPr>
        <w:t xml:space="preserve">той посочва начина на живот на хората, който не съответства на законното енергийно излъчване на небесния живот, защото елементарните атоми вибрират в съвсем различен честотен диапазон. Някога те са получавали хранилища от чистите небесни същества за специална задача и за по-нататъшно размножаване, за да могат да бъдат използвани в техните галактики.  </w:t>
      </w:r>
    </w:p>
    <w:p>
      <w:pPr>
        <w:rPr>
          <w:lang w:val="de-DE"/>
        </w:rPr>
      </w:pPr>
      <w:r>
        <w:rPr>
          <w:lang w:val="de-DE"/>
        </w:rPr>
        <w:t xml:space="preserve">Небесните елементарни атоми са били програмирани от първобитното централно слънце с двуполюсни лъчи с помощта на нашите родители и първите светлинни същества. Затова те са силно вибриращи и са съхранили в сърцевината на живота си небесния закон.  </w:t>
      </w:r>
    </w:p>
    <w:p>
      <w:pPr>
        <w:rPr>
          <w:lang w:val="de-DE"/>
        </w:rPr>
      </w:pPr>
      <w:r>
        <w:rPr>
          <w:lang w:val="de-DE"/>
        </w:rPr>
        <w:t xml:space="preserve">Когато разделението на творението започнало в предварително определен еон, атомите били препрограмирани в Творението на грехопадението в съответствие с желания начин на живот на отстъпилите от Бога същества. Начините на живот имат определено излъчване и вибрация и трябва да съответстват на съзнанието на съществата. Ако нямат подходящо излъчване, атомите на светлинните същества получават грешна информация, която ги прави тъжни и не им предава радостта от живота. Това би навредило на съществата. За да избегнат това, опитните Падащи същества препрограмират елементарните атоми за своите светове. По този начин те могат да живеят извън Небесното царство.  </w:t>
      </w:r>
    </w:p>
    <w:p>
      <w:pPr>
        <w:rPr>
          <w:lang w:val="de-DE"/>
        </w:rPr>
      </w:pPr>
      <w:r>
        <w:rPr>
          <w:lang w:val="de-DE"/>
        </w:rPr>
        <w:t xml:space="preserve">В началото начинът на живот на падналите същества все още е бил подобен на нашия, т.е. почти съобразен с небесните закони. Но това се променя с дълбоко падналите Божии същества за ужас на небесните същества. Те вече не желаеха да живеят според небесния начин на живот, тъй като личният живот ги интересуваше повече по възвисяващ начин. Затова те препрограмираха елементарните атоми към принцип на живот, който няма почти нищо общо с небесните начини на живот.  </w:t>
      </w:r>
    </w:p>
    <w:p>
      <w:pPr>
        <w:rPr>
          <w:lang w:val="de-DE"/>
        </w:rPr>
      </w:pPr>
      <w:r>
        <w:rPr>
          <w:lang w:val="de-DE"/>
        </w:rPr>
        <w:t xml:space="preserve">В грубо материалното Падение, в което живеете, Падащите същества искаха да разтворят своите тела от светлина. Божият Дух вече ви е казал за това. За да може енергията в техните области на живот да спадне още повече, съществата от деструктивния случай препрограмирали слънцата на своите галактики. Вместо да излъчват от себе си законни двулъчеви енергии - те са два снопа лъчи, съединени помежду си, всеки с отрицателна и положителна енергия, като по този начин имат двоен зареждащ ефект за съответната жизнена система - галактическите слънца тогава са предавали само еднолъчеви или еднополюсни енергии. Това, разбира се, се отразило много силно на жизнената им енергия. Това на практика беше тяхното предварително програмирано бавно падение, ако не беше тяхната енергийна подкрепа и спасението на цялостното творение, което небесните светлинни същества щяха да усвоят.  </w:t>
      </w:r>
    </w:p>
    <w:p>
      <w:pPr>
        <w:rPr>
          <w:lang w:val="de-DE"/>
        </w:rPr>
      </w:pPr>
      <w:r>
        <w:rPr>
          <w:lang w:val="de-DE"/>
        </w:rPr>
        <w:t xml:space="preserve">Непоправимите същества напълно препрограмираха елементарните атоми в своята сфера на живот - от изграждащия и съхраняващ небесния принцип на живота към краткотрайността. След последвалото грубо материално разтваряне или преобразуване на атомите те искали да ги използват отново за създаването на други фини светове.  </w:t>
      </w:r>
    </w:p>
    <w:p>
      <w:pPr>
        <w:rPr>
          <w:lang w:val="de-DE"/>
        </w:rPr>
      </w:pPr>
      <w:r>
        <w:rPr>
          <w:lang w:val="de-DE"/>
        </w:rPr>
        <w:t xml:space="preserve">Сега атомите са програмирани по различен начин от тези в небесните светове. Това, разбира се, има сериозно въздействие върху душите на небесните въплъщения. Те непрекъснато усвояват нови, незаконни запаси чрез ежедневния си живот в еднополюсната, възвеличаваща личността жизнена система на отстъпилите от Бога същества. Ако сте тясно свързани с техния безсърдечен начин на живот, ще ви е трудно да се върнете към сърдечния, високовибрационен принцип на живот на небесните същества. След това душата ви е свикнала с незаконния начин на живот на Съществата от Падението и по този начин е станала магнитно обвързана.  </w:t>
      </w:r>
    </w:p>
    <w:p>
      <w:pPr>
        <w:rPr>
          <w:lang w:val="de-DE"/>
        </w:rPr>
      </w:pPr>
      <w:r>
        <w:rPr>
          <w:lang w:val="de-DE"/>
        </w:rPr>
        <w:t xml:space="preserve">Сега можете да попитате Божествения дух как би било възможно да влезете в двуполюсната радиация на небесния принцип на живот и да останете в нея възможно най-дълго. </w:t>
      </w:r>
    </w:p>
    <w:p>
      <w:pPr>
        <w:rPr>
          <w:lang w:val="de-DE"/>
        </w:rPr>
      </w:pPr>
      <w:r>
        <w:rPr>
          <w:lang w:val="de-DE"/>
        </w:rPr>
        <w:t xml:space="preserve">Сега, когато придобиете повече знания за божествените начини на живот, се опитвайте да живеете в тях все повече и повече, дори и да не сте сигурни дали постъпвате правилно. Малко по малко ще почувствате отвътре, че сте обгърнати от любовния поток на Бога, защото обичате хармонията и спокойствието. Това е най-добрата ви защита срещу опасностите и повторното напрежение от еднополярните вибрации на този свят.  </w:t>
      </w:r>
    </w:p>
    <w:p>
      <w:pPr>
        <w:rPr>
          <w:lang w:val="de-DE"/>
        </w:rPr>
      </w:pPr>
      <w:r>
        <w:rPr>
          <w:lang w:val="de-DE"/>
        </w:rPr>
        <w:t xml:space="preserve">Божият дух също така знае, че не можете да живеете така през цялото време. Но ако ви се предлага възможността за външна и вътрешна тишина, възползвайте се от нея, ако вече имате желание за това. Но моля ви, не правете голямата грешка да вярвате, че можете да живеете в небесния принцип на живот само ако постоянно мълчите. Това не е божествената воля за вас. Позволявайте си промени от време на време, докато интуитивно усетите по-силно отвътре, че искате да живеете по-спокойно.  </w:t>
      </w:r>
    </w:p>
    <w:p>
      <w:pPr>
        <w:rPr>
          <w:lang w:val="de-DE"/>
        </w:rPr>
      </w:pPr>
      <w:r>
        <w:rPr>
          <w:lang w:val="de-DE"/>
        </w:rPr>
        <w:t xml:space="preserve">Вътрешният път към Царството Божие е бавен процес на съзряване, моля, имайте предвид това и никога не преувеличавайте в самоусъвършенстването, защото това може да ви навреди много. Моля, помнете, че живеете в свят на дълбоко паднали Божии същества, но вашата вътрешна цел е да стигнете до небесния дом без заобикалки и без страдания. Затова се интересувайте от себепознанието си. На първо място, започнете да анализирате и да оставите завинаги най-големите си грешки и слабости, които причиняват болка и скръб на други хора чрез вашите все още незаконни действия. </w:t>
      </w:r>
    </w:p>
    <w:p>
      <w:pPr>
        <w:spacing w:lineRule="auto" w:line="279" w:after="119" w:beforeAutospacing="0" w:afterAutospacing="0"/>
        <w:ind w:firstLine="0"/>
        <w:rPr>
          <w:lang w:val="de-DE"/>
        </w:rPr>
      </w:pPr>
      <w:r>
        <w:rPr>
          <w:lang w:val="de-DE"/>
        </w:rPr>
        <w:t xml:space="preserve">Също така не се обвързвайте с хора, които ви носят скръб и болка, защото това е огромен разход на енергия за завръщащите се. Божият Дух ви предупреждава за това чрез чисто, небесно същество от светлина.  </w:t>
      </w:r>
    </w:p>
    <w:p>
      <w:pPr>
        <w:rPr>
          <w:lang w:val="de-DE"/>
        </w:rPr>
      </w:pPr>
      <w:r>
        <w:rPr>
          <w:lang w:val="de-DE"/>
        </w:rPr>
        <w:t xml:space="preserve">Божият Дух се опитва да ви помогне да разберете следното изложение на закона за музиката: </w:t>
      </w:r>
    </w:p>
    <w:p>
      <w:pPr>
        <w:spacing w:lineRule="auto" w:line="240" w:after="131" w:beforeAutospacing="0" w:afterAutospacing="0"/>
        <w:rPr>
          <w:lang w:val="de-DE"/>
        </w:rPr>
      </w:pPr>
      <w:r>
        <w:rPr>
          <w:b w:val="1"/>
          <w:lang w:val="de-DE"/>
        </w:rPr>
        <w:t>Падащите същества са композирали мелодии, които не са могли да имат небесен произход, защото техният свят е бил създаден и подреден само с еднополюсни енергии. Затова и текстовете на песните и нотите на написаните композиции са изпълнени с тази ниска, незаконна вибрация на света.</w:t>
      </w:r>
      <w:r>
        <w:rPr>
          <w:lang w:val="de-DE"/>
        </w:rPr>
        <w:t xml:space="preserve">  </w:t>
      </w:r>
    </w:p>
    <w:p>
      <w:pPr>
        <w:rPr>
          <w:lang w:val="de-DE"/>
        </w:rPr>
      </w:pPr>
      <w:r>
        <w:rPr>
          <w:lang w:val="de-DE"/>
        </w:rPr>
        <w:t xml:space="preserve">Това, разбира се, оказва голямо влияние върху заблудените ученици, които все още вярват, че класическата музика и други хармонични композиции биха обогатили душата им, която по този начин би вибрирала по-високо. Но всъщност с всяко парче светска музика те все повече прикриват небесните, двуполюсни звуци или композиции на собствената си душа, които някога са свирили в небесното царство на различни инструменти. Наистина, това е голяма трагедия за учениците поради тяхното невежество, тъй като поради масивното покриване на душата им тя вече не може да усеща отвътре фината разлика между небесните и светските звуци. Такъв е случаят и с обърнатата душа в отвъдното.  </w:t>
      </w:r>
    </w:p>
    <w:p>
      <w:pPr>
        <w:rPr>
          <w:lang w:val="de-DE"/>
        </w:rPr>
      </w:pPr>
      <w:r>
        <w:rPr>
          <w:lang w:val="de-DE"/>
        </w:rPr>
        <w:t xml:space="preserve">Ако човек постоянно налага нови спомени на завръщащата се душа чрез светската музика, това има опустошителен ефект върху нея, когато тя премине в отвъдното по този начин. В това покрито състояние то вече не може да си спомни небесните, двуполюсни музикални звуци. Тя обича само светските мелодии, от които е имала голяма радост с човешкото си същество, и вече не може да различи от кой източник идват те. Така тя продължава да живее като масово обременените души от грехопадението, които много се радват на светската музика. В човешкия живот те я слушаха с удоволствие, защото можеха да се разсеят за кратко от тъжния си и трагичен живот. Божият дух може да ги разбере добре.  </w:t>
      </w:r>
    </w:p>
    <w:p>
      <w:pPr>
        <w:rPr>
          <w:lang w:val="de-DE"/>
        </w:rPr>
      </w:pPr>
      <w:r>
        <w:rPr>
          <w:lang w:val="de-DE"/>
        </w:rPr>
        <w:t xml:space="preserve">Но който търси божествената истина и иска от Бога напътствия за по-нататъшно познание, за да може с душата си да се приближи до небесното царство и да получи божествените указания, той вече трябва да стане по-внимателен и да даде положителен обрат на живота си!   </w:t>
      </w:r>
    </w:p>
    <w:p>
      <w:pPr>
        <w:rPr>
          <w:lang w:val="de-DE"/>
        </w:rPr>
      </w:pPr>
      <w:r>
        <w:rPr>
          <w:lang w:val="de-DE"/>
        </w:rPr>
        <w:t xml:space="preserve">Божият Дух ви дава още примери, за да можете да разберете по-добре невидимите ефекти на светската музика:  </w:t>
      </w:r>
    </w:p>
    <w:p>
      <w:pPr>
        <w:rPr>
          <w:lang w:val="de-DE"/>
        </w:rPr>
      </w:pPr>
      <w:r>
        <w:rPr>
          <w:lang w:val="de-DE"/>
        </w:rPr>
        <w:t xml:space="preserve">Ако любителят на музиката често чува еднополюсни звуци през живота си, дори ако това е класическа, хармонична музика, той постоянно натоварва небесната си душа с нови отрицателни енергии. В някои хора може да се породи желание сами да свирят на музикален инструмент. Ако се научи да свири на музикален инструмент, той естествено свири песни и музикални произведения от този свят. В тях обаче има само еднополюсни звуци, които Падащите същества са създали за себе си в различни варианти за оркестър, а също и за пиеси с вокални интермедии, за да обогатят земния си живот. Тогава може да се окаже, че ентусиастът иска да се изяви публично, без да подозира, че по този начин натоварва още повече небесната си душа с непозволени звуци и лично възвишено поведение.  </w:t>
      </w:r>
    </w:p>
    <w:p>
      <w:pPr>
        <w:rPr>
          <w:lang w:val="de-DE"/>
        </w:rPr>
      </w:pPr>
      <w:r>
        <w:rPr>
          <w:lang w:val="de-DE"/>
        </w:rPr>
        <w:t xml:space="preserve">Да предположим, че един голям любител на музиката по някаква причина вече не може да чува любимите си мелодии, тогава не само той изпитва огромна болка, но и душата му. Това се усеща само от душата, свързана с Бога, която е много завладяна от светската музика. Тъй като обаче е слабо натоварена в други области на живота, нейната чувствителност е по-силна от тази на човешките клетки. Поради това, че душата е препълнила небесните музикални хранилища, тя винаги иска да се вълнува от светската музика, която обича нейното човешко същество. Ако поради външни обстоятелства то вече не може да чува музиката, то страда силно и предава тъжното си настроение на човешкото свръхсъзнание, така че човекът може дори да изпадне в депресия. Можете ли да си представите тази връзка? </w:t>
      </w:r>
    </w:p>
    <w:p>
      <w:pPr>
        <w:rPr>
          <w:lang w:val="de-DE"/>
        </w:rPr>
      </w:pPr>
      <w:r>
        <w:rPr>
          <w:lang w:val="de-DE"/>
        </w:rPr>
        <w:t xml:space="preserve">Моля, имайте предвид следното: поради огромното количество музикални звуци, съхранени в малкото съзнание на клетките и в частиците на душата, копнежът за музика постоянно се засилва в тях, докато не могат повече да живеят без нея. </w:t>
      </w:r>
    </w:p>
    <w:p>
      <w:pPr>
        <w:rPr>
          <w:lang w:val="de-DE"/>
        </w:rPr>
      </w:pPr>
      <w:r>
        <w:rPr>
          <w:lang w:val="de-DE"/>
        </w:rPr>
        <w:t xml:space="preserve">Това се случва и с душата, която е програмирана по този начин, когато земният живот приключи и тя пристигне в отвъдното. То също така иска да чуе отново любимата си музика с голям копнеж в духовните междинни области. Там тя има възможност да възстанови светските си спомени и да слуша еднополярна музика. Но когато иска да се върне в небесното царство, тя губи много време с прегледа на земния живот. Тогава пробуждането ѝ ще бъде много болезнено, когато чуе от Божия Дух, че все още е твърде ангажирана със светски, незаконни музикални спомени. Тя не може да повярва, че любимата ѝ класическа музика трябва да бъде незаконен спомен и ако иска да бъде привлечена отново от Небесното царство, трябва постепенно да я предаде на Бога, за да се преобрази. Наистина, голяма скръб за душата на ученика, която е много изгубена в света на многото измами. </w:t>
      </w:r>
    </w:p>
    <w:p>
      <w:pPr>
        <w:rPr>
          <w:lang w:val="de-DE"/>
        </w:rPr>
      </w:pPr>
      <w:r>
        <w:rPr>
          <w:lang w:val="de-DE"/>
        </w:rPr>
        <w:t xml:space="preserve">Много от учениците в отвъдното искат да останат непроменени в сферата на музиката. Те се вглеждат отново и отново в земните хранилища и извикват любимата си музика. Божият дух ги оставя така, защото се грижи да запази свободата им. Но това нанася огромна вреда на душата, която се стреми да се върне у дома, защото всеки път, когато се опитва отново да се върне в миналото и да слуша мелодия, тя разглежда и конкретната емпирична ситуация в света, в който е чула или записала музиката. Това я връща към принципа на възвеличаване на личността и след това тя изпитва големи трудности да се откаже от образите и да ги предаде на Бога за преобразяване. Това, разбира се, е много трагично за душата от другата страна, която е решила да поеме по най-краткия път обратно към небесното царство. Но тогава то не може да направи това, защото е силно завладяно от по-ранните музикални звуци и видяни преживявания от човешкото време, в което се е чувствало много щастливо. </w:t>
      </w:r>
    </w:p>
    <w:p>
      <w:pPr>
        <w:rPr>
          <w:lang w:val="de-DE"/>
        </w:rPr>
      </w:pPr>
      <w:r>
        <w:rPr>
          <w:lang w:val="de-DE"/>
        </w:rPr>
        <w:t xml:space="preserve">Можете ли да си представите тази неземна трагедия на душа, която иначе няма големи душевни тежести, но все още много обича светските композиции? Някога музиката е осмисляла живота на човека. Той процъфтяваше в нея и влагаше всичко, за да стане майстор на светската музика, а също и уважаван човек. Но в отвъдното душата си представя пътя към небесното царство по различен начин. След дълго време Божият дух отново му напомня, че трябва доброволно да вземе решение постепенно да се откъсне напълно от светските, еднополюсни музикални звуци, които все още много обича. Тя трябва да осъзнае, че може да се отвори отново за небесния живот и за двуполюсната музика - която всяко същество композира и свири според съзнанието си - едва когато отпадне влечението към светската музика.  </w:t>
      </w:r>
    </w:p>
    <w:p>
      <w:pPr>
        <w:rPr>
          <w:lang w:val="de-DE"/>
        </w:rPr>
      </w:pPr>
      <w:r>
        <w:rPr>
          <w:lang w:val="de-DE"/>
        </w:rPr>
        <w:t xml:space="preserve">Знайте също, че небесните същества се издигат до състояние на щастие само благодарение на собствените си игри и високи звуци, които са съхранили в себе си. В музикалните композиции те са вложили най-висшите чувства и емоции на своето съзнание и затова те са изпълнени с много любовна сила. Според собствените си музикални спомени те танцуват по свободно избрани движения индивидуално или в двойка.   </w:t>
      </w:r>
    </w:p>
    <w:p>
      <w:pPr>
        <w:rPr>
          <w:lang w:val="de-DE"/>
        </w:rPr>
      </w:pPr>
      <w:r>
        <w:rPr>
          <w:lang w:val="de-DE"/>
        </w:rPr>
        <w:t xml:space="preserve">Тези преживявания са само малък отрязък от неизчерпаемия, гениален живот на чистите същества от светлина, към който се стремите. Моля, освободете се още сега от светските звуци, за да не се изкушавате в отвъдното да се задържате по-дълго в спомените си за любимата музика на този свят. Можете да продължите да правите това, но помнете, че Божият дух ви препоръчва друго поведение, защото в противен случай ще се обвържете с материята и няма да можете да погледнете в небесните, ефирни светове, от които сте дошли, и да бъдете привлечени от тях. </w:t>
      </w:r>
    </w:p>
    <w:p>
      <w:pPr>
        <w:rPr>
          <w:lang w:val="de-DE"/>
        </w:rPr>
      </w:pPr>
      <w:r>
        <w:rPr>
          <w:lang w:val="de-DE"/>
        </w:rPr>
        <w:t xml:space="preserve">Моля, опитайте се да се откъснете от любимата си светска музика с бавни стъпки, тогава ще успеете по-добре да живеете в тишина и без лишения. Имате чудесната възможност на земята да се освободите за кратко време от любимите си професии, в които сте виждали смисъла на живота си. Но, моля ви, не правете голямата грешка, както са правили много ученици преди вас, да оставите нещо без убеждение. Убеждението, че искате да се откажете от една незаконна дейност, може да нарасне у вас само ако постоянно се наблюдавате интензивно в любимата си професия и след това с божествена помощ анализирате прозренията, които сте придобили в този процес.  </w:t>
      </w:r>
    </w:p>
    <w:p>
      <w:pPr>
        <w:rPr>
          <w:lang w:val="de-DE"/>
        </w:rPr>
      </w:pPr>
      <w:r>
        <w:rPr>
          <w:lang w:val="de-DE"/>
        </w:rPr>
        <w:t xml:space="preserve">Усетете как се чувствате, докато слушате музикално произведение, а също и малко след това. Ако вече можете да бъдете честни със себе си и искате да се опознаете още по-добре, наблюдавайте дишането, пулса и настроението си. Ускореното дишане и пулсът ще ви подскажат, че нервната ви система е напрегната. Това е знак, че вашата широко зряла душа отхвърля еднополюсните звуци на слушане и привлича жизнената си енергия обратно към сърцевината на живота.  </w:t>
      </w:r>
    </w:p>
    <w:p>
      <w:pPr>
        <w:rPr>
          <w:lang w:val="de-DE"/>
        </w:rPr>
      </w:pPr>
      <w:r>
        <w:rPr>
          <w:lang w:val="de-DE"/>
        </w:rPr>
        <w:t xml:space="preserve">Ако сте тъжни, докато слушате, клетките ви се усещат с фини импулси в горното съзнание, което вече се е приспособило към двуполюсните, божествени сили. Вече не искате да слушате светската музика. За съжаление в днешно време само няколко ученици са стигнали толкова далеч в духовната си зрялост. </w:t>
      </w:r>
    </w:p>
    <w:p>
      <w:pPr>
        <w:rPr>
          <w:lang w:val="de-DE"/>
        </w:rPr>
      </w:pPr>
      <w:r>
        <w:rPr>
          <w:lang w:val="de-DE"/>
        </w:rPr>
        <w:t xml:space="preserve">Някои от вас по Вътрешния път може да изпитат състояние, което да ви остави несигурни и озадачени. За целта ще получите кратко обяснение от Божия дух: След известно време отново изпитвате желание да слушате любимата си музика. По този начин във вас се поражда радост от спомените на висшето съзнание. Но когато музиката утихне, изведнъж ви става тъжно и се чувствате празни. Това е знак, че душата и по-голямата част от клетките вече са преминали към двуполюсните, божествени сили и искат да се отдалечат от светската музика. Ако отначало сте били радостни, докато сте слушали, а после сте се натъжили, знайте, че това е свързано със зрелостта на вашата душа и човешкото ви съзнание.  </w:t>
      </w:r>
    </w:p>
    <w:p>
      <w:pPr>
        <w:rPr>
          <w:lang w:val="de-DE"/>
        </w:rPr>
      </w:pPr>
      <w:r>
        <w:rPr>
          <w:lang w:val="de-DE"/>
        </w:rPr>
        <w:t xml:space="preserve">Божият Дух предлага друго състояние на живот за себепознание, което може да засегне някои ученици:  </w:t>
      </w:r>
    </w:p>
    <w:p>
      <w:pPr>
        <w:rPr>
          <w:lang w:val="de-DE"/>
        </w:rPr>
      </w:pPr>
      <w:r>
        <w:rPr>
          <w:lang w:val="de-DE"/>
        </w:rPr>
        <w:t xml:space="preserve">Отново сте слушали любимата си музика, но тя само изкуствено е повдигнала настроението ви. Ето защо вашият човек все още смята, че му дава много. Въпреки това незаконните вибрации станаха неприятни за зрялата ви душа едва по-късно. "Как да разбираме това?" - ще попитате сега. </w:t>
      </w:r>
    </w:p>
    <w:p>
      <w:pPr>
        <w:rPr>
          <w:lang w:val="de-DE"/>
        </w:rPr>
      </w:pPr>
      <w:r>
        <w:rPr>
          <w:lang w:val="de-DE"/>
        </w:rPr>
        <w:t xml:space="preserve">По-късно, когато музиката утихне и човек се върне към външната и вътрешната тишина, широко зрялата душа все още е заета с обработката на звуците. В тази фаза човекът вярва, че все още е в добро настроение поради новопогълнатите възбуждащи вибрации. Душата все още не е успяла да проникне в човешкото същество на емоционално ниво. Тъй като душата е донякъде обременена от музикалните звуци на света, тя първоначално усеща светската, примирена радост с него. Ето защо на нивото на чувството тя раздразнено съобщава на човека, че се радва заедно с него, въпреки че е била незаконна звуци.  </w:t>
      </w:r>
    </w:p>
    <w:p>
      <w:pPr>
        <w:rPr>
          <w:lang w:val="de-DE"/>
        </w:rPr>
      </w:pPr>
      <w:r>
        <w:rPr>
          <w:lang w:val="de-DE"/>
        </w:rPr>
        <w:t xml:space="preserve">Най-късно в нощния сън на човешкото си същество тя забелязва как е била заслепена от незаконните приказки. То отново си спомня за небесните си музикални звуци, защото или ги е открило отново с божествената помощ и знае за това, или все още не е било напълно покрито със светски звуци. За състоянието на обновената тежест душата е много тъжна. Човек може да види това на следващата сутрин в огледалото при вида на тъжните си очи, защото душата вижда всичко през човешките очи и се опитва да го изрази чрез тях. Ако човекът има намерение отново да се захване със светска музика, тя се опитва да го предупреди на емоционално ниво с отхвърлящи импулси.  </w:t>
      </w:r>
    </w:p>
    <w:p>
      <w:pPr>
        <w:rPr>
          <w:lang w:val="de-DE"/>
        </w:rPr>
      </w:pPr>
      <w:r>
        <w:rPr>
          <w:lang w:val="de-DE"/>
        </w:rPr>
        <w:t xml:space="preserve">Това е знак за човека, че душата му вече е успяла да угаси много светски музикални звуци през нощта с божествената помощ. Но човек все още не е готов да се откаже напълно от любимото си занимание. Човекът по Вътрешния път, който вече е успял да изостави много светски атракции, за да се върне към душата си, много трудно се отказва от нещо, което досега му е давало предполагаемата незаменима цел на живота. Това е разбираемо за Божия дух. Ако човек чуе от Божия дух, че това или онова е незаконно и че е по-добре да го остави, може да изпадне в паническо настроение. Той погрешно вярва, че тогава никъде по света не може да намери законна радост. Но той се нуждае от радост, за да живее в този мрачен свят на падащи същества. Затова той се отчайва и търси съвет от Бога в молитвите си. Последният ще се опита да го издигне отново в душата му и ще се опита да го насочи така, че нещо временно да го направи отново радостен. Това продължава, докато човекът не почувства вътрешно влечение към по-законосъобразна професия. </w:t>
      </w:r>
    </w:p>
    <w:p>
      <w:pPr>
        <w:rPr>
          <w:lang w:val="de-DE"/>
        </w:rPr>
      </w:pPr>
      <w:r>
        <w:rPr>
          <w:lang w:val="de-DE"/>
        </w:rPr>
        <w:t xml:space="preserve">Моля ви, не се натъжавайте, когато чуете от Божия дух, че съществата на падението са създали това и онова за по-бързото разтваряне на душата си. Задоволявайте се с малко радости, които обаче имат вечно продължение в душата ви, тогава ще можете и да изпитвате радост и блаженство отново и отново с нея. </w:t>
      </w:r>
    </w:p>
    <w:p>
      <w:pPr>
        <w:rPr>
          <w:lang w:val="de-DE"/>
        </w:rPr>
      </w:pPr>
      <w:r>
        <w:rPr>
          <w:lang w:val="de-DE"/>
        </w:rPr>
        <w:t xml:space="preserve">Човек се нуждае от разсейване от време на време, вероятно все още там, където е обичал да присъства в предишни времена. Но когато с голяма радост иска да се приближи по права линия до небесното същество, той трябва да внимава да не се занимава прекалено много с любимите си занимания в света. В противен случай той рискува да бъде отново силно привлечен от тях и да си наложи нови тежести. Тогава душата, свързана с Бога, не може да ги класифицира през нощта в голямата тълпа, да ги обработи и да ги предаде на Бога за преобразяване. Затова проявете разбиране и съпричастност към душата си и не позволявайте тя да се натъжава от вашето безгрижие и лекомислие в осъществяването на божественото познание на закона.  </w:t>
      </w:r>
    </w:p>
    <w:p>
      <w:pPr>
        <w:rPr>
          <w:lang w:val="de-DE"/>
        </w:rPr>
      </w:pPr>
      <w:r>
        <w:rPr>
          <w:lang w:val="de-DE"/>
        </w:rPr>
        <w:t xml:space="preserve">Ето защо Бог ви пита в Аз Съм чрез чисто, небесно същество от светлина!  </w:t>
      </w:r>
    </w:p>
    <w:p>
      <w:pPr>
        <w:rPr>
          <w:lang w:val="de-DE"/>
        </w:rPr>
      </w:pPr>
      <w:r>
        <w:rPr>
          <w:lang w:val="de-DE"/>
        </w:rPr>
        <w:t xml:space="preserve">Той искрено благодари предварително за внимателния прочит на божественото послание. Съществото от светлина предаде някои разяснения на небесните закони, които бяха възможни чрез вестителя, защото той вече почти напълно се е откъснал с душата си от споменатите земни, незаконни области на живота с божествена помощ. Това откъсване много ви пожелава и на вас, завърналите се в небесните измерения, едно небесно същество, което освен това ви моли да не се отчайвате, когато за първи път чуете, че в този свят се изпълняват музикални композиции, които нямат нищо общо с небесната музика. Приемете го спокойно и с добрата надежда, че скоро ще се върнете у дома и ще можете отново да слушате собствените си композиции с предишното блаженство и да свирите нови. </w:t>
      </w:r>
    </w:p>
    <w:p>
      <w:pPr>
        <w:rPr>
          <w:lang w:val="de-DE"/>
        </w:rPr>
      </w:pPr>
      <w:r>
        <w:rPr>
          <w:lang w:val="de-DE"/>
        </w:rPr>
        <w:t xml:space="preserve">Също така не се натъжавайте, ако получите ново знание за небесния закон от Божия дух, но то все още не съответства на вашия начин на живот. Божият дух не е виновен, че непоправимите Божии същества са се саморазрушили и затова са отхвърлили живота ни по небесния закон и са го променили напълно. Разбира се, сега усещате това с много тежко сърце. Моля ви, не се отчайвайте в някои непоносими, тъжни часове и все пак се надявайте, че един ден всичко отново ще бъде наред! </w:t>
      </w:r>
    </w:p>
    <w:p>
      <w:pPr>
        <w:rPr>
          <w:lang w:val="de-DE"/>
        </w:rPr>
      </w:pPr>
      <w:r>
        <w:rPr>
          <w:lang w:val="de-DE"/>
        </w:rPr>
        <w:t xml:space="preserve">С тези утешителни думи от божествена любов и милост едно небесно същество напуска светлата област на божествената мъдрост, която обитава само с двойника си в продължение на няколко века, за да отвори по-широко нови аспекти на мъдростта на божествения закон. Това скоро ще бъде възможно и за вас, ако сега искате да се върнете у дома по права линия.  </w:t>
      </w:r>
    </w:p>
    <w:p>
      <w:pPr>
        <w:rPr>
          <w:lang w:val="de-DE"/>
        </w:rPr>
      </w:pPr>
      <w:r>
        <w:rPr>
          <w:lang w:val="de-DE"/>
        </w:rPr>
        <w:t xml:space="preserve">Пълнотата на Бога ви очаква и оттук нататък се разделям с вас, които сте се въплътили за цялостното творение, за да работите смирено на заден план. Божествената сърдечна благодарност е предназначена най-вече за онези, които са упорствали за Божия дух и за своите паднали братя и сестри в мрачния, студен свят, докато не получат душевния си зов - това е уговореното с Бога време да се оттеглят от земния живот. </w:t>
      </w:r>
    </w:p>
    <w:p>
      <w:pPr>
        <w:jc w:val="left"/>
        <w:spacing w:lineRule="auto" w:line="259" w:after="141" w:beforeAutospacing="0" w:afterAutospacing="0"/>
        <w:ind w:firstLine="0"/>
        <w:rPr>
          <w:lang w:val="de-DE"/>
        </w:rPr>
      </w:pPr>
      <w:r>
        <w:rPr>
          <w:lang w:val="de-DE"/>
        </w:rPr>
        <w:t xml:space="preserve"> </w:t>
      </w:r>
    </w:p>
    <w:p>
      <w:r>
        <w:t xml:space="preserve">Бог да бъде с вас! </w:t>
      </w:r>
    </w:p>
    <w:sectPr>
      <w:type w:val="nextPage"/>
      <w:pgSz w:w="11900" w:h="16840" w:code="0"/>
      <w:pgMar w:left="1417" w:right="1417" w:top="1417" w:bottom="1134" w:header="708" w:footer="71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7" w:after="0" w:beforeAutospacing="0" w:afterAutospacing="0"/>
      <w:ind w:firstLine="0"/>
    </w:pPr>
    <w:r>
      <w:rPr>
        <w:sz w:val="16"/>
      </w:rPr>
      <w:t xml:space="preserve">F2-(Al-Ba)   </w:t>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rPr>
      <w:tab/>
    </w:r>
    <w:r>
      <w:rPr>
        <w:sz w:val="18"/>
        <w:b w:val="1"/>
        <w:color w:val="0000FF"/>
        <w:u w:val="single" w:color="0000FF"/>
      </w:rPr>
      <w:t xml:space="preserve">www.lebensrat-gottes.de </w:t>
    </w:r>
  </w:p>
  <w:p>
    <w:pPr>
      <w:jc w:val="left"/>
      <w:spacing w:lineRule="auto" w:line="259" w:after="0" w:beforeAutospacing="0" w:afterAutospacing="0"/>
      <w:ind w:firstLine="0"/>
    </w:pP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87" w:after="0" w:beforeAutospacing="0" w:afterAutospacing="0"/>
      <w:ind w:firstLine="0"/>
      <w:rPr>
        <w:sz w:val="16"/>
      </w:rPr>
    </w:pPr>
  </w:p>
  <w:p>
    <w:pPr>
      <w:jc w:val="center"/>
      <w:spacing w:lineRule="auto" w:line="28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87" w:after="0" w:beforeAutospacing="0" w:afterAutospacing="0"/>
      <w:ind w:firstLine="0"/>
      <w:rPr>
        <w:sz w:val="16"/>
      </w:rPr>
    </w:pPr>
    <w:r>
      <w:rPr>
        <w:sz w:val="16"/>
      </w:rPr>
      <w:t xml:space="preserve">F2-(Al-Ba)   </w:t>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23" w:after="17" w:beforeAutospacing="0" w:afterAutospacing="0"/>
      <w:rPr>
        <w:sz w:val="16"/>
      </w:rPr>
    </w:pPr>
    <w:r>
      <w:rPr>
        <w:sz w:val="16"/>
      </w:rPr>
      <w:tab/>
      <w:t xml:space="preserve"> </w:t>
      <w:tab/>
    </w:r>
    <w:r>
      <w:rPr>
        <w:sz w:val="16"/>
        <w:color w:val="0000FF"/>
        <w:u w:val="single"/>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7" w:after="0" w:beforeAutospacing="0" w:afterAutospacing="0"/>
      <w:ind w:firstLine="0"/>
    </w:pPr>
    <w:r>
      <w:rPr>
        <w:sz w:val="16"/>
      </w:rPr>
      <w:t xml:space="preserve">F2-(Al-Ba)   </w:t>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rPr>
      <w:tab/>
    </w:r>
    <w:r>
      <w:rPr>
        <w:sz w:val="18"/>
        <w:b w:val="1"/>
        <w:color w:val="0000FF"/>
        <w:u w:val="single" w:color="0000FF"/>
      </w:rPr>
      <w:t xml:space="preserve">www.lebensrat-gottes.de </w:t>
    </w:r>
  </w:p>
  <w:p>
    <w:pPr>
      <w:jc w:val="left"/>
      <w:spacing w:lineRule="auto" w:line="259" w:after="0" w:beforeAutospacing="0" w:afterAutospacing="0"/>
      <w:ind w:firstLine="0"/>
    </w:pP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46" w:type="dxa"/>
        <w:left w:w="113" w:type="dxa"/>
        <w:right w:w="65"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02.07.2007 г. </w:t>
          </w:r>
          <w:r>
            <w:rPr>
              <w:sz w:val="16"/>
              <w:lang w:val="de-DE"/>
            </w:rPr>
            <w:t xml:space="preserve">(действителна дата) </w:t>
          </w:r>
          <w:r>
            <w:rPr>
              <w:sz w:val="16"/>
              <w:b w:val="1"/>
              <w:lang w:val="de-DE"/>
            </w:rPr>
            <w:t xml:space="preserve">Аз Съм-Любовта на Бога от Небесния </w:t>
          </w:r>
          <w:r>
            <w:rPr>
              <w:sz w:val="18"/>
              <w:b w:val="1"/>
              <w:lang w:val="de-DE"/>
            </w:rPr>
            <w:t xml:space="preserve">Източник </w:t>
          </w:r>
          <w:r>
            <w:rPr>
              <w:sz w:val="16"/>
              <w:lang w:val="de-DE"/>
            </w:rPr>
            <w:t xml:space="preserve">Съобщение от </w:t>
          </w:r>
          <w:r>
            <w:rPr>
              <w:sz w:val="18"/>
              <w:b w:val="1"/>
              <w:lang w:val="de-DE"/>
            </w:rPr>
            <w:t xml:space="preserve">02.01.2006 г. </w:t>
          </w:r>
        </w:p>
        <w:p>
          <w:pPr>
            <w:jc w:val="left"/>
            <w:spacing w:lineRule="auto" w:line="259" w:after="0" w:beforeAutospacing="0" w:afterAutospacing="0"/>
            <w:ind w:firstLine="0"/>
            <w:rPr>
              <w:lang w:val="de-DE"/>
            </w:rPr>
          </w:pPr>
          <w:r>
            <w:rPr>
              <w:sz w:val="16"/>
              <w:lang w:val="de-DE"/>
            </w:rPr>
            <w:t xml:space="preserve">"Трудно освобождаване от светските и поучителни принципи на живота и музикални композиции без небесно звучене" (22 страници).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81" w:type="dxa"/>
      <w:tblInd w:w="0" w:type="dxa"/>
      <w:tblCellMar>
        <w:top w:w="146" w:type="dxa"/>
        <w:left w:w="113" w:type="dxa"/>
        <w:right w:w="65" w:type="dxa"/>
      </w:tblCellMar>
      <w:tblLook w:val="04A0"/>
      <w:tblOverlap w:val="never"/>
      <w:tblpPr w:tblpX="1" w:tblpY="713" w:horzAnchor="margin" w:vertAnchor="page"/>
    </w:tblPr>
    <w:tr>
      <w:trPr>
        <w:trHeight w:hRule="atLeast" w:val="521"/>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81" w:type="dxa"/>
        </w:tcPr>
        <w:p>
          <w:pPr>
            <w:jc w:val="center"/>
            <w:spacing w:lineRule="auto" w:line="259" w:after="0" w:beforeAutospacing="0" w:afterAutospacing="0"/>
            <w:ind w:firstLine="0"/>
            <w:rPr>
              <w:sz w:val="14"/>
              <w:lang w:val="de-DE"/>
            </w:rPr>
          </w:pPr>
          <w:r>
            <w:rPr>
              <w:sz w:val="14"/>
              <w:b w:val="1"/>
              <w:lang w:val="de-DE"/>
            </w:rPr>
            <w:t xml:space="preserve">02.07.2007 г. </w:t>
          </w:r>
          <w:r>
            <w:rPr>
              <w:sz w:val="14"/>
              <w:lang w:val="de-DE"/>
            </w:rPr>
            <w:t xml:space="preserve">(действителна дата) </w:t>
          </w:r>
          <w:r>
            <w:rPr>
              <w:sz w:val="16"/>
              <w:b w:val="1"/>
              <w:color w:val="0000FF"/>
              <w:lang w:val="de-DE"/>
            </w:rPr>
            <w:t xml:space="preserve">Аз Съм-Любовта на Бога от Небесния Източник </w:t>
          </w:r>
          <w:r>
            <w:rPr>
              <w:sz w:val="14"/>
              <w:lang w:val="de-DE"/>
            </w:rPr>
            <w:t xml:space="preserve">Съобщение от </w:t>
          </w:r>
          <w:r>
            <w:rPr>
              <w:sz w:val="14"/>
              <w:b w:val="1"/>
              <w:lang w:val="de-DE"/>
            </w:rPr>
            <w:t>02.01.2006 г.</w:t>
          </w:r>
        </w:p>
        <w:p>
          <w:pPr>
            <w:jc w:val="center"/>
            <w:spacing w:lineRule="auto" w:line="259" w:after="0" w:beforeAutospacing="0" w:afterAutospacing="0"/>
            <w:ind w:firstLine="0"/>
            <w:rPr>
              <w:sz w:val="15"/>
              <w:lang w:val="de-DE"/>
            </w:rPr>
          </w:pPr>
          <w:r>
            <w:rPr>
              <w:sz w:val="14"/>
              <w:lang w:val="de-DE"/>
            </w:rPr>
            <w:t>"Трудно освобождаване от светските и поучителни принципи на живота и музикални композиции без небесно звучене" (22 страници).</w:t>
          </w:r>
        </w:p>
      </w:tc>
    </w:tr>
  </w:tbl>
  <w:p>
    <w:pPr>
      <w:jc w:val="center"/>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46" w:type="dxa"/>
        <w:left w:w="113" w:type="dxa"/>
        <w:right w:w="65"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02.07.2007 г. </w:t>
          </w:r>
          <w:r>
            <w:rPr>
              <w:sz w:val="16"/>
              <w:lang w:val="de-DE"/>
            </w:rPr>
            <w:t xml:space="preserve">(действителна дата) </w:t>
          </w:r>
          <w:r>
            <w:rPr>
              <w:sz w:val="16"/>
              <w:b w:val="1"/>
              <w:lang w:val="de-DE"/>
            </w:rPr>
            <w:t xml:space="preserve">Аз Съм-Любовта на Бога от Небесния </w:t>
          </w:r>
          <w:r>
            <w:rPr>
              <w:sz w:val="18"/>
              <w:b w:val="1"/>
              <w:lang w:val="de-DE"/>
            </w:rPr>
            <w:t xml:space="preserve">Източник </w:t>
          </w:r>
          <w:r>
            <w:rPr>
              <w:sz w:val="16"/>
              <w:lang w:val="de-DE"/>
            </w:rPr>
            <w:t xml:space="preserve">Съобщение от </w:t>
          </w:r>
          <w:r>
            <w:rPr>
              <w:sz w:val="18"/>
              <w:b w:val="1"/>
              <w:lang w:val="de-DE"/>
            </w:rPr>
            <w:t xml:space="preserve">02.01.2006 г. </w:t>
          </w:r>
        </w:p>
        <w:p>
          <w:pPr>
            <w:jc w:val="left"/>
            <w:spacing w:lineRule="auto" w:line="259" w:after="0" w:beforeAutospacing="0" w:afterAutospacing="0"/>
            <w:ind w:firstLine="0"/>
            <w:rPr>
              <w:lang w:val="de-DE"/>
            </w:rPr>
          </w:pPr>
          <w:r>
            <w:rPr>
              <w:sz w:val="16"/>
              <w:lang w:val="de-DE"/>
            </w:rPr>
            <w:t xml:space="preserve">"Трудно освобождаване от светските и поучителни принципи на живота и музикални композиции без небесно звучене" (22 страници).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right="4"/>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