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11EE5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center"/>
        <w:rPr>
          <w:rFonts w:ascii="Arial" w:hAnsi="Arial"/>
          <w:sz w:val="36"/>
          <w:b w:val="1"/>
          <w:color w:val="0000FF"/>
        </w:rPr>
      </w:pPr>
      <w:r>
        <w:rPr>
          <w:rFonts w:ascii="Arial" w:hAnsi="Arial"/>
          <w:sz w:val="36"/>
          <w:b w:val="1"/>
          <w:color w:val="0000FF"/>
        </w:rPr>
        <w:t>Работа с клетките на тялото при тежки заболявания</w:t>
      </w:r>
    </w:p>
    <w:p>
      <w:pPr>
        <w:jc w:val="both"/>
        <w:rPr>
          <w:rFonts w:ascii="Arial" w:hAnsi="Arial"/>
          <w:sz w:val="24"/>
        </w:rPr>
      </w:pPr>
      <w:r>
        <w:rPr>
          <w:rFonts w:ascii="Arial" w:hAnsi="Arial"/>
          <w:sz w:val="24"/>
        </w:rPr>
        <w:t xml:space="preserve"> </w:t>
      </w:r>
    </w:p>
    <w:p>
      <w:pPr>
        <w:jc w:val="both"/>
        <w:rPr>
          <w:rFonts w:ascii="Arial" w:hAnsi="Arial"/>
          <w:sz w:val="28"/>
          <w:b w:val="1"/>
        </w:rPr>
      </w:pPr>
      <w:r>
        <w:rPr>
          <w:rFonts w:ascii="Arial" w:hAnsi="Arial"/>
          <w:sz w:val="28"/>
          <w:b w:val="1"/>
        </w:rPr>
        <w:t xml:space="preserve">Божието послание за тези, които търсят изцеление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 това послание Божият Дух ви препоръчва да говорите текста на съобщението в килията. </w:t>
      </w:r>
    </w:p>
    <w:p>
      <w:pPr>
        <w:jc w:val="both"/>
        <w:rPr>
          <w:rFonts w:ascii="Arial" w:hAnsi="Arial"/>
          <w:sz w:val="24"/>
        </w:rPr>
      </w:pPr>
    </w:p>
    <w:p>
      <w:pPr>
        <w:jc w:val="both"/>
        <w:rPr>
          <w:rFonts w:ascii="Arial" w:hAnsi="Arial"/>
          <w:sz w:val="24"/>
        </w:rPr>
      </w:pPr>
      <w:r>
        <w:rPr>
          <w:rFonts w:ascii="Arial" w:hAnsi="Arial"/>
          <w:sz w:val="24"/>
        </w:rPr>
        <w:t xml:space="preserve">Болният обаче трябва предварително да знае защо му се препоръчва да направи това.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Изговорените думи предизвикват по-голям изблик на енергия в мозъчните клетки, отколкото четенето на текст само на ум. Вибрациите на думите и техните значения достигат по-интензивно до клетките, които трябва да ги възприемат. Мислите, разбира се, също имат сила, но тя е много по-малка в сравнение с изречената дума. </w:t>
      </w:r>
    </w:p>
    <w:p>
      <w:pPr>
        <w:jc w:val="both"/>
        <w:rPr>
          <w:rFonts w:ascii="Arial" w:hAnsi="Arial"/>
          <w:sz w:val="24"/>
        </w:rPr>
      </w:pPr>
    </w:p>
    <w:p>
      <w:pPr>
        <w:jc w:val="both"/>
        <w:rPr>
          <w:rFonts w:ascii="Arial" w:hAnsi="Arial"/>
          <w:sz w:val="24"/>
        </w:rPr>
      </w:pPr>
      <w:r>
        <w:rPr>
          <w:rFonts w:ascii="Arial" w:hAnsi="Arial"/>
          <w:sz w:val="24"/>
        </w:rPr>
        <w:t xml:space="preserve">Поради тази причина Божият дух препоръчва на хората с тежко заболяване, които са свързани с Бога чрез пратеник на светлината, да произнасят текста на посланието бавно и съзнателно, ако това е възможно за тях, и да се опитат да оставят отделните думи да резонират, за да могат да усетят смисъла, който се крие в тях. Това е препоръка на Божия Дух, тъй като Той знае точно кой вид клетъчен адрес е по-ефективен. </w:t>
      </w:r>
    </w:p>
    <w:p>
      <w:pPr>
        <w:jc w:val="both"/>
        <w:rPr>
          <w:rFonts w:ascii="Arial" w:hAnsi="Arial"/>
          <w:sz w:val="24"/>
        </w:rPr>
      </w:pPr>
    </w:p>
    <w:p>
      <w:pPr>
        <w:jc w:val="both"/>
        <w:rPr>
          <w:rFonts w:ascii="Arial" w:hAnsi="Arial"/>
          <w:sz w:val="24"/>
        </w:rPr>
      </w:pPr>
      <w:r>
        <w:rPr>
          <w:rFonts w:ascii="Arial" w:hAnsi="Arial"/>
          <w:sz w:val="24"/>
        </w:rPr>
        <w:t xml:space="preserve">Божият Дух желае всеки човек да живее и да остане здрав, тъй като Той е животът във всяко едно клетъчно ядро. Онези, които вече са наясно с това, може би ще разберат, че Бог в потока на любовта Аз Съм винаги предлага Своята помощ на хората, независимо дали душата им произхожда от грехопадението или някога е идвала на помощ на падналите като чисто небесно същество.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вече може да почувства и разбере в сърцето си великата милост на нашето най-висше Същество, Бог в Аз Съм, той изпитва милосърдието на Божието сърце в трудната фаза на болестта си. Бог ще инициира всичко възможно, за да може човекът и вътрешното му енергийно същество (душата) да бъдат добре. От неговата милост и доброта всеки болен трябва да черпи нова надежда в моментната си болезнена житейска ситуация.  </w:t>
      </w:r>
    </w:p>
    <w:p>
      <w:pPr>
        <w:jc w:val="both"/>
        <w:rPr>
          <w:rFonts w:ascii="Arial" w:hAnsi="Arial"/>
          <w:sz w:val="24"/>
        </w:rPr>
      </w:pPr>
    </w:p>
    <w:p>
      <w:pPr>
        <w:jc w:val="both"/>
        <w:rPr>
          <w:rFonts w:ascii="Arial" w:hAnsi="Arial"/>
          <w:sz w:val="24"/>
        </w:rPr>
      </w:pPr>
      <w:r>
        <w:rPr>
          <w:rFonts w:ascii="Arial" w:hAnsi="Arial"/>
          <w:sz w:val="24"/>
        </w:rPr>
        <w:t xml:space="preserve">Божията помощ може да му бъде предложена например чрез хора, които са готови да помогнат медицински с честно сърце. Болният не бива да ги избягва, тъй като може да получи помощ от тях по много начини. Божият дух никога няма да посъветва човек да не се подлага на профилактични прегледи или да отказва медицинско лечение.  Всеки, който нашепва такива неща на човека, е противник на Бога, който се стреми към самоунищожение. </w:t>
      </w:r>
    </w:p>
    <w:p>
      <w:pPr>
        <w:jc w:val="both"/>
        <w:rPr>
          <w:rFonts w:ascii="Arial" w:hAnsi="Arial"/>
          <w:sz w:val="24"/>
        </w:rPr>
      </w:pPr>
    </w:p>
    <w:p>
      <w:pPr>
        <w:jc w:val="both"/>
        <w:rPr>
          <w:rFonts w:ascii="Arial" w:hAnsi="Arial"/>
          <w:sz w:val="24"/>
        </w:rPr>
      </w:pPr>
      <w:r>
        <w:rPr>
          <w:rFonts w:ascii="Arial" w:hAnsi="Arial"/>
          <w:sz w:val="24"/>
        </w:rPr>
        <w:t xml:space="preserve">Ето защо Божият Дух призовава онези, които в момента са тежко болни, да не се страхуват от непредубедените лекари и техните щадящи лечения, които се предполага, че ще им помогнат.   </w:t>
      </w:r>
    </w:p>
    <w:p>
      <w:pPr>
        <w:jc w:val="both"/>
        <w:rPr>
          <w:rFonts w:ascii="Arial" w:hAnsi="Arial"/>
          <w:sz w:val="24"/>
        </w:rPr>
      </w:pPr>
    </w:p>
    <w:p>
      <w:pPr>
        <w:jc w:val="both"/>
        <w:rPr>
          <w:rFonts w:ascii="Arial" w:hAnsi="Arial"/>
          <w:sz w:val="24"/>
        </w:rPr>
      </w:pPr>
      <w:r>
        <w:rPr>
          <w:rFonts w:ascii="Arial" w:hAnsi="Arial"/>
          <w:sz w:val="24"/>
        </w:rPr>
        <w:t xml:space="preserve">Който иска да се подложи на мъчително лечение, Божият дух съветва добре да обмисли това, защото енергията на тялото все повече отслабва. Много лекари също знаят това и все още поемат висок риск за пациента. За доброто на пациента трябва да се изберат по-безболезнени варианти на лечение, ако имунната система вече е отслабена поради липса на енергия в определени части на тялото. Един търпелив и състрадателен лекар или алтернативен специалист със сигурност ще намери деликатен начин да отстрани липсата на енергия в организма.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Разговорите с пациента, за да се открие причината, също са важни, защото често има неправилно поведение. Например безбожни, лишени от енергия хора, намиращи се в непосредствена близост, също могат да бъдат причина за сериозно заболяване. При дългогодишен близък контакт с тях от човек, който първоначално е бил здрав и жизнерадостен, се отнема много сила. Затова болният трябва да провери добре житейската си ситуация и да помисли дали не е по-добре да смени жилището или партньорството си. </w:t>
      </w:r>
    </w:p>
    <w:p>
      <w:pPr>
        <w:jc w:val="both"/>
        <w:rPr>
          <w:rFonts w:ascii="Arial" w:hAnsi="Arial"/>
          <w:sz w:val="24"/>
        </w:rPr>
      </w:pPr>
    </w:p>
    <w:p>
      <w:pPr>
        <w:jc w:val="both"/>
        <w:rPr>
          <w:rFonts w:ascii="Arial" w:hAnsi="Arial"/>
          <w:sz w:val="24"/>
        </w:rPr>
      </w:pPr>
      <w:r>
        <w:rPr>
          <w:rFonts w:ascii="Arial" w:hAnsi="Arial"/>
          <w:sz w:val="24"/>
        </w:rPr>
        <w:t xml:space="preserve">В търсене на щадящо лечение и излекуване Божият Дух предупреждава хората за хитри лекари, които се възползват финансово от тях в ситуация на страдание. </w:t>
      </w:r>
    </w:p>
    <w:p>
      <w:pPr>
        <w:jc w:val="both"/>
        <w:rPr>
          <w:rFonts w:ascii="Arial" w:hAnsi="Arial"/>
          <w:sz w:val="24"/>
        </w:rPr>
      </w:pPr>
    </w:p>
    <w:p>
      <w:pPr>
        <w:jc w:val="both"/>
        <w:rPr>
          <w:rFonts w:ascii="Arial" w:hAnsi="Arial"/>
          <w:sz w:val="24"/>
        </w:rPr>
      </w:pPr>
      <w:r>
        <w:rPr>
          <w:rFonts w:ascii="Arial" w:hAnsi="Arial"/>
          <w:sz w:val="24"/>
        </w:rPr>
        <w:t>Моля, стойте далеч от пътя на такива хора.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послание Божият дух в Аз Съм предаде на човечеството, за да не изгуби влиянието си в този мрачен свят. Не трябва да се възприема буквално, тъй като Божият дух не говори на вашия език и предаването на информация чрез Божия пратеник може да бъде предадено само с неточни изрази.  Но тя може да повиши вибрациите ви, стига да сте отворени за високовибрационното предаване на Бога в сърцето ви. </w:t>
      </w:r>
    </w:p>
    <w:p>
      <w:pPr>
        <w:jc w:val="both"/>
        <w:rPr>
          <w:rFonts w:ascii="Arial" w:hAnsi="Arial"/>
          <w:sz w:val="24"/>
        </w:rPr>
      </w:pPr>
    </w:p>
    <w:p>
      <w:pPr>
        <w:jc w:val="both"/>
        <w:rPr>
          <w:rFonts w:ascii="Arial" w:hAnsi="Arial"/>
          <w:sz w:val="24"/>
        </w:rPr>
      </w:pPr>
      <w:r>
        <w:rPr>
          <w:rFonts w:ascii="Arial" w:hAnsi="Arial"/>
          <w:sz w:val="24"/>
        </w:rPr>
        <w:t>Той е даден чрез Божия пратеник на хора с тежки заболявания. Клетките, които са останали без енергия в някои части на тялото, трябва да бъдат адресирани и ободрени от човека, за да могат отново да поемат своята задача в клетъчното съединение.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Външното обръщение към клетките трябва да се извърши, защото клетките не могат да се вслушат в изключително важните послания на гените и на висшевибриращата, свързана с Бога душа за поддържане на живота.  Поради липса на енергия клетките изпадат в ниска вибрация, което ги прави недостъпни за тези комуникации. Това е много жалко.  </w:t>
      </w:r>
    </w:p>
    <w:p>
      <w:pPr>
        <w:jc w:val="both"/>
        <w:rPr>
          <w:rFonts w:ascii="Arial" w:hAnsi="Arial"/>
          <w:sz w:val="24"/>
        </w:rPr>
      </w:pPr>
    </w:p>
    <w:p>
      <w:pPr>
        <w:jc w:val="both"/>
        <w:rPr>
          <w:rFonts w:ascii="Arial" w:hAnsi="Arial"/>
          <w:sz w:val="24"/>
        </w:rPr>
      </w:pPr>
      <w:r>
        <w:rPr>
          <w:rFonts w:ascii="Arial" w:hAnsi="Arial"/>
          <w:sz w:val="24"/>
        </w:rPr>
        <w:t xml:space="preserve">Също така Божият Дух не може да достигне до тях от клетъчното ядро, защото клетките са получили информация против небесния закон от падналите същества, които са създали и програмирали падналото творение и човешкото същество според техния замисъл. Информацията за гените и клетъчните асоциации, които контролират човешкия живот, е против небесния живот.  Ето защо искрено обичащите Бога хора много трудно се измъкват от потока от противоположна генна информация и погрешно поведение. Това обаче може да се промени след няколко години интензивна връзка с Бога. Чрез себепознанието свързаният с Бога човек може с Божията помощ да промени своите недостатъци и слабости, които нямат нищо общо със скромния, прост и сърдечен живот на небесните същества. Всеки, който се опитва да се приближи до Божията воля и Неговия закон с искрено сърце, ще изпита колко добре Бог го води отвътре. Това преживяване Аз Съм Божеството пожелава от най-великата си вселенска душа на всеки искрен и искрен странник по Вътрешния път към небесното битие!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Бог в Аз Съм, като "изначален дух на вечния живот", се обръща към лишените от енергия (болни) клетки чрез човешкото същество. Моля, не се притеснявайте от този необичаен начин на обръщение към клетките, който с Божията помощ и вашата подкрепа дава възможност да се достигне отвън до клетките, които са се отказали, и да се активират наново.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Сега търсещият изцеление изрича дадения клетъчен адрес-текст, точно както Бог, Първородният Дух, иска да комуникира с клетките: </w:t>
      </w:r>
    </w:p>
    <w:p>
      <w:pPr>
        <w:jc w:val="both"/>
        <w:rPr>
          <w:rFonts w:ascii="Arial" w:hAnsi="Arial"/>
          <w:sz w:val="24"/>
        </w:rPr>
      </w:pPr>
    </w:p>
    <w:p>
      <w:pPr>
        <w:jc w:val="both"/>
        <w:rPr>
          <w:rFonts w:ascii="Arial" w:hAnsi="Arial"/>
          <w:sz w:val="24"/>
        </w:rPr>
      </w:pPr>
      <w:r>
        <w:rPr>
          <w:rFonts w:ascii="Arial" w:hAnsi="Arial"/>
          <w:sz w:val="24"/>
        </w:rPr>
        <w:t xml:space="preserve">Вие, лишените от енергия клетки на човешкото тяло, сега се надигнете от мрачното, слабо състояние. Изправете се и най-накрая се присъединете към моята грижовна воля.  Него сега чувате над човешкото същество, което приема и изрича моите божествени указания. </w:t>
      </w:r>
    </w:p>
    <w:p>
      <w:pPr>
        <w:jc w:val="both"/>
        <w:rPr>
          <w:rFonts w:ascii="Arial" w:hAnsi="Arial"/>
          <w:sz w:val="24"/>
        </w:rPr>
      </w:pPr>
    </w:p>
    <w:p>
      <w:pPr>
        <w:jc w:val="both"/>
        <w:rPr>
          <w:rFonts w:ascii="Arial" w:hAnsi="Arial"/>
          <w:sz w:val="24"/>
        </w:rPr>
      </w:pPr>
      <w:r>
        <w:rPr>
          <w:rFonts w:ascii="Arial" w:hAnsi="Arial"/>
          <w:sz w:val="24"/>
        </w:rPr>
        <w:t xml:space="preserve">Дълго време бяхте без вътрешно ръководство, защото моят дух на любовта не можеше да проникне във вас. Обръщам се към теб като към "оригиналния дух на вечния живот". В ядрото на клетката е моят изначален дух на Аз Съм. Той не може да говори с вас, клетките в болния орган, тъй като имате твърде малко енергия, за да чуете моя език на любовта от клетъчното ядро. Ето защо ви говоря чрез свръхсъзнанието на човешкото същество. Той е загрижен за вас и иска вие и той да сте добре. Ето защо той ме призовава на помощ и аз идвам при него и му се отдавам в потока на любовта Аз Съм. </w:t>
      </w:r>
    </w:p>
    <w:p>
      <w:pPr>
        <w:jc w:val="both"/>
        <w:rPr>
          <w:rFonts w:ascii="Arial" w:hAnsi="Arial"/>
          <w:sz w:val="24"/>
        </w:rPr>
      </w:pPr>
    </w:p>
    <w:p>
      <w:pPr>
        <w:jc w:val="both"/>
        <w:rPr>
          <w:rFonts w:ascii="Arial" w:hAnsi="Arial"/>
          <w:sz w:val="24"/>
        </w:rPr>
      </w:pPr>
      <w:r>
        <w:rPr>
          <w:rFonts w:ascii="Arial" w:hAnsi="Arial"/>
          <w:sz w:val="24"/>
        </w:rPr>
        <w:t xml:space="preserve">Сега аз, първоначалният дух, говоря на вас, клетките, чрез мозъчните клетки на човека, които вие не можехте да подчините на моята воля на Бога, защото нямахте енергията да го направите.  </w:t>
      </w:r>
    </w:p>
    <w:p>
      <w:pPr>
        <w:jc w:val="both"/>
        <w:rPr>
          <w:rFonts w:ascii="Arial" w:hAnsi="Arial"/>
          <w:sz w:val="24"/>
        </w:rPr>
      </w:pPr>
      <w:r>
        <w:rPr>
          <w:rFonts w:ascii="Arial" w:hAnsi="Arial"/>
          <w:sz w:val="24"/>
        </w:rPr>
        <w:t xml:space="preserve">Това ще се промени, ако сега станете ясни. </w:t>
      </w:r>
    </w:p>
    <w:p>
      <w:pPr>
        <w:jc w:val="both"/>
        <w:rPr>
          <w:rFonts w:ascii="Arial" w:hAnsi="Arial"/>
          <w:sz w:val="24"/>
        </w:rPr>
      </w:pPr>
    </w:p>
    <w:p>
      <w:pPr>
        <w:jc w:val="both"/>
        <w:rPr>
          <w:rFonts w:ascii="Arial" w:hAnsi="Arial"/>
          <w:sz w:val="24"/>
        </w:rPr>
      </w:pPr>
      <w:r>
        <w:rPr>
          <w:rFonts w:ascii="Arial" w:hAnsi="Arial"/>
          <w:sz w:val="24"/>
        </w:rPr>
        <w:t xml:space="preserve">Отказали сте се от себе си, защото вярвате, че за вас няма спасение. Настоящата тъжна фаза на липса на енергия ви е довела до това поведение.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 сега чуйте какво искам да ви кажа аз, изначалният дух, на клетките в безенергийната зона на тялото:  </w:t>
      </w:r>
    </w:p>
    <w:p>
      <w:pPr>
        <w:jc w:val="both"/>
        <w:rPr>
          <w:rFonts w:ascii="Arial" w:hAnsi="Arial"/>
          <w:sz w:val="24"/>
        </w:rPr>
      </w:pPr>
    </w:p>
    <w:p>
      <w:pPr>
        <w:jc w:val="both"/>
        <w:rPr>
          <w:rFonts w:ascii="Arial" w:hAnsi="Arial"/>
          <w:sz w:val="24"/>
        </w:rPr>
      </w:pPr>
      <w:r>
        <w:rPr>
          <w:rFonts w:ascii="Arial" w:hAnsi="Arial"/>
          <w:sz w:val="24"/>
        </w:rPr>
        <w:t xml:space="preserve">Ще станете отново напълно здрави, ако сега действате според моите инструкции за любов. Клетъчната структура във вас съм аз, първоначалният дух на всичко живо. Затова не се страхувайте, искам да ви спася в тялото. </w:t>
      </w:r>
    </w:p>
    <w:p>
      <w:pPr>
        <w:jc w:val="both"/>
        <w:rPr>
          <w:rFonts w:ascii="Arial" w:hAnsi="Arial"/>
          <w:sz w:val="24"/>
        </w:rPr>
      </w:pPr>
    </w:p>
    <w:p>
      <w:pPr>
        <w:jc w:val="both"/>
        <w:rPr>
          <w:rFonts w:ascii="Arial" w:hAnsi="Arial"/>
          <w:sz w:val="24"/>
        </w:rPr>
      </w:pPr>
      <w:r>
        <w:rPr>
          <w:rFonts w:ascii="Arial" w:hAnsi="Arial"/>
          <w:sz w:val="24"/>
        </w:rPr>
        <w:t xml:space="preserve">Аз съм извисяващият живот, затова никога няма да се откажа да ви поддържам живи. Аз се боря за живота в теб! Винаги се съобразявайте с това.  Обичам всяка клетка в тялото, а също и вас, които сте отслабнали. Моята проникновена любов се накланя към вас и се предлага с нови енергии. Моят поток от любов ви обгръща и ви докосва нежно, за да се възстановите. Бъдете широко отворени за нея чрез сърцевината на душата и чрез гените. Чувствайте се спокойно в моя любовен поток и обърнете внимание на това, което искам да ви кажа.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Отново ще бъдете напълно здрави и ще имате още много радости с тялото си. Мислете с надежда и увереност.  Ако сте променили мисленето си така, че да запазвам, поддържам и изграждам живота, тогава изграждането на клетките може да започне наново. </w:t>
      </w:r>
    </w:p>
    <w:p>
      <w:pPr>
        <w:jc w:val="both"/>
        <w:rPr>
          <w:rFonts w:ascii="Arial" w:hAnsi="Arial"/>
          <w:sz w:val="24"/>
        </w:rPr>
      </w:pPr>
    </w:p>
    <w:p>
      <w:pPr>
        <w:jc w:val="both"/>
        <w:rPr>
          <w:rFonts w:ascii="Arial" w:hAnsi="Arial"/>
          <w:sz w:val="24"/>
        </w:rPr>
      </w:pPr>
      <w:r>
        <w:rPr>
          <w:rFonts w:ascii="Arial" w:hAnsi="Arial"/>
          <w:sz w:val="24"/>
        </w:rPr>
        <w:t xml:space="preserve">Моят дух на любовта ви подкрепя и чрез други клетки, които ви се притичат на помощ по моя воля. Те ще ви снабдяват с нови енергии, така че да вибрирате все по-високо и по-високо.  Един ден ще бъдете равни по вибрации с тях, тъй като моят дух на любовта ще ви издигне толкова далеч. </w:t>
      </w:r>
    </w:p>
    <w:p>
      <w:pPr>
        <w:jc w:val="both"/>
        <w:rPr>
          <w:rFonts w:ascii="Arial" w:hAnsi="Arial"/>
          <w:sz w:val="24"/>
        </w:rPr>
      </w:pPr>
    </w:p>
    <w:p>
      <w:pPr>
        <w:jc w:val="both"/>
        <w:rPr>
          <w:rFonts w:ascii="Arial" w:hAnsi="Arial"/>
          <w:sz w:val="24"/>
        </w:rPr>
      </w:pPr>
      <w:r>
        <w:rPr>
          <w:rFonts w:ascii="Arial" w:hAnsi="Arial"/>
          <w:sz w:val="24"/>
        </w:rPr>
        <w:t xml:space="preserve">Сега, моля ви, мислете далновидно, защото вашето ядро е Аз, Първородният Дух на Аз Съм. Няма да ви позволя да бъдете нещастни. Винаги ще полагам усилия да ви помогна. Ако някога възникне енергийна авария поради погрешен начин на мислене за душата и за човека, аз веднага ще се притека на помощ. Но това не мога да направя, когато вие мислите разрушително и се предавате. </w:t>
      </w:r>
    </w:p>
    <w:p>
      <w:pPr>
        <w:jc w:val="both"/>
        <w:rPr>
          <w:rFonts w:ascii="Arial" w:hAnsi="Arial"/>
          <w:sz w:val="24"/>
        </w:rPr>
      </w:pPr>
    </w:p>
    <w:p>
      <w:pPr>
        <w:jc w:val="both"/>
        <w:rPr>
          <w:rFonts w:ascii="Arial" w:hAnsi="Arial"/>
          <w:sz w:val="24"/>
        </w:rPr>
      </w:pPr>
      <w:r>
        <w:rPr>
          <w:rFonts w:ascii="Arial" w:hAnsi="Arial"/>
          <w:sz w:val="24"/>
        </w:rPr>
        <w:t xml:space="preserve">Не, моля те, недей да го правиш заради мен. Не искам да ви виждам в този вид, тъй като съм за запазване на живота ви. Ако не промените мнението си, как мога да ви помогна? Ако сте осъзнали това, тогава трябва да помогнете и с готовност да се поставите във възходящия живот на вашето тяло и моя дух на любовта.  </w:t>
      </w:r>
    </w:p>
    <w:p>
      <w:pPr>
        <w:jc w:val="both"/>
        <w:rPr>
          <w:rFonts w:ascii="Arial" w:hAnsi="Arial"/>
          <w:sz w:val="24"/>
        </w:rPr>
      </w:pPr>
    </w:p>
    <w:p>
      <w:pPr>
        <w:jc w:val="both"/>
        <w:rPr>
          <w:rFonts w:ascii="Arial" w:hAnsi="Arial"/>
          <w:sz w:val="24"/>
        </w:rPr>
      </w:pPr>
      <w:r>
        <w:rPr>
          <w:rFonts w:ascii="Arial" w:hAnsi="Arial"/>
          <w:sz w:val="24"/>
        </w:rPr>
        <w:t xml:space="preserve">Говоря ви за смелост и увереност и ви моля отново и отново да не се отчайвате. Аз съм спасителната сила на живота и който се довери на мен, няма да гладува без енергия.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се обръща внимание на всяка </w:t>
      </w:r>
      <w:r>
        <w:rPr>
          <w:rFonts w:ascii="Arial" w:hAnsi="Arial"/>
          <w:sz w:val="24"/>
          <w:b w:val="1"/>
        </w:rPr>
        <w:t>здрава клетка на тялото.</w:t>
      </w:r>
      <w:r>
        <w:rPr>
          <w:rFonts w:ascii="Arial" w:hAnsi="Arial"/>
          <w:sz w:val="24"/>
        </w:rPr>
        <w:t xml:space="preserve">  Моля, вслушайте се в моя глас на любов към човешките мозъчни клетки. </w:t>
      </w:r>
    </w:p>
    <w:p>
      <w:pPr>
        <w:jc w:val="both"/>
        <w:rPr>
          <w:rFonts w:ascii="Arial" w:hAnsi="Arial"/>
          <w:sz w:val="24"/>
        </w:rPr>
      </w:pPr>
    </w:p>
    <w:p>
      <w:pPr>
        <w:jc w:val="both"/>
        <w:rPr>
          <w:rFonts w:ascii="Arial" w:hAnsi="Arial"/>
          <w:sz w:val="24"/>
        </w:rPr>
      </w:pPr>
      <w:r>
        <w:rPr>
          <w:rFonts w:ascii="Arial" w:hAnsi="Arial"/>
          <w:sz w:val="24"/>
        </w:rPr>
        <w:t xml:space="preserve">Ще се обедините и заедно ще помогнете на изпадналите в беда клетки според моята воля. Опитвали сте се да го направите, но сте били твърде плахи и уплашени. Сега трябва да доставите повече жизнена енергия на лишената от енергия телесна тъкан. Давам ви го от същността на душата чрез гените. </w:t>
      </w:r>
    </w:p>
    <w:p>
      <w:pPr>
        <w:jc w:val="both"/>
        <w:rPr>
          <w:rFonts w:ascii="Arial" w:hAnsi="Arial"/>
          <w:sz w:val="24"/>
        </w:rPr>
      </w:pPr>
    </w:p>
    <w:p>
      <w:pPr>
        <w:jc w:val="both"/>
        <w:rPr>
          <w:rFonts w:ascii="Arial" w:hAnsi="Arial"/>
          <w:sz w:val="24"/>
        </w:rPr>
      </w:pPr>
      <w:r>
        <w:rPr>
          <w:rFonts w:ascii="Arial" w:hAnsi="Arial"/>
          <w:sz w:val="24"/>
        </w:rPr>
        <w:t xml:space="preserve">Моля, следвайте указанията ми, които искат да ви доведат до ново състояние на живот. Това състояние не е дадено досега, тъй като вече сте се сбогували с вашите клетъчни братя и сестри без енергия.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Слушайте следното: </w:t>
      </w:r>
    </w:p>
    <w:p>
      <w:pPr>
        <w:jc w:val="both"/>
        <w:rPr>
          <w:rFonts w:ascii="Arial" w:hAnsi="Arial"/>
          <w:sz w:val="24"/>
        </w:rPr>
      </w:pPr>
    </w:p>
    <w:p>
      <w:pPr>
        <w:jc w:val="both"/>
        <w:rPr>
          <w:rFonts w:ascii="Arial" w:hAnsi="Arial"/>
          <w:sz w:val="24"/>
        </w:rPr>
      </w:pPr>
      <w:r>
        <w:rPr>
          <w:rFonts w:ascii="Arial" w:hAnsi="Arial"/>
          <w:sz w:val="24"/>
        </w:rPr>
        <w:t xml:space="preserve">Сега всеки от вас ще предостави част от силите си на разположение на бедстващите клетки. Това трябва да се прави по моя воля, докато не се отворят към вибрациите на клетките ви. Трябва да им давате енергия всеки ден. Награждавам ви за усърдната ви дейност с по-големи количества енергия и никога няма да пропусна да ви благодаря.  </w:t>
      </w:r>
    </w:p>
    <w:p>
      <w:pPr>
        <w:jc w:val="both"/>
        <w:rPr>
          <w:rFonts w:ascii="Arial" w:hAnsi="Arial"/>
          <w:sz w:val="24"/>
        </w:rPr>
      </w:pPr>
    </w:p>
    <w:p>
      <w:pPr>
        <w:jc w:val="both"/>
        <w:rPr>
          <w:rFonts w:ascii="Arial" w:hAnsi="Arial"/>
          <w:sz w:val="24"/>
        </w:rPr>
      </w:pPr>
      <w:r>
        <w:rPr>
          <w:rFonts w:ascii="Arial" w:hAnsi="Arial"/>
          <w:sz w:val="24"/>
        </w:rPr>
        <w:t>Обичам всички вас еднакво, затова всички вие трябва да се обичате еднакво и да се подкрепяте взаимно с енергии. Фазата на липса на енергия в тялото отминава, защото ви помагам да навлезете повече във вътрешния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вашето човешко същество се стреми да се приближи по-силно до вътрешния живот на Бога. По този начин той може да получи по-големи сили на Аз Съм от моето велико универсално сърце. Това е радостна новина за вас, тъй като сега работите заедно според моята Божия воля. </w:t>
      </w:r>
    </w:p>
    <w:p>
      <w:pPr>
        <w:jc w:val="both"/>
        <w:rPr>
          <w:rFonts w:ascii="Arial" w:hAnsi="Arial"/>
          <w:sz w:val="24"/>
        </w:rPr>
      </w:pPr>
    </w:p>
    <w:p>
      <w:pPr>
        <w:jc w:val="both"/>
        <w:rPr>
          <w:rFonts w:ascii="Arial" w:hAnsi="Arial"/>
          <w:sz w:val="24"/>
        </w:rPr>
      </w:pPr>
      <w:r>
        <w:rPr>
          <w:rFonts w:ascii="Arial" w:hAnsi="Arial"/>
          <w:sz w:val="24"/>
        </w:rPr>
        <w:t xml:space="preserve">Ще ви дам още един съвет: </w:t>
      </w:r>
    </w:p>
    <w:p>
      <w:pPr>
        <w:jc w:val="both"/>
        <w:rPr>
          <w:rFonts w:ascii="Arial" w:hAnsi="Arial"/>
          <w:sz w:val="24"/>
        </w:rPr>
      </w:pPr>
    </w:p>
    <w:p>
      <w:pPr>
        <w:jc w:val="both"/>
        <w:rPr>
          <w:rFonts w:ascii="Arial" w:hAnsi="Arial"/>
          <w:sz w:val="24"/>
        </w:rPr>
      </w:pPr>
      <w:r>
        <w:rPr>
          <w:rFonts w:ascii="Arial" w:hAnsi="Arial"/>
          <w:sz w:val="24"/>
        </w:rPr>
        <w:t xml:space="preserve">Никога не се отказвайте да поддържате живота си, защото Аз ще поддържам живота ви, докато не ви посоча времето, когато душата трябва да се отдели енергийно от тялото според Моята воля. От моята божествена гледна точка прекратяването на енергийния любовен договор между душата и тялото все още не е факт. Затова не мислете за прекратяване на отговорната си и независима задача в човешкото си тяло. Времето за това все още не е дошло. </w:t>
      </w:r>
    </w:p>
    <w:p>
      <w:pPr>
        <w:jc w:val="both"/>
        <w:rPr>
          <w:rFonts w:ascii="Arial" w:hAnsi="Arial"/>
          <w:sz w:val="24"/>
        </w:rPr>
      </w:pPr>
    </w:p>
    <w:p>
      <w:pPr>
        <w:jc w:val="both"/>
        <w:rPr>
          <w:rFonts w:ascii="Arial" w:hAnsi="Arial"/>
          <w:sz w:val="24"/>
        </w:rPr>
      </w:pPr>
      <w:r>
        <w:rPr>
          <w:rFonts w:ascii="Arial" w:hAnsi="Arial"/>
          <w:sz w:val="24"/>
        </w:rPr>
        <w:t xml:space="preserve">Сега работете с обединени сили за запазване на тялото, дори ако някои клетки са в състояние на липса на енергия. Те ще се възстановят и всички ще общувате с радост помежду си.  Дори клетките, които временно са били изключени от електрическата мрежа, отново заемат позицията и дейността, за която са били предназначени. Нови клетки се формират отново там, където някои от тях са загубили местоположението си по време на медицинска процедура и са преминали във финия свят. Новата тъкан израства отново, а капсулираната (например раков тумор) регресира и всички клетки преминават в по-висока вибрация.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Всичко в тялото става отново добро. Клетките за снабдяване осигуряват енергийно попълване, а отделителните органи полагат всички усилия, за да изведат от тялото безенергийните клетъчни остатъци и вредните вещества. </w:t>
      </w:r>
    </w:p>
    <w:p>
      <w:pPr>
        <w:jc w:val="both"/>
        <w:rPr>
          <w:rFonts w:ascii="Arial" w:hAnsi="Arial"/>
          <w:sz w:val="24"/>
        </w:rPr>
      </w:pPr>
    </w:p>
    <w:p>
      <w:pPr>
        <w:jc w:val="both"/>
        <w:rPr>
          <w:rFonts w:ascii="Arial" w:hAnsi="Arial"/>
          <w:sz w:val="24"/>
        </w:rPr>
      </w:pPr>
      <w:r>
        <w:rPr>
          <w:rFonts w:ascii="Arial" w:hAnsi="Arial"/>
          <w:sz w:val="24"/>
        </w:rPr>
        <w:t xml:space="preserve">Всичко отново ще бъде наред във възстановяващото се тяло!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Тази беседа в килията е породена от духа на любовта ми към хората с предполагаемо нелечимо заболяване.  Тя дава нова надежда и увереност на клетките.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Клетъчният адрес трябва да се произнася няколко пъти на ден, за да могат клетките да го запомнят в съзнанието си и да се препрограмират. Те не могат да бъдат достигнати от мен с нови послания, защото тяхното съзнание вибрира твърде ниско. Затова външната реч е много добра и полезна. </w:t>
      </w:r>
    </w:p>
    <w:p>
      <w:pPr>
        <w:jc w:val="both"/>
        <w:rPr>
          <w:rFonts w:ascii="Arial" w:hAnsi="Arial"/>
          <w:sz w:val="24"/>
        </w:rPr>
      </w:pPr>
    </w:p>
    <w:p>
      <w:pPr>
        <w:jc w:val="both"/>
        <w:rPr>
          <w:rFonts w:ascii="Arial" w:hAnsi="Arial"/>
          <w:sz w:val="24"/>
        </w:rPr>
      </w:pPr>
      <w:r>
        <w:rPr>
          <w:rFonts w:ascii="Arial" w:hAnsi="Arial"/>
          <w:sz w:val="24"/>
        </w:rPr>
        <w:t xml:space="preserve">Радвайте се на факта, че има глашатай, който жертва свободното си време, за да може хората, обвързани с Бога, да получат духовна помощ по този начин. </w:t>
      </w:r>
    </w:p>
    <w:p>
      <w:pPr>
        <w:jc w:val="both"/>
        <w:rPr>
          <w:rFonts w:ascii="Arial" w:hAnsi="Arial"/>
          <w:sz w:val="24"/>
        </w:rPr>
      </w:pPr>
    </w:p>
    <w:p>
      <w:pPr>
        <w:jc w:val="both"/>
        <w:rPr>
          <w:rFonts w:ascii="Arial" w:hAnsi="Arial"/>
          <w:sz w:val="24"/>
        </w:rPr>
      </w:pPr>
      <w:r>
        <w:rPr>
          <w:rFonts w:ascii="Arial" w:hAnsi="Arial"/>
          <w:sz w:val="24"/>
        </w:rPr>
        <w:t xml:space="preserve">Моят Дух Аз Съм Любов благодари на всички хора, които безкористно искат да помогнат за разпространяването на посланията за любов по целия свят.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Вие, хората, които търсите изцеление, причината за така наречения "заложник на човечеството" не е нищо друго освен неправилен начин на поведение. Много от засегнатите хора, свързани с Бога, от дълго време живеят в раздор с душата си. Тя би искала да се развива чрез своя човек, но той живее твърде светски. В това раздвоено състояние то изпитва много страдания и не се доближава до небесния си дом от светлина. Това кара душата да действа незаконно, като преждевременно изтегля енергията си от тялото. Въпреки че в гените има сили за старост, той решава доброволно да се отдели от тялото.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Вие, богоизбрани хора, моля, помнете, че имате душа, която иска да се върне в Небесното царство. Дайте му шанс и се отвърнете още повече от света и се насочете още повече към мен, първоначалния дух. Тогава душата ти отново се радва и надеждата за възстановяване расте от миг на миг, защото тя отново се присъединява към моя подкрепящ закон на живота и волята.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Също така хората, които постоянно се претоварват енергийно, са адресирани от моя любовен дух в този момент. Те също така са изложени на риск от енергийно понижение, така че някои клетъчни асоциации получават твърде малко енергия, за да поддържат необходимата им за здравословен живот клетъчна вибрация.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послание трябва да вдъхне кураж и нова надежда на всички хора, които вече са тежко болни, за да може да започне преосмисляне и възстановяване на техните лишени от енергия и болни телесни зони или органи и клетки. </w:t>
      </w:r>
    </w:p>
    <w:p>
      <w:pPr>
        <w:jc w:val="both"/>
        <w:rPr>
          <w:rFonts w:ascii="Arial" w:hAnsi="Arial"/>
          <w:sz w:val="24"/>
        </w:rPr>
      </w:pPr>
    </w:p>
    <w:p>
      <w:pPr>
        <w:jc w:val="both"/>
        <w:rPr>
          <w:rFonts w:ascii="Arial" w:hAnsi="Arial"/>
          <w:sz w:val="24"/>
        </w:rPr>
      </w:pPr>
      <w:r>
        <w:rPr>
          <w:rFonts w:ascii="Arial" w:hAnsi="Arial"/>
          <w:sz w:val="24"/>
        </w:rPr>
        <w:t xml:space="preserve">Моля, винаги приемайте, че тялото ви може да се възстанови само с моята божествена помощ.  Въпреки това вашата ежедневна помощ е много желана и необходима! </w:t>
      </w:r>
    </w:p>
    <w:p>
      <w:pPr>
        <w:jc w:val="both"/>
        <w:rPr>
          <w:rFonts w:ascii="Arial" w:hAnsi="Arial"/>
          <w:sz w:val="24"/>
        </w:rPr>
      </w:pPr>
    </w:p>
    <w:p>
      <w:pPr>
        <w:jc w:val="both"/>
        <w:rPr>
          <w:rFonts w:ascii="Arial" w:hAnsi="Arial"/>
          <w:sz w:val="24"/>
        </w:rPr>
      </w:pPr>
      <w:r>
        <w:rPr>
          <w:rFonts w:ascii="Arial" w:hAnsi="Arial"/>
          <w:sz w:val="24"/>
        </w:rPr>
        <w:t xml:space="preserve">Вярвайте във възстановяването си и ще го получите.  Във вашата вяра има огромно количество енергии, които ви се дават.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Мисълта ви винаги трябва да е насочена към изцеление и тогава ще се възстановявате по-бързо дори при временни заболявания. </w:t>
      </w:r>
    </w:p>
    <w:p>
      <w:pPr>
        <w:jc w:val="both"/>
        <w:rPr>
          <w:rFonts w:ascii="Arial" w:hAnsi="Arial"/>
          <w:sz w:val="24"/>
        </w:rPr>
      </w:pPr>
    </w:p>
    <w:p>
      <w:pPr>
        <w:jc w:val="both"/>
        <w:rPr>
          <w:rFonts w:ascii="Arial" w:hAnsi="Arial"/>
          <w:sz w:val="24"/>
        </w:rPr>
      </w:pPr>
      <w:r>
        <w:rPr>
          <w:rFonts w:ascii="Arial" w:hAnsi="Arial"/>
          <w:sz w:val="24"/>
        </w:rPr>
        <w:t xml:space="preserve">Благодаря ви за усилията ви да вярвате в мен, вътрешния изначален дух на Аз Съм, и да се държите благочестиво в живота. </w:t>
      </w:r>
    </w:p>
    <w:p>
      <w:pPr>
        <w:jc w:val="both"/>
        <w:rPr>
          <w:rFonts w:ascii="Arial" w:hAnsi="Arial"/>
          <w:sz w:val="24"/>
        </w:rPr>
      </w:pPr>
    </w:p>
    <w:p>
      <w:pPr>
        <w:jc w:val="both"/>
        <w:rPr>
          <w:rFonts w:ascii="Arial" w:hAnsi="Arial"/>
          <w:sz w:val="24"/>
        </w:rPr>
      </w:pPr>
      <w:r>
        <w:rPr>
          <w:rFonts w:ascii="Arial" w:hAnsi="Arial"/>
          <w:sz w:val="24"/>
        </w:rPr>
        <w:t xml:space="preserve">Моята благословия за цялостност ви докосва и ви води към небесното битие. В моята благословия има най-висши сърдечни чувства на любов. Моят изначален дух също работи във вселенските събития и също иска да работи във вас. Ще го позволите ли?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02.10.2004 (актуална дата) </w:t>
    </w:r>
    <w:r>
      <w:rPr>
        <w:rFonts w:ascii="Arial" w:hAnsi="Arial"/>
        <w:sz w:val="16"/>
        <w:b w:val="1"/>
        <w:color w:val="0000FF"/>
      </w:rPr>
      <w:t xml:space="preserve">Аз Съм-Любовните капки на Бога от Небесния Източник </w:t>
    </w:r>
    <w:r>
      <w:rPr>
        <w:rFonts w:ascii="Arial" w:hAnsi="Arial"/>
        <w:sz w:val="16"/>
      </w:rPr>
      <w:t xml:space="preserve">Съобщение от 15.05.2004 г.  </w:t>
    </w:r>
  </w:p>
  <w:p>
    <w:pPr>
      <w:pStyle w:val="P1"/>
      <w:jc w:val="center"/>
      <w:rPr>
        <w:rFonts w:ascii="Arial" w:hAnsi="Arial"/>
        <w:sz w:val="16"/>
      </w:rPr>
    </w:pPr>
    <w:r>
      <w:rPr>
        <w:rFonts w:ascii="Arial" w:hAnsi="Arial"/>
        <w:sz w:val="16"/>
      </w:rPr>
      <w:t xml:space="preserve"> "Работа с клетките на организма при тежки заболявания".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